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6F03F9" w:rsidRDefault="00B656D7" w:rsidP="00B656D7">
      <w:pPr>
        <w:jc w:val="center"/>
        <w:rPr>
          <w:b/>
          <w:sz w:val="24"/>
          <w:szCs w:val="24"/>
        </w:rPr>
      </w:pPr>
      <w:r w:rsidRPr="006F03F9">
        <w:rPr>
          <w:b/>
          <w:sz w:val="24"/>
          <w:szCs w:val="24"/>
        </w:rPr>
        <w:t>MATEMATYKA KL</w:t>
      </w:r>
      <w:r w:rsidR="00DF6E32" w:rsidRPr="006F03F9">
        <w:rPr>
          <w:b/>
          <w:sz w:val="24"/>
          <w:szCs w:val="24"/>
        </w:rPr>
        <w:t xml:space="preserve">ASA VII  </w:t>
      </w:r>
    </w:p>
    <w:p w:rsidR="00E4527A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6F03F9" w:rsidRDefault="008D74B9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Wtorek  05</w:t>
      </w:r>
      <w:r w:rsidR="00174E74">
        <w:rPr>
          <w:b/>
          <w:sz w:val="24"/>
          <w:szCs w:val="24"/>
          <w:u w:val="single"/>
        </w:rPr>
        <w:t>.05</w:t>
      </w:r>
      <w:r w:rsidR="00B656D7" w:rsidRPr="006F03F9">
        <w:rPr>
          <w:b/>
          <w:sz w:val="24"/>
          <w:szCs w:val="24"/>
          <w:u w:val="single"/>
        </w:rPr>
        <w:t xml:space="preserve">.2020 </w:t>
      </w:r>
    </w:p>
    <w:p w:rsidR="00B10E0D" w:rsidRPr="006F03F9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395361" w:rsidRPr="006F03F9" w:rsidRDefault="00395361" w:rsidP="00395361">
      <w:pPr>
        <w:spacing w:after="0" w:line="240" w:lineRule="auto"/>
        <w:rPr>
          <w:sz w:val="24"/>
          <w:szCs w:val="24"/>
        </w:rPr>
      </w:pPr>
    </w:p>
    <w:p w:rsidR="00897DF7" w:rsidRDefault="00897DF7" w:rsidP="00395361">
      <w:pPr>
        <w:spacing w:after="0" w:line="240" w:lineRule="auto"/>
        <w:rPr>
          <w:sz w:val="24"/>
          <w:szCs w:val="24"/>
        </w:rPr>
      </w:pPr>
    </w:p>
    <w:p w:rsidR="00395361" w:rsidRPr="009072E5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6F03F9">
        <w:rPr>
          <w:sz w:val="24"/>
          <w:szCs w:val="24"/>
        </w:rPr>
        <w:t>Temat</w:t>
      </w:r>
      <w:r w:rsidR="004A2C26">
        <w:rPr>
          <w:sz w:val="24"/>
          <w:szCs w:val="24"/>
        </w:rPr>
        <w:t xml:space="preserve"> dzisiejszej lekcji</w:t>
      </w:r>
      <w:r w:rsidRPr="00C542D8">
        <w:rPr>
          <w:b/>
          <w:sz w:val="24"/>
          <w:szCs w:val="24"/>
        </w:rPr>
        <w:t xml:space="preserve">: </w:t>
      </w:r>
      <w:r w:rsidR="008D74B9">
        <w:rPr>
          <w:b/>
          <w:i/>
          <w:sz w:val="24"/>
          <w:szCs w:val="24"/>
        </w:rPr>
        <w:t>Notacja wykładnicza – ciąg dalszy.</w:t>
      </w:r>
    </w:p>
    <w:p w:rsidR="00232255" w:rsidRPr="009072E5" w:rsidRDefault="00232255" w:rsidP="00395361">
      <w:pPr>
        <w:spacing w:after="0" w:line="240" w:lineRule="auto"/>
        <w:rPr>
          <w:b/>
          <w:i/>
          <w:sz w:val="24"/>
          <w:szCs w:val="24"/>
        </w:rPr>
      </w:pPr>
    </w:p>
    <w:p w:rsidR="005C04D4" w:rsidRDefault="005C04D4" w:rsidP="00395361">
      <w:pPr>
        <w:spacing w:after="0" w:line="240" w:lineRule="auto"/>
        <w:rPr>
          <w:sz w:val="28"/>
          <w:szCs w:val="28"/>
        </w:rPr>
      </w:pPr>
    </w:p>
    <w:p w:rsidR="00125276" w:rsidRDefault="008D74B9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Osoby, które przesłały mi rozwiązania zadań z poprzedniej lekcji poradziły sobie z nimi dosyć dobrze. </w:t>
      </w:r>
      <w:r w:rsidR="00125276">
        <w:rPr>
          <w:sz w:val="28"/>
          <w:szCs w:val="28"/>
        </w:rPr>
        <w:t xml:space="preserve">Pojawiły się drobne błędy – mam nadzieję, że poprawiliście </w:t>
      </w:r>
      <w:r w:rsidR="00850A16">
        <w:rPr>
          <w:sz w:val="28"/>
          <w:szCs w:val="28"/>
        </w:rPr>
        <w:t xml:space="preserve">je </w:t>
      </w:r>
      <w:r w:rsidR="00125276">
        <w:rPr>
          <w:sz w:val="28"/>
          <w:szCs w:val="28"/>
        </w:rPr>
        <w:t xml:space="preserve">zgodnie z </w:t>
      </w:r>
      <w:r w:rsidR="00850A16">
        <w:rPr>
          <w:sz w:val="28"/>
          <w:szCs w:val="28"/>
        </w:rPr>
        <w:t>uwagami, które</w:t>
      </w:r>
      <w:r w:rsidR="00125276">
        <w:rPr>
          <w:sz w:val="28"/>
          <w:szCs w:val="28"/>
        </w:rPr>
        <w:t xml:space="preserve"> </w:t>
      </w:r>
      <w:r w:rsidR="00850A16">
        <w:rPr>
          <w:sz w:val="28"/>
          <w:szCs w:val="28"/>
        </w:rPr>
        <w:t xml:space="preserve">wam </w:t>
      </w:r>
      <w:r w:rsidR="00125276">
        <w:rPr>
          <w:sz w:val="28"/>
          <w:szCs w:val="28"/>
        </w:rPr>
        <w:t>wysłałam.</w:t>
      </w:r>
    </w:p>
    <w:p w:rsidR="00125276" w:rsidRDefault="00125276" w:rsidP="00395361">
      <w:pPr>
        <w:spacing w:after="0" w:line="240" w:lineRule="auto"/>
        <w:rPr>
          <w:sz w:val="28"/>
          <w:szCs w:val="28"/>
        </w:rPr>
      </w:pPr>
    </w:p>
    <w:p w:rsidR="009F6111" w:rsidRDefault="00125276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Dziś utrwalenie wiadomości o notacji wykładniczej.</w:t>
      </w:r>
    </w:p>
    <w:p w:rsidR="00125276" w:rsidRDefault="00125276" w:rsidP="00395361">
      <w:pPr>
        <w:spacing w:after="0" w:line="240" w:lineRule="auto"/>
        <w:rPr>
          <w:sz w:val="28"/>
          <w:szCs w:val="28"/>
        </w:rPr>
      </w:pPr>
    </w:p>
    <w:p w:rsidR="00125276" w:rsidRDefault="00125276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1.Przypomnij z ostatniej lekcji, na czym polega zapis liczby w notacji wykładniczej.</w:t>
      </w:r>
    </w:p>
    <w:p w:rsidR="00125276" w:rsidRDefault="00125276" w:rsidP="00395361">
      <w:pPr>
        <w:spacing w:after="0" w:line="240" w:lineRule="auto"/>
        <w:rPr>
          <w:sz w:val="28"/>
          <w:szCs w:val="28"/>
        </w:rPr>
      </w:pPr>
    </w:p>
    <w:p w:rsidR="00125276" w:rsidRDefault="00125276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Wykonaj:</w:t>
      </w:r>
      <w:r w:rsidR="00B72248">
        <w:rPr>
          <w:sz w:val="28"/>
          <w:szCs w:val="28"/>
        </w:rPr>
        <w:t xml:space="preserve"> (pracuj samodzielnie)</w:t>
      </w:r>
    </w:p>
    <w:p w:rsidR="00125276" w:rsidRDefault="00125276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Zad. 1 str. 238 – podręcznik</w:t>
      </w:r>
    </w:p>
    <w:p w:rsidR="00125276" w:rsidRDefault="00125276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Zad. 2 str. 238 – podręcznik</w:t>
      </w:r>
    </w:p>
    <w:p w:rsidR="00125276" w:rsidRDefault="00125276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Ćw. 4 str. 100 – zeszyt ćwiczeń</w:t>
      </w:r>
    </w:p>
    <w:p w:rsidR="00125276" w:rsidRDefault="00125276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Ćw. 5 str. 100 –zeszyt ćwiczeń</w:t>
      </w:r>
    </w:p>
    <w:p w:rsidR="00125276" w:rsidRDefault="00125276" w:rsidP="00395361">
      <w:pPr>
        <w:spacing w:after="0" w:line="240" w:lineRule="auto"/>
        <w:rPr>
          <w:sz w:val="28"/>
          <w:szCs w:val="28"/>
        </w:rPr>
      </w:pPr>
    </w:p>
    <w:p w:rsidR="00125276" w:rsidRDefault="00125276" w:rsidP="00395361">
      <w:pPr>
        <w:spacing w:after="0" w:line="240" w:lineRule="auto"/>
        <w:rPr>
          <w:sz w:val="28"/>
          <w:szCs w:val="28"/>
        </w:rPr>
      </w:pPr>
    </w:p>
    <w:p w:rsidR="00125276" w:rsidRDefault="00125276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Dziś niczego nie musicie mi przesyłać.</w:t>
      </w:r>
    </w:p>
    <w:p w:rsidR="00AA34B5" w:rsidRDefault="00AA34B5" w:rsidP="00395361">
      <w:pPr>
        <w:spacing w:after="0" w:line="240" w:lineRule="auto"/>
        <w:rPr>
          <w:sz w:val="28"/>
          <w:szCs w:val="28"/>
        </w:rPr>
      </w:pPr>
    </w:p>
    <w:p w:rsidR="005652AC" w:rsidRPr="00EF4828" w:rsidRDefault="005652AC" w:rsidP="00395361">
      <w:pPr>
        <w:spacing w:after="0" w:line="240" w:lineRule="auto"/>
        <w:rPr>
          <w:i/>
          <w:sz w:val="28"/>
          <w:szCs w:val="28"/>
        </w:rPr>
      </w:pPr>
      <w:r w:rsidRPr="00EF4828">
        <w:rPr>
          <w:i/>
          <w:sz w:val="28"/>
          <w:szCs w:val="28"/>
        </w:rPr>
        <w:t>Pozdrawiam</w:t>
      </w:r>
    </w:p>
    <w:sectPr w:rsidR="005652AC" w:rsidRPr="00EF4828" w:rsidSect="00CF40B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  <w:num w:numId="12">
    <w:abstractNumId w:val="12"/>
  </w:num>
  <w:num w:numId="13">
    <w:abstractNumId w:val="13"/>
  </w:num>
  <w:num w:numId="14">
    <w:abstractNumId w:val="0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B656D7"/>
    <w:rsid w:val="00034213"/>
    <w:rsid w:val="00092077"/>
    <w:rsid w:val="000A224F"/>
    <w:rsid w:val="000E1BDE"/>
    <w:rsid w:val="000F5329"/>
    <w:rsid w:val="000F5FE2"/>
    <w:rsid w:val="00125276"/>
    <w:rsid w:val="00174E74"/>
    <w:rsid w:val="001809C7"/>
    <w:rsid w:val="0019520E"/>
    <w:rsid w:val="00195F07"/>
    <w:rsid w:val="001B73F3"/>
    <w:rsid w:val="001C208A"/>
    <w:rsid w:val="001E41A8"/>
    <w:rsid w:val="002214D8"/>
    <w:rsid w:val="00232255"/>
    <w:rsid w:val="002F3E8F"/>
    <w:rsid w:val="00355429"/>
    <w:rsid w:val="00374519"/>
    <w:rsid w:val="00395361"/>
    <w:rsid w:val="00395D96"/>
    <w:rsid w:val="003B1D50"/>
    <w:rsid w:val="003F36B0"/>
    <w:rsid w:val="00413BE5"/>
    <w:rsid w:val="004461B5"/>
    <w:rsid w:val="00455A67"/>
    <w:rsid w:val="004770CB"/>
    <w:rsid w:val="004A2888"/>
    <w:rsid w:val="004A2C26"/>
    <w:rsid w:val="004D5C9E"/>
    <w:rsid w:val="00504082"/>
    <w:rsid w:val="005108E9"/>
    <w:rsid w:val="0052297F"/>
    <w:rsid w:val="005466C8"/>
    <w:rsid w:val="00555CD5"/>
    <w:rsid w:val="00562750"/>
    <w:rsid w:val="005652AC"/>
    <w:rsid w:val="005C04D4"/>
    <w:rsid w:val="005C33C8"/>
    <w:rsid w:val="005D0632"/>
    <w:rsid w:val="00640177"/>
    <w:rsid w:val="0064674D"/>
    <w:rsid w:val="00661644"/>
    <w:rsid w:val="006714FF"/>
    <w:rsid w:val="006B0023"/>
    <w:rsid w:val="006C4F13"/>
    <w:rsid w:val="006D0AB9"/>
    <w:rsid w:val="006D66B0"/>
    <w:rsid w:val="006F03F9"/>
    <w:rsid w:val="007040F7"/>
    <w:rsid w:val="00737CC3"/>
    <w:rsid w:val="00780974"/>
    <w:rsid w:val="007C4E54"/>
    <w:rsid w:val="0081019C"/>
    <w:rsid w:val="00850A16"/>
    <w:rsid w:val="008658F7"/>
    <w:rsid w:val="008922A0"/>
    <w:rsid w:val="008938F5"/>
    <w:rsid w:val="008968A3"/>
    <w:rsid w:val="00897DF7"/>
    <w:rsid w:val="008A3ECE"/>
    <w:rsid w:val="008D74B9"/>
    <w:rsid w:val="008F2229"/>
    <w:rsid w:val="009072E5"/>
    <w:rsid w:val="009159FF"/>
    <w:rsid w:val="00916768"/>
    <w:rsid w:val="00996EBB"/>
    <w:rsid w:val="009C10CA"/>
    <w:rsid w:val="009F6111"/>
    <w:rsid w:val="00A30B48"/>
    <w:rsid w:val="00A45819"/>
    <w:rsid w:val="00A77630"/>
    <w:rsid w:val="00A81130"/>
    <w:rsid w:val="00A92D76"/>
    <w:rsid w:val="00AA34B5"/>
    <w:rsid w:val="00B02CFD"/>
    <w:rsid w:val="00B10E0D"/>
    <w:rsid w:val="00B22F1A"/>
    <w:rsid w:val="00B301B5"/>
    <w:rsid w:val="00B37F1B"/>
    <w:rsid w:val="00B41B55"/>
    <w:rsid w:val="00B62961"/>
    <w:rsid w:val="00B656D7"/>
    <w:rsid w:val="00B72248"/>
    <w:rsid w:val="00B86DF1"/>
    <w:rsid w:val="00BC1E15"/>
    <w:rsid w:val="00BE12D2"/>
    <w:rsid w:val="00C22FC5"/>
    <w:rsid w:val="00C3108F"/>
    <w:rsid w:val="00C424F5"/>
    <w:rsid w:val="00C542D8"/>
    <w:rsid w:val="00CC00ED"/>
    <w:rsid w:val="00CC7F7A"/>
    <w:rsid w:val="00CF40BB"/>
    <w:rsid w:val="00CF65F5"/>
    <w:rsid w:val="00D115D4"/>
    <w:rsid w:val="00DD0245"/>
    <w:rsid w:val="00DF4A96"/>
    <w:rsid w:val="00DF6E32"/>
    <w:rsid w:val="00E04B17"/>
    <w:rsid w:val="00E14C90"/>
    <w:rsid w:val="00E4527A"/>
    <w:rsid w:val="00E63702"/>
    <w:rsid w:val="00EE37EA"/>
    <w:rsid w:val="00EF2B34"/>
    <w:rsid w:val="00EF4828"/>
    <w:rsid w:val="00F901C1"/>
    <w:rsid w:val="00F96D27"/>
    <w:rsid w:val="00FB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63</cp:revision>
  <dcterms:created xsi:type="dcterms:W3CDTF">2020-03-29T18:32:00Z</dcterms:created>
  <dcterms:modified xsi:type="dcterms:W3CDTF">2020-05-04T17:06:00Z</dcterms:modified>
</cp:coreProperties>
</file>