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DA" w:rsidRPr="00DA5EDA" w:rsidRDefault="00DA5EDA" w:rsidP="00DA5ED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</w:pPr>
      <w:r w:rsidRPr="00DA5EDA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SZKOLNY ZESTAW PROGRAMÓW NAUCZANIA OBOWIĄZUJĄCY </w:t>
      </w:r>
    </w:p>
    <w:p w:rsidR="00DA5EDA" w:rsidRPr="00DA5EDA" w:rsidRDefault="00DA5EDA" w:rsidP="00DA5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</w:pPr>
      <w:r w:rsidRPr="00DA5EDA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W I ETAPIE EDUKACYJNYM  KL. I – III,  W ODDZIALE PRZEDSZKOLNYM I W II ETAPIE EDUKACYJNYM  </w:t>
      </w:r>
    </w:p>
    <w:p w:rsidR="00DA5EDA" w:rsidRPr="00DA5EDA" w:rsidRDefault="00DA5EDA" w:rsidP="00DA5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</w:pPr>
      <w:r w:rsidRPr="00DA5EDA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W SZKOLE PODSTAWOWEJ NR 1 IM. TADEUSZA KOŚCIUSZKI W SZKLARSKIEJ PORĘBIE </w:t>
      </w:r>
    </w:p>
    <w:p w:rsidR="00DA5EDA" w:rsidRPr="00DA5EDA" w:rsidRDefault="00DA5EDA" w:rsidP="00DA5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</w:pPr>
      <w:r w:rsidRPr="00DA5EDA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W ROKU SZKOLNYM 20</w:t>
      </w:r>
      <w:r w:rsidR="00293865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25</w:t>
      </w:r>
      <w:r w:rsidRPr="00DA5EDA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/202</w:t>
      </w:r>
      <w:r w:rsidR="00293865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6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2"/>
        <w:gridCol w:w="2702"/>
        <w:gridCol w:w="2006"/>
        <w:gridCol w:w="1446"/>
        <w:gridCol w:w="1772"/>
        <w:gridCol w:w="1630"/>
        <w:gridCol w:w="2239"/>
      </w:tblGrid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98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/>
                <w:lang w:eastAsia="pl-PL"/>
              </w:rPr>
              <w:t>numer w szkolnym zestawie programów nauczania</w:t>
            </w:r>
          </w:p>
        </w:tc>
        <w:tc>
          <w:tcPr>
            <w:tcW w:w="2702" w:type="dxa"/>
          </w:tcPr>
          <w:p w:rsid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/>
                <w:lang w:eastAsia="pl-PL"/>
              </w:rPr>
              <w:t>tytuł programu</w:t>
            </w:r>
          </w:p>
          <w:p w:rsidR="006A5704" w:rsidRPr="00DA5EDA" w:rsidRDefault="006A5704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/>
                <w:lang w:eastAsia="pl-PL"/>
              </w:rPr>
              <w:t>autor</w:t>
            </w:r>
          </w:p>
        </w:tc>
        <w:tc>
          <w:tcPr>
            <w:tcW w:w="144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/>
                <w:lang w:eastAsia="pl-PL"/>
              </w:rPr>
              <w:t>wydawnictwo</w:t>
            </w:r>
          </w:p>
        </w:tc>
        <w:tc>
          <w:tcPr>
            <w:tcW w:w="177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/>
                <w:lang w:eastAsia="pl-PL"/>
              </w:rPr>
              <w:t>przedmiot</w:t>
            </w:r>
          </w:p>
        </w:tc>
        <w:tc>
          <w:tcPr>
            <w:tcW w:w="1630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/>
                <w:lang w:eastAsia="pl-PL"/>
              </w:rPr>
              <w:t>klasa</w:t>
            </w:r>
          </w:p>
        </w:tc>
        <w:tc>
          <w:tcPr>
            <w:tcW w:w="2239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/>
                <w:lang w:eastAsia="pl-PL"/>
              </w:rPr>
              <w:t>n-l</w:t>
            </w:r>
          </w:p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/>
                <w:lang w:eastAsia="pl-PL"/>
              </w:rPr>
              <w:t>realizujący</w:t>
            </w:r>
          </w:p>
        </w:tc>
      </w:tr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982" w:type="dxa"/>
          </w:tcPr>
          <w:p w:rsidR="00DA5EDA" w:rsidRPr="00DA5EDA" w:rsidRDefault="0029386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1/2025</w:t>
            </w:r>
          </w:p>
        </w:tc>
        <w:tc>
          <w:tcPr>
            <w:tcW w:w="2702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wychowania przedszkolnego -MAC</w:t>
            </w:r>
          </w:p>
        </w:tc>
        <w:tc>
          <w:tcPr>
            <w:tcW w:w="2006" w:type="dxa"/>
          </w:tcPr>
          <w:p w:rsidR="00DA5EDA" w:rsidRPr="00DA5EDA" w:rsidRDefault="00DA5EDA" w:rsidP="00DA5ED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SimSun" w:hAnsi="Times New Roman" w:cs="Times New Roman"/>
                <w:lang w:eastAsia="zh-CN"/>
              </w:rPr>
            </w:pPr>
            <w:r w:rsidRPr="00DA5EDA">
              <w:rPr>
                <w:rFonts w:ascii="Times New Roman" w:eastAsia="SimSun" w:hAnsi="Times New Roman" w:cs="Times New Roman"/>
                <w:bCs/>
                <w:shd w:val="clear" w:color="auto" w:fill="FFFFFF"/>
                <w:lang w:eastAsia="zh-CN"/>
              </w:rPr>
              <w:t>Małgorzata Kwaśniewska, Joanna Lendzion, Wiesława Żaba-Żabińska</w:t>
            </w:r>
          </w:p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4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lang w:eastAsia="pl-PL"/>
              </w:rPr>
              <w:t xml:space="preserve">MAC edukacja </w:t>
            </w:r>
          </w:p>
        </w:tc>
        <w:tc>
          <w:tcPr>
            <w:tcW w:w="177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lang w:eastAsia="pl-PL"/>
              </w:rPr>
              <w:t>Wychowanie przedszkolne</w:t>
            </w:r>
          </w:p>
        </w:tc>
        <w:tc>
          <w:tcPr>
            <w:tcW w:w="1630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lang w:eastAsia="pl-PL"/>
              </w:rPr>
              <w:t>5-6 latki</w:t>
            </w:r>
          </w:p>
        </w:tc>
        <w:tc>
          <w:tcPr>
            <w:tcW w:w="2239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lang w:eastAsia="pl-PL"/>
              </w:rPr>
              <w:t xml:space="preserve">Bożena Bąk </w:t>
            </w:r>
          </w:p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6CD5" w:rsidRPr="00DA5EDA" w:rsidTr="00D147A2">
        <w:trPr>
          <w:trHeight w:val="142"/>
        </w:trPr>
        <w:tc>
          <w:tcPr>
            <w:tcW w:w="648" w:type="dxa"/>
          </w:tcPr>
          <w:p w:rsidR="008E6CD5" w:rsidRPr="00DA5EDA" w:rsidRDefault="008E6C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982" w:type="dxa"/>
          </w:tcPr>
          <w:p w:rsidR="008E6CD5" w:rsidRDefault="0029386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2/2025</w:t>
            </w:r>
          </w:p>
        </w:tc>
        <w:tc>
          <w:tcPr>
            <w:tcW w:w="2702" w:type="dxa"/>
          </w:tcPr>
          <w:p w:rsidR="008E6CD5" w:rsidRDefault="008E6CD5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dla klas I- III: „ Ale to ciekawe” </w:t>
            </w:r>
          </w:p>
        </w:tc>
        <w:tc>
          <w:tcPr>
            <w:tcW w:w="2006" w:type="dxa"/>
          </w:tcPr>
          <w:p w:rsidR="008E6CD5" w:rsidRPr="00DA5EDA" w:rsidRDefault="008E6CD5" w:rsidP="008E6CD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SimSun" w:hAnsi="Times New Roman" w:cs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hd w:val="clear" w:color="auto" w:fill="FFFFFF"/>
                <w:lang w:eastAsia="zh-CN"/>
              </w:rPr>
              <w:t xml:space="preserve">Jolanta Okuniewska Sabina Piłat, Beata Skrzypiec, Marta Bąkowska , Edyta Jurys, Jolanta Faliszewska </w:t>
            </w:r>
          </w:p>
        </w:tc>
        <w:tc>
          <w:tcPr>
            <w:tcW w:w="1446" w:type="dxa"/>
          </w:tcPr>
          <w:p w:rsidR="008E6CD5" w:rsidRPr="00DA5EDA" w:rsidRDefault="005D7BDF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MAC S.A.</w:t>
            </w:r>
          </w:p>
        </w:tc>
        <w:tc>
          <w:tcPr>
            <w:tcW w:w="1772" w:type="dxa"/>
          </w:tcPr>
          <w:p w:rsidR="008E6CD5" w:rsidRPr="00DA5EDA" w:rsidRDefault="001E3F53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Edukacja wczesnoszkolna </w:t>
            </w:r>
          </w:p>
        </w:tc>
        <w:tc>
          <w:tcPr>
            <w:tcW w:w="1630" w:type="dxa"/>
          </w:tcPr>
          <w:p w:rsidR="008E6CD5" w:rsidRPr="00DA5EDA" w:rsidRDefault="008E6C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BA3ABE">
              <w:rPr>
                <w:rFonts w:ascii="Times New Roman" w:eastAsia="Times New Roman" w:hAnsi="Times New Roman" w:cs="Times New Roman"/>
                <w:lang w:eastAsia="pl-PL"/>
              </w:rPr>
              <w:t>, II</w:t>
            </w:r>
            <w:r w:rsidR="00293865">
              <w:rPr>
                <w:rFonts w:ascii="Times New Roman" w:eastAsia="Times New Roman" w:hAnsi="Times New Roman" w:cs="Times New Roman"/>
                <w:lang w:eastAsia="pl-PL"/>
              </w:rPr>
              <w:t>, III</w:t>
            </w:r>
            <w:r w:rsidR="00F73011">
              <w:rPr>
                <w:rFonts w:ascii="Times New Roman" w:eastAsia="Times New Roman" w:hAnsi="Times New Roman" w:cs="Times New Roman"/>
                <w:lang w:eastAsia="pl-PL"/>
              </w:rPr>
              <w:t xml:space="preserve"> oddzia</w:t>
            </w:r>
            <w:r w:rsidR="00D147A2">
              <w:rPr>
                <w:rFonts w:ascii="Times New Roman" w:eastAsia="Times New Roman" w:hAnsi="Times New Roman" w:cs="Times New Roman"/>
                <w:lang w:eastAsia="pl-PL"/>
              </w:rPr>
              <w:t xml:space="preserve">ł </w:t>
            </w:r>
            <w:bookmarkStart w:id="0" w:name="_GoBack"/>
            <w:bookmarkEnd w:id="0"/>
            <w:r w:rsidR="00F73011">
              <w:rPr>
                <w:rFonts w:ascii="Times New Roman" w:eastAsia="Times New Roman" w:hAnsi="Times New Roman" w:cs="Times New Roman"/>
                <w:lang w:eastAsia="pl-PL"/>
              </w:rPr>
              <w:t>przygotowawczy  I- III</w:t>
            </w:r>
          </w:p>
        </w:tc>
        <w:tc>
          <w:tcPr>
            <w:tcW w:w="2239" w:type="dxa"/>
          </w:tcPr>
          <w:p w:rsidR="008E6CD5" w:rsidRPr="00DA5EDA" w:rsidRDefault="008E6C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Agata Janas</w:t>
            </w:r>
            <w:r w:rsidR="00BA3ABE">
              <w:rPr>
                <w:rFonts w:ascii="Times New Roman" w:eastAsia="Times New Roman" w:hAnsi="Times New Roman" w:cs="Times New Roman"/>
                <w:lang w:eastAsia="pl-PL"/>
              </w:rPr>
              <w:t>, Izabela Wojsiat</w:t>
            </w:r>
            <w:r w:rsidR="00293865">
              <w:rPr>
                <w:rFonts w:ascii="Times New Roman" w:eastAsia="Times New Roman" w:hAnsi="Times New Roman" w:cs="Times New Roman"/>
                <w:lang w:eastAsia="pl-PL"/>
              </w:rPr>
              <w:t xml:space="preserve"> Anna Hochół </w:t>
            </w:r>
            <w:r w:rsidR="00F73011">
              <w:rPr>
                <w:rFonts w:ascii="Times New Roman" w:eastAsia="Times New Roman" w:hAnsi="Times New Roman" w:cs="Times New Roman"/>
                <w:lang w:eastAsia="pl-PL"/>
              </w:rPr>
              <w:t xml:space="preserve">, Karolina Pyczak </w:t>
            </w:r>
          </w:p>
        </w:tc>
      </w:tr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982" w:type="dxa"/>
          </w:tcPr>
          <w:p w:rsidR="00DA5EDA" w:rsidRPr="00DA5EDA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DA5EDA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702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Kochamy dobrego Boga</w:t>
            </w:r>
          </w:p>
        </w:tc>
        <w:tc>
          <w:tcPr>
            <w:tcW w:w="2006" w:type="dxa"/>
          </w:tcPr>
          <w:p w:rsidR="00DA5EDA" w:rsidRPr="00DA5EDA" w:rsidRDefault="009A20D5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K. Mielnicki , E. Kondrak</w:t>
            </w:r>
          </w:p>
        </w:tc>
        <w:tc>
          <w:tcPr>
            <w:tcW w:w="144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Jedność - Kielce</w:t>
            </w:r>
          </w:p>
        </w:tc>
        <w:tc>
          <w:tcPr>
            <w:tcW w:w="177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Religia</w:t>
            </w:r>
          </w:p>
        </w:tc>
        <w:tc>
          <w:tcPr>
            <w:tcW w:w="1630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 przedszkolny</w:t>
            </w:r>
          </w:p>
        </w:tc>
        <w:tc>
          <w:tcPr>
            <w:tcW w:w="2239" w:type="dxa"/>
          </w:tcPr>
          <w:p w:rsidR="00DA5EDA" w:rsidRPr="00DA5EDA" w:rsidRDefault="009A20D5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 Krzysztof Jackiewicz</w:t>
            </w:r>
          </w:p>
        </w:tc>
      </w:tr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982" w:type="dxa"/>
          </w:tcPr>
          <w:p w:rsidR="00DA5EDA" w:rsidRPr="00DA5EDA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4/2025</w:t>
            </w:r>
          </w:p>
        </w:tc>
        <w:tc>
          <w:tcPr>
            <w:tcW w:w="2702" w:type="dxa"/>
          </w:tcPr>
          <w:p w:rsidR="00DA5EDA" w:rsidRPr="00DA5EDA" w:rsidRDefault="009A20D5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Poznaję Boży świat, Odkrywam królestwo boże, Poznaję Jezusa</w:t>
            </w:r>
          </w:p>
        </w:tc>
        <w:tc>
          <w:tcPr>
            <w:tcW w:w="2006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K. Mielnicki , E. Kondrak</w:t>
            </w:r>
          </w:p>
        </w:tc>
        <w:tc>
          <w:tcPr>
            <w:tcW w:w="144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Jedność - Kielce</w:t>
            </w:r>
          </w:p>
        </w:tc>
        <w:tc>
          <w:tcPr>
            <w:tcW w:w="177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religia</w:t>
            </w:r>
          </w:p>
        </w:tc>
        <w:tc>
          <w:tcPr>
            <w:tcW w:w="1630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I-II</w:t>
            </w:r>
            <w:r w:rsidR="008E6C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2239" w:type="dxa"/>
          </w:tcPr>
          <w:p w:rsidR="00DA5EDA" w:rsidRPr="00DA5EDA" w:rsidRDefault="009A20D5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 Krzysztof Jackiewicz</w:t>
            </w:r>
          </w:p>
        </w:tc>
      </w:tr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8E6C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DA5EDA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DA5EDA" w:rsidRPr="00DA5EDA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5/2025</w:t>
            </w:r>
          </w:p>
        </w:tc>
        <w:tc>
          <w:tcPr>
            <w:tcW w:w="2702" w:type="dxa"/>
          </w:tcPr>
          <w:p w:rsidR="00DA5EDA" w:rsidRPr="00DA5EDA" w:rsidRDefault="009A20D5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Odkrywam życie z Jezusem, Szczęśliwi  , którzy szukają prawdy</w:t>
            </w:r>
          </w:p>
        </w:tc>
        <w:tc>
          <w:tcPr>
            <w:tcW w:w="2006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K. Mielnicki , E. Kondrak</w:t>
            </w:r>
          </w:p>
        </w:tc>
        <w:tc>
          <w:tcPr>
            <w:tcW w:w="144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Jedność - Kielce</w:t>
            </w:r>
          </w:p>
        </w:tc>
        <w:tc>
          <w:tcPr>
            <w:tcW w:w="177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Religia</w:t>
            </w:r>
          </w:p>
        </w:tc>
        <w:tc>
          <w:tcPr>
            <w:tcW w:w="1630" w:type="dxa"/>
          </w:tcPr>
          <w:p w:rsidR="00DA5EDA" w:rsidRPr="00DA5EDA" w:rsidRDefault="008E6C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DA5EDA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V- VIII</w:t>
            </w:r>
          </w:p>
        </w:tc>
        <w:tc>
          <w:tcPr>
            <w:tcW w:w="2239" w:type="dxa"/>
          </w:tcPr>
          <w:p w:rsidR="00DA5EDA" w:rsidRPr="00DA5EDA" w:rsidRDefault="009A20D5" w:rsidP="00BA3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 Krzysztof Jackiewicz</w:t>
            </w:r>
          </w:p>
        </w:tc>
      </w:tr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8E6CD5" w:rsidP="008E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DA5EDA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DA5EDA" w:rsidRPr="00DA5EDA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6/2025</w:t>
            </w:r>
          </w:p>
        </w:tc>
        <w:tc>
          <w:tcPr>
            <w:tcW w:w="2702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Program nauczania języka angielskiego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przedszkolu </w:t>
            </w: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oddziałów przedszkolnych w szkołach podstawowych </w:t>
            </w:r>
          </w:p>
        </w:tc>
        <w:tc>
          <w:tcPr>
            <w:tcW w:w="2006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M. Appel, J. Zarańska, E. Piotrowska </w:t>
            </w:r>
          </w:p>
        </w:tc>
        <w:tc>
          <w:tcPr>
            <w:tcW w:w="144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j. angielski </w:t>
            </w:r>
          </w:p>
        </w:tc>
        <w:tc>
          <w:tcPr>
            <w:tcW w:w="1630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 przedszkolny</w:t>
            </w:r>
          </w:p>
        </w:tc>
        <w:tc>
          <w:tcPr>
            <w:tcW w:w="2239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Krawietz</w:t>
            </w:r>
          </w:p>
        </w:tc>
      </w:tr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8E6C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982" w:type="dxa"/>
          </w:tcPr>
          <w:p w:rsidR="00DA5EDA" w:rsidRPr="00DA5EDA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7/2025</w:t>
            </w:r>
          </w:p>
        </w:tc>
        <w:tc>
          <w:tcPr>
            <w:tcW w:w="2702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Program nauczania języka angielskiego  dla I etapu edukacyjnego  szkoła podstawowa klasy I- III</w:t>
            </w:r>
          </w:p>
        </w:tc>
        <w:tc>
          <w:tcPr>
            <w:tcW w:w="2006" w:type="dxa"/>
          </w:tcPr>
          <w:p w:rsidR="00DA5EDA" w:rsidRPr="00DA5EDA" w:rsidRDefault="00DA5EDA" w:rsidP="00DA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Studzińska </w:t>
            </w:r>
          </w:p>
          <w:p w:rsidR="00DA5EDA" w:rsidRPr="00DA5EDA" w:rsidRDefault="00DA5EDA" w:rsidP="00DA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A.Mędela</w:t>
            </w:r>
          </w:p>
          <w:p w:rsidR="00DA5EDA" w:rsidRDefault="00DA5EDA" w:rsidP="00DA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 Kondoro</w:t>
            </w:r>
          </w:p>
          <w:p w:rsidR="00DA5EDA" w:rsidRPr="00DA5EDA" w:rsidRDefault="00DA5EDA" w:rsidP="00DA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Piotrowska </w:t>
            </w:r>
          </w:p>
        </w:tc>
        <w:tc>
          <w:tcPr>
            <w:tcW w:w="144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77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j. angielski </w:t>
            </w:r>
          </w:p>
        </w:tc>
        <w:tc>
          <w:tcPr>
            <w:tcW w:w="1630" w:type="dxa"/>
          </w:tcPr>
          <w:p w:rsidR="00DA5EDA" w:rsidRPr="00DA5EDA" w:rsidRDefault="00BA3ABE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I-II</w:t>
            </w:r>
          </w:p>
        </w:tc>
        <w:tc>
          <w:tcPr>
            <w:tcW w:w="2239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Krawietz</w:t>
            </w:r>
          </w:p>
        </w:tc>
      </w:tr>
      <w:tr w:rsidR="00BA3ABE" w:rsidRPr="00DA5EDA" w:rsidTr="00D147A2">
        <w:trPr>
          <w:trHeight w:val="142"/>
        </w:trPr>
        <w:tc>
          <w:tcPr>
            <w:tcW w:w="648" w:type="dxa"/>
          </w:tcPr>
          <w:p w:rsidR="00BA3ABE" w:rsidRDefault="00BA3ABE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982" w:type="dxa"/>
          </w:tcPr>
          <w:p w:rsidR="00BA3ABE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BA3AB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/2024</w:t>
            </w:r>
          </w:p>
        </w:tc>
        <w:tc>
          <w:tcPr>
            <w:tcW w:w="2702" w:type="dxa"/>
          </w:tcPr>
          <w:p w:rsidR="00BA3ABE" w:rsidRPr="00DA5EDA" w:rsidRDefault="00BA3ABE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Program nauczania języka angielskiego  dla I etapu </w:t>
            </w: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edukacyjnego  szkoła podstawowa klasy I- III</w:t>
            </w:r>
          </w:p>
        </w:tc>
        <w:tc>
          <w:tcPr>
            <w:tcW w:w="2006" w:type="dxa"/>
          </w:tcPr>
          <w:p w:rsidR="00BA3ABE" w:rsidRPr="00DA5EDA" w:rsidRDefault="00BA3ABE" w:rsidP="00BA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Studzińska </w:t>
            </w:r>
          </w:p>
          <w:p w:rsidR="00BA3ABE" w:rsidRPr="00DA5EDA" w:rsidRDefault="00BA3ABE" w:rsidP="00BA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A.Mędela</w:t>
            </w:r>
          </w:p>
          <w:p w:rsidR="00BA3ABE" w:rsidRDefault="00BA3ABE" w:rsidP="00BA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 Kondoro</w:t>
            </w:r>
          </w:p>
          <w:p w:rsidR="00BA3ABE" w:rsidRDefault="00BA3ABE" w:rsidP="00BA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Piotrowska</w:t>
            </w:r>
          </w:p>
        </w:tc>
        <w:tc>
          <w:tcPr>
            <w:tcW w:w="1446" w:type="dxa"/>
          </w:tcPr>
          <w:p w:rsidR="00BA3ABE" w:rsidRPr="00DA5EDA" w:rsidRDefault="00BA3ABE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Macmillan</w:t>
            </w:r>
          </w:p>
        </w:tc>
        <w:tc>
          <w:tcPr>
            <w:tcW w:w="1772" w:type="dxa"/>
          </w:tcPr>
          <w:p w:rsidR="00BA3ABE" w:rsidRPr="00DA5EDA" w:rsidRDefault="00BA3ABE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angielski</w:t>
            </w:r>
          </w:p>
        </w:tc>
        <w:tc>
          <w:tcPr>
            <w:tcW w:w="1630" w:type="dxa"/>
          </w:tcPr>
          <w:p w:rsidR="00BA3ABE" w:rsidRDefault="00BA3ABE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</w:t>
            </w:r>
          </w:p>
        </w:tc>
        <w:tc>
          <w:tcPr>
            <w:tcW w:w="2239" w:type="dxa"/>
          </w:tcPr>
          <w:p w:rsidR="00BA3ABE" w:rsidRPr="00DA5EDA" w:rsidRDefault="00BA3ABE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Krawietz</w:t>
            </w:r>
          </w:p>
        </w:tc>
      </w:tr>
      <w:tr w:rsidR="004663B8" w:rsidRPr="00DA5EDA" w:rsidTr="00D147A2">
        <w:trPr>
          <w:trHeight w:val="142"/>
        </w:trPr>
        <w:tc>
          <w:tcPr>
            <w:tcW w:w="648" w:type="dxa"/>
          </w:tcPr>
          <w:p w:rsidR="004663B8" w:rsidRDefault="005508B9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1982" w:type="dxa"/>
          </w:tcPr>
          <w:p w:rsidR="004663B8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9/2025</w:t>
            </w:r>
          </w:p>
        </w:tc>
        <w:tc>
          <w:tcPr>
            <w:tcW w:w="2702" w:type="dxa"/>
          </w:tcPr>
          <w:p w:rsidR="004663B8" w:rsidRPr="00DA5EDA" w:rsidRDefault="004663B8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Program nauczania języka angielskiego  dla 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etapu edukacyjnego  szkoła podstawowa klasy I- III</w:t>
            </w:r>
          </w:p>
        </w:tc>
        <w:tc>
          <w:tcPr>
            <w:tcW w:w="2006" w:type="dxa"/>
          </w:tcPr>
          <w:p w:rsidR="004663B8" w:rsidRDefault="004663B8" w:rsidP="0046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Tomasz Sztyber</w:t>
            </w:r>
          </w:p>
          <w:p w:rsidR="004663B8" w:rsidRDefault="004663B8" w:rsidP="0046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</w:t>
            </w:r>
          </w:p>
          <w:p w:rsidR="004663B8" w:rsidRDefault="004663B8" w:rsidP="0046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Katarzyna Komarnicka </w:t>
            </w:r>
          </w:p>
        </w:tc>
        <w:tc>
          <w:tcPr>
            <w:tcW w:w="1446" w:type="dxa"/>
          </w:tcPr>
          <w:p w:rsidR="004663B8" w:rsidRPr="00DA5EDA" w:rsidRDefault="004663B8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772" w:type="dxa"/>
          </w:tcPr>
          <w:p w:rsidR="004663B8" w:rsidRPr="00DA5EDA" w:rsidRDefault="004663B8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j. angielski </w:t>
            </w:r>
          </w:p>
        </w:tc>
        <w:tc>
          <w:tcPr>
            <w:tcW w:w="1630" w:type="dxa"/>
          </w:tcPr>
          <w:p w:rsidR="004663B8" w:rsidRPr="00DA5EDA" w:rsidRDefault="004663B8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IV- VIII</w:t>
            </w:r>
          </w:p>
        </w:tc>
        <w:tc>
          <w:tcPr>
            <w:tcW w:w="2239" w:type="dxa"/>
          </w:tcPr>
          <w:p w:rsidR="004663B8" w:rsidRPr="00DA5EDA" w:rsidRDefault="004663B8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Dagmara Rakowska </w:t>
            </w:r>
          </w:p>
        </w:tc>
      </w:tr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5508B9" w:rsidP="0055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 w:rsidR="00DA5EDA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DA5EDA" w:rsidRPr="00DA5EDA" w:rsidRDefault="009A20D5" w:rsidP="009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10/2025</w:t>
            </w:r>
          </w:p>
        </w:tc>
        <w:tc>
          <w:tcPr>
            <w:tcW w:w="2702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Wczoraj i dziś. </w:t>
            </w:r>
          </w:p>
        </w:tc>
        <w:tc>
          <w:tcPr>
            <w:tcW w:w="2006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Tomasz Maćkowski</w:t>
            </w:r>
          </w:p>
        </w:tc>
        <w:tc>
          <w:tcPr>
            <w:tcW w:w="144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Nowa Era</w:t>
            </w:r>
          </w:p>
        </w:tc>
        <w:tc>
          <w:tcPr>
            <w:tcW w:w="177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</w:t>
            </w:r>
          </w:p>
        </w:tc>
        <w:tc>
          <w:tcPr>
            <w:tcW w:w="1630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IV-VIII</w:t>
            </w:r>
          </w:p>
        </w:tc>
        <w:tc>
          <w:tcPr>
            <w:tcW w:w="2239" w:type="dxa"/>
          </w:tcPr>
          <w:p w:rsidR="00DA5EDA" w:rsidRDefault="004663B8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M. Suchta </w:t>
            </w:r>
          </w:p>
          <w:p w:rsidR="009A20D5" w:rsidRPr="00DA5EDA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Dorota Kuchmistrz</w:t>
            </w:r>
          </w:p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5508B9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  <w:r w:rsidR="00DA5EDA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DA5EDA" w:rsidRPr="00DA5EDA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11/2025</w:t>
            </w:r>
          </w:p>
        </w:tc>
        <w:tc>
          <w:tcPr>
            <w:tcW w:w="2702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nauczania. Teraz bajty. Informatyka dla szkoły podstawowej. Klasy IV-VI. </w:t>
            </w:r>
          </w:p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06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Grażyna Koba </w:t>
            </w:r>
          </w:p>
        </w:tc>
        <w:tc>
          <w:tcPr>
            <w:tcW w:w="144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Migra</w:t>
            </w:r>
          </w:p>
        </w:tc>
        <w:tc>
          <w:tcPr>
            <w:tcW w:w="177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Informatyka</w:t>
            </w:r>
          </w:p>
        </w:tc>
        <w:tc>
          <w:tcPr>
            <w:tcW w:w="1630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IV-VI</w:t>
            </w:r>
          </w:p>
        </w:tc>
        <w:tc>
          <w:tcPr>
            <w:tcW w:w="2239" w:type="dxa"/>
          </w:tcPr>
          <w:p w:rsidR="00DA5EDA" w:rsidRPr="00DA5EDA" w:rsidRDefault="00DA5EDA" w:rsidP="00DA5ED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Apolinarek </w:t>
            </w:r>
          </w:p>
        </w:tc>
      </w:tr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5508B9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  <w:r w:rsidR="00DA5EDA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DA5EDA" w:rsidRPr="00DA5EDA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12/2025</w:t>
            </w:r>
          </w:p>
        </w:tc>
        <w:tc>
          <w:tcPr>
            <w:tcW w:w="2702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lang w:eastAsia="pl-PL"/>
              </w:rPr>
              <w:t>Program nauczania. Teraz bajty. Informatyka dla szkoły podstawowej. Klasy VII-VIII</w:t>
            </w:r>
          </w:p>
        </w:tc>
        <w:tc>
          <w:tcPr>
            <w:tcW w:w="2006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Grażyna Koba </w:t>
            </w:r>
          </w:p>
        </w:tc>
        <w:tc>
          <w:tcPr>
            <w:tcW w:w="144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Migra</w:t>
            </w:r>
          </w:p>
        </w:tc>
        <w:tc>
          <w:tcPr>
            <w:tcW w:w="177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Informatyka </w:t>
            </w:r>
          </w:p>
        </w:tc>
        <w:tc>
          <w:tcPr>
            <w:tcW w:w="1630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VII- VIII</w:t>
            </w:r>
          </w:p>
        </w:tc>
        <w:tc>
          <w:tcPr>
            <w:tcW w:w="2239" w:type="dxa"/>
          </w:tcPr>
          <w:p w:rsidR="00DA5EDA" w:rsidRPr="00DA5EDA" w:rsidRDefault="00DA5EDA" w:rsidP="00DA5ED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Apolinarek </w:t>
            </w:r>
          </w:p>
        </w:tc>
      </w:tr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5508B9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982" w:type="dxa"/>
          </w:tcPr>
          <w:p w:rsidR="00DA5EDA" w:rsidRPr="00DA5EDA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13/2025</w:t>
            </w:r>
          </w:p>
        </w:tc>
        <w:tc>
          <w:tcPr>
            <w:tcW w:w="2702" w:type="dxa"/>
          </w:tcPr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Program nauczania języka niemieckiego w szkole podstawowej, II etap edukacyjny</w:t>
            </w:r>
          </w:p>
        </w:tc>
        <w:tc>
          <w:tcPr>
            <w:tcW w:w="2006" w:type="dxa"/>
          </w:tcPr>
          <w:p w:rsid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Nowicka </w:t>
            </w:r>
          </w:p>
          <w:p w:rsidR="00DA5EDA" w:rsidRPr="00DA5EDA" w:rsidRDefault="00DA5EDA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4663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ieruszewska </w:t>
            </w:r>
          </w:p>
        </w:tc>
        <w:tc>
          <w:tcPr>
            <w:tcW w:w="1446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PWN</w:t>
            </w:r>
          </w:p>
        </w:tc>
        <w:tc>
          <w:tcPr>
            <w:tcW w:w="1772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niemiecki</w:t>
            </w:r>
          </w:p>
        </w:tc>
        <w:tc>
          <w:tcPr>
            <w:tcW w:w="1630" w:type="dxa"/>
          </w:tcPr>
          <w:p w:rsidR="00DA5EDA" w:rsidRP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VII-VIII</w:t>
            </w:r>
          </w:p>
        </w:tc>
        <w:tc>
          <w:tcPr>
            <w:tcW w:w="2239" w:type="dxa"/>
          </w:tcPr>
          <w:p w:rsidR="00DA5EDA" w:rsidRDefault="00DA5EDA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Krawietz</w:t>
            </w:r>
          </w:p>
          <w:p w:rsidR="009A20D5" w:rsidRPr="00DA5EDA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Luiza Marczuk</w:t>
            </w:r>
          </w:p>
        </w:tc>
      </w:tr>
      <w:tr w:rsidR="00DA5EDA" w:rsidRPr="00DA5EDA" w:rsidTr="00D147A2">
        <w:trPr>
          <w:trHeight w:val="142"/>
        </w:trPr>
        <w:tc>
          <w:tcPr>
            <w:tcW w:w="648" w:type="dxa"/>
          </w:tcPr>
          <w:p w:rsidR="00DA5EDA" w:rsidRPr="00DA5EDA" w:rsidRDefault="005508B9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982" w:type="dxa"/>
          </w:tcPr>
          <w:p w:rsidR="00DA5EDA" w:rsidRPr="00DA5EDA" w:rsidRDefault="009A20D5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14/2025</w:t>
            </w:r>
          </w:p>
        </w:tc>
        <w:tc>
          <w:tcPr>
            <w:tcW w:w="2702" w:type="dxa"/>
          </w:tcPr>
          <w:p w:rsidR="00DA5EDA" w:rsidRPr="00DA5EDA" w:rsidRDefault="004663B8" w:rsidP="00DA5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Program nauczania języka polskiego w klasach  4- 8 „ Zamieńmy słowo” </w:t>
            </w:r>
          </w:p>
        </w:tc>
        <w:tc>
          <w:tcPr>
            <w:tcW w:w="2006" w:type="dxa"/>
          </w:tcPr>
          <w:p w:rsidR="00DA5EDA" w:rsidRPr="004663B8" w:rsidRDefault="004663B8" w:rsidP="00466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663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Anna Podemska- Kałuża </w:t>
            </w:r>
          </w:p>
        </w:tc>
        <w:tc>
          <w:tcPr>
            <w:tcW w:w="1446" w:type="dxa"/>
          </w:tcPr>
          <w:p w:rsidR="00DA5EDA" w:rsidRPr="00DA5EDA" w:rsidRDefault="004663B8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WSiP</w:t>
            </w:r>
          </w:p>
        </w:tc>
        <w:tc>
          <w:tcPr>
            <w:tcW w:w="1772" w:type="dxa"/>
          </w:tcPr>
          <w:p w:rsidR="00DA5EDA" w:rsidRPr="00DA5EDA" w:rsidRDefault="004663B8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polski</w:t>
            </w:r>
          </w:p>
        </w:tc>
        <w:tc>
          <w:tcPr>
            <w:tcW w:w="1630" w:type="dxa"/>
          </w:tcPr>
          <w:p w:rsidR="00DA5EDA" w:rsidRPr="00DA5EDA" w:rsidRDefault="004663B8" w:rsidP="00DA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</w:t>
            </w:r>
            <w:r w:rsidR="005508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VIII</w:t>
            </w:r>
          </w:p>
        </w:tc>
        <w:tc>
          <w:tcPr>
            <w:tcW w:w="2239" w:type="dxa"/>
          </w:tcPr>
          <w:p w:rsidR="00DA5EDA" w:rsidRDefault="00293865" w:rsidP="004663B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Izabela </w:t>
            </w:r>
            <w:r w:rsidR="004663B8" w:rsidRPr="004663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Michalik </w:t>
            </w:r>
          </w:p>
          <w:p w:rsidR="005508B9" w:rsidRPr="004663B8" w:rsidRDefault="00293865" w:rsidP="004663B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Marcin Suchta</w:t>
            </w:r>
          </w:p>
        </w:tc>
      </w:tr>
      <w:tr w:rsidR="007958A7" w:rsidRPr="00DA5EDA" w:rsidTr="00D147A2">
        <w:trPr>
          <w:trHeight w:val="142"/>
        </w:trPr>
        <w:tc>
          <w:tcPr>
            <w:tcW w:w="648" w:type="dxa"/>
          </w:tcPr>
          <w:p w:rsidR="007958A7" w:rsidRPr="00DA5EDA" w:rsidRDefault="005508B9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9A20D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„Słowa z uśmiechem + Myśli i słowa Program nauczania języka polskiego w szkole podstawowej IV-VIII</w:t>
            </w:r>
          </w:p>
        </w:tc>
        <w:tc>
          <w:tcPr>
            <w:tcW w:w="2006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lang w:eastAsia="pl-PL"/>
              </w:rPr>
              <w:t>Ewa Horwath, Anita Żegleń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WSiP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polski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VI, </w:t>
            </w:r>
          </w:p>
        </w:tc>
        <w:tc>
          <w:tcPr>
            <w:tcW w:w="2239" w:type="dxa"/>
          </w:tcPr>
          <w:p w:rsidR="007958A7" w:rsidRPr="00DA5EDA" w:rsidRDefault="007958A7" w:rsidP="0055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958A7" w:rsidRPr="00DA5EDA" w:rsidRDefault="007958A7" w:rsidP="007958A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I. Michalik</w:t>
            </w:r>
          </w:p>
        </w:tc>
      </w:tr>
      <w:tr w:rsidR="007958A7" w:rsidRPr="00DA5EDA" w:rsidTr="00D147A2">
        <w:trPr>
          <w:trHeight w:val="1243"/>
        </w:trPr>
        <w:tc>
          <w:tcPr>
            <w:tcW w:w="648" w:type="dxa"/>
          </w:tcPr>
          <w:p w:rsidR="007958A7" w:rsidRPr="00DA5EDA" w:rsidRDefault="005508B9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9A20D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Matematyka z plusem. Program nauczania matematyki w klasie IV-VIII w szkole podstawowej </w:t>
            </w:r>
          </w:p>
        </w:tc>
        <w:tc>
          <w:tcPr>
            <w:tcW w:w="2006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 Jucewicz</w:t>
            </w:r>
          </w:p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 Karpiński</w:t>
            </w:r>
          </w:p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J. Lech 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GWO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Matematyka </w:t>
            </w:r>
          </w:p>
        </w:tc>
        <w:tc>
          <w:tcPr>
            <w:tcW w:w="1630" w:type="dxa"/>
          </w:tcPr>
          <w:p w:rsidR="007958A7" w:rsidRPr="00DA5EDA" w:rsidRDefault="005508B9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IV-VII</w:t>
            </w:r>
          </w:p>
        </w:tc>
        <w:tc>
          <w:tcPr>
            <w:tcW w:w="2239" w:type="dxa"/>
          </w:tcPr>
          <w:p w:rsidR="007958A7" w:rsidRPr="00DA5EDA" w:rsidRDefault="007958A7" w:rsidP="007958A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Apolonarek. </w:t>
            </w:r>
          </w:p>
          <w:p w:rsidR="007958A7" w:rsidRPr="00DA5EDA" w:rsidRDefault="007958A7" w:rsidP="007958A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M. Drzymała </w:t>
            </w:r>
          </w:p>
        </w:tc>
      </w:tr>
      <w:tr w:rsidR="007958A7" w:rsidRPr="00DA5EDA" w:rsidTr="00D147A2">
        <w:trPr>
          <w:trHeight w:val="1243"/>
        </w:trPr>
        <w:tc>
          <w:tcPr>
            <w:tcW w:w="648" w:type="dxa"/>
          </w:tcPr>
          <w:p w:rsidR="007958A7" w:rsidRPr="00DA5EDA" w:rsidRDefault="005508B9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1982" w:type="dxa"/>
          </w:tcPr>
          <w:p w:rsidR="007958A7" w:rsidRPr="00DA5EDA" w:rsidRDefault="009A20D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Program nauczania : „ Matematyka z kluczem”  dla klas 4- 8 szkoły podstawowej </w:t>
            </w:r>
          </w:p>
        </w:tc>
        <w:tc>
          <w:tcPr>
            <w:tcW w:w="2006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Marcin  Braun , Agnieszka Mańkowska 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Małgorzata Paszyńska 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Nowa Era 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Matematyka 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</w:t>
            </w:r>
            <w:r w:rsidR="005508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2239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M. Drzymała </w:t>
            </w:r>
          </w:p>
        </w:tc>
      </w:tr>
      <w:tr w:rsidR="007958A7" w:rsidRPr="00DA5EDA" w:rsidTr="00D147A2">
        <w:trPr>
          <w:trHeight w:val="755"/>
        </w:trPr>
        <w:tc>
          <w:tcPr>
            <w:tcW w:w="648" w:type="dxa"/>
          </w:tcPr>
          <w:p w:rsidR="007958A7" w:rsidRPr="00DA5EDA" w:rsidRDefault="005508B9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18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9A20D5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19/2025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dzieła – program nauczania plastyki w  klasach. 4-7 szkoły podstawowej</w:t>
            </w:r>
          </w:p>
        </w:tc>
        <w:tc>
          <w:tcPr>
            <w:tcW w:w="2006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Lukas,</w:t>
            </w:r>
          </w:p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K. Onak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Nowa Era 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Plastyka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IV-VII</w:t>
            </w:r>
          </w:p>
        </w:tc>
        <w:tc>
          <w:tcPr>
            <w:tcW w:w="2239" w:type="dxa"/>
          </w:tcPr>
          <w:p w:rsidR="007958A7" w:rsidRPr="00DA5EDA" w:rsidRDefault="009A20D5" w:rsidP="0055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Lucyna Żywicka </w:t>
            </w:r>
          </w:p>
        </w:tc>
      </w:tr>
      <w:tr w:rsidR="007958A7" w:rsidRPr="00DA5EDA" w:rsidTr="00D147A2">
        <w:trPr>
          <w:trHeight w:val="740"/>
        </w:trPr>
        <w:tc>
          <w:tcPr>
            <w:tcW w:w="648" w:type="dxa"/>
          </w:tcPr>
          <w:p w:rsidR="007958A7" w:rsidRPr="00DA5EDA" w:rsidRDefault="005508B9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9A20D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20/2025</w:t>
            </w:r>
          </w:p>
        </w:tc>
        <w:tc>
          <w:tcPr>
            <w:tcW w:w="2702" w:type="dxa"/>
          </w:tcPr>
          <w:p w:rsidR="007958A7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„Tajemnice przyrody” – program nauczania przyrody w kl. IV szkoły podstawowej</w:t>
            </w:r>
          </w:p>
          <w:p w:rsidR="006A5704" w:rsidRPr="00DA5EDA" w:rsidRDefault="006A5704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06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Golanko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Przyroda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</w:t>
            </w:r>
          </w:p>
        </w:tc>
        <w:tc>
          <w:tcPr>
            <w:tcW w:w="2239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 Kuchmistrz</w:t>
            </w:r>
          </w:p>
        </w:tc>
      </w:tr>
      <w:tr w:rsidR="007958A7" w:rsidRPr="00DA5EDA" w:rsidTr="00D147A2">
        <w:trPr>
          <w:trHeight w:val="992"/>
        </w:trPr>
        <w:tc>
          <w:tcPr>
            <w:tcW w:w="648" w:type="dxa"/>
          </w:tcPr>
          <w:p w:rsidR="007958A7" w:rsidRPr="00DA5EDA" w:rsidRDefault="005508B9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9A20D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Program nauczania geografii  dla szkoły podstawowej</w:t>
            </w:r>
          </w:p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– Planeta Nowa </w:t>
            </w:r>
          </w:p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06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Maria Tuz  Barbara Dziedzic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Geografia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V-VIII</w:t>
            </w:r>
          </w:p>
        </w:tc>
        <w:tc>
          <w:tcPr>
            <w:tcW w:w="2239" w:type="dxa"/>
          </w:tcPr>
          <w:p w:rsidR="007958A7" w:rsidRPr="00DA5EDA" w:rsidRDefault="009A20D5" w:rsidP="009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Sabina Pryll</w:t>
            </w:r>
          </w:p>
        </w:tc>
      </w:tr>
      <w:tr w:rsidR="007958A7" w:rsidRPr="00DA5EDA" w:rsidTr="00D147A2">
        <w:trPr>
          <w:trHeight w:val="992"/>
        </w:trPr>
        <w:tc>
          <w:tcPr>
            <w:tcW w:w="648" w:type="dxa"/>
          </w:tcPr>
          <w:p w:rsidR="007958A7" w:rsidRPr="00DA5EDA" w:rsidRDefault="005508B9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9A20D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Program nauczania biologii w klasach 5–8 szkoły podstawowej – Puls życia</w:t>
            </w:r>
          </w:p>
        </w:tc>
        <w:tc>
          <w:tcPr>
            <w:tcW w:w="2006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Anna Zdziennicka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Biologia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V-VIII</w:t>
            </w:r>
          </w:p>
        </w:tc>
        <w:tc>
          <w:tcPr>
            <w:tcW w:w="2239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S. Tabaka </w:t>
            </w:r>
          </w:p>
        </w:tc>
      </w:tr>
      <w:tr w:rsidR="007958A7" w:rsidRPr="00DA5EDA" w:rsidTr="00D147A2">
        <w:trPr>
          <w:trHeight w:val="992"/>
        </w:trPr>
        <w:tc>
          <w:tcPr>
            <w:tcW w:w="648" w:type="dxa"/>
          </w:tcPr>
          <w:p w:rsidR="007958A7" w:rsidRPr="00DA5EDA" w:rsidRDefault="005508B9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5508B9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23/202</w:t>
            </w:r>
            <w:r w:rsidR="009A20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Program nauczania techniki </w:t>
            </w:r>
            <w:r w:rsidR="001F33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dla klas 4-6 </w:t>
            </w: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szkole podstawowej</w:t>
            </w:r>
            <w:r w:rsidR="001F334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Działaj z JAWI</w:t>
            </w:r>
          </w:p>
        </w:tc>
        <w:tc>
          <w:tcPr>
            <w:tcW w:w="2006" w:type="dxa"/>
          </w:tcPr>
          <w:p w:rsidR="007958A7" w:rsidRPr="00DA5EDA" w:rsidRDefault="001F3345" w:rsidP="001F3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Witold Jakubek </w:t>
            </w:r>
          </w:p>
        </w:tc>
        <w:tc>
          <w:tcPr>
            <w:tcW w:w="1446" w:type="dxa"/>
          </w:tcPr>
          <w:p w:rsidR="007958A7" w:rsidRPr="00DA5EDA" w:rsidRDefault="001F334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Jawi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Technika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IV-VI</w:t>
            </w:r>
          </w:p>
        </w:tc>
        <w:tc>
          <w:tcPr>
            <w:tcW w:w="2239" w:type="dxa"/>
          </w:tcPr>
          <w:p w:rsidR="007958A7" w:rsidRPr="00DA5EDA" w:rsidRDefault="009A20D5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Lucyna Żywicka </w:t>
            </w:r>
          </w:p>
        </w:tc>
      </w:tr>
      <w:tr w:rsidR="007958A7" w:rsidRPr="00DA5EDA" w:rsidTr="00D147A2">
        <w:trPr>
          <w:trHeight w:val="992"/>
        </w:trPr>
        <w:tc>
          <w:tcPr>
            <w:tcW w:w="648" w:type="dxa"/>
          </w:tcPr>
          <w:p w:rsidR="007958A7" w:rsidRPr="00DA5EDA" w:rsidRDefault="001B3F2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9A20D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Lekcja muzyki – program  nauczania muzyki w klasach IV-VII szkoły podstawowej</w:t>
            </w:r>
          </w:p>
        </w:tc>
        <w:tc>
          <w:tcPr>
            <w:tcW w:w="2006" w:type="dxa"/>
          </w:tcPr>
          <w:p w:rsidR="007958A7" w:rsidRPr="00DA5EDA" w:rsidRDefault="007958A7" w:rsidP="0079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Calibri" w:hAnsi="Times New Roman" w:cs="Times New Roman"/>
                <w:color w:val="000000"/>
                <w:lang w:eastAsia="pl-PL"/>
              </w:rPr>
              <w:t>Monika Gromek</w:t>
            </w:r>
          </w:p>
          <w:p w:rsidR="007958A7" w:rsidRPr="00DA5EDA" w:rsidRDefault="007958A7" w:rsidP="0079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Calibri" w:hAnsi="Times New Roman" w:cs="Times New Roman"/>
                <w:color w:val="000000"/>
                <w:lang w:eastAsia="pl-PL"/>
              </w:rPr>
              <w:t>Grażyna Kilbach</w:t>
            </w:r>
          </w:p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muzyka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IV-VII</w:t>
            </w:r>
          </w:p>
        </w:tc>
        <w:tc>
          <w:tcPr>
            <w:tcW w:w="2239" w:type="dxa"/>
          </w:tcPr>
          <w:p w:rsidR="007958A7" w:rsidRPr="00DA5EDA" w:rsidRDefault="009A20D5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Lucyna Żywicka </w:t>
            </w:r>
          </w:p>
        </w:tc>
      </w:tr>
      <w:tr w:rsidR="007958A7" w:rsidRPr="00DA5EDA" w:rsidTr="00D147A2">
        <w:trPr>
          <w:trHeight w:val="1156"/>
        </w:trPr>
        <w:tc>
          <w:tcPr>
            <w:tcW w:w="648" w:type="dxa"/>
          </w:tcPr>
          <w:p w:rsidR="007958A7" w:rsidRPr="00DA5EDA" w:rsidRDefault="001B3F2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124FA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25/2025</w:t>
            </w:r>
          </w:p>
        </w:tc>
        <w:tc>
          <w:tcPr>
            <w:tcW w:w="2702" w:type="dxa"/>
          </w:tcPr>
          <w:p w:rsidR="007958A7" w:rsidRPr="00124FA5" w:rsidRDefault="00124FA5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FA5">
              <w:rPr>
                <w:rFonts w:ascii="Times New Roman" w:hAnsi="Times New Roman" w:cs="Times New Roman"/>
              </w:rPr>
              <w:t>HOLISTYCZNA EDUKACJA PROZDROWOTNA W SZKOLE PODSTAWOWEJ – CIAŁO, UMYSŁ, DUCH. Program nauczania edukacji zdrowotnej dla klas IV-VIII szkoły podstawowej</w:t>
            </w:r>
          </w:p>
        </w:tc>
        <w:tc>
          <w:tcPr>
            <w:tcW w:w="2006" w:type="dxa"/>
          </w:tcPr>
          <w:p w:rsidR="007958A7" w:rsidRPr="00DA5EDA" w:rsidRDefault="00124FA5" w:rsidP="0079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Daniela Bartosiak </w:t>
            </w:r>
          </w:p>
        </w:tc>
        <w:tc>
          <w:tcPr>
            <w:tcW w:w="1446" w:type="dxa"/>
          </w:tcPr>
          <w:p w:rsidR="007958A7" w:rsidRPr="00DA5EDA" w:rsidRDefault="00124FA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Ośrodek Rozwoju Edukacji </w:t>
            </w:r>
          </w:p>
        </w:tc>
        <w:tc>
          <w:tcPr>
            <w:tcW w:w="1772" w:type="dxa"/>
          </w:tcPr>
          <w:p w:rsidR="007958A7" w:rsidRPr="00DA5EDA" w:rsidRDefault="00124FA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Edukacja zdrowotna </w:t>
            </w:r>
          </w:p>
        </w:tc>
        <w:tc>
          <w:tcPr>
            <w:tcW w:w="1630" w:type="dxa"/>
          </w:tcPr>
          <w:p w:rsidR="007958A7" w:rsidRPr="00DA5EDA" w:rsidRDefault="00124FA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IV- VIII</w:t>
            </w:r>
          </w:p>
        </w:tc>
        <w:tc>
          <w:tcPr>
            <w:tcW w:w="2239" w:type="dxa"/>
          </w:tcPr>
          <w:p w:rsidR="007958A7" w:rsidRPr="00DA5EDA" w:rsidRDefault="00124FA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Lucyna Żywicka , Ewa Sobczak </w:t>
            </w:r>
          </w:p>
        </w:tc>
      </w:tr>
      <w:tr w:rsidR="007958A7" w:rsidRPr="00DA5EDA" w:rsidTr="00D147A2">
        <w:trPr>
          <w:trHeight w:val="755"/>
        </w:trPr>
        <w:tc>
          <w:tcPr>
            <w:tcW w:w="648" w:type="dxa"/>
          </w:tcPr>
          <w:p w:rsidR="007958A7" w:rsidRPr="00DA5EDA" w:rsidRDefault="001B3F2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1982" w:type="dxa"/>
          </w:tcPr>
          <w:p w:rsidR="007958A7" w:rsidRPr="00DA5EDA" w:rsidRDefault="00124FA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Autorski Program Doradztwa Zawodowego </w:t>
            </w:r>
          </w:p>
        </w:tc>
        <w:tc>
          <w:tcPr>
            <w:tcW w:w="2006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E. Sobczak 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Doradztwo zawodowe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VII- VIII</w:t>
            </w:r>
          </w:p>
        </w:tc>
        <w:tc>
          <w:tcPr>
            <w:tcW w:w="2239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E. Sobczak </w:t>
            </w:r>
          </w:p>
        </w:tc>
      </w:tr>
      <w:tr w:rsidR="007958A7" w:rsidRPr="00DA5EDA" w:rsidTr="00D147A2">
        <w:trPr>
          <w:trHeight w:val="1006"/>
        </w:trPr>
        <w:tc>
          <w:tcPr>
            <w:tcW w:w="648" w:type="dxa"/>
          </w:tcPr>
          <w:p w:rsidR="007958A7" w:rsidRPr="00DA5EDA" w:rsidRDefault="001B3F2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124FA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27/2025</w:t>
            </w:r>
          </w:p>
        </w:tc>
        <w:tc>
          <w:tcPr>
            <w:tcW w:w="2702" w:type="dxa"/>
          </w:tcPr>
          <w:p w:rsidR="00D147A2" w:rsidRPr="00DA5EDA" w:rsidRDefault="00D147A2" w:rsidP="00D14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Program wychowania 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fizycznego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etap edukacyjny Zawsze w ruchu </w:t>
            </w:r>
          </w:p>
        </w:tc>
        <w:tc>
          <w:tcPr>
            <w:tcW w:w="2006" w:type="dxa"/>
          </w:tcPr>
          <w:p w:rsidR="007958A7" w:rsidRPr="00DA5EDA" w:rsidRDefault="00D147A2" w:rsidP="00D14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Urszula Białek  Joanna Wolfard – Piech 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Wychowanie fizyczne</w:t>
            </w:r>
          </w:p>
        </w:tc>
        <w:tc>
          <w:tcPr>
            <w:tcW w:w="1630" w:type="dxa"/>
          </w:tcPr>
          <w:p w:rsidR="007958A7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147A2" w:rsidRDefault="00D147A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147A2" w:rsidRDefault="00D147A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D147A2" w:rsidRPr="00DA5EDA" w:rsidRDefault="00D147A2" w:rsidP="00D14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I- III oddział przygotowawczy </w:t>
            </w:r>
          </w:p>
        </w:tc>
        <w:tc>
          <w:tcPr>
            <w:tcW w:w="2239" w:type="dxa"/>
          </w:tcPr>
          <w:p w:rsidR="007958A7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E. Tośko </w:t>
            </w:r>
          </w:p>
          <w:p w:rsidR="00124FA5" w:rsidRDefault="00124FA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L. Zywicka </w:t>
            </w:r>
          </w:p>
          <w:p w:rsidR="00D147A2" w:rsidRPr="00DA5EDA" w:rsidRDefault="00D147A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A. Hochół , A. Janas, I. Wojsiat K. Pyczak </w:t>
            </w:r>
          </w:p>
        </w:tc>
      </w:tr>
      <w:tr w:rsidR="00D147A2" w:rsidRPr="00DA5EDA" w:rsidTr="00D147A2">
        <w:trPr>
          <w:trHeight w:val="1006"/>
        </w:trPr>
        <w:tc>
          <w:tcPr>
            <w:tcW w:w="648" w:type="dxa"/>
          </w:tcPr>
          <w:p w:rsidR="00D147A2" w:rsidRDefault="00D147A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2" w:type="dxa"/>
          </w:tcPr>
          <w:p w:rsidR="00D147A2" w:rsidRDefault="00D147A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28/2025</w:t>
            </w:r>
          </w:p>
        </w:tc>
        <w:tc>
          <w:tcPr>
            <w:tcW w:w="2702" w:type="dxa"/>
          </w:tcPr>
          <w:p w:rsidR="00D147A2" w:rsidRDefault="00D147A2" w:rsidP="00D14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 na ruch program wychowania fizycznego w klasach IV- VIII</w:t>
            </w:r>
          </w:p>
        </w:tc>
        <w:tc>
          <w:tcPr>
            <w:tcW w:w="2006" w:type="dxa"/>
          </w:tcPr>
          <w:p w:rsidR="00D147A2" w:rsidRPr="00DA5EDA" w:rsidRDefault="00D147A2" w:rsidP="00D14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Urszula Białek  Joanna Wolfard – Piech</w:t>
            </w:r>
          </w:p>
        </w:tc>
        <w:tc>
          <w:tcPr>
            <w:tcW w:w="1446" w:type="dxa"/>
          </w:tcPr>
          <w:p w:rsidR="00D147A2" w:rsidRPr="00DA5EDA" w:rsidRDefault="00D147A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</w:tcPr>
          <w:p w:rsidR="00D147A2" w:rsidRPr="00DA5EDA" w:rsidRDefault="00D147A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Wychowanie fizyczne </w:t>
            </w:r>
          </w:p>
        </w:tc>
        <w:tc>
          <w:tcPr>
            <w:tcW w:w="1630" w:type="dxa"/>
          </w:tcPr>
          <w:p w:rsidR="00D147A2" w:rsidRDefault="00D147A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IV- VIII</w:t>
            </w:r>
          </w:p>
        </w:tc>
        <w:tc>
          <w:tcPr>
            <w:tcW w:w="2239" w:type="dxa"/>
          </w:tcPr>
          <w:p w:rsidR="00D147A2" w:rsidRDefault="00D147A2" w:rsidP="00D1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E. Tośko </w:t>
            </w:r>
          </w:p>
          <w:p w:rsidR="00D147A2" w:rsidRDefault="00D147A2" w:rsidP="00D1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L.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ywicka</w:t>
            </w:r>
          </w:p>
          <w:p w:rsidR="00D147A2" w:rsidRPr="00DA5EDA" w:rsidRDefault="00D147A2" w:rsidP="00D1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D. Kuchmistrz</w:t>
            </w:r>
          </w:p>
        </w:tc>
      </w:tr>
      <w:tr w:rsidR="00CA093C" w:rsidRPr="00DA5EDA" w:rsidTr="00D147A2">
        <w:trPr>
          <w:trHeight w:val="1006"/>
        </w:trPr>
        <w:tc>
          <w:tcPr>
            <w:tcW w:w="648" w:type="dxa"/>
          </w:tcPr>
          <w:p w:rsidR="00CA093C" w:rsidRPr="00DA5EDA" w:rsidRDefault="001B3F2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31.</w:t>
            </w:r>
          </w:p>
        </w:tc>
        <w:tc>
          <w:tcPr>
            <w:tcW w:w="1982" w:type="dxa"/>
          </w:tcPr>
          <w:p w:rsidR="00CA093C" w:rsidRPr="00DA5EDA" w:rsidRDefault="00124FA5" w:rsidP="0012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D147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/2025</w:t>
            </w:r>
          </w:p>
        </w:tc>
        <w:tc>
          <w:tcPr>
            <w:tcW w:w="2702" w:type="dxa"/>
          </w:tcPr>
          <w:p w:rsidR="00CA093C" w:rsidRPr="00DA5EDA" w:rsidRDefault="00CA093C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Sposób na fizykę – program nauczania fizyki w klasie 7-8</w:t>
            </w:r>
          </w:p>
        </w:tc>
        <w:tc>
          <w:tcPr>
            <w:tcW w:w="2006" w:type="dxa"/>
          </w:tcPr>
          <w:p w:rsidR="00CA093C" w:rsidRPr="00DA5EDA" w:rsidRDefault="00CA093C" w:rsidP="00CA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T. Greczyło , K. Mularczyk- Sawicka , D. Pilat –Zadworna, G. Wojewoda</w:t>
            </w:r>
          </w:p>
        </w:tc>
        <w:tc>
          <w:tcPr>
            <w:tcW w:w="1446" w:type="dxa"/>
          </w:tcPr>
          <w:p w:rsidR="00CA093C" w:rsidRPr="00DA5EDA" w:rsidRDefault="00CA093C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WSiP</w:t>
            </w:r>
          </w:p>
        </w:tc>
        <w:tc>
          <w:tcPr>
            <w:tcW w:w="1772" w:type="dxa"/>
          </w:tcPr>
          <w:p w:rsidR="00CA093C" w:rsidRPr="00DA5EDA" w:rsidRDefault="00CA093C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Fizyka </w:t>
            </w:r>
          </w:p>
        </w:tc>
        <w:tc>
          <w:tcPr>
            <w:tcW w:w="1630" w:type="dxa"/>
          </w:tcPr>
          <w:p w:rsidR="00CA093C" w:rsidRPr="00DA5EDA" w:rsidRDefault="00CA093C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</w:t>
            </w:r>
            <w:r w:rsidR="001B3F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VIII</w:t>
            </w:r>
          </w:p>
        </w:tc>
        <w:tc>
          <w:tcPr>
            <w:tcW w:w="2239" w:type="dxa"/>
          </w:tcPr>
          <w:p w:rsidR="00CA093C" w:rsidRPr="00DA5EDA" w:rsidRDefault="00CA093C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M. Drzymała </w:t>
            </w:r>
          </w:p>
        </w:tc>
      </w:tr>
      <w:tr w:rsidR="007958A7" w:rsidRPr="00DA5EDA" w:rsidTr="00D147A2">
        <w:trPr>
          <w:trHeight w:val="1006"/>
        </w:trPr>
        <w:tc>
          <w:tcPr>
            <w:tcW w:w="648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958A7" w:rsidRPr="00DA5EDA" w:rsidRDefault="001B3F2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2" w:type="dxa"/>
          </w:tcPr>
          <w:p w:rsidR="007958A7" w:rsidRPr="00DA5EDA" w:rsidRDefault="00D147A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  <w:r w:rsidR="00124F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Program Nauczania wiedzy o społeczeństwie w szkole podstawowej  „ Dziś i jutro” </w:t>
            </w:r>
          </w:p>
        </w:tc>
        <w:tc>
          <w:tcPr>
            <w:tcW w:w="2006" w:type="dxa"/>
          </w:tcPr>
          <w:p w:rsidR="007958A7" w:rsidRPr="00DA5EDA" w:rsidRDefault="007958A7" w:rsidP="007958A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Furman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Wiedza o społeczeństwie 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VIII</w:t>
            </w:r>
          </w:p>
        </w:tc>
        <w:tc>
          <w:tcPr>
            <w:tcW w:w="2239" w:type="dxa"/>
          </w:tcPr>
          <w:p w:rsidR="007958A7" w:rsidRPr="00DA5EDA" w:rsidRDefault="00CA093C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J. Kozik </w:t>
            </w:r>
          </w:p>
        </w:tc>
      </w:tr>
      <w:tr w:rsidR="007958A7" w:rsidRPr="00DA5EDA" w:rsidTr="00D147A2">
        <w:trPr>
          <w:trHeight w:val="1006"/>
        </w:trPr>
        <w:tc>
          <w:tcPr>
            <w:tcW w:w="648" w:type="dxa"/>
          </w:tcPr>
          <w:p w:rsidR="007958A7" w:rsidRPr="00DA5EDA" w:rsidRDefault="001B3F2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124FA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D147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Program nauczania chemii w szkole podstawowej </w:t>
            </w:r>
          </w:p>
        </w:tc>
        <w:tc>
          <w:tcPr>
            <w:tcW w:w="2006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T. Kulawik, M. Litwin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Chemia 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VII- VIII</w:t>
            </w:r>
          </w:p>
        </w:tc>
        <w:tc>
          <w:tcPr>
            <w:tcW w:w="2239" w:type="dxa"/>
          </w:tcPr>
          <w:p w:rsidR="007958A7" w:rsidRPr="001B3F22" w:rsidRDefault="001B3F22" w:rsidP="001B3F2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Apolinarek</w:t>
            </w:r>
          </w:p>
        </w:tc>
      </w:tr>
      <w:tr w:rsidR="007958A7" w:rsidRPr="00DA5EDA" w:rsidTr="00D147A2">
        <w:trPr>
          <w:trHeight w:val="1006"/>
        </w:trPr>
        <w:tc>
          <w:tcPr>
            <w:tcW w:w="648" w:type="dxa"/>
          </w:tcPr>
          <w:p w:rsidR="007958A7" w:rsidRPr="00DA5EDA" w:rsidRDefault="001B3F2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D147A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  <w:r w:rsidR="00124F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10101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bCs/>
                <w:color w:val="101010"/>
                <w:lang w:eastAsia="pl-PL"/>
              </w:rPr>
              <w:t xml:space="preserve">Program nauczania edukacji dla bezpieczeństwa w szkole podstawowej „ Żyję i działam bezpiecznie </w:t>
            </w:r>
          </w:p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06" w:type="dxa"/>
          </w:tcPr>
          <w:p w:rsidR="007958A7" w:rsidRPr="00DA5EDA" w:rsidRDefault="007958A7" w:rsidP="007958A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Słoma </w:t>
            </w: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Edukacja dla bezpieczeństwa </w:t>
            </w:r>
          </w:p>
        </w:tc>
        <w:tc>
          <w:tcPr>
            <w:tcW w:w="1630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VIII</w:t>
            </w:r>
          </w:p>
        </w:tc>
        <w:tc>
          <w:tcPr>
            <w:tcW w:w="2239" w:type="dxa"/>
          </w:tcPr>
          <w:p w:rsidR="007958A7" w:rsidRPr="00DA5EDA" w:rsidRDefault="00124FA5" w:rsidP="001F3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Dorota Kuchmistrz</w:t>
            </w:r>
          </w:p>
        </w:tc>
      </w:tr>
      <w:tr w:rsidR="007958A7" w:rsidRPr="00DA5EDA" w:rsidTr="00D147A2">
        <w:trPr>
          <w:trHeight w:val="1006"/>
        </w:trPr>
        <w:tc>
          <w:tcPr>
            <w:tcW w:w="648" w:type="dxa"/>
          </w:tcPr>
          <w:p w:rsidR="007958A7" w:rsidRPr="00DA5EDA" w:rsidRDefault="001B3F22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982" w:type="dxa"/>
          </w:tcPr>
          <w:p w:rsidR="007958A7" w:rsidRPr="00DA5EDA" w:rsidRDefault="00124FA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D147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/2025</w:t>
            </w:r>
          </w:p>
        </w:tc>
        <w:tc>
          <w:tcPr>
            <w:tcW w:w="2702" w:type="dxa"/>
          </w:tcPr>
          <w:p w:rsidR="007958A7" w:rsidRPr="00DA5EDA" w:rsidRDefault="007958A7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Etyka. Chcemy być lepsi. Podręcznik i program nauczania do klasy 1-3. Szkoła podstawowa</w:t>
            </w:r>
          </w:p>
          <w:p w:rsidR="007958A7" w:rsidRPr="00DA5EDA" w:rsidRDefault="007958A7" w:rsidP="007958A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101010"/>
                <w:lang w:eastAsia="pl-PL"/>
              </w:rPr>
            </w:pPr>
          </w:p>
        </w:tc>
        <w:tc>
          <w:tcPr>
            <w:tcW w:w="2006" w:type="dxa"/>
          </w:tcPr>
          <w:p w:rsidR="007958A7" w:rsidRPr="00DA5EDA" w:rsidRDefault="009A20D5" w:rsidP="0079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tooltip="Marek Gorczyk" w:history="1">
              <w:r w:rsidR="007958A7" w:rsidRPr="00DA5EDA">
                <w:rPr>
                  <w:rFonts w:ascii="Arial" w:eastAsia="Times New Roman" w:hAnsi="Arial" w:cs="Arial"/>
                  <w:color w:val="112254"/>
                  <w:sz w:val="24"/>
                  <w:szCs w:val="24"/>
                  <w:u w:val="single"/>
                  <w:lang w:eastAsia="pl-PL"/>
                </w:rPr>
                <w:br/>
              </w:r>
              <w:r w:rsidR="007958A7" w:rsidRPr="00DA5EDA">
                <w:rPr>
                  <w:rFonts w:ascii="Times New Roman" w:eastAsia="Times New Roman" w:hAnsi="Times New Roman" w:cs="Times New Roman"/>
                  <w:lang w:eastAsia="pl-PL"/>
                </w:rPr>
                <w:t>Marek  Gorczyk</w:t>
              </w:r>
            </w:hyperlink>
          </w:p>
          <w:p w:rsidR="007958A7" w:rsidRPr="00DA5EDA" w:rsidRDefault="007958A7" w:rsidP="007958A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46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Siedmiogród </w:t>
            </w:r>
          </w:p>
        </w:tc>
        <w:tc>
          <w:tcPr>
            <w:tcW w:w="1772" w:type="dxa"/>
          </w:tcPr>
          <w:p w:rsidR="007958A7" w:rsidRPr="00DA5EDA" w:rsidRDefault="007958A7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Etyka </w:t>
            </w:r>
          </w:p>
        </w:tc>
        <w:tc>
          <w:tcPr>
            <w:tcW w:w="1630" w:type="dxa"/>
          </w:tcPr>
          <w:p w:rsidR="007958A7" w:rsidRPr="00DA5EDA" w:rsidRDefault="001E3F53" w:rsidP="001E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I-</w:t>
            </w:r>
            <w:r w:rsidR="007958A7" w:rsidRPr="00DA5E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</w:t>
            </w:r>
          </w:p>
        </w:tc>
        <w:tc>
          <w:tcPr>
            <w:tcW w:w="2239" w:type="dxa"/>
          </w:tcPr>
          <w:p w:rsidR="007958A7" w:rsidRPr="00DA5EDA" w:rsidRDefault="00124FA5" w:rsidP="0079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Izabela Wojsiat</w:t>
            </w:r>
          </w:p>
        </w:tc>
      </w:tr>
    </w:tbl>
    <w:p w:rsidR="00DA5EDA" w:rsidRPr="00DA5EDA" w:rsidRDefault="00DA5EDA" w:rsidP="00DA5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21F8B" w:rsidRDefault="00F21F8B"/>
    <w:sectPr w:rsidR="00F21F8B" w:rsidSect="001B3F22">
      <w:footerReference w:type="even" r:id="rId8"/>
      <w:footerReference w:type="default" r:id="rId9"/>
      <w:pgSz w:w="16838" w:h="11906" w:orient="landscape"/>
      <w:pgMar w:top="227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C16" w:rsidRDefault="00467C16">
      <w:pPr>
        <w:spacing w:after="0" w:line="240" w:lineRule="auto"/>
      </w:pPr>
      <w:r>
        <w:separator/>
      </w:r>
    </w:p>
  </w:endnote>
  <w:endnote w:type="continuationSeparator" w:id="0">
    <w:p w:rsidR="00467C16" w:rsidRDefault="0046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0D5" w:rsidRDefault="009A20D5" w:rsidP="001B3F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20D5" w:rsidRDefault="009A20D5" w:rsidP="001B3F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0D5" w:rsidRDefault="009A20D5" w:rsidP="001B3F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7A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A20D5" w:rsidRDefault="009A20D5" w:rsidP="001B3F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C16" w:rsidRDefault="00467C16">
      <w:pPr>
        <w:spacing w:after="0" w:line="240" w:lineRule="auto"/>
      </w:pPr>
      <w:r>
        <w:separator/>
      </w:r>
    </w:p>
  </w:footnote>
  <w:footnote w:type="continuationSeparator" w:id="0">
    <w:p w:rsidR="00467C16" w:rsidRDefault="00467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017"/>
    <w:multiLevelType w:val="hybridMultilevel"/>
    <w:tmpl w:val="019060E4"/>
    <w:lvl w:ilvl="0" w:tplc="DA765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682D"/>
    <w:multiLevelType w:val="hybridMultilevel"/>
    <w:tmpl w:val="F6720596"/>
    <w:lvl w:ilvl="0" w:tplc="5DB68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7123"/>
    <w:multiLevelType w:val="hybridMultilevel"/>
    <w:tmpl w:val="904649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634A7"/>
    <w:multiLevelType w:val="hybridMultilevel"/>
    <w:tmpl w:val="7ED889FA"/>
    <w:lvl w:ilvl="0" w:tplc="0E1481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423A8"/>
    <w:multiLevelType w:val="hybridMultilevel"/>
    <w:tmpl w:val="D30C31EE"/>
    <w:lvl w:ilvl="0" w:tplc="E4A2BF1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DF6A0F"/>
    <w:multiLevelType w:val="hybridMultilevel"/>
    <w:tmpl w:val="37565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306F3"/>
    <w:multiLevelType w:val="hybridMultilevel"/>
    <w:tmpl w:val="9F006F00"/>
    <w:lvl w:ilvl="0" w:tplc="2EEA1AE2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746E"/>
    <w:multiLevelType w:val="hybridMultilevel"/>
    <w:tmpl w:val="E7FA09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33711"/>
    <w:multiLevelType w:val="hybridMultilevel"/>
    <w:tmpl w:val="BD16A7C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33F3C"/>
    <w:multiLevelType w:val="hybridMultilevel"/>
    <w:tmpl w:val="409CEF4A"/>
    <w:lvl w:ilvl="0" w:tplc="5CA22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D24B1"/>
    <w:multiLevelType w:val="hybridMultilevel"/>
    <w:tmpl w:val="8A184E54"/>
    <w:lvl w:ilvl="0" w:tplc="0F1634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0568D"/>
    <w:multiLevelType w:val="hybridMultilevel"/>
    <w:tmpl w:val="1EF4CE30"/>
    <w:lvl w:ilvl="0" w:tplc="901ABE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18403A"/>
    <w:multiLevelType w:val="hybridMultilevel"/>
    <w:tmpl w:val="0F022D2A"/>
    <w:lvl w:ilvl="0" w:tplc="48344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DA"/>
    <w:rsid w:val="0001550E"/>
    <w:rsid w:val="00124FA5"/>
    <w:rsid w:val="001B3F22"/>
    <w:rsid w:val="001E3F53"/>
    <w:rsid w:val="001F3345"/>
    <w:rsid w:val="00274BE5"/>
    <w:rsid w:val="00293865"/>
    <w:rsid w:val="004663B8"/>
    <w:rsid w:val="00467C16"/>
    <w:rsid w:val="005508B9"/>
    <w:rsid w:val="005D7BDF"/>
    <w:rsid w:val="006009DE"/>
    <w:rsid w:val="00667A10"/>
    <w:rsid w:val="006A5704"/>
    <w:rsid w:val="007958A7"/>
    <w:rsid w:val="008E6CD5"/>
    <w:rsid w:val="009A20D5"/>
    <w:rsid w:val="00BA3ABE"/>
    <w:rsid w:val="00C371EA"/>
    <w:rsid w:val="00C5562F"/>
    <w:rsid w:val="00CA093C"/>
    <w:rsid w:val="00D147A2"/>
    <w:rsid w:val="00DA5EDA"/>
    <w:rsid w:val="00F21F8B"/>
    <w:rsid w:val="00F7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CAFD"/>
  <w15:chartTrackingRefBased/>
  <w15:docId w15:val="{EAC845D9-8A85-4EC5-AE7F-575975F4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A5E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A5E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A5EDA"/>
  </w:style>
  <w:style w:type="paragraph" w:styleId="Akapitzlist">
    <w:name w:val="List Paragraph"/>
    <w:basedOn w:val="Normalny"/>
    <w:uiPriority w:val="34"/>
    <w:qFormat/>
    <w:rsid w:val="008E6C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7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antis.pl/autor/marek-gorczyk-a3937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Kozik</dc:creator>
  <cp:keywords/>
  <dc:description/>
  <cp:lastModifiedBy>Justyna Kozik</cp:lastModifiedBy>
  <cp:revision>2</cp:revision>
  <cp:lastPrinted>2024-06-20T10:57:00Z</cp:lastPrinted>
  <dcterms:created xsi:type="dcterms:W3CDTF">2025-08-28T10:03:00Z</dcterms:created>
  <dcterms:modified xsi:type="dcterms:W3CDTF">2025-08-28T10:03:00Z</dcterms:modified>
</cp:coreProperties>
</file>