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6" w:rsidRPr="00216876" w:rsidRDefault="00FA718C" w:rsidP="0042227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Zarządzenie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nr 13</w:t>
      </w:r>
      <w:r w:rsidR="00EF3F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/2020</w:t>
      </w:r>
      <w:r w:rsidR="00216876" w:rsidRPr="002168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z</w:t>
      </w:r>
      <w:proofErr w:type="gramEnd"/>
      <w:r w:rsidR="00216876" w:rsidRPr="002168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dnia  </w:t>
      </w:r>
      <w:r w:rsidR="005C5F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 listopada </w:t>
      </w:r>
      <w:r w:rsidR="00EF3F8A">
        <w:rPr>
          <w:rFonts w:ascii="Times New Roman" w:hAnsi="Times New Roman" w:cs="Times New Roman"/>
          <w:b/>
          <w:bCs/>
          <w:i/>
          <w:sz w:val="24"/>
          <w:szCs w:val="24"/>
        </w:rPr>
        <w:t>2020</w:t>
      </w:r>
      <w:r w:rsidR="00216876" w:rsidRPr="002168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r</w:t>
      </w:r>
    </w:p>
    <w:p w:rsidR="00216876" w:rsidRPr="00216876" w:rsidRDefault="00216876" w:rsidP="0042227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6876">
        <w:rPr>
          <w:rFonts w:ascii="Times New Roman" w:hAnsi="Times New Roman" w:cs="Times New Roman"/>
          <w:b/>
          <w:bCs/>
          <w:i/>
          <w:sz w:val="24"/>
          <w:szCs w:val="24"/>
        </w:rPr>
        <w:t>Dyrektora Szkoły Podstawowej im. Papieża Jana Pawła II w Czarnem Dolnem</w:t>
      </w:r>
    </w:p>
    <w:p w:rsidR="00216876" w:rsidRPr="00216876" w:rsidRDefault="00216876" w:rsidP="0042227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A718C" w:rsidRPr="00FA718C" w:rsidRDefault="00FA718C" w:rsidP="0042227A">
      <w:pPr>
        <w:pStyle w:val="NormalnyWeb"/>
        <w:spacing w:after="0" w:line="360" w:lineRule="auto"/>
        <w:jc w:val="center"/>
        <w:rPr>
          <w:rFonts w:eastAsia="Times New Roman"/>
          <w:lang w:eastAsia="pl-PL"/>
        </w:rPr>
      </w:pPr>
      <w:r w:rsidRPr="00FA718C">
        <w:rPr>
          <w:rFonts w:eastAsia="Times New Roman"/>
          <w:i/>
          <w:lang w:eastAsia="pl-PL"/>
        </w:rPr>
        <w:t>w sprawie</w:t>
      </w:r>
      <w:r w:rsidR="009B7DB9">
        <w:rPr>
          <w:rFonts w:eastAsia="Times New Roman"/>
          <w:i/>
          <w:lang w:eastAsia="pl-PL"/>
        </w:rPr>
        <w:t>:</w:t>
      </w:r>
      <w:r w:rsidRPr="00FA718C">
        <w:rPr>
          <w:rFonts w:eastAsia="Times New Roman"/>
          <w:i/>
          <w:lang w:eastAsia="pl-PL"/>
        </w:rPr>
        <w:t xml:space="preserve"> </w:t>
      </w:r>
      <w:r w:rsidRPr="009B7DB9">
        <w:rPr>
          <w:rFonts w:eastAsia="Times New Roman"/>
          <w:b/>
          <w:i/>
          <w:lang w:eastAsia="pl-PL"/>
        </w:rPr>
        <w:t xml:space="preserve">sposobu realizacji zadań </w:t>
      </w:r>
      <w:proofErr w:type="gramStart"/>
      <w:r w:rsidRPr="009B7DB9">
        <w:rPr>
          <w:rFonts w:eastAsia="Times New Roman"/>
          <w:b/>
          <w:i/>
          <w:lang w:eastAsia="pl-PL"/>
        </w:rPr>
        <w:t>Szkoły  Podstawowej</w:t>
      </w:r>
      <w:proofErr w:type="gramEnd"/>
      <w:r w:rsidRPr="009B7DB9">
        <w:rPr>
          <w:rFonts w:eastAsia="Times New Roman"/>
          <w:b/>
          <w:i/>
          <w:lang w:eastAsia="pl-PL"/>
        </w:rPr>
        <w:t xml:space="preserve"> im. Papieża Jana Pawła II  w okresie epidemii</w:t>
      </w:r>
      <w:r w:rsidRPr="00FA718C">
        <w:rPr>
          <w:rFonts w:eastAsia="Times New Roman"/>
          <w:lang w:eastAsia="pl-PL"/>
        </w:rPr>
        <w:t>.</w:t>
      </w:r>
    </w:p>
    <w:p w:rsidR="00FA718C" w:rsidRPr="00FA718C" w:rsidRDefault="00FA718C" w:rsidP="00FA7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18C" w:rsidRPr="00FA718C" w:rsidRDefault="00FA718C" w:rsidP="007E79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FA7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</w:t>
      </w:r>
      <w:proofErr w:type="gramStart"/>
      <w:r w:rsidRPr="00FA7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68 </w:t>
      </w:r>
      <w:r w:rsidRPr="00FA71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ust</w:t>
      </w:r>
      <w:proofErr w:type="gramEnd"/>
      <w:r w:rsidRPr="00FA71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1 pkt 1 i 6 ustawy </w:t>
      </w:r>
      <w:r w:rsidRPr="00FA718C">
        <w:rPr>
          <w:rFonts w:ascii="Times New Roman" w:eastAsia="Calibri" w:hAnsi="Times New Roman" w:cs="Times New Roman"/>
          <w:color w:val="000000"/>
          <w:sz w:val="24"/>
          <w:szCs w:val="24"/>
        </w:rPr>
        <w:t>z dnia 14 grudnia 2016 r. Prawo oświatowe (t.j. Dz. U. z 20</w:t>
      </w:r>
      <w:r w:rsidR="00294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</w:t>
      </w:r>
      <w:r w:rsidRPr="00FA7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r. </w:t>
      </w:r>
      <w:proofErr w:type="spellStart"/>
      <w:proofErr w:type="gramStart"/>
      <w:r w:rsidRPr="00FA718C">
        <w:rPr>
          <w:rFonts w:ascii="Times New Roman" w:eastAsia="Calibri" w:hAnsi="Times New Roman" w:cs="Times New Roman"/>
          <w:color w:val="000000"/>
          <w:sz w:val="24"/>
          <w:szCs w:val="24"/>
        </w:rPr>
        <w:t>poz</w:t>
      </w:r>
      <w:proofErr w:type="spellEnd"/>
      <w:r w:rsidR="009B7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718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4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910 </w:t>
      </w:r>
      <w:proofErr w:type="gramEnd"/>
      <w:r w:rsidR="0029482E">
        <w:rPr>
          <w:rFonts w:ascii="Times New Roman" w:eastAsia="Calibri" w:hAnsi="Times New Roman" w:cs="Times New Roman"/>
          <w:color w:val="000000"/>
          <w:sz w:val="24"/>
          <w:szCs w:val="24"/>
        </w:rPr>
        <w:t>i poz. 1378</w:t>
      </w:r>
      <w:r w:rsidRPr="00FA718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94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71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w związku z </w:t>
      </w:r>
      <w:r w:rsidRPr="00FA718C">
        <w:rPr>
          <w:rFonts w:ascii="Times New Roman" w:eastAsia="Calibri" w:hAnsi="Times New Roman" w:cs="Times New Roman"/>
          <w:color w:val="000000"/>
          <w:sz w:val="24"/>
          <w:szCs w:val="24"/>
        </w:rPr>
        <w:t>§1 Rozporządzenia</w:t>
      </w:r>
      <w:r w:rsidRPr="00FA7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Ministra Edukacji Narodowej</w:t>
      </w:r>
      <w:r w:rsidR="0029482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z dnia 22</w:t>
      </w:r>
      <w:r w:rsidRPr="00FA7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</w:t>
      </w:r>
      <w:r w:rsidR="0029482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sierpnia </w:t>
      </w:r>
      <w:r w:rsidRPr="00FA7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2020 r. w sprawie szczególnych rozwiązań w okresie czasowego ograniczenia funkcjonowania jednostek systemu oświaty w związku z zapobieganiem, przeciwdziałaniem i zwalczaniem COVID-19 (Dz. U. z 2020 r. </w:t>
      </w:r>
      <w:r w:rsidR="00D11413">
        <w:fldChar w:fldCharType="begin"/>
      </w:r>
      <w:r w:rsidR="00D11413">
        <w:instrText xml:space="preserve"> HYPERLINK "file:///C:\\Users\\Dell\\Desktop\\C</w:instrText>
      </w:r>
      <w:proofErr w:type="gramStart"/>
      <w:r w:rsidR="00D11413">
        <w:instrText xml:space="preserve">R-%20Covid-493.pdf" </w:instrText>
      </w:r>
      <w:r w:rsidR="00D11413">
        <w:fldChar w:fldCharType="separate"/>
      </w:r>
      <w:r w:rsidRPr="00FA7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poz</w:t>
      </w:r>
      <w:r w:rsidR="00D1141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fldChar w:fldCharType="end"/>
      </w:r>
      <w:hyperlink r:id="rId8" w:history="1">
        <w:r w:rsidRPr="00FA718C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lang w:eastAsia="pl-PL"/>
          </w:rPr>
          <w:t>.</w:t>
        </w:r>
        <w:r w:rsidR="0029482E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lang w:eastAsia="pl-PL"/>
          </w:rPr>
          <w:t xml:space="preserve"> 1389, 1830, 1859 , 1870 </w:t>
        </w:r>
      </w:hyperlink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)</w:t>
      </w:r>
      <w:proofErr w:type="gramEnd"/>
      <w:r w:rsidRPr="00FA7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,</w:t>
      </w:r>
      <w:r w:rsidRPr="00FA7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718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zarządzam co</w:t>
      </w:r>
      <w:proofErr w:type="gramEnd"/>
      <w:r w:rsidRPr="00FA718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nast</w:t>
      </w:r>
      <w:r w:rsidRPr="00FA718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ę</w:t>
      </w:r>
      <w:r w:rsidRPr="00FA718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puje: </w:t>
      </w:r>
    </w:p>
    <w:p w:rsidR="007E79E9" w:rsidRDefault="00FA718C" w:rsidP="00FA7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FA718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                                                </w:t>
      </w:r>
    </w:p>
    <w:p w:rsidR="00FA718C" w:rsidRPr="00FA718C" w:rsidRDefault="00FA718C" w:rsidP="0042227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18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§ 1.</w:t>
      </w:r>
    </w:p>
    <w:p w:rsidR="00FA718C" w:rsidRPr="00FA718C" w:rsidRDefault="00FA718C" w:rsidP="00FA7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</w:p>
    <w:p w:rsidR="00FA718C" w:rsidRPr="00FA718C" w:rsidRDefault="00FA718C" w:rsidP="007E79E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18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Pr="00FA718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określa zasady funkcjonowania Szkoły</w:t>
      </w:r>
      <w:r w:rsidRPr="00FA71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FA71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Podstawowej im. Papieża Jana Pawła II w Czarnem Dolnem </w:t>
      </w:r>
      <w:r w:rsidRPr="00FA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„szkołą”, w okresie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listopada </w:t>
      </w:r>
      <w:r w:rsidRPr="00FA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listopada </w:t>
      </w:r>
      <w:r w:rsidRPr="00FA718C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z uwzględnieniem:</w:t>
      </w:r>
    </w:p>
    <w:p w:rsidR="0029482E" w:rsidRDefault="0029482E" w:rsidP="007E79E9">
      <w:pPr>
        <w:numPr>
          <w:ilvl w:val="0"/>
          <w:numId w:val="2"/>
        </w:numPr>
        <w:spacing w:after="0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39224130"/>
      <w:r w:rsidRPr="00294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Ministra Edukacji Narodowej z dnia 22 sierpnia 2020 r. w sprawie szczególnych rozwiązań w okresie czasowego ograniczenia funkcjonowania jednostek systemu oświaty w związku z zapobieganiem, przeciwdziałaniem i zwalczaniem COVID-19 (Dz. U. z 2020 r. </w:t>
      </w:r>
      <w:r w:rsidR="00D11413">
        <w:fldChar w:fldCharType="begin"/>
      </w:r>
      <w:r w:rsidR="00D11413">
        <w:instrText xml:space="preserve"> HYPERLINK "file:///C:\\Users\\Dell\\Desktop\\C</w:instrText>
      </w:r>
      <w:proofErr w:type="gramStart"/>
      <w:r w:rsidR="00D11413">
        <w:instrText xml:space="preserve">R-%20Covid-493.pdf" </w:instrText>
      </w:r>
      <w:r w:rsidR="00D11413">
        <w:fldChar w:fldCharType="separate"/>
      </w:r>
      <w:r w:rsidRPr="0029482E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  <w:lang w:eastAsia="pl-PL"/>
        </w:rPr>
        <w:t>poz</w:t>
      </w:r>
      <w:r w:rsidR="00D11413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  <w:lang w:eastAsia="pl-PL"/>
        </w:rPr>
        <w:fldChar w:fldCharType="end"/>
      </w:r>
      <w:hyperlink r:id="rId9" w:history="1">
        <w:r w:rsidRPr="0029482E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. 1389, 1830, 1859 , 1870 </w:t>
        </w:r>
      </w:hyperlink>
      <w:r w:rsidRPr="002948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proofErr w:type="gramEnd"/>
    </w:p>
    <w:p w:rsidR="0029482E" w:rsidRDefault="0029482E" w:rsidP="007E79E9">
      <w:pPr>
        <w:numPr>
          <w:ilvl w:val="0"/>
          <w:numId w:val="2"/>
        </w:numPr>
        <w:spacing w:after="0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4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Rozporządzenia Ministra Edukacji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 Nauki z dnia 5</w:t>
      </w:r>
      <w:r w:rsidRPr="00294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listopada </w:t>
      </w:r>
      <w:r w:rsidRPr="0029482E">
        <w:rPr>
          <w:rFonts w:ascii="Times New Roman" w:eastAsia="Calibri" w:hAnsi="Times New Roman" w:cs="Times New Roman"/>
          <w:sz w:val="24"/>
          <w:szCs w:val="24"/>
          <w:lang w:eastAsia="pl-PL"/>
        </w:rPr>
        <w:t>2020 r. w sprawie czasowego ograniczenia funkcjonowania jednostek systemu oświaty w związku z zapobieganiem, przeciwdziałaniem i zwalczaniem COVID-19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4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</w:t>
      </w:r>
      <w:proofErr w:type="gramStart"/>
      <w:r w:rsidRPr="0029482E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proofErr w:type="gramEnd"/>
      <w:r w:rsidRPr="00294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2020 r. </w:t>
      </w:r>
      <w:hyperlink r:id="rId10" w:history="1">
        <w:r w:rsidRPr="0029482E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pl-PL"/>
          </w:rPr>
          <w:t>poz</w:t>
        </w:r>
      </w:hyperlink>
      <w:r w:rsidRPr="002948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1960)</w:t>
      </w:r>
    </w:p>
    <w:p w:rsidR="00FA718C" w:rsidRPr="00FA718C" w:rsidRDefault="00FA718C" w:rsidP="007E79E9">
      <w:pPr>
        <w:numPr>
          <w:ilvl w:val="0"/>
          <w:numId w:val="2"/>
        </w:numPr>
        <w:spacing w:after="0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A718C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FA718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ytycznych ministra właściwego do spraw zdrowia, Głównego Inspektora Sanitarnego oraz ministra właściwego do spraw oświaty i wychowania udostępnione na stronie urzędu obsługującego ministra właściwego do spraw oświaty i wychowania:</w:t>
      </w:r>
    </w:p>
    <w:bookmarkEnd w:id="0"/>
    <w:p w:rsidR="00D145CA" w:rsidRPr="007E79E9" w:rsidRDefault="00FA718C" w:rsidP="007E79E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FA718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                     </w:t>
      </w:r>
      <w:hyperlink r:id="rId11" w:history="1">
        <w:r w:rsidRPr="00FA718C">
          <w:rPr>
            <w:rFonts w:ascii="Times New Roman" w:eastAsia="Times New Roman" w:hAnsi="Times New Roman" w:cs="Times New Roman"/>
            <w:bCs/>
            <w:color w:val="0000FF"/>
            <w:kern w:val="24"/>
            <w:sz w:val="24"/>
            <w:szCs w:val="24"/>
            <w:u w:val="single"/>
            <w:lang w:eastAsia="pl-PL"/>
          </w:rPr>
          <w:t>www.men.gov.</w:t>
        </w:r>
        <w:proofErr w:type="gramStart"/>
        <w:r w:rsidRPr="00FA718C">
          <w:rPr>
            <w:rFonts w:ascii="Times New Roman" w:eastAsia="Times New Roman" w:hAnsi="Times New Roman" w:cs="Times New Roman"/>
            <w:bCs/>
            <w:color w:val="0000FF"/>
            <w:kern w:val="24"/>
            <w:sz w:val="24"/>
            <w:szCs w:val="24"/>
            <w:u w:val="single"/>
            <w:lang w:eastAsia="pl-PL"/>
          </w:rPr>
          <w:t>pl</w:t>
        </w:r>
      </w:hyperlink>
      <w:r w:rsidRPr="00FA718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, </w:t>
      </w:r>
      <w:hyperlink r:id="rId12" w:history="1">
        <w:proofErr w:type="gramEnd"/>
        <w:r w:rsidRPr="00FA718C">
          <w:rPr>
            <w:rFonts w:ascii="Times New Roman" w:eastAsia="Times New Roman" w:hAnsi="Times New Roman" w:cs="Times New Roman"/>
            <w:bCs/>
            <w:color w:val="0000FF"/>
            <w:kern w:val="24"/>
            <w:sz w:val="24"/>
            <w:szCs w:val="24"/>
            <w:u w:val="single"/>
            <w:lang w:eastAsia="pl-PL"/>
          </w:rPr>
          <w:t>https://gis.gov.</w:t>
        </w:r>
        <w:proofErr w:type="gramStart"/>
        <w:r w:rsidRPr="00FA718C">
          <w:rPr>
            <w:rFonts w:ascii="Times New Roman" w:eastAsia="Times New Roman" w:hAnsi="Times New Roman" w:cs="Times New Roman"/>
            <w:bCs/>
            <w:color w:val="0000FF"/>
            <w:kern w:val="24"/>
            <w:sz w:val="24"/>
            <w:szCs w:val="24"/>
            <w:u w:val="single"/>
            <w:lang w:eastAsia="pl-PL"/>
          </w:rPr>
          <w:t>pl/</w:t>
        </w:r>
      </w:hyperlink>
      <w:r w:rsidRPr="00FA718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, </w:t>
      </w:r>
      <w:proofErr w:type="gramEnd"/>
      <w:r w:rsidRPr="00FA718C">
        <w:rPr>
          <w:rFonts w:ascii="Times New Roman" w:eastAsia="Times New Roman" w:hAnsi="Times New Roman" w:cs="Times New Roman"/>
          <w:bCs/>
          <w:color w:val="0000FF"/>
          <w:kern w:val="24"/>
          <w:sz w:val="24"/>
          <w:szCs w:val="24"/>
          <w:u w:val="single"/>
          <w:lang w:eastAsia="pl-PL"/>
        </w:rPr>
        <w:t>www.</w:t>
      </w:r>
      <w:proofErr w:type="gramStart"/>
      <w:r w:rsidRPr="00FA718C">
        <w:rPr>
          <w:rFonts w:ascii="Times New Roman" w:eastAsia="Times New Roman" w:hAnsi="Times New Roman" w:cs="Times New Roman"/>
          <w:bCs/>
          <w:color w:val="0000FF"/>
          <w:kern w:val="24"/>
          <w:sz w:val="24"/>
          <w:szCs w:val="24"/>
          <w:u w:val="single"/>
          <w:lang w:eastAsia="pl-PL"/>
        </w:rPr>
        <w:t>gov</w:t>
      </w:r>
      <w:proofErr w:type="gramEnd"/>
      <w:r w:rsidRPr="00FA718C">
        <w:rPr>
          <w:rFonts w:ascii="Times New Roman" w:eastAsia="Times New Roman" w:hAnsi="Times New Roman" w:cs="Times New Roman"/>
          <w:bCs/>
          <w:color w:val="0000FF"/>
          <w:kern w:val="24"/>
          <w:sz w:val="24"/>
          <w:szCs w:val="24"/>
          <w:u w:val="single"/>
          <w:lang w:eastAsia="pl-PL"/>
        </w:rPr>
        <w:t>.</w:t>
      </w:r>
      <w:proofErr w:type="gramStart"/>
      <w:r w:rsidRPr="00FA718C">
        <w:rPr>
          <w:rFonts w:ascii="Times New Roman" w:eastAsia="Times New Roman" w:hAnsi="Times New Roman" w:cs="Times New Roman"/>
          <w:bCs/>
          <w:color w:val="0000FF"/>
          <w:kern w:val="24"/>
          <w:sz w:val="24"/>
          <w:szCs w:val="24"/>
          <w:u w:val="single"/>
          <w:lang w:eastAsia="pl-PL"/>
        </w:rPr>
        <w:t>pl</w:t>
      </w:r>
      <w:proofErr w:type="gramEnd"/>
    </w:p>
    <w:p w:rsidR="00D145CA" w:rsidRDefault="00D145CA" w:rsidP="002F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45CA" w:rsidRDefault="00D145CA" w:rsidP="002F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45CA" w:rsidRDefault="00D145CA" w:rsidP="002F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45CA" w:rsidRDefault="007E79E9" w:rsidP="0042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2227A" w:rsidRDefault="0042227A" w:rsidP="0042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BEB" w:rsidRPr="005F7734" w:rsidRDefault="00296FF8" w:rsidP="0042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</w:t>
      </w:r>
    </w:p>
    <w:p w:rsidR="005F7734" w:rsidRDefault="005F7734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734" w:rsidRPr="005F7734" w:rsidRDefault="00EF3F8A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F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wprowadzeniem na terenie Rzeczpospolitej</w:t>
      </w:r>
      <w:r w:rsidR="005F7734" w:rsidRPr="005F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Polskiej stanu epidemicznego w</w:t>
      </w:r>
    </w:p>
    <w:p w:rsidR="005F7734" w:rsidRDefault="00EF3F8A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F3F8A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proofErr w:type="gramEnd"/>
      <w:r w:rsidRPr="00EF3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możliwości zakażania się i rozprzestrzeniania się koronawirusa SARS-CoV-2 wprowadza się w </w:t>
      </w:r>
      <w:r w:rsidR="00A1353F" w:rsidRPr="005F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w Czarnem Dolnem </w:t>
      </w:r>
      <w:r w:rsidRPr="00EF3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organizacji </w:t>
      </w:r>
      <w:r w:rsidR="005F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EF3F8A" w:rsidRDefault="005F7734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proofErr w:type="gramStart"/>
      <w:r w:rsidR="00EF3F8A" w:rsidRPr="00EF3F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gramEnd"/>
      <w:r w:rsidR="00EF3F8A" w:rsidRPr="00EF3F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79E9" w:rsidRDefault="007E79E9" w:rsidP="007E79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2E7" w:rsidRDefault="0029482E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1353F" w:rsidRPr="005F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Nauczycielom zatrudnionym w SP Czarne </w:t>
      </w:r>
      <w:proofErr w:type="gramStart"/>
      <w:r w:rsidR="00A1353F" w:rsidRPr="005F7734">
        <w:rPr>
          <w:rFonts w:ascii="Times New Roman" w:eastAsia="Times New Roman" w:hAnsi="Times New Roman" w:cs="Times New Roman"/>
          <w:sz w:val="24"/>
          <w:szCs w:val="24"/>
          <w:lang w:eastAsia="pl-PL"/>
        </w:rPr>
        <w:t>Dolne  zlecam</w:t>
      </w:r>
      <w:proofErr w:type="gramEnd"/>
      <w:r w:rsidR="00A1353F" w:rsidRPr="005F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rotacyjną</w:t>
      </w:r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</w:p>
    <w:p w:rsidR="00BA72E7" w:rsidRDefault="00BA72E7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proofErr w:type="gramStart"/>
      <w:r w:rsidR="0029482E" w:rsidRPr="0029482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</w:t>
      </w:r>
      <w:proofErr w:type="gramEnd"/>
      <w:r w:rsidR="0029482E" w:rsidRPr="0029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wykonywaniu przez pracownika pracy częściowo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zamieszkania, </w:t>
      </w:r>
    </w:p>
    <w:p w:rsidR="00BA72E7" w:rsidRDefault="00BA72E7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29482E" w:rsidRPr="002948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29482E" w:rsidRPr="0029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częściowo w</w:t>
      </w:r>
      <w:r w:rsidR="0029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stałym miejscu jej wykonywania zgodnie z Zarządzeniem nr </w:t>
      </w:r>
    </w:p>
    <w:p w:rsidR="005F7734" w:rsidRDefault="00BA72E7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94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12/2020 Dyrektora Szkoły </w:t>
      </w:r>
      <w:r w:rsidR="0029482E" w:rsidRPr="00294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Papieża Jana Pawła II w Czarnem Dolnem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A72E7" w:rsidRDefault="005F7734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</w:t>
      </w:r>
      <w:r w:rsidRPr="005F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eszenia</w:t>
      </w:r>
      <w:r w:rsidR="00BA7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stacjonarnej nauczanie zdalne obywa się na platformie    </w:t>
      </w:r>
    </w:p>
    <w:p w:rsidR="00BA72E7" w:rsidRDefault="00BA72E7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Microsoft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klasach </w:t>
      </w:r>
      <w:r w:rsidR="005F7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I-VIII . </w:t>
      </w:r>
    </w:p>
    <w:p w:rsidR="00296FF8" w:rsidRDefault="00296FF8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Lekcje odbywają się w czasie rzeczywistym, zgodnie z obowiązującym planem lekcji.</w:t>
      </w:r>
    </w:p>
    <w:p w:rsidR="007E79E9" w:rsidRDefault="00296FF8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Lekcje trwają ok. 30 min, nauczyciele odnotowują obecności i aktywność uczniów w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elektronicznym. Lekcje mogą zostać wydłużone (np. dodatkowe wyjaśnienia dla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lub grupy uczniów)</w:t>
      </w:r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96FF8" w:rsidRPr="00296FF8">
        <w:t xml:space="preserve"> </w:t>
      </w:r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</w:t>
      </w:r>
      <w:proofErr w:type="gramStart"/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synchroniczna </w:t>
      </w:r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uczniowie pracują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</w:t>
      </w:r>
      <w:proofErr w:type="gramEnd"/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platformie Teams. Dotyczy to </w:t>
      </w:r>
      <w:proofErr w:type="gramStart"/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przedmiotów : </w:t>
      </w:r>
      <w:proofErr w:type="gramEnd"/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polski, matematyka,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niemiecki, </w:t>
      </w:r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historia</w:t>
      </w:r>
      <w:proofErr w:type="gramEnd"/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WOS, biologia , geografia, chemia, fizyka,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96FF8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</w:t>
      </w:r>
      <w:proofErr w:type="gramEnd"/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informatyka</w:t>
      </w:r>
      <w:r w:rsidR="00452F00">
        <w:rPr>
          <w:rFonts w:ascii="Times New Roman" w:eastAsia="Times New Roman" w:hAnsi="Times New Roman" w:cs="Times New Roman"/>
          <w:sz w:val="24"/>
          <w:szCs w:val="24"/>
          <w:lang w:eastAsia="pl-PL"/>
        </w:rPr>
        <w:t>, EDB, edukacja wczesnoszkolna</w:t>
      </w:r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79E9" w:rsidRDefault="00296FF8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takie jak: plastyka, technika, muzyka, w-f, religia,</w:t>
      </w:r>
      <w:r w:rsidR="00452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52F00">
        <w:rPr>
          <w:rFonts w:ascii="Times New Roman" w:eastAsia="Times New Roman" w:hAnsi="Times New Roman" w:cs="Times New Roman"/>
          <w:sz w:val="24"/>
          <w:szCs w:val="24"/>
          <w:lang w:eastAsia="pl-PL"/>
        </w:rPr>
        <w:t>WDŻwR</w:t>
      </w:r>
      <w:proofErr w:type="spellEnd"/>
      <w:r w:rsidR="00452F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innowacje,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rozwijające</w:t>
      </w:r>
      <w:proofErr w:type="gramEnd"/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96FF8" w:rsidRPr="00296FF8">
        <w:t xml:space="preserve"> </w:t>
      </w:r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asynchronicznie – w różnym czasie, np. nagrania lekcji, prezentacje, linki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FF8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edukacyjnych, dokumenty, filmy dostępne dla uczniów na platformie</w:t>
      </w:r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79E9" w:rsidRDefault="00296FF8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Nauczyciele podczas zdalnego nauczania mogą korzystać z materiałów internetowych (np.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filmy, prezentacje itp.) lub własnych, które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 jako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realizacji podstawy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związane są z wykonaniem zadań zleconych przez nauczyciela (notatki,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FF8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mapy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myśli,</w:t>
      </w:r>
      <w:r w:rsid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ćwiczenia, karty pracy, itp.) </w:t>
      </w:r>
    </w:p>
    <w:p w:rsidR="007E79E9" w:rsidRDefault="00296FF8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Podczas lekcji zarówno uczniowie jak i nauczyciele mają włączone kamerki. Jeśli uczeń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włączenia kamerki, nauczyciel kontaktuje się bezpośrednio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/opiekunami prawnymi ucznia lub z wychowawcą, który wyjaśnia sytuację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/opiekunami prawnymi. </w:t>
      </w:r>
      <w:r w:rsidR="00296FF8" w:rsidRPr="00296FF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Wyłączona kamerka automatycznie oznacza brak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296FF8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    </w:t>
      </w:r>
      <w:proofErr w:type="gramStart"/>
      <w:r w:rsidR="00296FF8" w:rsidRPr="00296FF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uczestnictwa</w:t>
      </w:r>
      <w:proofErr w:type="gramEnd"/>
      <w:r w:rsidR="00296FF8" w:rsidRPr="00296FF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w zajęciach. </w:t>
      </w:r>
    </w:p>
    <w:p w:rsidR="007E79E9" w:rsidRDefault="00296FF8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DB6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</w:t>
      </w:r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proofErr w:type="gramEnd"/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 występujących w czasie lekcji</w:t>
      </w:r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</w:t>
      </w:r>
      <w:proofErr w:type="spellStart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9E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</w:t>
      </w:r>
      <w:proofErr w:type="gramEnd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oraz rodziców.</w:t>
      </w:r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proofErr w:type="gramStart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proofErr w:type="gramEnd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trudnościach z łączem uczniowie / rodzice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6729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</w:t>
      </w:r>
      <w:proofErr w:type="gramEnd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prow</w:t>
      </w:r>
      <w:r w:rsid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adzącego zajęcia lub wychowawcę)</w:t>
      </w:r>
    </w:p>
    <w:p w:rsidR="007E79E9" w:rsidRDefault="00296FF8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Prace domowe, ćwiczenia i inne zlecone przez nauczyciela zadania, uczniowie przesyłają z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6FC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użyciem narzędzi dostępnych </w:t>
      </w:r>
      <w:proofErr w:type="gramStart"/>
      <w:r w:rsidR="00296FF8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Microsoft</w:t>
      </w:r>
      <w:proofErr w:type="gramEnd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Teams ( Office 365).</w:t>
      </w:r>
    </w:p>
    <w:p w:rsidR="007E79E9" w:rsidRDefault="005D672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5D6729">
        <w:t xml:space="preserve"> </w:t>
      </w:r>
      <w:r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nauczania zdalnego obowiązują zasady określone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Statucie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oraz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6FC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Punktową Oceną Zachowania Ucznia.</w:t>
      </w:r>
    </w:p>
    <w:p w:rsidR="007E79E9" w:rsidRDefault="005D672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Wychowawcy podczas godziny wychowawczej omawiają 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zachowanie</w:t>
      </w:r>
      <w:r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6FC" w:rsidRDefault="007E79E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proofErr w:type="gramEnd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online. Przedstawiają, jakie konsekwencje grożą za np. nagrywanie, robienie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6729" w:rsidRDefault="00AE26FC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spellStart"/>
      <w:proofErr w:type="gramStart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screenów</w:t>
      </w:r>
      <w:proofErr w:type="spellEnd"/>
      <w:proofErr w:type="gramEnd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, zdjęć, nauczycielom oraz uczniom i ich rozpowszechnianie.</w:t>
      </w:r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6FC" w:rsidRDefault="005D672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Zobowiązuję nauczycieli, aby dostosowali zagadnienia zawarte w rozkładach materiału do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6FC" w:rsidRDefault="00AE26FC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</w:t>
      </w:r>
      <w:proofErr w:type="gramEnd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stosują w zdalnym nauczaniu oraz do możliw</w:t>
      </w:r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psychofizycznych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6729" w:rsidRDefault="00AE26FC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proofErr w:type="gramEnd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26FC" w:rsidRDefault="005D672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uczniowie nie mogą uczestniczyć w lekcji z powodów obiektywnych (np. brak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6FC" w:rsidRDefault="00AE26FC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</w:t>
      </w:r>
      <w:proofErr w:type="gramEnd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sprzętu, awaria sprzętu), mają obowiązek nadrobienia materiału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6FC" w:rsidRDefault="00AE26FC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proofErr w:type="gramEnd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przez nauczyciela. O brakach sprzętowych uczniów wychowaw</w:t>
      </w:r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</w:p>
    <w:p w:rsidR="005D6729" w:rsidRDefault="00AE26FC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</w:t>
      </w:r>
      <w:proofErr w:type="gramEnd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szkoły.</w:t>
      </w:r>
    </w:p>
    <w:p w:rsidR="00AE26FC" w:rsidRDefault="005D6729" w:rsidP="00DB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użycza uczniowi sprzęt szkolny niezbędny do realizacji zdalnego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6729" w:rsidRDefault="00AE26FC" w:rsidP="00DB648C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B6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nauczania na podstawie umowy wypożyczenia sprzętu, zawartej między </w:t>
      </w:r>
      <w:proofErr w:type="gramStart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dyrektorem </w:t>
      </w:r>
      <w:r w:rsidR="00DB6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proofErr w:type="gramEnd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rodzicem/opiekunem prawnym. </w:t>
      </w:r>
    </w:p>
    <w:p w:rsidR="00AE26FC" w:rsidRDefault="007C5647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użyczyć sprzęt szkolny </w:t>
      </w:r>
      <w:proofErr w:type="gramStart"/>
      <w:r w:rsid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nauczycielowi </w:t>
      </w:r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proofErr w:type="gramEnd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zdalnego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6FC" w:rsidRDefault="00AE26FC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proofErr w:type="gramEnd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wypożyczenia sprzętu, zawartej między dyrektorem </w:t>
      </w:r>
    </w:p>
    <w:p w:rsidR="005D6729" w:rsidRDefault="00AE26FC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proofErr w:type="gramEnd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nauczycielem. </w:t>
      </w:r>
    </w:p>
    <w:p w:rsidR="00AE26FC" w:rsidRDefault="007C5647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Nauczyciele prowadzą dokumentację procesu nauczania na bieżąco w dzienniku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6729" w:rsidRDefault="00AE26FC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</w:t>
      </w:r>
      <w:proofErr w:type="gramEnd"/>
      <w:r w:rsidR="005D6729" w:rsidRPr="005D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obowiązującymi przepisami. </w:t>
      </w:r>
    </w:p>
    <w:p w:rsidR="005D6729" w:rsidRDefault="007C5647" w:rsidP="00DB648C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DB6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z wykorzystaniem metod i technik kszt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ałcenia na odległość lub innego 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kształcenia, nauczyciel realizuje w ramac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obowiązującego go przed dniem 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w 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 rozporządzenia MEN z dnia 5.11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tygodniowego obowiązkowego wymiaru godzin zajęć dydaktycznych, wychowawczych i opiekuńczych, prowadzonyc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z uczniami albo na ich rzecz, a w przyp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adku godzin zajęć realizowanych 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tygodniowego obowiązkowego wymi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 godzin zajęć dydaktycznych, 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wychowawczych lub opiekuńczych – w ramach godzin ponadwymiarowych, o </w:t>
      </w:r>
      <w:proofErr w:type="gramStart"/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proofErr w:type="gramEnd"/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35 ustawy z dnia 26 stycznia 1982 r. – Karta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(Dz. U. z 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2215).</w:t>
      </w:r>
    </w:p>
    <w:p w:rsidR="00AE26FC" w:rsidRDefault="007C5647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wychowawców i nauczycieli </w:t>
      </w:r>
      <w:r w:rsidRPr="007C5647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</w:t>
      </w:r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</w:t>
      </w:r>
      <w:proofErr w:type="spellStart"/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proofErr w:type="gramEnd"/>
      <w:r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46DA" w:rsidRDefault="00AE26FC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7C5647"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7C5647" w:rsidRP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rodzicami za pośrednictwem </w:t>
      </w:r>
      <w:r w:rsidR="007C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Microsoft Teams. </w:t>
      </w:r>
    </w:p>
    <w:p w:rsidR="00D11413" w:rsidRDefault="00FA46DA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Lekcje zdalne na platformie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obserwacji przez dyrektora </w:t>
      </w:r>
      <w:r w:rsidR="00D11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413" w:rsidRDefault="00D11413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A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zgodnie z </w:t>
      </w:r>
      <w:proofErr w:type="gramStart"/>
      <w:r w:rsidR="00FA46D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rzeczywistym  planem</w:t>
      </w:r>
      <w:proofErr w:type="gramEnd"/>
      <w:r w:rsidR="00FA4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lekcji.</w:t>
      </w:r>
    </w:p>
    <w:p w:rsidR="00D11413" w:rsidRDefault="00D11413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Nauczyciel wysyła na elektroniczny dziennik temat lekcji, cele lekcji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 przebieg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     </w:t>
      </w:r>
    </w:p>
    <w:p w:rsidR="00D11413" w:rsidRDefault="00D11413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oraz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 korzysta. W/w treści nauczyciel wysyła dzień przed planowanymi </w:t>
      </w:r>
    </w:p>
    <w:p w:rsidR="00FA46DA" w:rsidRDefault="00D11413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lekcjami do uczniów, rodziców i dyrektora.</w:t>
      </w:r>
    </w:p>
    <w:p w:rsidR="00D145CA" w:rsidRDefault="00D145CA" w:rsidP="004222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647" w:rsidRDefault="00AE26FC" w:rsidP="00422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2227A" w:rsidRPr="00D145CA" w:rsidRDefault="0042227A" w:rsidP="00422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5647" w:rsidRDefault="007C5647" w:rsidP="00422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wychowawców w okresie realizacji kształcenia na odległość</w:t>
      </w:r>
    </w:p>
    <w:p w:rsidR="00D145CA" w:rsidRPr="00D145CA" w:rsidRDefault="00D145CA" w:rsidP="005D67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953" w:rsidRDefault="00FA1953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obowiązków wychowawcy w okresie zdalnego nauczania - kształcenia na </w:t>
      </w:r>
      <w:proofErr w:type="gramStart"/>
      <w:r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odległość,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</w:t>
      </w:r>
      <w:proofErr w:type="gramEnd"/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A1953" w:rsidRDefault="00FA1953" w:rsidP="00DB648C">
      <w:pPr>
        <w:tabs>
          <w:tab w:val="left" w:pos="42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B6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sposobu kontaktu (np. e-dziennik, e-mail, telefon) ze </w:t>
      </w:r>
      <w:proofErr w:type="gramStart"/>
      <w:r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swoimi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wychowankami</w:t>
      </w:r>
      <w:proofErr w:type="gramEnd"/>
      <w:r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A1953" w:rsidRDefault="00246A5E" w:rsidP="00DB648C">
      <w:p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B6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reagowanie</w:t>
      </w:r>
      <w:proofErr w:type="gramEnd"/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bieżące potrzeby i problemy związane z kształceniem zdalnym,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B6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 jego uczniowie lub rodzice,</w:t>
      </w:r>
    </w:p>
    <w:p w:rsidR="00FA1953" w:rsidRDefault="00D145CA" w:rsidP="00DB648C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minimalizowanie negatywnych skutków </w:t>
      </w:r>
      <w:proofErr w:type="spellStart"/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poj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awiających </w:t>
      </w:r>
      <w:proofErr w:type="gramStart"/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              </w:t>
      </w:r>
      <w:r w:rsidR="00DB6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 w:rsid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wdrażania nauczania zdalnego, </w:t>
      </w:r>
    </w:p>
    <w:p w:rsidR="00FA1953" w:rsidRDefault="00DB648C" w:rsidP="00DB648C">
      <w:pPr>
        <w:spacing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proofErr w:type="gramEnd"/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warunków, na jakich uczniowie i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zice mogą korzystać ze zdalnych   </w:t>
      </w:r>
      <w:r w:rsidR="00FA1953" w:rsidRPr="00FA195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 z wychowawcą klasy.</w:t>
      </w:r>
    </w:p>
    <w:p w:rsidR="00FA1953" w:rsidRDefault="00FA1953" w:rsidP="005D67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953" w:rsidRPr="00D145CA" w:rsidRDefault="00FA1953" w:rsidP="00422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953" w:rsidRPr="00D145CA" w:rsidRDefault="00AE26FC" w:rsidP="00422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F20257" w:rsidRPr="00D145CA" w:rsidRDefault="00FA1953" w:rsidP="00422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pedagoga w czasie prowadzenia nauczania zdalnego</w:t>
      </w:r>
    </w:p>
    <w:p w:rsidR="00FA1953" w:rsidRPr="00D145CA" w:rsidRDefault="00FA1953" w:rsidP="005D67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E26FC" w:rsidRDefault="00F20257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czasie trwania epidemii wsparcie psychologiczne ze strony pedagoga szkolnego ma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20257" w:rsidRDefault="00AE26FC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proofErr w:type="gramEnd"/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 i jest absolutnie niezbędne. </w:t>
      </w:r>
    </w:p>
    <w:p w:rsidR="00AE26FC" w:rsidRDefault="00F20257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</w:t>
      </w:r>
      <w:proofErr w:type="gramEnd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dostępny dla uczniów i rodziców poprzez konsultacje online,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oprzez </w:t>
      </w:r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6FC" w:rsidRDefault="00AE26FC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  <w:proofErr w:type="gramStart"/>
      <w:r w:rsid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proofErr w:type="gramEnd"/>
      <w:r w:rsid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telefoniczne lub stacjonarnie na terenie </w:t>
      </w:r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wcześniej ustalonym </w:t>
      </w:r>
    </w:p>
    <w:p w:rsidR="00F20257" w:rsidRDefault="00AE26FC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</w:t>
      </w:r>
      <w:proofErr w:type="gramEnd"/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udostępnionym rodzicom i uczniom. </w:t>
      </w:r>
    </w:p>
    <w:p w:rsidR="00F20257" w:rsidRDefault="00F20257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Pedagog</w:t>
      </w:r>
      <w:r w:rsid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E26FC" w:rsidRDefault="0042227A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otacza opieką uczniów, u których stwierdzono nasilenie występowania sytuacji </w:t>
      </w:r>
    </w:p>
    <w:p w:rsidR="00F20257" w:rsidRDefault="00AE26FC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stresowych</w:t>
      </w:r>
      <w:proofErr w:type="gramEnd"/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, lękowych w związku z epidemią koronawirusa.</w:t>
      </w:r>
    </w:p>
    <w:p w:rsidR="00F20257" w:rsidRDefault="0042227A" w:rsidP="00B70AC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inicjuje i prowadzi działania interwencyjne w sytuacjach kryzysowych, </w:t>
      </w:r>
    </w:p>
    <w:p w:rsidR="00F20257" w:rsidRDefault="00246A5E" w:rsidP="00B70AC9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</w:t>
      </w:r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otacza opieką i udziela wsparcia uczniom, którzy mają trudności z adaptacją </w:t>
      </w:r>
      <w:proofErr w:type="gramStart"/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proofErr w:type="gramEnd"/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zdalnego, </w:t>
      </w:r>
    </w:p>
    <w:p w:rsidR="005D6729" w:rsidRDefault="00246A5E" w:rsidP="00B70AC9">
      <w:pPr>
        <w:spacing w:after="0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uczniom pomocy psychologiczno-pedagogicznej w formach </w:t>
      </w:r>
      <w:proofErr w:type="gramStart"/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</w:t>
      </w:r>
      <w:r w:rsid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wiednich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proofErr w:type="gramEnd"/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zdalnego.</w:t>
      </w:r>
      <w:r w:rsidR="007E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A2E" w:rsidRDefault="007E79E9" w:rsidP="009D2A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A2E" w:rsidRDefault="009D2A2E" w:rsidP="004222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2A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9D2A2E" w:rsidRPr="009D2A2E" w:rsidRDefault="009D2A2E" w:rsidP="004222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2A2E" w:rsidRDefault="009D2A2E" w:rsidP="00422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Funkcjonowanie biblioteki szkolnej oraz praca bibliotekarza</w:t>
      </w:r>
    </w:p>
    <w:p w:rsidR="009D2A2E" w:rsidRDefault="009D2A2E" w:rsidP="007E79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2A2E" w:rsidRPr="009D2A2E" w:rsidRDefault="0042227A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możliwienie uczniom dostępu do książek w postaci tradycyjnej, oddanie </w:t>
      </w:r>
      <w:proofErr w:type="gramStart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wypożyczonych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pozycji</w:t>
      </w:r>
      <w:proofErr w:type="gramEnd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okresem kwarantanny woluminów. </w:t>
      </w:r>
    </w:p>
    <w:p w:rsidR="009D2A2E" w:rsidRDefault="009D2A2E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pomieszczenia biblioteki szkolnej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wejść tylko uczniowie szkoły( po uprzednim umówieni się z nauczycielem bibliotekarzem).</w:t>
      </w:r>
    </w:p>
    <w:p w:rsidR="009D2A2E" w:rsidRDefault="0042227A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przestrzegać przyjętych zasad bezpieczeństwa sanitarnego, np. stosować jednorazowe rękawiczki lub płyn dezynfekujący. </w:t>
      </w:r>
    </w:p>
    <w:p w:rsidR="009D2A2E" w:rsidRDefault="0042227A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</w:t>
      </w:r>
      <w:proofErr w:type="gramEnd"/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dostępny dla uczniów i rodziców poprzez </w:t>
      </w:r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online, poprzez </w:t>
      </w:r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telefoniczne lub stacjonarnie na tereni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zgodnie z wcześniej ustalonym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harmonogramem udostępnionym rodzicom i uczniom. </w:t>
      </w:r>
    </w:p>
    <w:p w:rsidR="009D2A2E" w:rsidRPr="009D2A2E" w:rsidRDefault="0042227A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246A5E">
        <w:rPr>
          <w:rFonts w:ascii="Arial" w:hAnsi="Arial" w:cs="Arial"/>
          <w:color w:val="000000"/>
          <w:sz w:val="24"/>
          <w:szCs w:val="24"/>
        </w:rPr>
        <w:t xml:space="preserve"> </w:t>
      </w:r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bibliotekarz jest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kontakcie z czytelnikami, proponują różne </w:t>
      </w:r>
      <w:proofErr w:type="gramStart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proofErr w:type="gramEnd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konkursów, zabaw literackich. </w:t>
      </w:r>
    </w:p>
    <w:p w:rsidR="009D2A2E" w:rsidRPr="009D2A2E" w:rsidRDefault="0042227A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bibliotekarz współpracuje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pozostałymi nauczycielami, aby wspomagać proces dydaktyczny. </w:t>
      </w:r>
    </w:p>
    <w:p w:rsidR="009D2A2E" w:rsidRPr="009D2A2E" w:rsidRDefault="0042227A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stronę szkoły lub e </w:t>
      </w:r>
      <w:proofErr w:type="gramStart"/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proofErr w:type="gramEnd"/>
      <w:r w:rsid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umieszczać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recenzje książek, teksty literackie, linki do darmowych </w:t>
      </w:r>
      <w:proofErr w:type="spellStart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audiobooków</w:t>
      </w:r>
      <w:proofErr w:type="spellEnd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e-</w:t>
      </w:r>
      <w:proofErr w:type="spellStart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booków</w:t>
      </w:r>
      <w:proofErr w:type="spellEnd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listy polecanych książek, linki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ekranizacji lektur szkolnych, linki do instytucji kultury oferujących wirtualny dostęp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światowych muzeów, sztuk teatralnych, linki do bibliotek cyfrowych zawierających najcenniejsze skarby polskiej kultury i historii, np. Biblioteka Cyfrowa </w:t>
      </w:r>
      <w:proofErr w:type="spellStart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Polona</w:t>
      </w:r>
      <w:proofErr w:type="spellEnd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linki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filmów, spektakli, koncertów, słuchowisk i programów publicystycznych, wydarzeń kulturalnych. </w:t>
      </w:r>
    </w:p>
    <w:p w:rsidR="009D2A2E" w:rsidRPr="009D2A2E" w:rsidRDefault="0042227A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prezentuje propozycje książek, a także istotne bieżące informacje dotyczące akcji, konkursów wydarzeń czytelniczych i tematów, np.: </w:t>
      </w:r>
    </w:p>
    <w:p w:rsidR="009D2A2E" w:rsidRPr="009D2A2E" w:rsidRDefault="00246A5E" w:rsidP="00246A5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− linki do stron z bezpłatnymi książkami i lekturami szkolnymi, które wspomogą proces edukacji bądź uprzyjemnią pobyt w domu, m.in.: lektury.</w:t>
      </w:r>
      <w:proofErr w:type="gramStart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, wolnelektury.</w:t>
      </w:r>
      <w:proofErr w:type="gramStart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D2A2E" w:rsidRPr="009D2A2E" w:rsidRDefault="00246A5E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linki do stron z bezpłatnym dostępem do ekranizacji lektur szkolnych, </w:t>
      </w:r>
    </w:p>
    <w:p w:rsidR="009D2A2E" w:rsidRPr="009D2A2E" w:rsidRDefault="009D2A2E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A2E" w:rsidRPr="009D2A2E" w:rsidRDefault="009D2A2E" w:rsidP="009D2A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9E9" w:rsidRDefault="009B7DB9" w:rsidP="004222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2227A" w:rsidRPr="009B7DB9" w:rsidRDefault="0042227A" w:rsidP="00422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9E9" w:rsidRDefault="007E79E9" w:rsidP="0042227A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79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Organizacja oddziału przedszkolnego</w:t>
      </w:r>
    </w:p>
    <w:p w:rsidR="0042227A" w:rsidRPr="007E79E9" w:rsidRDefault="0042227A" w:rsidP="007E79E9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79E9" w:rsidRPr="007E79E9" w:rsidRDefault="007E79E9" w:rsidP="007E79E9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r w:rsidRPr="007E79E9">
        <w:rPr>
          <w:bCs/>
          <w:kern w:val="0"/>
        </w:rPr>
        <w:t>Nuka i opieka dla dzieci w oddziale pr</w:t>
      </w:r>
      <w:r>
        <w:rPr>
          <w:bCs/>
          <w:kern w:val="0"/>
        </w:rPr>
        <w:t>zedszkolnym pozostaje bez zmian( stacjonarna).</w:t>
      </w:r>
    </w:p>
    <w:p w:rsidR="007E79E9" w:rsidRPr="00B72E7B" w:rsidRDefault="007E79E9" w:rsidP="007E79E9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/>
          <w:bCs/>
          <w:kern w:val="0"/>
        </w:rPr>
      </w:pPr>
      <w:r w:rsidRPr="00B72E7B">
        <w:rPr>
          <w:kern w:val="0"/>
        </w:rPr>
        <w:t xml:space="preserve">Godzina zajęć nauczania, wychowania i opieki w przedszkolu trwa 60 minut. </w:t>
      </w:r>
    </w:p>
    <w:p w:rsidR="007E79E9" w:rsidRPr="0042227A" w:rsidRDefault="007E79E9" w:rsidP="0042227A">
      <w:pPr>
        <w:pStyle w:val="Standard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bCs/>
          <w:kern w:val="0"/>
        </w:rPr>
      </w:pPr>
      <w:r w:rsidRPr="00B72E7B">
        <w:rPr>
          <w:kern w:val="0"/>
        </w:rPr>
        <w:t xml:space="preserve">Czas prowadzonych zajęć w oddziale przedszkolnym - w szczególności nauki </w:t>
      </w:r>
      <w:proofErr w:type="gramStart"/>
      <w:r w:rsidRPr="00B72E7B">
        <w:rPr>
          <w:kern w:val="0"/>
        </w:rPr>
        <w:t xml:space="preserve">religii </w:t>
      </w:r>
      <w:r w:rsidR="0042227A">
        <w:rPr>
          <w:kern w:val="0"/>
        </w:rPr>
        <w:t xml:space="preserve">           </w:t>
      </w:r>
      <w:r w:rsidRPr="00B72E7B">
        <w:rPr>
          <w:kern w:val="0"/>
        </w:rPr>
        <w:t>i</w:t>
      </w:r>
      <w:proofErr w:type="gramEnd"/>
      <w:r w:rsidRPr="00B72E7B">
        <w:rPr>
          <w:kern w:val="0"/>
        </w:rPr>
        <w:t xml:space="preserve"> </w:t>
      </w:r>
      <w:r w:rsidR="0042227A">
        <w:rPr>
          <w:kern w:val="0"/>
        </w:rPr>
        <w:t xml:space="preserve"> </w:t>
      </w:r>
      <w:r w:rsidRPr="0042227A">
        <w:rPr>
          <w:kern w:val="0"/>
        </w:rPr>
        <w:t xml:space="preserve">języka angielskiego 5-6 lat - około 30 minut. </w:t>
      </w:r>
    </w:p>
    <w:p w:rsidR="007E79E9" w:rsidRPr="007E79E9" w:rsidRDefault="007E79E9" w:rsidP="007E79E9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b/>
          <w:bCs/>
          <w:kern w:val="0"/>
        </w:rPr>
      </w:pPr>
      <w:r>
        <w:rPr>
          <w:kern w:val="0"/>
        </w:rPr>
        <w:t>4.</w:t>
      </w:r>
      <w:r>
        <w:rPr>
          <w:b/>
          <w:bCs/>
          <w:kern w:val="0"/>
        </w:rPr>
        <w:t xml:space="preserve">  </w:t>
      </w:r>
      <w:r w:rsidRPr="00B72E7B">
        <w:rPr>
          <w:kern w:val="0"/>
        </w:rPr>
        <w:t xml:space="preserve">Organizację pracy oddziału przedszkolnego określa ramowy rozkład dnia ustalony przez </w:t>
      </w:r>
      <w:r>
        <w:rPr>
          <w:kern w:val="0"/>
        </w:rPr>
        <w:t xml:space="preserve">      </w:t>
      </w:r>
    </w:p>
    <w:p w:rsidR="007E79E9" w:rsidRPr="007E79E9" w:rsidRDefault="007E79E9" w:rsidP="0042227A">
      <w:pPr>
        <w:pStyle w:val="Standard"/>
        <w:tabs>
          <w:tab w:val="left" w:pos="284"/>
          <w:tab w:val="left" w:pos="426"/>
          <w:tab w:val="left" w:pos="851"/>
        </w:tabs>
        <w:spacing w:line="276" w:lineRule="auto"/>
        <w:ind w:left="284" w:hanging="284"/>
        <w:jc w:val="both"/>
        <w:rPr>
          <w:kern w:val="0"/>
        </w:rPr>
      </w:pPr>
      <w:r>
        <w:rPr>
          <w:kern w:val="0"/>
        </w:rPr>
        <w:t xml:space="preserve">     </w:t>
      </w:r>
      <w:proofErr w:type="gramStart"/>
      <w:r w:rsidRPr="007E79E9">
        <w:rPr>
          <w:kern w:val="0"/>
        </w:rPr>
        <w:t>dyrektora  z</w:t>
      </w:r>
      <w:proofErr w:type="gramEnd"/>
      <w:r w:rsidRPr="007E79E9">
        <w:rPr>
          <w:kern w:val="0"/>
        </w:rPr>
        <w:t xml:space="preserve"> uwzględnieniem zasad ochrony zdrowia i higieny nauczania, wychowania</w:t>
      </w:r>
      <w:r w:rsidR="0042227A">
        <w:rPr>
          <w:kern w:val="0"/>
        </w:rPr>
        <w:t xml:space="preserve">      </w:t>
      </w:r>
      <w:r w:rsidRPr="007E79E9">
        <w:rPr>
          <w:kern w:val="0"/>
        </w:rPr>
        <w:t xml:space="preserve"> </w:t>
      </w:r>
      <w:r w:rsidR="0042227A">
        <w:rPr>
          <w:kern w:val="0"/>
        </w:rPr>
        <w:t xml:space="preserve"> </w:t>
      </w:r>
      <w:r w:rsidRPr="007E79E9">
        <w:rPr>
          <w:kern w:val="0"/>
        </w:rPr>
        <w:t xml:space="preserve">i </w:t>
      </w:r>
      <w:r>
        <w:rPr>
          <w:kern w:val="0"/>
        </w:rPr>
        <w:t xml:space="preserve"> opieki.</w:t>
      </w:r>
    </w:p>
    <w:p w:rsidR="007E79E9" w:rsidRDefault="007E79E9" w:rsidP="007E79E9">
      <w:pPr>
        <w:pStyle w:val="Standard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kern w:val="0"/>
        </w:rPr>
      </w:pPr>
      <w:r>
        <w:rPr>
          <w:kern w:val="0"/>
        </w:rPr>
        <w:t xml:space="preserve">5.  </w:t>
      </w:r>
      <w:r w:rsidRPr="00B72E7B">
        <w:rPr>
          <w:kern w:val="0"/>
        </w:rPr>
        <w:t xml:space="preserve">Na podstawie ramowego rozkładu dnia nauczyciel (nauczyciele), któremu powierzono </w:t>
      </w:r>
      <w:r>
        <w:rPr>
          <w:kern w:val="0"/>
        </w:rPr>
        <w:t xml:space="preserve">   </w:t>
      </w:r>
    </w:p>
    <w:p w:rsidR="007E79E9" w:rsidRPr="007E79E9" w:rsidRDefault="007E79E9" w:rsidP="0042227A">
      <w:pPr>
        <w:pStyle w:val="Standard"/>
        <w:tabs>
          <w:tab w:val="left" w:pos="284"/>
          <w:tab w:val="left" w:pos="426"/>
          <w:tab w:val="left" w:pos="851"/>
        </w:tabs>
        <w:spacing w:line="276" w:lineRule="auto"/>
        <w:ind w:left="284" w:hanging="284"/>
        <w:jc w:val="both"/>
        <w:rPr>
          <w:kern w:val="0"/>
        </w:rPr>
      </w:pPr>
      <w:r>
        <w:rPr>
          <w:kern w:val="0"/>
        </w:rPr>
        <w:t xml:space="preserve">     </w:t>
      </w:r>
      <w:r w:rsidRPr="00B72E7B">
        <w:rPr>
          <w:kern w:val="0"/>
        </w:rPr>
        <w:t xml:space="preserve">opiekę nad danym oddziałem, ustala dla tego oddziału szczegółowy rozkład </w:t>
      </w:r>
      <w:proofErr w:type="gramStart"/>
      <w:r w:rsidRPr="00B72E7B">
        <w:rPr>
          <w:kern w:val="0"/>
        </w:rPr>
        <w:t xml:space="preserve">dnia, </w:t>
      </w:r>
      <w:r w:rsidR="0042227A">
        <w:rPr>
          <w:kern w:val="0"/>
        </w:rPr>
        <w:t xml:space="preserve">                     </w:t>
      </w:r>
      <w:r w:rsidRPr="00B72E7B">
        <w:rPr>
          <w:kern w:val="0"/>
        </w:rPr>
        <w:t>z</w:t>
      </w:r>
      <w:proofErr w:type="gramEnd"/>
      <w:r w:rsidRPr="00B72E7B">
        <w:rPr>
          <w:kern w:val="0"/>
        </w:rPr>
        <w:t xml:space="preserve"> </w:t>
      </w:r>
      <w:r>
        <w:rPr>
          <w:kern w:val="0"/>
        </w:rPr>
        <w:t xml:space="preserve"> </w:t>
      </w:r>
      <w:r w:rsidRPr="00B72E7B">
        <w:rPr>
          <w:kern w:val="0"/>
        </w:rPr>
        <w:t>uwzględnieniem potrzeb i zainteresowań dzieci.</w:t>
      </w:r>
    </w:p>
    <w:p w:rsidR="007E79E9" w:rsidRDefault="007E79E9" w:rsidP="005D67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57" w:rsidRDefault="009B7DB9" w:rsidP="004222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2227A" w:rsidRPr="00F20257" w:rsidRDefault="0042227A" w:rsidP="004222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257" w:rsidRDefault="00F20257" w:rsidP="004222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 dyrektora z pracownikami administracji i obsługi</w:t>
      </w:r>
    </w:p>
    <w:p w:rsidR="00F20257" w:rsidRDefault="00F20257" w:rsidP="004222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257" w:rsidRDefault="00F20257" w:rsidP="00246A5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257">
        <w:rPr>
          <w:rFonts w:ascii="Times New Roman" w:hAnsi="Times New Roman" w:cs="Times New Roman"/>
          <w:sz w:val="24"/>
          <w:szCs w:val="24"/>
        </w:rPr>
        <w:t>1. Pracownicy administracji i obsługi pełnią swoje obowiązki służbowe na terenie placówki wg harmonogramu określonego przez dyrektora szkoły i zaakceptowa</w:t>
      </w:r>
      <w:r>
        <w:rPr>
          <w:rFonts w:ascii="Times New Roman" w:hAnsi="Times New Roman" w:cs="Times New Roman"/>
          <w:sz w:val="24"/>
          <w:szCs w:val="24"/>
        </w:rPr>
        <w:t>nego przez pracowników.</w:t>
      </w:r>
    </w:p>
    <w:p w:rsidR="00F20257" w:rsidRDefault="00F20257" w:rsidP="00246A5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0257">
        <w:rPr>
          <w:rFonts w:ascii="Times New Roman" w:hAnsi="Times New Roman" w:cs="Times New Roman"/>
          <w:sz w:val="24"/>
          <w:szCs w:val="24"/>
        </w:rPr>
        <w:t>2. Podstawow</w:t>
      </w:r>
      <w:r>
        <w:rPr>
          <w:rFonts w:ascii="Times New Roman" w:hAnsi="Times New Roman" w:cs="Times New Roman"/>
          <w:sz w:val="24"/>
          <w:szCs w:val="24"/>
        </w:rPr>
        <w:t>ymi formami kontaktu pracownika administracji</w:t>
      </w:r>
      <w:r w:rsidRPr="00F20257">
        <w:rPr>
          <w:rFonts w:ascii="Times New Roman" w:hAnsi="Times New Roman" w:cs="Times New Roman"/>
          <w:sz w:val="24"/>
          <w:szCs w:val="24"/>
        </w:rPr>
        <w:t xml:space="preserve"> z dyrektorem szkoły są telefon oraz e-mail.</w:t>
      </w:r>
    </w:p>
    <w:p w:rsidR="00F20257" w:rsidRPr="00F20257" w:rsidRDefault="00F20257" w:rsidP="00246A5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0257">
        <w:rPr>
          <w:rFonts w:ascii="Times New Roman" w:hAnsi="Times New Roman" w:cs="Times New Roman"/>
          <w:sz w:val="24"/>
          <w:szCs w:val="24"/>
        </w:rPr>
        <w:t>3. Pracownicy administracji i obsługi na bieżąco przekazują dyrektorowi szkoły informacje dotyczące funkcjonowania szkoły, informując natychmiast o sytuacjach nagłych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257" w:rsidRPr="00F20257" w:rsidRDefault="00F20257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57" w:rsidRPr="00F20257" w:rsidRDefault="009B7DB9" w:rsidP="0042227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F20257" w:rsidRPr="00F20257" w:rsidRDefault="00F20257" w:rsidP="0042227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257" w:rsidRPr="00F20257" w:rsidRDefault="00F20257" w:rsidP="0042227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współpracy dyrektora z organem </w:t>
      </w:r>
      <w:r w:rsidRPr="00F2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prowadzącym</w:t>
      </w:r>
    </w:p>
    <w:p w:rsidR="00F20257" w:rsidRPr="00F20257" w:rsidRDefault="00F20257" w:rsidP="00F2025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257" w:rsidRPr="00F20257" w:rsidRDefault="00F20257" w:rsidP="00246A5E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utrzymuje stały kontakt z przedstawicielami organu </w:t>
      </w: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prowadzącego 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bieżącego monitorowania sytuacji zawiązanej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nauczaniem 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zdaln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oraz funkcjonowaniem oddziału zerowego na terenie szkoły.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0257" w:rsidRPr="00F20257" w:rsidRDefault="00F20257" w:rsidP="00B70AC9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informuje organ prowadzący o problemach oraz trudnościach wynikających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zdalnego</w:t>
      </w:r>
    </w:p>
    <w:p w:rsidR="00F20257" w:rsidRPr="00F20257" w:rsidRDefault="00F20257" w:rsidP="00246A5E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braku możliwości realizacji zdalnego nauczania w stosunku do wybranych uczniów, dyrektor szkoły w porozumieniu z organem prowadzącym, ustali alternatywne formy kształcenia. </w:t>
      </w:r>
    </w:p>
    <w:p w:rsidR="00F20257" w:rsidRPr="00F20257" w:rsidRDefault="00F20257" w:rsidP="001F5B2F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problemów w zakresie realizacji zda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lnego nauczania dyrektor szkoły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z prośbą o wsparcie do organu prowadzącego.</w:t>
      </w:r>
    </w:p>
    <w:p w:rsidR="00F20257" w:rsidRPr="00F20257" w:rsidRDefault="00F20257" w:rsidP="0042227A">
      <w:pPr>
        <w:shd w:val="clear" w:color="auto" w:fill="F8F8F8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42D" w:rsidRPr="00AE26FC" w:rsidRDefault="00AE26FC" w:rsidP="004222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edstawiciel organu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prowadzącego 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r w:rsidR="00F20257"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Lewandowska, tel. 55 262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42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60442D" w:rsidRDefault="0060442D" w:rsidP="00604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257" w:rsidRDefault="009B7DB9" w:rsidP="0024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0442D" w:rsidRPr="00F20257" w:rsidRDefault="0060442D" w:rsidP="0024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257" w:rsidRPr="00F20257" w:rsidRDefault="00F20257" w:rsidP="0024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procedury współpracy z organem nadzoru pedagogicznego</w:t>
      </w:r>
    </w:p>
    <w:p w:rsidR="00F20257" w:rsidRPr="00F20257" w:rsidRDefault="00F20257" w:rsidP="00246A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257" w:rsidRPr="00F20257" w:rsidRDefault="00F20257" w:rsidP="001F5B2F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utrzymuje kontakt przedstawicielami organu sprawującego nadzór pedagogiczny, zwłaszcza w zakresie monitorowania przyjętych sposobów kształcenia na odległość, oraz stopnia obciążenia uczniów realizacją zleconych zadań.</w:t>
      </w:r>
    </w:p>
    <w:p w:rsidR="00F20257" w:rsidRDefault="00F20257" w:rsidP="00B70AC9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informuje organ sprawujący nadzór pedagogiczny o problemach oraz trudnościach wynikających z wdrażania zdalnego nauczania.</w:t>
      </w:r>
    </w:p>
    <w:p w:rsidR="00D145CA" w:rsidRDefault="00D145CA" w:rsidP="00246A5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D145CA" w:rsidRDefault="00D145CA" w:rsidP="00D14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DB9" w:rsidRDefault="009B7DB9" w:rsidP="00D14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DB9" w:rsidRDefault="009B7DB9" w:rsidP="00D14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DB9" w:rsidRDefault="009B7DB9" w:rsidP="00D14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5CA" w:rsidRPr="00D145CA" w:rsidRDefault="00D145CA" w:rsidP="00246A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B7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D145CA" w:rsidRPr="00F20257" w:rsidRDefault="00D145CA" w:rsidP="00246A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5CA" w:rsidRPr="00D145CA" w:rsidRDefault="00D145CA" w:rsidP="0024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monitorowania postępów uczniów, sposób weryfikacji wiedzy i umiejętności uczniów, oraz sposób i zasady informowania uczniów lub rodziców o postępach </w:t>
      </w:r>
      <w:proofErr w:type="gramStart"/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ucznia </w:t>
      </w:r>
      <w:r w:rsidR="00246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D1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nauce, a także uzyskanych przez niego ocenach</w:t>
      </w:r>
    </w:p>
    <w:p w:rsidR="00D145CA" w:rsidRPr="00D145CA" w:rsidRDefault="00D145CA" w:rsidP="00F708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Nauczyciele monitorują postępy w nauce zdalnej uczniów.</w:t>
      </w:r>
    </w:p>
    <w:p w:rsid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informują uczniów i ich rodziców/opiekunów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o osiąganych  </w:t>
      </w: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postępach 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ocenach w trakcie nauczania zdalnego.</w:t>
      </w: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Postępy uczniów są monitorowane na podstawie bieżących osiągnięć, wykonanych m.in.:</w:t>
      </w:r>
    </w:p>
    <w:p w:rsidR="00D145CA" w:rsidRPr="00D145CA" w:rsidRDefault="00246A5E" w:rsidP="00F708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ćwiczeń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prac, quizów, projektów i in.</w:t>
      </w: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może wymagać od uczniów wykonania określonych poleceń, zadań, prac,</w:t>
      </w:r>
    </w:p>
    <w:p w:rsidR="00D145CA" w:rsidRPr="00D145CA" w:rsidRDefault="00246A5E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umieszczonych w Internecie, np. na zintegrowanych platformach edukacyjnych,</w:t>
      </w:r>
    </w:p>
    <w:p w:rsidR="00D145CA" w:rsidRPr="00D145CA" w:rsidRDefault="00246A5E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portalach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, aplikacjach lub poprosić o samodzielne wykonanie pracy w domu</w:t>
      </w:r>
    </w:p>
    <w:p w:rsidR="00D145CA" w:rsidRPr="00D145CA" w:rsidRDefault="00246A5E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udokumentowanie jej i przesłanie do nauczyciela w określonym przez niego terminie.</w:t>
      </w: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ma obowiązek wytłumaczyć, omówić i przećwiczyć z uczniami nowe treści</w:t>
      </w:r>
    </w:p>
    <w:p w:rsidR="00D145CA" w:rsidRPr="00D145CA" w:rsidRDefault="00246A5E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programowej. Uczeń ma prawo skorzystać z porad i wskazówek nauczyciela do</w:t>
      </w:r>
    </w:p>
    <w:p w:rsidR="00D145CA" w:rsidRPr="00D145CA" w:rsidRDefault="00246A5E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w formach i czasie określon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>ym wcześniej przez nauczyciela.</w:t>
      </w: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 informuje ucznia o postępach w nauce i otrzymanych ocenach podczas bieżącej</w:t>
      </w:r>
    </w:p>
    <w:p w:rsidR="00D145CA" w:rsidRPr="00D145CA" w:rsidRDefault="00246A5E" w:rsidP="00F7087B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z dzieckiem lub po jej zakończeniu w sposób wcześniej ustalony przez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e-dziennik).</w:t>
      </w: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7. Nauczyciel informuje rodzica o postępach w nauce dziecka i otrzymanych przez niego</w:t>
      </w:r>
    </w:p>
    <w:p w:rsidR="00D145CA" w:rsidRPr="00D145CA" w:rsidRDefault="00246A5E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ocenach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wcześniej ustalony przez nauczyciela (np. poprzez e-dziennik).</w:t>
      </w: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8. Nauczyciel na bieżąco informuje rodzica o pojawiających się trudnościach w opanowaniu</w:t>
      </w:r>
    </w:p>
    <w:p w:rsidR="00D145CA" w:rsidRDefault="00246A5E" w:rsidP="00F708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ucznia wiedzy i umiejętności, wynikających ze specyfiki nauczania na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. e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dziennik).</w:t>
      </w:r>
    </w:p>
    <w:p w:rsidR="00AE26FC" w:rsidRPr="00AE26FC" w:rsidRDefault="00AE26FC" w:rsidP="00F708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AE26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archiwizuje prace domowe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klasówki,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</w:t>
      </w:r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</w:t>
      </w:r>
      <w:proofErr w:type="gramEnd"/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dany tydzień (lub miesiąc) i przechowuje je do wglądu. Prace pisemne, karty pracy oraz zdjęcia wykonanych prac plastyczno-technicznych są przechowywane przez </w:t>
      </w:r>
      <w:proofErr w:type="gramStart"/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specjalnie utworzonym do tego celu folderze. </w:t>
      </w:r>
    </w:p>
    <w:p w:rsidR="00AE26FC" w:rsidRPr="00AE26FC" w:rsidRDefault="00AE26FC" w:rsidP="00F708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prace, które nauczyciel zlecił </w:t>
      </w:r>
      <w:proofErr w:type="gramStart"/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jako</w:t>
      </w:r>
      <w:proofErr w:type="gramEnd"/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obowiązkowe, podlegają ocenie.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oznacza to jednak, że ocena musi być wyrażona stopniem. </w:t>
      </w:r>
    </w:p>
    <w:p w:rsidR="001F5B2F" w:rsidRDefault="001F5B2F" w:rsidP="00AC19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9E5" w:rsidRDefault="00AC19E5" w:rsidP="00AC19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87B" w:rsidRPr="0060442D" w:rsidRDefault="009B7DB9" w:rsidP="00F70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D145CA" w:rsidRDefault="00D145CA" w:rsidP="00246A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sposoby oceniania w zdalnym nauczaniu</w:t>
      </w:r>
    </w:p>
    <w:p w:rsidR="00F7087B" w:rsidRPr="0060442D" w:rsidRDefault="00F7087B" w:rsidP="00F708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45CA" w:rsidRPr="00D145CA" w:rsidRDefault="00D145CA" w:rsidP="00F7087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trakcie realizacji nauczania zdalnego obowiązują przepisy dotyczące </w:t>
      </w: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oceniania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proofErr w:type="gramEnd"/>
      <w:r w:rsidR="00AE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Statucie Szkoły i wymaganiach edukacyjnych określonych przez nauczyciela przedmiotu.</w:t>
      </w: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4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oceniania wynikające ze specyfiki kształcenia na odległość to:</w:t>
      </w:r>
    </w:p>
    <w:p w:rsidR="00D145CA" w:rsidRPr="00D145CA" w:rsidRDefault="00246A5E" w:rsidP="00F7087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oceniania pracy zdalnej uczniów nauczyciele uwzględniają ich możliwości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 do rozwiązywania określonych zadań w wersji elektronicznej,</w:t>
      </w:r>
    </w:p>
    <w:p w:rsidR="00D145CA" w:rsidRPr="00D145CA" w:rsidRDefault="001F5B2F" w:rsidP="00F708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osiągnięć ucznia z danego przedmiotu nie mogą mieć wpływu czynniki związane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z ograniczonym dostępem do sprzętu komputerowego i do Internetu,</w:t>
      </w:r>
    </w:p>
    <w:p w:rsidR="00D145CA" w:rsidRPr="00D145CA" w:rsidRDefault="001F5B2F" w:rsidP="00F7087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nie jest w stanie wykonać poleceń nauczyciela w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nauczania zdalnego ze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na ograniczony dostęp do sprzętu komputerowego i do Internetu,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umożliwić mu wykonanie t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>ych zadań w alternatywny sposób np. (na terenie szkoły po wcześniejszym umówieniu się z nauczycielem)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5CA" w:rsidRPr="00D145CA" w:rsidRDefault="0060442D" w:rsidP="00F708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osiągnięć ucznia z danego przedmiotu nie może mieć wpływu poziom jego</w:t>
      </w:r>
    </w:p>
    <w:p w:rsidR="00D145CA" w:rsidRPr="00D145CA" w:rsidRDefault="00D145CA" w:rsidP="00F7087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cyfrowych. Nauczyciel ma obowiązek wzi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ąć pod uwagę zróżnicowany poziomu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obsługi narzędzi informatycznych i dostosować poziom trudności wybranego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oraz czas jego wykonania do moż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psychofizycznych ucznia.</w:t>
      </w:r>
    </w:p>
    <w:p w:rsidR="00D145CA" w:rsidRPr="00D145CA" w:rsidRDefault="0060442D" w:rsidP="00F7087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pracy zdalnej nauczyciele wystawiają oceny bieżące za wykonywane zadania,</w:t>
      </w:r>
    </w:p>
    <w:p w:rsidR="00D145CA" w:rsidRPr="00D145CA" w:rsidRDefault="00D145CA" w:rsidP="00F7087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za: 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aktywność, zaangażowanie w lekcji on-</w:t>
      </w:r>
      <w:proofErr w:type="spellStart"/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quizy, rebusy,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ćwiczenia, projekty, wypracowania, notatki i in.</w:t>
      </w:r>
    </w:p>
    <w:p w:rsidR="00D145CA" w:rsidRPr="00D145CA" w:rsidRDefault="0060442D" w:rsidP="00F7087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zdalnej mogą organizować kartkówki, testy, sprawdziany ze</w:t>
      </w:r>
    </w:p>
    <w:p w:rsidR="00D145CA" w:rsidRPr="00D145CA" w:rsidRDefault="00D145CA" w:rsidP="00F7087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szczególnym uwzględnieniem możliwości samodzielne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wykonania pracy przez ucznia np. z </w:t>
      </w:r>
      <w:r w:rsidR="0060442D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użyciem narzędzi dostępnych </w:t>
      </w:r>
      <w:proofErr w:type="gramStart"/>
      <w:r w:rsidR="0060442D" w:rsidRPr="0029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Microsoft</w:t>
      </w:r>
      <w:proofErr w:type="gramEnd"/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Teams ( Office 365).</w:t>
      </w:r>
    </w:p>
    <w:p w:rsidR="00D145CA" w:rsidRPr="00D145CA" w:rsidRDefault="0060442D" w:rsidP="00F7087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proofErr w:type="gramEnd"/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pracy zdalnej mają obowiązek udzielenia dokładnych wskazówek</w:t>
      </w:r>
    </w:p>
    <w:p w:rsidR="00D145CA" w:rsidRPr="00D145CA" w:rsidRDefault="00D145CA" w:rsidP="00F708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zadanie z wykorzystaniem narzędzi informatycznych powinno zostać</w:t>
      </w:r>
    </w:p>
    <w:p w:rsidR="00D145CA" w:rsidRPr="00D145CA" w:rsidRDefault="0060442D" w:rsidP="00F708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(uwzględniając zasoby sprzętowe uczniów) </w:t>
      </w:r>
    </w:p>
    <w:p w:rsidR="009D2A2E" w:rsidRPr="009D2A2E" w:rsidRDefault="0060442D" w:rsidP="00F7087B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w pracy zdalnej wskazują dokładny czas i ostat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eczny termin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możliwości dostępu do urządzeń elektron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icznych, określają jednocześnie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ewentualnej poprawy, jeśli zadanie nie zostało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ykonane w sposób prawidłowy lub </w:t>
      </w:r>
      <w:r w:rsidR="001F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błędy.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nie weźmie udziału w teście sprawdzającym wiedzę (kartkówka, sprawdzian), jest zobowiązany do napisania </w:t>
      </w:r>
      <w:proofErr w:type="gramStart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testu 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9D2A2E" w:rsidRPr="009D2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dodatkowym, ustalonym przez nauczyciela. </w:t>
      </w:r>
    </w:p>
    <w:p w:rsidR="009D2A2E" w:rsidRPr="00D145CA" w:rsidRDefault="009D2A2E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42D" w:rsidRDefault="0060442D" w:rsidP="001F5B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5CA" w:rsidRDefault="009B7DB9" w:rsidP="001F5B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F7087B" w:rsidRPr="0060442D" w:rsidRDefault="00F7087B" w:rsidP="001F5B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45CA" w:rsidRPr="0060442D" w:rsidRDefault="00D145CA" w:rsidP="001F5B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pracy z uczniami o specjalnych potrzebach edukacyjnych, w tym: posiadającym</w:t>
      </w:r>
    </w:p>
    <w:p w:rsidR="00D145CA" w:rsidRDefault="00D145CA" w:rsidP="001F5B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604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orzeczenie</w:t>
      </w:r>
      <w:proofErr w:type="gramEnd"/>
      <w:r w:rsidRPr="00604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potrzebie kształcenia specjalnego</w:t>
      </w:r>
    </w:p>
    <w:p w:rsidR="0060442D" w:rsidRPr="0060442D" w:rsidRDefault="0060442D" w:rsidP="006044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45CA" w:rsidRPr="00D145CA" w:rsidRDefault="00D145CA" w:rsidP="001F5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organizuje się pomoc psychologiczno-pedagogiczną w ramach kształcenia na</w:t>
      </w:r>
    </w:p>
    <w:p w:rsidR="00D145CA" w:rsidRPr="00D145CA" w:rsidRDefault="00D145CA" w:rsidP="001F5B2F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odległość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ze specjalnymi potrzebami edukacyjnymi oraz dla uczniów</w:t>
      </w:r>
    </w:p>
    <w:p w:rsidR="00D145CA" w:rsidRPr="00D145CA" w:rsidRDefault="00D145CA" w:rsidP="00F708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wykorzystując różnorodne</w:t>
      </w:r>
    </w:p>
    <w:p w:rsidR="0060442D" w:rsidRPr="00D145CA" w:rsidRDefault="00D145CA" w:rsidP="00F708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</w:t>
      </w:r>
      <w:r w:rsidR="00452F00">
        <w:rPr>
          <w:rFonts w:ascii="Times New Roman" w:eastAsia="Times New Roman" w:hAnsi="Times New Roman" w:cs="Times New Roman"/>
          <w:sz w:val="24"/>
          <w:szCs w:val="24"/>
          <w:lang w:eastAsia="pl-PL"/>
        </w:rPr>
        <w:t>ocy zgodnie z przepisami prawa.</w:t>
      </w:r>
    </w:p>
    <w:p w:rsidR="00D145CA" w:rsidRPr="00B70AC9" w:rsidRDefault="00D145CA" w:rsidP="00B70AC9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za organizację pomocy dla uczniów ze specjalnymi potrzebami</w:t>
      </w:r>
    </w:p>
    <w:p w:rsidR="00D145CA" w:rsidRPr="00D145CA" w:rsidRDefault="00D145CA" w:rsidP="00F708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edukacyjnymi oraz posiadającymi orzeczenia o potrzebie kształcenia specjalnego jest Zespół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Psychologiczno-Pedagogicznej będący w stałym </w:t>
      </w: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kontakcie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wychowawcami klas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oraz rodzicami uczniów.</w:t>
      </w:r>
    </w:p>
    <w:p w:rsidR="00D145CA" w:rsidRPr="00D145CA" w:rsidRDefault="00D145CA" w:rsidP="00F708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3. Zespół analizuje dotychczasowe programy nauczania dla uc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zniów ze </w:t>
      </w:r>
      <w:proofErr w:type="gramStart"/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specjalnymi 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  <w:proofErr w:type="gramEnd"/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edukacyjnymi oraz z orzeczeniami o potrzebie kształcenia</w:t>
      </w:r>
      <w:r w:rsidR="0060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specjalnego i dostosowuje je w 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taki sposób, aby móc</w:t>
      </w:r>
      <w:r w:rsidR="00452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zrealizować w sposób zdalny np. wideokonferencje na platformie Teams.</w:t>
      </w:r>
    </w:p>
    <w:p w:rsidR="00D145CA" w:rsidRPr="00D145CA" w:rsidRDefault="00D145CA" w:rsidP="00F708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modyfikacji programów powinny stać się możli</w:t>
      </w:r>
      <w:r w:rsid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wości psychofizyczne uczniów </w:t>
      </w:r>
      <w:proofErr w:type="gramStart"/>
      <w:r w:rsid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zdalnej. Szczególną uwagę należy zwrócić na zalecenia i dostosowania</w:t>
      </w:r>
    </w:p>
    <w:p w:rsidR="00D145CA" w:rsidRPr="00D145CA" w:rsidRDefault="00D145CA" w:rsidP="00F708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dokumentacji stworzonej w ramach udzielania pomocy psychologiczno</w:t>
      </w:r>
      <w:r w:rsid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uczniom.</w:t>
      </w:r>
    </w:p>
    <w:p w:rsidR="00D145CA" w:rsidRPr="00D145CA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ze specjalnymi potrzebami edukacyjnymi lub uczeń posiadający orzeczenie</w:t>
      </w:r>
    </w:p>
    <w:p w:rsidR="009345ED" w:rsidRDefault="00D145CA" w:rsidP="00F708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potrzebie kształcenia specjalnego nie jest w stanie zrealizować programu w sposób zdalny,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alte</w:t>
      </w:r>
      <w:r w:rsid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rnatywną formę realizacji zajęć np. na terenie szkoły.</w:t>
      </w:r>
    </w:p>
    <w:p w:rsidR="00D145CA" w:rsidRPr="00D145CA" w:rsidRDefault="009345ED" w:rsidP="00F708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 się taką możliwość modyfikacji programów nauc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zania w/w uczniów,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treści, niedające się zrealizować w sposób zdalny, przesuną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w czasie do momentu, w którym 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wrócą do szkoły.</w:t>
      </w:r>
    </w:p>
    <w:p w:rsidR="00D145CA" w:rsidRPr="00D145CA" w:rsidRDefault="009345ED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o specjalnych potrzebach edukacyjnych oraz posiadających orzeczenie</w:t>
      </w:r>
    </w:p>
    <w:p w:rsidR="00D145CA" w:rsidRPr="00D145CA" w:rsidRDefault="00D145CA" w:rsidP="00F708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potrzebie kształcenia </w:t>
      </w: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 jeżeli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taka konieczność organizuje się zdalne</w:t>
      </w:r>
    </w:p>
    <w:p w:rsidR="00D145CA" w:rsidRPr="00D145CA" w:rsidRDefault="00D145CA" w:rsidP="00F708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proofErr w:type="gramEnd"/>
      <w:r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5CA" w:rsidRPr="00D145CA" w:rsidRDefault="009345ED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mogą odbywać się online, jak i na zasadzie kontaktu mailowego lub</w:t>
      </w:r>
    </w:p>
    <w:p w:rsidR="00D145CA" w:rsidRPr="00D145CA" w:rsidRDefault="009345ED" w:rsidP="00F7087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Telefonicznego oraz stacjonarnego. </w:t>
      </w:r>
    </w:p>
    <w:p w:rsidR="00D145CA" w:rsidRPr="00D145CA" w:rsidRDefault="00BD0EF6" w:rsidP="00B70AC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O formie oraz czasie konsultacji decyduje nauczyciel lub sp</w:t>
      </w:r>
      <w:r w:rsid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ecjalista, informując </w:t>
      </w:r>
      <w:proofErr w:type="gramStart"/>
      <w:r w:rsid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fakcie dyrektora szkoły</w:t>
      </w:r>
      <w:r w:rsid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145CA" w:rsidRPr="00D145CA" w:rsidRDefault="00BD0EF6" w:rsidP="00F7087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Harmonogram konsultacji zostaje udostępniony uczniom i </w:t>
      </w:r>
      <w:proofErr w:type="gramStart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</w:t>
      </w:r>
      <w:r w:rsid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proofErr w:type="gramEnd"/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 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5CA" w:rsidRPr="00D145C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elektroniczny.</w:t>
      </w:r>
    </w:p>
    <w:p w:rsidR="009345ED" w:rsidRDefault="009345ED" w:rsidP="0060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87B" w:rsidRDefault="00F7087B" w:rsidP="0060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5CA" w:rsidRDefault="009B7DB9" w:rsidP="00F708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F7087B" w:rsidRPr="009345ED" w:rsidRDefault="00F7087B" w:rsidP="00F708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257" w:rsidRPr="00F20257" w:rsidRDefault="00D145CA" w:rsidP="00F708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4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bezpiecznego korzystania z narzędzi informatycznych i zasobów w Internecie</w:t>
      </w:r>
    </w:p>
    <w:p w:rsidR="00D145CA" w:rsidRPr="009345ED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5ED" w:rsidRDefault="00B70AC9" w:rsidP="00B70AC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wprowadzenia zdalnego nauczania wprowadza się szczegółowe </w:t>
      </w:r>
      <w:proofErr w:type="gramStart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</w:t>
      </w:r>
      <w:proofErr w:type="gramEnd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narzędzi informatycznych i zasobów w Internecie. </w:t>
      </w:r>
    </w:p>
    <w:p w:rsidR="009345ED" w:rsidRDefault="009345ED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przestrzegania tych zasad zobowiązuje się wszystkich pracowników szkoły. </w:t>
      </w:r>
    </w:p>
    <w:p w:rsidR="009345ED" w:rsidRDefault="009345ED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warunki i zasady korzystania z technologii informacyjno-komunikacyjnej: </w:t>
      </w:r>
    </w:p>
    <w:p w:rsidR="009345ED" w:rsidRDefault="00F7087B" w:rsidP="00B70AC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czasowym opuszczeniem stanowiska pracy, pracownik szkoły zobowiązany </w:t>
      </w:r>
      <w:proofErr w:type="gramStart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wylogować</w:t>
      </w:r>
      <w:proofErr w:type="gramEnd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systemu bądź z programu.</w:t>
      </w:r>
    </w:p>
    <w:p w:rsidR="009345ED" w:rsidRDefault="00F7087B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pracy, pracownik szkoły zobowiązany jest:</w:t>
      </w:r>
    </w:p>
    <w:p w:rsidR="009345ED" w:rsidRDefault="00F7087B" w:rsidP="00F708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-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wylogować się z systemu informatycznego, a jeśli to wymagane - wyłączyć sprzęt komputerowy,</w:t>
      </w:r>
    </w:p>
    <w:p w:rsidR="009345ED" w:rsidRDefault="00F7087B" w:rsidP="00F708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zabezpieczyć stanowisko pracy, w szczególności wszelkie nośniki </w:t>
      </w:r>
      <w:proofErr w:type="gramStart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magnetyczne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optyczne na których znajdują się dane osobowe. </w:t>
      </w:r>
    </w:p>
    <w:p w:rsidR="009345ED" w:rsidRDefault="00F7087B" w:rsidP="00B70AC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jest zobowiązany do usuwania plików z nośników/dysków, do których </w:t>
      </w:r>
      <w:proofErr w:type="gramStart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proofErr w:type="gramEnd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inni użytkownicy nieupoważnieni do dostępu do takich plików (np. podczas współużytkowania komputerów).</w:t>
      </w:r>
    </w:p>
    <w:p w:rsidR="009345ED" w:rsidRDefault="00F7087B" w:rsidP="00F7087B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szkoły, użytkujący służbowe komputery przenośne, na których znajdują </w:t>
      </w:r>
      <w:r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lub z dostępem do danych osobowych przez Internet zobowiązani są do stosowania zasad bezpieczeństwa określonych w polityce ochrony danych osobowych. </w:t>
      </w:r>
    </w:p>
    <w:p w:rsidR="00D145CA" w:rsidRPr="009345ED" w:rsidRDefault="00B70AC9" w:rsidP="00B70AC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nauczania zdalnego, w sytuacji, gdy nauczyciele korzystają ze </w:t>
      </w:r>
      <w:proofErr w:type="gramStart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prywatnego</w:t>
      </w:r>
      <w:proofErr w:type="gramEnd"/>
      <w:r w:rsidR="009345ED" w:rsidRPr="0093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D145CA" w:rsidRPr="009345ED" w:rsidRDefault="00D145CA" w:rsidP="00F70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87B" w:rsidRDefault="00F7087B" w:rsidP="0073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04C5" w:rsidRDefault="009B7DB9" w:rsidP="0073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F7087B" w:rsidRPr="00F20257" w:rsidRDefault="00F7087B" w:rsidP="0073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04C5" w:rsidRPr="00F20257" w:rsidRDefault="007304C5" w:rsidP="0073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współpracy szkoły z sanepidem </w:t>
      </w:r>
    </w:p>
    <w:p w:rsidR="007304C5" w:rsidRPr="00F20257" w:rsidRDefault="007304C5" w:rsidP="0073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04C5" w:rsidRPr="00F20257" w:rsidRDefault="007304C5" w:rsidP="00BD0EF6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szkoły na bieżąco śledzi komunikaty GIS na temat COVID-19 </w:t>
      </w:r>
      <w:proofErr w:type="gramStart"/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nadawany </w:t>
      </w:r>
      <w:r w:rsidR="00F70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rzez</w:t>
      </w:r>
      <w:proofErr w:type="gramEnd"/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0E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 Inspektorat Sanitarny i stosuje się do jego zaleceń.</w:t>
      </w:r>
    </w:p>
    <w:p w:rsidR="007304C5" w:rsidRPr="00F20257" w:rsidRDefault="007304C5" w:rsidP="00F708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 wymaga od swoich pracowników bezwzględnego przestrzegania zaleceń GIS.</w:t>
      </w:r>
    </w:p>
    <w:p w:rsidR="007304C5" w:rsidRPr="00F20257" w:rsidRDefault="007304C5" w:rsidP="00F708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 wystąpienia zagrożenia zarażenia wirusem COVID-19 dyrektor szkoły niezwłocznie informuje o tym fakcie stację</w:t>
      </w:r>
      <w:r w:rsidR="009B7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sanitarną</w:t>
      </w:r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304C5" w:rsidRPr="00F20257" w:rsidRDefault="007304C5" w:rsidP="00F708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 wystąpienia zarażenia wirusem COVID-19 u jednego z pracowników lub uczniów dyrektor szkoły niezwłocznie informuje o tym fakcie lokalną stację epidemiologiczno-sanitarną.</w:t>
      </w:r>
    </w:p>
    <w:p w:rsidR="007304C5" w:rsidRPr="00F20257" w:rsidRDefault="007304C5" w:rsidP="00F708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szkoły/placówki pozostaje w stałym kontakcie z przedstawicielem lokalnej stacji epidemiologiczno-sanitarnej w celu bieżącego monitorowania sytuacji związanej z szerzeniem się epidemii COVID-19.</w:t>
      </w:r>
    </w:p>
    <w:p w:rsidR="007304C5" w:rsidRDefault="007304C5" w:rsidP="0073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087B" w:rsidRPr="00F20257" w:rsidRDefault="00F7087B" w:rsidP="0073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04C5" w:rsidRDefault="009B7DB9" w:rsidP="00B7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F7087B" w:rsidRPr="00F20257" w:rsidRDefault="00F7087B" w:rsidP="00B7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Pr="00F20257" w:rsidRDefault="007304C5" w:rsidP="00B7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i zasady dotyczące zapobiegania, przeciwdziałania i zwalczania COVID-19 obowiązujące na terenie szkoły</w:t>
      </w:r>
    </w:p>
    <w:p w:rsidR="007304C5" w:rsidRDefault="007304C5" w:rsidP="00730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4C5" w:rsidRPr="007304C5" w:rsidRDefault="007304C5" w:rsidP="007304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C5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na terenie szkoły w czasie epidemii odpowiedzialny jest dyrektor szkoły.</w:t>
      </w:r>
    </w:p>
    <w:p w:rsidR="007304C5" w:rsidRDefault="007304C5" w:rsidP="007304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i na stronie internetowej szkoły opublikowano w widocznym miejscu instrukcję dotyczącą mycia rąk oraz inne zasady dotyczące higieny osobistej; </w:t>
      </w:r>
    </w:p>
    <w:p w:rsidR="007304C5" w:rsidRPr="007304C5" w:rsidRDefault="007304C5" w:rsidP="007304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C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ustala organizację pracy w taki sposób, aby maksymalnie ograniczyć niebezpieczeństwo zakażenia się wirusem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zdalna, praca rotacyjna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Pr="007304C5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stacjonarna</w:t>
      </w:r>
      <w:proofErr w:type="gramEnd"/>
      <w:r w:rsidRPr="00730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7304C5" w:rsidRDefault="007304C5" w:rsidP="007304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C5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do odwołania nie organizuje się żadnych wycie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krajowych </w:t>
      </w:r>
      <w:r w:rsidR="00F70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zagranicznych;</w:t>
      </w:r>
    </w:p>
    <w:p w:rsidR="007304C5" w:rsidRPr="00F20257" w:rsidRDefault="007304C5" w:rsidP="007304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terenie szkoły bezwzględnie obowiązują zalecenia służb sanitarno-epidemiologicznych; </w:t>
      </w:r>
    </w:p>
    <w:p w:rsidR="007304C5" w:rsidRPr="00F20257" w:rsidRDefault="007304C5" w:rsidP="007304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szkoły oraz osoby przebywające na jej terenie podporządkowują </w:t>
      </w: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</w:t>
      </w:r>
      <w:proofErr w:type="gramEnd"/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ze wszystkimi służbami zaangażowanymi w zapobieganie, przeciwdziałanie i zwalczanie COVID-19.</w:t>
      </w:r>
    </w:p>
    <w:p w:rsidR="007304C5" w:rsidRPr="00F20257" w:rsidRDefault="007304C5" w:rsidP="007304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zalecenia GIS obowiązujące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września 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2020r.:</w:t>
      </w:r>
    </w:p>
    <w:p w:rsidR="007304C5" w:rsidRPr="00F20257" w:rsidRDefault="007304C5" w:rsidP="007304C5">
      <w:pPr>
        <w:numPr>
          <w:ilvl w:val="0"/>
          <w:numId w:val="6"/>
        </w:num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</w:t>
      </w:r>
      <w:proofErr w:type="gramEnd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bezpieczną odległość od rozmówcy (1-1,5 metra), promować zatwierdzanie spraw przez Internet.</w:t>
      </w:r>
    </w:p>
    <w:p w:rsidR="007304C5" w:rsidRPr="00F20257" w:rsidRDefault="007304C5" w:rsidP="007304C5">
      <w:pPr>
        <w:numPr>
          <w:ilvl w:val="0"/>
          <w:numId w:val="6"/>
        </w:num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promować</w:t>
      </w:r>
      <w:proofErr w:type="gramEnd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regularne i dokładne mycie rąk przez osoby przebywające w miejscach użyteczności publicznej: wodą z mydłem lub zdezynfekowanie dłoni środkiem na bazie alkoholu (min. 60%).</w:t>
      </w:r>
    </w:p>
    <w:p w:rsidR="007304C5" w:rsidRPr="00F20257" w:rsidRDefault="007304C5" w:rsidP="007304C5">
      <w:pPr>
        <w:numPr>
          <w:ilvl w:val="0"/>
          <w:numId w:val="6"/>
        </w:num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upewnić się, że osoby przebywające na terenie szkoły mają dostęp do </w:t>
      </w: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miejsc,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mogą myć ręce mydłem i wodą.</w:t>
      </w:r>
    </w:p>
    <w:p w:rsidR="007304C5" w:rsidRPr="00F20257" w:rsidRDefault="007304C5" w:rsidP="007304C5">
      <w:pPr>
        <w:numPr>
          <w:ilvl w:val="0"/>
          <w:numId w:val="6"/>
        </w:num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umieścić</w:t>
      </w:r>
      <w:proofErr w:type="gramEnd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dozowniki z płynem odkażającym w widocznych miejscach, w miejscu pracy i upewnić się, że dozowniki te są regularnie napełniane.</w:t>
      </w:r>
    </w:p>
    <w:p w:rsidR="007304C5" w:rsidRPr="00F20257" w:rsidRDefault="007304C5" w:rsidP="007304C5">
      <w:pPr>
        <w:numPr>
          <w:ilvl w:val="0"/>
          <w:numId w:val="6"/>
        </w:num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wywiesić</w:t>
      </w:r>
      <w:proofErr w:type="gramEnd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widocznym miejscu informacje jak skutecznie myć ręce (grafika).</w:t>
      </w:r>
    </w:p>
    <w:p w:rsidR="007304C5" w:rsidRPr="00F20257" w:rsidRDefault="007304C5" w:rsidP="007304C5">
      <w:pPr>
        <w:numPr>
          <w:ilvl w:val="0"/>
          <w:numId w:val="6"/>
        </w:num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szczególną uwagę na rekomendacje, aby podczas pracy, czy </w:t>
      </w: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wizyty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publicznym NIE dotykać dłońmi okolic twarzy zwłaszcza ust, nosa </w:t>
      </w:r>
      <w:r w:rsidR="00B70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i oczu, a także przestrzegać higieny kaszlu i oddychania.</w:t>
      </w:r>
    </w:p>
    <w:p w:rsidR="007304C5" w:rsidRPr="00F20257" w:rsidRDefault="007304C5" w:rsidP="007304C5">
      <w:pPr>
        <w:numPr>
          <w:ilvl w:val="0"/>
          <w:numId w:val="6"/>
        </w:num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proofErr w:type="gramEnd"/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miejsca pracy były czyste i higieniczne:</w:t>
      </w:r>
    </w:p>
    <w:p w:rsidR="007304C5" w:rsidRPr="00F20257" w:rsidRDefault="007304C5" w:rsidP="007304C5">
      <w:p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powierzchnie dotykowe w tym biurka, lady i stoły, klamki, włączniki światła, poręcze i inne przedmioty (np. telefony, klawiatury) muszą być regularnie wycierane środkiem dezynfekującym, lub przecierane wodą z detergentem,</w:t>
      </w:r>
    </w:p>
    <w:p w:rsidR="007304C5" w:rsidRPr="00F20257" w:rsidRDefault="007304C5" w:rsidP="007304C5">
      <w:p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sz w:val="24"/>
          <w:szCs w:val="24"/>
          <w:lang w:eastAsia="pl-PL"/>
        </w:rPr>
        <w:t>- wszystkie obszary często używane, takie jak toalety, pomieszczenia wspólne, powinny być regularnie i starannie sprzątane, z użyciem wody z detergentem.</w:t>
      </w:r>
    </w:p>
    <w:p w:rsidR="007304C5" w:rsidRPr="00F20257" w:rsidRDefault="007304C5" w:rsidP="007304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Wszelkie informacje dotyczące postępowania w sytuacji podejrzenia zakażenia koronawirusem można uzyskać na infolinii Narodowego Funduszu Zdrowia </w:t>
      </w:r>
    </w:p>
    <w:p w:rsidR="007304C5" w:rsidRPr="00F20257" w:rsidRDefault="007304C5" w:rsidP="007304C5">
      <w:p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800 190 590</w:t>
      </w:r>
    </w:p>
    <w:p w:rsidR="007304C5" w:rsidRPr="00F20257" w:rsidRDefault="007304C5" w:rsidP="007304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złego samopoczucia, typowych objawów dla zakażenia koronawirusem, lub wszelkich wątpliwości związanych z postępowanie w stanie epidemii możesz również skontaktować się z Powiatową Stacją Sanitarno-Epidemiologiczną w Kwidzynie, </w:t>
      </w:r>
      <w:proofErr w:type="gramStart"/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55 279  38 15,  55 279 33 15, email</w:t>
      </w:r>
      <w:proofErr w:type="gramEnd"/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13" w:history="1">
        <w:r w:rsidRPr="00F2025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psse.kwidzyn@pis.gov.pl</w:t>
        </w:r>
      </w:hyperlink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bezpośrednio z pracownikiem tej </w:t>
      </w:r>
      <w:proofErr w:type="gramStart"/>
      <w:r w:rsidRPr="00F20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stacji .</w:t>
      </w:r>
      <w:proofErr w:type="gramEnd"/>
    </w:p>
    <w:p w:rsidR="007304C5" w:rsidRPr="00F20257" w:rsidRDefault="007304C5" w:rsidP="007304C5">
      <w:pPr>
        <w:spacing w:after="0" w:line="240" w:lineRule="auto"/>
        <w:ind w:left="9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Pr="005F7734" w:rsidRDefault="007304C5" w:rsidP="0073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4C5" w:rsidRPr="003B1ADA" w:rsidRDefault="009345ED" w:rsidP="007304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7304C5" w:rsidRPr="003B1A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7304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B7DB9">
        <w:rPr>
          <w:rFonts w:ascii="Times New Roman" w:hAnsi="Times New Roman" w:cs="Times New Roman"/>
          <w:b/>
          <w:bCs/>
          <w:sz w:val="24"/>
          <w:szCs w:val="24"/>
        </w:rPr>
        <w:t xml:space="preserve"> § 16</w:t>
      </w:r>
    </w:p>
    <w:p w:rsidR="007304C5" w:rsidRPr="003B1ADA" w:rsidRDefault="007304C5" w:rsidP="007304C5">
      <w:pPr>
        <w:rPr>
          <w:rFonts w:ascii="Times New Roman" w:hAnsi="Times New Roman" w:cs="Times New Roman"/>
          <w:b/>
          <w:sz w:val="24"/>
          <w:szCs w:val="24"/>
        </w:rPr>
      </w:pPr>
      <w:r w:rsidRPr="003B1ADA">
        <w:rPr>
          <w:rFonts w:ascii="Times New Roman" w:hAnsi="Times New Roman" w:cs="Times New Roman"/>
          <w:sz w:val="24"/>
          <w:szCs w:val="24"/>
        </w:rPr>
        <w:t xml:space="preserve">                      Zarządzenie wchodzi w życie z </w:t>
      </w:r>
      <w:proofErr w:type="gramStart"/>
      <w:r w:rsidRPr="003B1ADA">
        <w:rPr>
          <w:rFonts w:ascii="Times New Roman" w:hAnsi="Times New Roman" w:cs="Times New Roman"/>
          <w:sz w:val="24"/>
          <w:szCs w:val="24"/>
        </w:rPr>
        <w:t xml:space="preserve">dniem </w:t>
      </w:r>
      <w:r>
        <w:rPr>
          <w:rFonts w:ascii="Times New Roman" w:hAnsi="Times New Roman" w:cs="Times New Roman"/>
          <w:sz w:val="24"/>
          <w:szCs w:val="24"/>
        </w:rPr>
        <w:t xml:space="preserve"> 9 listopada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ADA">
        <w:rPr>
          <w:rFonts w:ascii="Times New Roman" w:hAnsi="Times New Roman" w:cs="Times New Roman"/>
          <w:sz w:val="24"/>
          <w:szCs w:val="24"/>
        </w:rPr>
        <w:t xml:space="preserve">2020 roku </w:t>
      </w:r>
    </w:p>
    <w:p w:rsidR="007304C5" w:rsidRDefault="007304C5" w:rsidP="007304C5">
      <w:pPr>
        <w:rPr>
          <w:rFonts w:ascii="Times New Roman" w:hAnsi="Times New Roman" w:cs="Times New Roman"/>
          <w:i/>
          <w:sz w:val="24"/>
          <w:szCs w:val="24"/>
        </w:rPr>
      </w:pPr>
      <w:r w:rsidRPr="003B1A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7304C5" w:rsidRDefault="007304C5" w:rsidP="007304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Dyrektor szkoły </w:t>
      </w:r>
    </w:p>
    <w:p w:rsidR="007304C5" w:rsidRPr="003B1ADA" w:rsidRDefault="007304C5" w:rsidP="007304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inż. Edyta Gudowska</w:t>
      </w:r>
    </w:p>
    <w:p w:rsidR="009345ED" w:rsidRDefault="009345ED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04C5" w:rsidRPr="009345ED" w:rsidRDefault="007304C5" w:rsidP="009345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257" w:rsidRPr="00F20257" w:rsidRDefault="00F20257" w:rsidP="00F202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6FF8" w:rsidRDefault="00296FF8" w:rsidP="00BA7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F8" w:rsidRDefault="00296FF8" w:rsidP="00BA7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F8" w:rsidRDefault="00296FF8" w:rsidP="00BA7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AA3" w:rsidRPr="005F7734" w:rsidRDefault="00877AA3" w:rsidP="002168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7AA3" w:rsidRPr="005F7734" w:rsidSect="00246A5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13" w:rsidRDefault="00D11413" w:rsidP="00D11413">
      <w:pPr>
        <w:spacing w:after="0" w:line="240" w:lineRule="auto"/>
      </w:pPr>
      <w:r>
        <w:separator/>
      </w:r>
    </w:p>
  </w:endnote>
  <w:endnote w:type="continuationSeparator" w:id="0">
    <w:p w:rsidR="00D11413" w:rsidRDefault="00D11413" w:rsidP="00D1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13" w:rsidRDefault="00D11413" w:rsidP="00D11413">
      <w:pPr>
        <w:spacing w:after="0" w:line="240" w:lineRule="auto"/>
      </w:pPr>
      <w:r>
        <w:separator/>
      </w:r>
    </w:p>
  </w:footnote>
  <w:footnote w:type="continuationSeparator" w:id="0">
    <w:p w:rsidR="00D11413" w:rsidRDefault="00D11413" w:rsidP="00D1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C11DF"/>
    <w:multiLevelType w:val="hybridMultilevel"/>
    <w:tmpl w:val="67DA7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9B0CDD"/>
    <w:multiLevelType w:val="hybridMultilevel"/>
    <w:tmpl w:val="F0BC1768"/>
    <w:lvl w:ilvl="0" w:tplc="53345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92356C"/>
    <w:multiLevelType w:val="hybridMultilevel"/>
    <w:tmpl w:val="9FA0454C"/>
    <w:lvl w:ilvl="0" w:tplc="DAC2E9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526C8"/>
    <w:multiLevelType w:val="hybridMultilevel"/>
    <w:tmpl w:val="70A04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D067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68F0450"/>
    <w:multiLevelType w:val="hybridMultilevel"/>
    <w:tmpl w:val="96F8513C"/>
    <w:lvl w:ilvl="0" w:tplc="F4E0C566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06AEC"/>
    <w:multiLevelType w:val="hybridMultilevel"/>
    <w:tmpl w:val="593023E0"/>
    <w:lvl w:ilvl="0" w:tplc="F58CB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24DDF"/>
    <w:multiLevelType w:val="hybridMultilevel"/>
    <w:tmpl w:val="31B8E810"/>
    <w:lvl w:ilvl="0" w:tplc="669E2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B57266"/>
    <w:multiLevelType w:val="hybridMultilevel"/>
    <w:tmpl w:val="1C042D0E"/>
    <w:lvl w:ilvl="0" w:tplc="B6E29B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E02BC1"/>
    <w:multiLevelType w:val="hybridMultilevel"/>
    <w:tmpl w:val="11E042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64609"/>
    <w:multiLevelType w:val="hybridMultilevel"/>
    <w:tmpl w:val="BF0A90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16"/>
  </w:num>
  <w:num w:numId="8">
    <w:abstractNumId w:val="17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6"/>
  </w:num>
  <w:num w:numId="15">
    <w:abstractNumId w:val="19"/>
  </w:num>
  <w:num w:numId="16">
    <w:abstractNumId w:val="1"/>
  </w:num>
  <w:num w:numId="17">
    <w:abstractNumId w:val="8"/>
  </w:num>
  <w:num w:numId="18">
    <w:abstractNumId w:val="7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76"/>
    <w:rsid w:val="000C37DB"/>
    <w:rsid w:val="001C7A7D"/>
    <w:rsid w:val="001F5B2F"/>
    <w:rsid w:val="00216876"/>
    <w:rsid w:val="00246A5E"/>
    <w:rsid w:val="0029482E"/>
    <w:rsid w:val="00296FF8"/>
    <w:rsid w:val="002F2BEB"/>
    <w:rsid w:val="003C2BB2"/>
    <w:rsid w:val="003F364E"/>
    <w:rsid w:val="0042227A"/>
    <w:rsid w:val="00452F00"/>
    <w:rsid w:val="005C5FBC"/>
    <w:rsid w:val="005D6729"/>
    <w:rsid w:val="005F7734"/>
    <w:rsid w:val="0060442D"/>
    <w:rsid w:val="006E025F"/>
    <w:rsid w:val="007304C5"/>
    <w:rsid w:val="007C5647"/>
    <w:rsid w:val="007E79E9"/>
    <w:rsid w:val="00877AA3"/>
    <w:rsid w:val="009345ED"/>
    <w:rsid w:val="009B7DB9"/>
    <w:rsid w:val="009D2A2E"/>
    <w:rsid w:val="00A1353F"/>
    <w:rsid w:val="00A61BEC"/>
    <w:rsid w:val="00AC19E5"/>
    <w:rsid w:val="00AE26FC"/>
    <w:rsid w:val="00B70AC9"/>
    <w:rsid w:val="00B90665"/>
    <w:rsid w:val="00BA72E7"/>
    <w:rsid w:val="00BD0EF6"/>
    <w:rsid w:val="00D11413"/>
    <w:rsid w:val="00D145CA"/>
    <w:rsid w:val="00DB648C"/>
    <w:rsid w:val="00E9773A"/>
    <w:rsid w:val="00EF3F8A"/>
    <w:rsid w:val="00F20257"/>
    <w:rsid w:val="00F7087B"/>
    <w:rsid w:val="00FA1953"/>
    <w:rsid w:val="00FA46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7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718C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E79E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0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B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4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4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4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7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718C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E79E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0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B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4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4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l\Desktop\CR-%20Covid-493.pdf" TargetMode="External"/><Relationship Id="rId13" Type="http://schemas.openxmlformats.org/officeDocument/2006/relationships/hyperlink" Target="mailto:psse.kwidzyn@pi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n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ell\Desktop\CR-%20Covid-493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l\Desktop\CR-%20Covid-49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3762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2020-11-09T08:13:00Z</cp:lastPrinted>
  <dcterms:created xsi:type="dcterms:W3CDTF">2020-11-09T09:18:00Z</dcterms:created>
  <dcterms:modified xsi:type="dcterms:W3CDTF">2020-11-09T10:42:00Z</dcterms:modified>
</cp:coreProperties>
</file>