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A3" w:rsidRDefault="00417486" w:rsidP="006A778B">
      <w:pPr>
        <w:spacing w:before="24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A778B">
        <w:rPr>
          <w:rFonts w:ascii="Times New Roman" w:hAnsi="Times New Roman" w:cs="Times New Roman"/>
          <w:b/>
          <w:sz w:val="52"/>
          <w:szCs w:val="52"/>
        </w:rPr>
        <w:t>Ferie z</w:t>
      </w:r>
      <w:r w:rsidR="00A22E81" w:rsidRPr="006A778B">
        <w:rPr>
          <w:rFonts w:ascii="Times New Roman" w:hAnsi="Times New Roman" w:cs="Times New Roman"/>
          <w:b/>
          <w:sz w:val="52"/>
          <w:szCs w:val="52"/>
        </w:rPr>
        <w:t>imowe 29.01- 15.02.2018 r.</w:t>
      </w:r>
      <w:r w:rsidR="00A22E81" w:rsidRPr="006A778B">
        <w:rPr>
          <w:rFonts w:ascii="Times New Roman" w:hAnsi="Times New Roman" w:cs="Times New Roman"/>
          <w:b/>
          <w:sz w:val="52"/>
          <w:szCs w:val="52"/>
        </w:rPr>
        <w:br/>
        <w:t xml:space="preserve">w Publicznym Przedszkolu </w:t>
      </w:r>
    </w:p>
    <w:p w:rsidR="00417486" w:rsidRPr="006A778B" w:rsidRDefault="00A22E81" w:rsidP="006A778B">
      <w:pPr>
        <w:spacing w:before="24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A778B">
        <w:rPr>
          <w:rFonts w:ascii="Times New Roman" w:hAnsi="Times New Roman" w:cs="Times New Roman"/>
          <w:b/>
          <w:sz w:val="52"/>
          <w:szCs w:val="52"/>
        </w:rPr>
        <w:t>w Kamieńsku</w:t>
      </w:r>
    </w:p>
    <w:p w:rsidR="00D40F33" w:rsidRPr="00716786" w:rsidRDefault="00D40F33" w:rsidP="006A778B">
      <w:pPr>
        <w:tabs>
          <w:tab w:val="left" w:pos="2955"/>
        </w:tabs>
        <w:jc w:val="center"/>
        <w:rPr>
          <w:sz w:val="18"/>
          <w:szCs w:val="52"/>
        </w:rPr>
      </w:pPr>
    </w:p>
    <w:p w:rsidR="00DF4B39" w:rsidRDefault="00AD44F9" w:rsidP="00407EBA">
      <w:pPr>
        <w:jc w:val="center"/>
      </w:pPr>
      <w:bookmarkStart w:id="0" w:name="_GoBack"/>
      <w:bookmarkEnd w:id="0"/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6" o:spid="_x0000_s1026" type="#_x0000_t202" style="position:absolute;left:0;text-align:left;margin-left:163.9pt;margin-top:122pt;width:123pt;height:86.2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" fillcolor="white [3201]" stroked="f" strokeweight=".5pt">
            <v:textbox>
              <w:txbxContent>
                <w:p w:rsidR="00E4495B" w:rsidRDefault="00E4495B">
                  <w:r w:rsidRPr="00650D39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325245" cy="1076897"/>
                        <wp:effectExtent l="57150" t="57150" r="46355" b="47625"/>
                        <wp:docPr id="8" name="Obraz 8" descr="\\SRV1\UserDir$\mariola.piech\Desktop\images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\\SRV1\UserDir$\mariola.piech\Desktop\images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5245" cy="1076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scene3d>
                                  <a:camera prst="orthographicFront"/>
                                  <a:lightRig rig="threePt" dir="t"/>
                                </a:scene3d>
                                <a:sp3d contourW="12700">
                                  <a:contourClr>
                                    <a:schemeClr val="bg1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F4B39">
        <w:rPr>
          <w:noProof/>
          <w:lang w:eastAsia="pl-PL"/>
        </w:rPr>
        <w:drawing>
          <wp:inline distT="0" distB="0" distL="0" distR="0">
            <wp:extent cx="5032011" cy="2495550"/>
            <wp:effectExtent l="57150" t="57150" r="54610" b="57150"/>
            <wp:docPr id="2" name="Obraz 2" descr="Znalezione obrazy dla zapytania ch&amp;lstrok;opiec rzyca &amp;sacute;nie&amp;zdot;k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ch&amp;lstrok;opiec rzyca &amp;sacute;nie&amp;zdot;ka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-161" b="8965"/>
                    <a:stretch/>
                  </pic:blipFill>
                  <pic:spPr bwMode="auto">
                    <a:xfrm>
                      <a:off x="0" y="0"/>
                      <a:ext cx="5062648" cy="251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17486" w:rsidRDefault="00417486" w:rsidP="00407EBA">
      <w:pPr>
        <w:jc w:val="center"/>
      </w:pPr>
    </w:p>
    <w:tbl>
      <w:tblPr>
        <w:tblW w:w="10967" w:type="dxa"/>
        <w:jc w:val="center"/>
        <w:tblCellSpacing w:w="0" w:type="dxa"/>
        <w:tblInd w:w="-1667" w:type="dxa"/>
        <w:tblCellMar>
          <w:left w:w="0" w:type="dxa"/>
          <w:right w:w="0" w:type="dxa"/>
        </w:tblCellMar>
        <w:tblLook w:val="04A0"/>
      </w:tblPr>
      <w:tblGrid>
        <w:gridCol w:w="10967"/>
      </w:tblGrid>
      <w:tr w:rsidR="00A22E81" w:rsidRPr="00E70506" w:rsidTr="006A778B">
        <w:trPr>
          <w:tblCellSpacing w:w="0" w:type="dxa"/>
          <w:jc w:val="center"/>
        </w:trPr>
        <w:tc>
          <w:tcPr>
            <w:tcW w:w="10967" w:type="dxa"/>
            <w:vAlign w:val="center"/>
            <w:hideMark/>
          </w:tcPr>
          <w:p w:rsidR="00A22E81" w:rsidRDefault="00A22E81" w:rsidP="009C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16786" w:rsidRPr="00E70506" w:rsidRDefault="00716786" w:rsidP="009C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A778B" w:rsidRPr="00716786" w:rsidRDefault="00A22E81" w:rsidP="0071678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E705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0"/>
                <w:szCs w:val="40"/>
                <w:lang w:eastAsia="pl-PL"/>
              </w:rPr>
              <w:t>Plan 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0"/>
                <w:szCs w:val="40"/>
                <w:lang w:eastAsia="pl-PL"/>
              </w:rPr>
              <w:t xml:space="preserve">jęć na Ferie Zimowe </w:t>
            </w:r>
            <w:r w:rsidRPr="00E70506">
              <w:rPr>
                <w:color w:val="000000"/>
                <w:sz w:val="40"/>
                <w:szCs w:val="40"/>
              </w:rPr>
              <w:br w:type="textWrapping" w:clear="right"/>
            </w:r>
            <w:r w:rsidRPr="006A778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6A778B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Cele zajęć:</w:t>
            </w:r>
            <w:r w:rsidRPr="006A778B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br/>
            </w:r>
            <w:r w:rsidRPr="006A778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- integracja dzieci z oddziałów przedszkolnych;</w:t>
            </w:r>
            <w:r w:rsidRPr="006A778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- rozwijanie aktywności twórczej dzieci,</w:t>
            </w:r>
            <w:r w:rsidRPr="006A778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- rozwijanie zdolności plastyczno –technicznych,</w:t>
            </w:r>
            <w:r w:rsidRPr="006A778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- rozwijanie sprawności ruchowej;</w:t>
            </w:r>
            <w:r w:rsidRPr="006A778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- wspomaganie rozwoju motoryki małej.</w:t>
            </w:r>
          </w:p>
          <w:p w:rsidR="00716786" w:rsidRDefault="00A22E81" w:rsidP="006A778B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A778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</w:p>
          <w:p w:rsidR="00716786" w:rsidRPr="00852AA3" w:rsidRDefault="00A22E81" w:rsidP="006A778B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A778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6A778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</w:p>
          <w:p w:rsidR="004A2A0A" w:rsidRPr="00716786" w:rsidRDefault="00D70F10" w:rsidP="006A778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pl-PL"/>
              </w:rPr>
            </w:pPr>
            <w:r w:rsidRPr="006A778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Plan zajęć:</w:t>
            </w:r>
            <w:r w:rsidRPr="006A778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6A778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71678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PONIEDZIAŁEK</w:t>
            </w:r>
          </w:p>
          <w:p w:rsidR="004A2A0A" w:rsidRPr="00716786" w:rsidRDefault="004A2A0A" w:rsidP="004A2A0A">
            <w:pPr>
              <w:pStyle w:val="NormalnyWeb"/>
              <w:shd w:val="clear" w:color="auto" w:fill="FFFFFF"/>
              <w:spacing w:before="0" w:beforeAutospacing="0" w:after="0" w:line="252" w:lineRule="atLeast"/>
              <w:rPr>
                <w:b/>
                <w:color w:val="000000"/>
              </w:rPr>
            </w:pPr>
          </w:p>
          <w:p w:rsidR="004A2A0A" w:rsidRPr="00716786" w:rsidRDefault="00A22E81" w:rsidP="004A2A0A">
            <w:pPr>
              <w:pStyle w:val="NormalnyWeb"/>
              <w:shd w:val="clear" w:color="auto" w:fill="FFFFFF"/>
              <w:spacing w:before="0" w:beforeAutospacing="0" w:after="0" w:line="252" w:lineRule="atLeast"/>
              <w:rPr>
                <w:b/>
                <w:i/>
                <w:color w:val="222222"/>
                <w:sz w:val="28"/>
                <w:szCs w:val="28"/>
              </w:rPr>
            </w:pPr>
            <w:r w:rsidRPr="00716786">
              <w:rPr>
                <w:b/>
                <w:i/>
                <w:color w:val="000000"/>
                <w:sz w:val="28"/>
                <w:szCs w:val="28"/>
              </w:rPr>
              <w:t>.</w:t>
            </w:r>
            <w:r w:rsidR="004A2A0A" w:rsidRPr="00716786">
              <w:rPr>
                <w:b/>
                <w:bCs/>
                <w:i/>
                <w:iCs/>
                <w:color w:val="222222"/>
                <w:sz w:val="28"/>
                <w:szCs w:val="28"/>
              </w:rPr>
              <w:t>„Co wiemy o wodzie ?” – zabawy badawcze z wodą</w:t>
            </w:r>
          </w:p>
          <w:p w:rsidR="004A2A0A" w:rsidRPr="004A2A0A" w:rsidRDefault="004A2A0A" w:rsidP="004A2A0A">
            <w:pPr>
              <w:shd w:val="clear" w:color="auto" w:fill="FFFFFF"/>
              <w:spacing w:after="0" w:line="252" w:lineRule="atLeast"/>
              <w:rPr>
                <w:rFonts w:ascii="Arial" w:eastAsia="Times New Roman" w:hAnsi="Arial" w:cs="Arial"/>
                <w:color w:val="222222"/>
                <w:sz w:val="18"/>
                <w:szCs w:val="18"/>
                <w:lang w:eastAsia="pl-PL"/>
              </w:rPr>
            </w:pPr>
            <w:r w:rsidRPr="004A2A0A">
              <w:rPr>
                <w:rFonts w:ascii="Arial" w:eastAsia="Times New Roman" w:hAnsi="Arial" w:cs="Arial"/>
                <w:color w:val="222222"/>
                <w:sz w:val="18"/>
                <w:szCs w:val="18"/>
                <w:lang w:eastAsia="pl-PL"/>
              </w:rPr>
              <w:t>CELE :</w:t>
            </w:r>
          </w:p>
          <w:p w:rsidR="004A2A0A" w:rsidRDefault="004A2A0A" w:rsidP="004A2A0A">
            <w:pPr>
              <w:shd w:val="clear" w:color="auto" w:fill="FFFFFF"/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4A2A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– poznanie właściwości wody</w:t>
            </w:r>
            <w:r w:rsidRPr="004A2A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br/>
              <w:t>– poznanie  trzy stanów  skupienia wody: lód, woda jako ciecz, para wodna</w:t>
            </w:r>
            <w:r w:rsidRPr="004A2A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br/>
              <w:t>– rozwijanie myślenia przyczynowo-skutkowego,</w:t>
            </w:r>
            <w:r w:rsidRPr="004A2A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br/>
              <w:t>– doskonalenie umiejętności wnioskowania i przewidywania konsekwencji pewnych zjawisk,</w:t>
            </w:r>
            <w:r w:rsidRPr="004A2A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br/>
              <w:t>– wdrażanie do bezpiecznego posługiwania się różnymi przedmiotami,</w:t>
            </w:r>
            <w:r w:rsidRPr="004A2A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br/>
              <w:t>– kształtowanie umiejętności pracy w grupie</w:t>
            </w:r>
            <w:r w:rsidRPr="004A2A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br/>
              <w:t>– zachęcanie do aktywnego uczestnictwa w zajęciach, wypowiadania się na określony temat</w:t>
            </w:r>
            <w:r w:rsidRPr="004A2A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br/>
              <w:t>– zapoznanie ze znaczeniem wody w życiu człowieka oraz koniecznością jej oszczędzania.</w:t>
            </w:r>
            <w:r w:rsidRPr="004A2A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br/>
              <w:t>– utrwalenie kolorów</w:t>
            </w:r>
            <w:r w:rsidRPr="004A2A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br/>
              <w:t>– poznanie barw podstawowych i pochodnych</w:t>
            </w:r>
          </w:p>
          <w:p w:rsidR="00A85930" w:rsidRPr="004A2A0A" w:rsidRDefault="00A85930" w:rsidP="004A2A0A">
            <w:pPr>
              <w:shd w:val="clear" w:color="auto" w:fill="FFFFFF"/>
              <w:spacing w:after="0" w:line="252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-  Oglądanie filmu pt.”Przygody kropelki”</w:t>
            </w:r>
          </w:p>
          <w:p w:rsidR="00554243" w:rsidRPr="00716786" w:rsidRDefault="00A22E81" w:rsidP="00554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E7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6A7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6A7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6A778B" w:rsidRPr="0071678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WTOREK</w:t>
            </w:r>
          </w:p>
          <w:p w:rsidR="00DD02EF" w:rsidRPr="00716786" w:rsidRDefault="00DD02EF" w:rsidP="00554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D70F10" w:rsidRPr="00716786" w:rsidRDefault="00D70F10" w:rsidP="00554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16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WYJŚ</w:t>
            </w:r>
            <w:r w:rsidR="00DD02EF" w:rsidRPr="00716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CIE DO MIEJSKIEJ BIBLIOTEKI</w:t>
            </w:r>
          </w:p>
          <w:p w:rsidR="00DD02EF" w:rsidRDefault="00DD02EF" w:rsidP="0055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A778B" w:rsidRDefault="00554243" w:rsidP="005542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D70F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- </w:t>
            </w:r>
            <w:r w:rsidRPr="005542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kształtowanie i rozwijanie zainteresowań czytelniczych;</w:t>
            </w:r>
            <w:r w:rsidRPr="0055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70F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- k</w:t>
            </w:r>
            <w:r w:rsidRPr="005542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ształtowanie poczucia szacunku dla książek;</w:t>
            </w:r>
            <w:r w:rsidRPr="0055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70F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- </w:t>
            </w:r>
            <w:r w:rsidRPr="005542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wyrabianie u dzieci nawyku korzystania ze zbiorów biblioteki;</w:t>
            </w:r>
            <w:r w:rsidRPr="0055424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Pr="0055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70F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-  </w:t>
            </w:r>
            <w:r w:rsidRPr="005542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poznanie pracy bibliotekarza;</w:t>
            </w:r>
            <w:r w:rsidRPr="0055424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Pr="0055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70F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- </w:t>
            </w:r>
            <w:r w:rsidRPr="005542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wzbogacenie słownictwa dzieci dotyczącego tematu </w:t>
            </w:r>
            <w:r w:rsidR="00D70F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Biblioteki</w:t>
            </w:r>
          </w:p>
          <w:p w:rsidR="006A778B" w:rsidRDefault="006A778B" w:rsidP="005542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</w:p>
          <w:p w:rsidR="006A778B" w:rsidRDefault="006A778B" w:rsidP="005542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</w:p>
          <w:p w:rsidR="006A778B" w:rsidRPr="00716786" w:rsidRDefault="006A778B" w:rsidP="005542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5F5F5"/>
              </w:rPr>
            </w:pPr>
            <w:r w:rsidRPr="0071678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5F5F5"/>
              </w:rPr>
              <w:t>ŚRODA</w:t>
            </w:r>
          </w:p>
          <w:p w:rsidR="006A778B" w:rsidRPr="00716786" w:rsidRDefault="006A778B" w:rsidP="005542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5F5F5"/>
              </w:rPr>
            </w:pPr>
          </w:p>
          <w:p w:rsidR="006A778B" w:rsidRPr="00716786" w:rsidRDefault="006A778B" w:rsidP="005542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5F5F5"/>
              </w:rPr>
            </w:pPr>
            <w:r w:rsidRPr="007167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5F5F5"/>
              </w:rPr>
              <w:t>Zabawy z Panią  animatorką w domu Ludowym</w:t>
            </w:r>
          </w:p>
          <w:p w:rsidR="00A22ACB" w:rsidRPr="00716786" w:rsidRDefault="00A22ACB" w:rsidP="005542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5F5F5"/>
              </w:rPr>
            </w:pPr>
            <w:r w:rsidRPr="007167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5F5F5"/>
              </w:rPr>
              <w:t>W godzinach 15.00- 17.00</w:t>
            </w:r>
          </w:p>
          <w:p w:rsidR="00A22E81" w:rsidRPr="00E70506" w:rsidRDefault="00D70F10" w:rsidP="00554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71678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CZWARTEK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-  Zabawy ruchowe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- </w:t>
            </w:r>
            <w:r w:rsidR="00A22E81" w:rsidRPr="00E7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Malowanie białą farbą krajobraz</w:t>
            </w:r>
            <w:r w:rsidR="00A22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 zimowego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-  </w:t>
            </w:r>
            <w:r w:rsidR="00A22E81" w:rsidRPr="00E7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Spacer na </w:t>
            </w:r>
            <w:r w:rsidR="00DD0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powietrzu</w:t>
            </w:r>
            <w:r w:rsidR="00DD0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DD0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A22E81" w:rsidRPr="00E7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</w:tr>
    </w:tbl>
    <w:p w:rsidR="00417486" w:rsidRPr="00A22E81" w:rsidRDefault="00417486" w:rsidP="004174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7486" w:rsidRPr="00A22E81" w:rsidSect="0071678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8D4" w:rsidRDefault="007B78D4" w:rsidP="00417486">
      <w:pPr>
        <w:spacing w:after="0" w:line="240" w:lineRule="auto"/>
      </w:pPr>
      <w:r>
        <w:separator/>
      </w:r>
    </w:p>
  </w:endnote>
  <w:endnote w:type="continuationSeparator" w:id="1">
    <w:p w:rsidR="007B78D4" w:rsidRDefault="007B78D4" w:rsidP="0041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8D4" w:rsidRDefault="007B78D4" w:rsidP="00417486">
      <w:pPr>
        <w:spacing w:after="0" w:line="240" w:lineRule="auto"/>
      </w:pPr>
      <w:r>
        <w:separator/>
      </w:r>
    </w:p>
  </w:footnote>
  <w:footnote w:type="continuationSeparator" w:id="1">
    <w:p w:rsidR="007B78D4" w:rsidRDefault="007B78D4" w:rsidP="0041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5BB6"/>
    <w:multiLevelType w:val="hybridMultilevel"/>
    <w:tmpl w:val="4FC49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E420E"/>
    <w:multiLevelType w:val="hybridMultilevel"/>
    <w:tmpl w:val="B93CCF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9805A5"/>
    <w:multiLevelType w:val="hybridMultilevel"/>
    <w:tmpl w:val="90189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359C1"/>
    <w:multiLevelType w:val="hybridMultilevel"/>
    <w:tmpl w:val="F3AE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49A2"/>
    <w:multiLevelType w:val="hybridMultilevel"/>
    <w:tmpl w:val="17D82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D54A2"/>
    <w:multiLevelType w:val="hybridMultilevel"/>
    <w:tmpl w:val="2CAE6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2978"/>
    <w:rsid w:val="000741AA"/>
    <w:rsid w:val="000A17FB"/>
    <w:rsid w:val="000B1CCF"/>
    <w:rsid w:val="0034584D"/>
    <w:rsid w:val="003962A0"/>
    <w:rsid w:val="003A1057"/>
    <w:rsid w:val="00407EBA"/>
    <w:rsid w:val="00417486"/>
    <w:rsid w:val="004A2A0A"/>
    <w:rsid w:val="005174BF"/>
    <w:rsid w:val="00544D0D"/>
    <w:rsid w:val="00554243"/>
    <w:rsid w:val="00650D39"/>
    <w:rsid w:val="006A778B"/>
    <w:rsid w:val="00716786"/>
    <w:rsid w:val="00782978"/>
    <w:rsid w:val="007B78D4"/>
    <w:rsid w:val="00824AC6"/>
    <w:rsid w:val="00852AA3"/>
    <w:rsid w:val="008E16C0"/>
    <w:rsid w:val="0099122C"/>
    <w:rsid w:val="009B7F75"/>
    <w:rsid w:val="00A16C5A"/>
    <w:rsid w:val="00A22ACB"/>
    <w:rsid w:val="00A22E81"/>
    <w:rsid w:val="00A316D7"/>
    <w:rsid w:val="00A4463B"/>
    <w:rsid w:val="00A85930"/>
    <w:rsid w:val="00AD44F9"/>
    <w:rsid w:val="00B21529"/>
    <w:rsid w:val="00B34BFF"/>
    <w:rsid w:val="00B75FE3"/>
    <w:rsid w:val="00BB706E"/>
    <w:rsid w:val="00CC0D40"/>
    <w:rsid w:val="00CC400E"/>
    <w:rsid w:val="00D26C53"/>
    <w:rsid w:val="00D40F33"/>
    <w:rsid w:val="00D70F10"/>
    <w:rsid w:val="00D77F44"/>
    <w:rsid w:val="00DD02EF"/>
    <w:rsid w:val="00DF4B39"/>
    <w:rsid w:val="00E41CC6"/>
    <w:rsid w:val="00E4495B"/>
    <w:rsid w:val="00E72963"/>
    <w:rsid w:val="00ED6621"/>
    <w:rsid w:val="00F3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4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4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B3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17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486"/>
  </w:style>
  <w:style w:type="paragraph" w:styleId="Stopka">
    <w:name w:val="footer"/>
    <w:basedOn w:val="Normalny"/>
    <w:link w:val="StopkaZnak"/>
    <w:uiPriority w:val="99"/>
    <w:unhideWhenUsed/>
    <w:rsid w:val="00417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486"/>
  </w:style>
  <w:style w:type="paragraph" w:styleId="NormalnyWeb">
    <w:name w:val="Normal (Web)"/>
    <w:basedOn w:val="Normalny"/>
    <w:uiPriority w:val="99"/>
    <w:semiHidden/>
    <w:unhideWhenUsed/>
    <w:rsid w:val="0041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748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A2A0A"/>
    <w:rPr>
      <w:i/>
      <w:iCs/>
    </w:rPr>
  </w:style>
  <w:style w:type="character" w:customStyle="1" w:styleId="apple-converted-space">
    <w:name w:val="apple-converted-space"/>
    <w:basedOn w:val="Domylnaczcionkaakapitu"/>
    <w:rsid w:val="00554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4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4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B3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17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486"/>
  </w:style>
  <w:style w:type="paragraph" w:styleId="Stopka">
    <w:name w:val="footer"/>
    <w:basedOn w:val="Normalny"/>
    <w:link w:val="StopkaZnak"/>
    <w:uiPriority w:val="99"/>
    <w:unhideWhenUsed/>
    <w:rsid w:val="00417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486"/>
  </w:style>
  <w:style w:type="paragraph" w:styleId="NormalnyWeb">
    <w:name w:val="Normal (Web)"/>
    <w:basedOn w:val="Normalny"/>
    <w:uiPriority w:val="99"/>
    <w:semiHidden/>
    <w:unhideWhenUsed/>
    <w:rsid w:val="0041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7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0BC86-3DDC-4626-8B5A-5A4EBCD1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Piech</dc:creator>
  <cp:lastModifiedBy>przedszkole</cp:lastModifiedBy>
  <cp:revision>2</cp:revision>
  <cp:lastPrinted>2017-01-27T09:10:00Z</cp:lastPrinted>
  <dcterms:created xsi:type="dcterms:W3CDTF">2018-01-25T09:49:00Z</dcterms:created>
  <dcterms:modified xsi:type="dcterms:W3CDTF">2018-01-25T09:49:00Z</dcterms:modified>
</cp:coreProperties>
</file>