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A481F" w14:textId="2927866E" w:rsidR="00D800A8" w:rsidRPr="00393A1A" w:rsidRDefault="001E562A" w:rsidP="001E562A">
      <w:pPr>
        <w:jc w:val="right"/>
        <w:rPr>
          <w:rFonts w:ascii="Garamond" w:hAnsi="Garamond"/>
        </w:rPr>
      </w:pPr>
      <w:r w:rsidRPr="00393A1A">
        <w:rPr>
          <w:rFonts w:ascii="Garamond" w:hAnsi="Garamond"/>
        </w:rPr>
        <w:t>Smogóry, dn. ………………………..</w:t>
      </w:r>
    </w:p>
    <w:p w14:paraId="29A84EE8" w14:textId="6C5CFC28" w:rsidR="00A266A8" w:rsidRPr="00393A1A" w:rsidRDefault="00A266A8" w:rsidP="00A266A8">
      <w:pPr>
        <w:jc w:val="both"/>
        <w:rPr>
          <w:rFonts w:ascii="Garamond" w:hAnsi="Garamond"/>
        </w:rPr>
      </w:pPr>
    </w:p>
    <w:p w14:paraId="46426E56" w14:textId="7D8FB0FB" w:rsidR="001E562A" w:rsidRPr="00393A1A" w:rsidRDefault="001E562A" w:rsidP="00A266A8">
      <w:pPr>
        <w:jc w:val="both"/>
        <w:rPr>
          <w:rFonts w:ascii="Garamond" w:hAnsi="Garamond"/>
        </w:rPr>
      </w:pPr>
    </w:p>
    <w:p w14:paraId="0C8581ED" w14:textId="78D61492" w:rsidR="001E562A" w:rsidRPr="00393A1A" w:rsidRDefault="001E562A" w:rsidP="00A266A8">
      <w:pPr>
        <w:jc w:val="both"/>
        <w:rPr>
          <w:rFonts w:ascii="Garamond" w:hAnsi="Garamond"/>
        </w:rPr>
      </w:pPr>
    </w:p>
    <w:p w14:paraId="47E01D13" w14:textId="7BC83B70" w:rsidR="001E562A" w:rsidRPr="00393A1A" w:rsidRDefault="001E562A" w:rsidP="00A266A8">
      <w:pPr>
        <w:jc w:val="both"/>
        <w:rPr>
          <w:rFonts w:ascii="Garamond" w:hAnsi="Garamond"/>
        </w:rPr>
      </w:pPr>
    </w:p>
    <w:p w14:paraId="4B9D3A36" w14:textId="72A8D7E2" w:rsidR="001E562A" w:rsidRPr="00393A1A" w:rsidRDefault="001E562A" w:rsidP="00A266A8">
      <w:pPr>
        <w:jc w:val="both"/>
        <w:rPr>
          <w:rFonts w:ascii="Garamond" w:hAnsi="Garamond"/>
        </w:rPr>
      </w:pPr>
    </w:p>
    <w:p w14:paraId="526EF63B" w14:textId="05E91C77" w:rsidR="00553268" w:rsidRPr="00393A1A" w:rsidRDefault="00553268" w:rsidP="00A266A8">
      <w:pPr>
        <w:jc w:val="both"/>
        <w:rPr>
          <w:rFonts w:ascii="Garamond" w:hAnsi="Garamond"/>
        </w:rPr>
      </w:pPr>
    </w:p>
    <w:p w14:paraId="5F2509DD" w14:textId="6D3962E1" w:rsidR="00A266A8" w:rsidRPr="00393A1A" w:rsidRDefault="00A266A8" w:rsidP="00393A1A">
      <w:pPr>
        <w:jc w:val="both"/>
        <w:rPr>
          <w:rFonts w:ascii="Garamond" w:hAnsi="Garamond"/>
        </w:rPr>
      </w:pPr>
    </w:p>
    <w:p w14:paraId="125EAE81" w14:textId="2E83B165" w:rsidR="00A266A8" w:rsidRPr="00393A1A" w:rsidRDefault="00A266A8" w:rsidP="00553268">
      <w:pPr>
        <w:ind w:firstLine="7088"/>
        <w:rPr>
          <w:rFonts w:ascii="Garamond" w:eastAsia="Lucida Sans Unicode" w:hAnsi="Garamond" w:cs="Mangal"/>
          <w:b/>
          <w:lang w:eastAsia="zh-CN" w:bidi="hi-IN"/>
        </w:rPr>
      </w:pPr>
      <w:r w:rsidRPr="00393A1A">
        <w:rPr>
          <w:rFonts w:ascii="Garamond" w:eastAsia="Lucida Sans Unicode" w:hAnsi="Garamond" w:cs="Mangal"/>
          <w:b/>
          <w:lang w:eastAsia="zh-CN" w:bidi="hi-IN"/>
        </w:rPr>
        <w:t xml:space="preserve">Dyrektor </w:t>
      </w:r>
    </w:p>
    <w:p w14:paraId="5ACABF85" w14:textId="77777777" w:rsidR="00553268" w:rsidRPr="00393A1A" w:rsidRDefault="00553268" w:rsidP="00553268">
      <w:pPr>
        <w:ind w:firstLine="7088"/>
        <w:rPr>
          <w:rFonts w:ascii="Garamond" w:eastAsia="Lucida Sans Unicode" w:hAnsi="Garamond" w:cs="Mangal"/>
          <w:b/>
          <w:lang w:eastAsia="zh-CN" w:bidi="hi-IN"/>
        </w:rPr>
      </w:pPr>
    </w:p>
    <w:p w14:paraId="77E94C8C" w14:textId="652F1879" w:rsidR="001E562A" w:rsidRPr="00393A1A" w:rsidRDefault="001E562A" w:rsidP="00553268">
      <w:pPr>
        <w:ind w:firstLine="7088"/>
        <w:rPr>
          <w:rFonts w:ascii="Garamond" w:eastAsia="Lucida Sans Unicode" w:hAnsi="Garamond" w:cs="Mangal"/>
          <w:b/>
          <w:lang w:eastAsia="zh-CN" w:bidi="hi-IN"/>
        </w:rPr>
      </w:pPr>
      <w:r w:rsidRPr="00393A1A">
        <w:rPr>
          <w:rFonts w:ascii="Garamond" w:eastAsia="Lucida Sans Unicode" w:hAnsi="Garamond" w:cs="Mangal"/>
          <w:b/>
          <w:lang w:eastAsia="zh-CN" w:bidi="hi-IN"/>
        </w:rPr>
        <w:t xml:space="preserve">Szkoły Podstawowej </w:t>
      </w:r>
    </w:p>
    <w:p w14:paraId="48451CCA" w14:textId="0D2C4F42" w:rsidR="00A266A8" w:rsidRPr="00393A1A" w:rsidRDefault="001E562A" w:rsidP="00553268">
      <w:pPr>
        <w:ind w:firstLine="7088"/>
        <w:rPr>
          <w:rFonts w:ascii="Garamond" w:eastAsia="Lucida Sans Unicode" w:hAnsi="Garamond" w:cs="Mangal"/>
          <w:b/>
          <w:lang w:eastAsia="zh-CN" w:bidi="hi-IN"/>
        </w:rPr>
      </w:pPr>
      <w:r w:rsidRPr="00393A1A">
        <w:rPr>
          <w:rFonts w:ascii="Garamond" w:eastAsia="Lucida Sans Unicode" w:hAnsi="Garamond" w:cs="Mangal"/>
          <w:b/>
          <w:lang w:eastAsia="zh-CN" w:bidi="hi-IN"/>
        </w:rPr>
        <w:t>w Smogórach</w:t>
      </w:r>
    </w:p>
    <w:p w14:paraId="1E6E5AE2" w14:textId="77777777" w:rsidR="00A266A8" w:rsidRPr="00393A1A" w:rsidRDefault="00A266A8" w:rsidP="00A266A8">
      <w:pPr>
        <w:ind w:left="720"/>
        <w:rPr>
          <w:rFonts w:ascii="Garamond" w:eastAsia="Lucida Sans Unicode" w:hAnsi="Garamond" w:cs="Mangal"/>
          <w:b/>
          <w:lang w:eastAsia="zh-CN" w:bidi="hi-IN"/>
        </w:rPr>
      </w:pPr>
    </w:p>
    <w:p w14:paraId="0AA1605A" w14:textId="77777777" w:rsidR="00A266A8" w:rsidRPr="00393A1A" w:rsidRDefault="00A266A8" w:rsidP="00A266A8">
      <w:pPr>
        <w:ind w:left="720"/>
        <w:rPr>
          <w:rFonts w:ascii="Garamond" w:eastAsia="Lucida Sans Unicode" w:hAnsi="Garamond" w:cs="Mangal"/>
          <w:b/>
          <w:lang w:eastAsia="zh-CN" w:bidi="hi-IN"/>
        </w:rPr>
      </w:pPr>
    </w:p>
    <w:p w14:paraId="6BFA24C6" w14:textId="649ABD04" w:rsidR="00A266A8" w:rsidRPr="00393A1A" w:rsidRDefault="00A266A8" w:rsidP="00A266A8">
      <w:pPr>
        <w:ind w:left="720"/>
        <w:rPr>
          <w:rFonts w:ascii="Garamond" w:eastAsia="Lucida Sans Unicode" w:hAnsi="Garamond" w:cs="Mangal"/>
          <w:b/>
          <w:lang w:eastAsia="zh-CN" w:bidi="hi-IN"/>
        </w:rPr>
      </w:pPr>
    </w:p>
    <w:p w14:paraId="1F522A62" w14:textId="77777777" w:rsidR="00553268" w:rsidRPr="00393A1A" w:rsidRDefault="00553268" w:rsidP="00A266A8">
      <w:pPr>
        <w:ind w:left="720"/>
        <w:rPr>
          <w:rFonts w:ascii="Garamond" w:eastAsia="Lucida Sans Unicode" w:hAnsi="Garamond" w:cs="Mangal"/>
          <w:b/>
          <w:lang w:eastAsia="zh-CN" w:bidi="hi-IN"/>
        </w:rPr>
      </w:pPr>
    </w:p>
    <w:p w14:paraId="7661B617" w14:textId="77777777" w:rsidR="00A266A8" w:rsidRPr="00393A1A" w:rsidRDefault="00A266A8" w:rsidP="00A266A8">
      <w:pPr>
        <w:ind w:left="720"/>
        <w:rPr>
          <w:rFonts w:ascii="Garamond" w:eastAsia="Lucida Sans Unicode" w:hAnsi="Garamond" w:cs="Mangal"/>
          <w:b/>
          <w:lang w:eastAsia="zh-CN" w:bidi="hi-IN"/>
        </w:rPr>
      </w:pPr>
    </w:p>
    <w:p w14:paraId="1D937B6E" w14:textId="77777777" w:rsidR="00A266A8" w:rsidRPr="00393A1A" w:rsidRDefault="00A266A8" w:rsidP="00A266A8">
      <w:pPr>
        <w:ind w:left="720"/>
        <w:jc w:val="center"/>
        <w:rPr>
          <w:rFonts w:ascii="Garamond" w:eastAsia="Lucida Sans Unicode" w:hAnsi="Garamond" w:cs="Mangal"/>
          <w:b/>
          <w:lang w:eastAsia="zh-CN" w:bidi="hi-IN"/>
        </w:rPr>
      </w:pPr>
      <w:r w:rsidRPr="00393A1A">
        <w:rPr>
          <w:rFonts w:ascii="Garamond" w:eastAsia="Lucida Sans Unicode" w:hAnsi="Garamond" w:cs="Mangal"/>
          <w:b/>
          <w:lang w:eastAsia="zh-CN" w:bidi="hi-IN"/>
        </w:rPr>
        <w:t>Deklaracja o kontynuowaniu wychowania przedszkolnego</w:t>
      </w:r>
    </w:p>
    <w:p w14:paraId="3DF2F42B" w14:textId="77777777" w:rsidR="00A266A8" w:rsidRPr="00393A1A" w:rsidRDefault="00A266A8" w:rsidP="00A266A8">
      <w:pPr>
        <w:ind w:left="720"/>
        <w:jc w:val="center"/>
        <w:rPr>
          <w:rFonts w:ascii="Garamond" w:eastAsia="Lucida Sans Unicode" w:hAnsi="Garamond" w:cs="Mangal"/>
          <w:b/>
          <w:lang w:eastAsia="zh-CN" w:bidi="hi-IN"/>
        </w:rPr>
      </w:pPr>
    </w:p>
    <w:p w14:paraId="2C8DDADB" w14:textId="77777777" w:rsidR="00A266A8" w:rsidRPr="00393A1A" w:rsidRDefault="00A266A8" w:rsidP="00A266A8">
      <w:pPr>
        <w:ind w:left="720"/>
        <w:jc w:val="center"/>
        <w:rPr>
          <w:rFonts w:ascii="Garamond" w:eastAsia="Lucida Sans Unicode" w:hAnsi="Garamond" w:cs="Mangal"/>
          <w:b/>
          <w:lang w:eastAsia="zh-CN" w:bidi="hi-IN"/>
        </w:rPr>
      </w:pPr>
    </w:p>
    <w:p w14:paraId="5911D71A" w14:textId="77777777" w:rsidR="00A266A8" w:rsidRPr="00393A1A" w:rsidRDefault="00A266A8" w:rsidP="00A266A8">
      <w:pPr>
        <w:ind w:left="720"/>
        <w:jc w:val="center"/>
        <w:rPr>
          <w:rFonts w:ascii="Garamond" w:eastAsia="Lucida Sans Unicode" w:hAnsi="Garamond" w:cs="Mangal"/>
          <w:b/>
          <w:lang w:eastAsia="zh-CN" w:bidi="hi-IN"/>
        </w:rPr>
      </w:pPr>
    </w:p>
    <w:p w14:paraId="1C75EE98" w14:textId="65B46141" w:rsidR="00A266A8" w:rsidRPr="00393A1A" w:rsidRDefault="00A266A8" w:rsidP="00A266A8">
      <w:pPr>
        <w:ind w:left="720"/>
        <w:rPr>
          <w:rFonts w:ascii="Garamond" w:eastAsia="Lucida Sans Unicode" w:hAnsi="Garamond" w:cs="Mangal"/>
          <w:lang w:eastAsia="zh-CN" w:bidi="hi-IN"/>
        </w:rPr>
      </w:pPr>
      <w:r w:rsidRPr="00393A1A">
        <w:rPr>
          <w:rFonts w:ascii="Garamond" w:eastAsia="Lucida Sans Unicode" w:hAnsi="Garamond" w:cs="Mangal"/>
          <w:lang w:eastAsia="zh-CN" w:bidi="hi-IN"/>
        </w:rPr>
        <w:t>Deklaruję</w:t>
      </w:r>
      <w:r w:rsidR="00393A1A" w:rsidRPr="00393A1A">
        <w:rPr>
          <w:rFonts w:ascii="Garamond" w:eastAsia="Lucida Sans Unicode" w:hAnsi="Garamond" w:cs="Mangal"/>
          <w:lang w:eastAsia="zh-CN" w:bidi="hi-IN"/>
        </w:rPr>
        <w:t>/my</w:t>
      </w:r>
      <w:r w:rsidRPr="00393A1A">
        <w:rPr>
          <w:rFonts w:ascii="Garamond" w:eastAsia="Lucida Sans Unicode" w:hAnsi="Garamond" w:cs="Mangal"/>
          <w:lang w:eastAsia="zh-CN" w:bidi="hi-IN"/>
        </w:rPr>
        <w:t>, że …………………………………………………………………………</w:t>
      </w:r>
    </w:p>
    <w:p w14:paraId="734EF124" w14:textId="77777777" w:rsidR="00A266A8" w:rsidRPr="00393A1A" w:rsidRDefault="00A266A8" w:rsidP="00A266A8">
      <w:pPr>
        <w:ind w:left="720"/>
        <w:rPr>
          <w:rFonts w:ascii="Garamond" w:eastAsia="Lucida Sans Unicode" w:hAnsi="Garamond" w:cs="Mangal"/>
          <w:lang w:eastAsia="zh-CN" w:bidi="hi-IN"/>
        </w:rPr>
      </w:pPr>
      <w:r w:rsidRPr="00393A1A">
        <w:rPr>
          <w:rFonts w:ascii="Garamond" w:eastAsia="Lucida Sans Unicode" w:hAnsi="Garamond" w:cs="Mangal"/>
          <w:lang w:eastAsia="zh-CN" w:bidi="hi-IN"/>
        </w:rPr>
        <w:t xml:space="preserve">                                                                </w:t>
      </w:r>
      <w:r w:rsidRPr="00393A1A">
        <w:rPr>
          <w:rFonts w:ascii="Garamond" w:eastAsia="Lucida Sans Unicode" w:hAnsi="Garamond" w:cs="Mangal"/>
          <w:i/>
          <w:lang w:eastAsia="zh-CN" w:bidi="hi-IN"/>
        </w:rPr>
        <w:t>Imię i nazwisko dziecka</w:t>
      </w:r>
    </w:p>
    <w:p w14:paraId="3685ED90" w14:textId="77777777" w:rsidR="00A266A8" w:rsidRPr="00393A1A" w:rsidRDefault="00A266A8" w:rsidP="00A266A8">
      <w:pPr>
        <w:rPr>
          <w:rFonts w:ascii="Garamond" w:eastAsia="Lucida Sans Unicode" w:hAnsi="Garamond" w:cs="Mangal"/>
          <w:b/>
          <w:lang w:eastAsia="zh-CN" w:bidi="hi-IN"/>
        </w:rPr>
      </w:pPr>
    </w:p>
    <w:p w14:paraId="590FAA8E" w14:textId="64BB8C0B" w:rsidR="00A266A8" w:rsidRPr="00393A1A" w:rsidRDefault="00553268" w:rsidP="00553268">
      <w:pPr>
        <w:spacing w:line="276" w:lineRule="auto"/>
        <w:rPr>
          <w:rFonts w:ascii="Garamond" w:eastAsia="Lucida Sans Unicode" w:hAnsi="Garamond" w:cs="Mangal"/>
          <w:lang w:eastAsia="zh-CN" w:bidi="hi-IN"/>
        </w:rPr>
      </w:pPr>
      <w:r w:rsidRPr="00393A1A">
        <w:rPr>
          <w:rFonts w:ascii="Garamond" w:eastAsia="Lucida Sans Unicode" w:hAnsi="Garamond" w:cs="Mangal"/>
          <w:lang w:eastAsia="zh-CN" w:bidi="hi-IN"/>
        </w:rPr>
        <w:t>PESEL………………………………, zamieszkałego w ………………………………………………</w:t>
      </w:r>
      <w:r w:rsidR="00393A1A">
        <w:rPr>
          <w:rFonts w:ascii="Garamond" w:eastAsia="Lucida Sans Unicode" w:hAnsi="Garamond" w:cs="Mangal"/>
          <w:lang w:eastAsia="zh-CN" w:bidi="hi-IN"/>
        </w:rPr>
        <w:t>…</w:t>
      </w:r>
      <w:r w:rsidRPr="00393A1A">
        <w:rPr>
          <w:rFonts w:ascii="Garamond" w:eastAsia="Lucida Sans Unicode" w:hAnsi="Garamond" w:cs="Mangal"/>
          <w:lang w:eastAsia="zh-CN" w:bidi="hi-IN"/>
        </w:rPr>
        <w:t xml:space="preserve">. </w:t>
      </w:r>
      <w:r w:rsidR="00A266A8" w:rsidRPr="00393A1A">
        <w:rPr>
          <w:rFonts w:ascii="Garamond" w:eastAsia="Lucida Sans Unicode" w:hAnsi="Garamond" w:cs="Mangal"/>
          <w:lang w:eastAsia="zh-CN" w:bidi="hi-IN"/>
        </w:rPr>
        <w:t>będzie kontynuował(a) wychowanie przedszkolne w</w:t>
      </w:r>
      <w:r w:rsidR="00BD7E2B" w:rsidRPr="00393A1A">
        <w:rPr>
          <w:rFonts w:ascii="Garamond" w:eastAsia="Lucida Sans Unicode" w:hAnsi="Garamond" w:cs="Mangal"/>
          <w:lang w:eastAsia="zh-CN" w:bidi="hi-IN"/>
        </w:rPr>
        <w:t xml:space="preserve"> roku szkolnym 2022/23</w:t>
      </w:r>
      <w:r w:rsidR="00A266A8" w:rsidRPr="00393A1A">
        <w:rPr>
          <w:rFonts w:ascii="Garamond" w:eastAsia="Lucida Sans Unicode" w:hAnsi="Garamond" w:cs="Mangal"/>
          <w:lang w:eastAsia="zh-CN" w:bidi="hi-IN"/>
        </w:rPr>
        <w:t xml:space="preserve"> w </w:t>
      </w:r>
      <w:r w:rsidRPr="00393A1A">
        <w:rPr>
          <w:rFonts w:ascii="Garamond" w:eastAsia="Lucida Sans Unicode" w:hAnsi="Garamond" w:cs="Mangal"/>
          <w:lang w:eastAsia="zh-CN" w:bidi="hi-IN"/>
        </w:rPr>
        <w:t xml:space="preserve">Oddziale Przedszkolnym </w:t>
      </w:r>
      <w:r w:rsidRPr="00393A1A">
        <w:rPr>
          <w:rFonts w:ascii="Garamond" w:eastAsia="Lucida Sans Unicode" w:hAnsi="Garamond" w:cs="Mangal"/>
          <w:lang w:eastAsia="zh-CN" w:bidi="hi-IN"/>
        </w:rPr>
        <w:br/>
        <w:t>w Szkole Podstawowej w Smogórach.</w:t>
      </w:r>
    </w:p>
    <w:p w14:paraId="490EE78C" w14:textId="77777777" w:rsidR="00A266A8" w:rsidRPr="00393A1A" w:rsidRDefault="00A266A8" w:rsidP="00553268">
      <w:pPr>
        <w:spacing w:line="276" w:lineRule="auto"/>
        <w:rPr>
          <w:rFonts w:ascii="Garamond" w:eastAsia="Lucida Sans Unicode" w:hAnsi="Garamond" w:cs="Mangal"/>
          <w:lang w:eastAsia="zh-CN" w:bidi="hi-IN"/>
        </w:rPr>
      </w:pPr>
    </w:p>
    <w:p w14:paraId="5BD5B728" w14:textId="77777777" w:rsidR="00A266A8" w:rsidRPr="00393A1A" w:rsidRDefault="00A266A8" w:rsidP="00A266A8">
      <w:pPr>
        <w:rPr>
          <w:rFonts w:ascii="Garamond" w:eastAsia="Lucida Sans Unicode" w:hAnsi="Garamond" w:cs="Mangal"/>
          <w:lang w:eastAsia="zh-CN" w:bidi="hi-IN"/>
        </w:rPr>
      </w:pPr>
    </w:p>
    <w:p w14:paraId="30E05672" w14:textId="77777777" w:rsidR="00A266A8" w:rsidRPr="00393A1A" w:rsidRDefault="00A266A8" w:rsidP="00A266A8">
      <w:pPr>
        <w:rPr>
          <w:rFonts w:ascii="Garamond" w:eastAsia="Lucida Sans Unicode" w:hAnsi="Garamond" w:cs="Mangal"/>
          <w:lang w:eastAsia="zh-CN" w:bidi="hi-IN"/>
        </w:rPr>
      </w:pPr>
    </w:p>
    <w:p w14:paraId="29610FE2" w14:textId="77777777" w:rsidR="00A266A8" w:rsidRPr="00393A1A" w:rsidRDefault="00A266A8" w:rsidP="00A266A8">
      <w:pPr>
        <w:rPr>
          <w:rFonts w:ascii="Garamond" w:eastAsia="Lucida Sans Unicode" w:hAnsi="Garamond" w:cs="Mangal"/>
          <w:lang w:eastAsia="zh-CN" w:bidi="hi-IN"/>
        </w:rPr>
      </w:pPr>
    </w:p>
    <w:p w14:paraId="0BAB1AFC" w14:textId="77777777" w:rsidR="00A266A8" w:rsidRPr="00393A1A" w:rsidRDefault="00A266A8" w:rsidP="00A266A8">
      <w:pPr>
        <w:rPr>
          <w:rFonts w:ascii="Garamond" w:eastAsia="Lucida Sans Unicode" w:hAnsi="Garamond" w:cs="Mangal"/>
          <w:lang w:eastAsia="zh-CN" w:bidi="hi-IN"/>
        </w:rPr>
      </w:pPr>
    </w:p>
    <w:p w14:paraId="3E36ECC5" w14:textId="77777777" w:rsidR="00A266A8" w:rsidRPr="00393A1A" w:rsidRDefault="00A266A8" w:rsidP="00A266A8">
      <w:pPr>
        <w:rPr>
          <w:rFonts w:ascii="Garamond" w:eastAsia="Lucida Sans Unicode" w:hAnsi="Garamond" w:cs="Mangal"/>
          <w:lang w:eastAsia="zh-CN" w:bidi="hi-IN"/>
        </w:rPr>
      </w:pPr>
    </w:p>
    <w:p w14:paraId="555F28F5" w14:textId="77777777" w:rsidR="00A266A8" w:rsidRPr="00393A1A" w:rsidRDefault="00A266A8" w:rsidP="00A266A8">
      <w:pPr>
        <w:rPr>
          <w:rFonts w:ascii="Garamond" w:eastAsia="Lucida Sans Unicode" w:hAnsi="Garamond" w:cs="Mangal"/>
          <w:lang w:eastAsia="zh-CN" w:bidi="hi-IN"/>
        </w:rPr>
      </w:pPr>
    </w:p>
    <w:p w14:paraId="3EB3116E" w14:textId="77777777" w:rsidR="00A266A8" w:rsidRPr="00393A1A" w:rsidRDefault="00A266A8" w:rsidP="00A266A8">
      <w:pPr>
        <w:rPr>
          <w:rFonts w:ascii="Garamond" w:eastAsia="Lucida Sans Unicode" w:hAnsi="Garamond" w:cs="Mangal"/>
          <w:lang w:eastAsia="zh-CN" w:bidi="hi-IN"/>
        </w:rPr>
      </w:pPr>
    </w:p>
    <w:p w14:paraId="76B06BF2" w14:textId="168C69FD" w:rsidR="00A266A8" w:rsidRPr="00393A1A" w:rsidRDefault="00553268" w:rsidP="00A266A8">
      <w:pPr>
        <w:rPr>
          <w:rFonts w:ascii="Garamond" w:eastAsia="Lucida Sans Unicode" w:hAnsi="Garamond" w:cs="Mangal"/>
          <w:lang w:eastAsia="zh-CN" w:bidi="hi-IN"/>
        </w:rPr>
      </w:pPr>
      <w:r w:rsidRPr="00393A1A">
        <w:rPr>
          <w:rFonts w:ascii="Garamond" w:eastAsia="Lucida Sans Unicode" w:hAnsi="Garamond" w:cs="Mangal"/>
          <w:lang w:eastAsia="zh-CN" w:bidi="hi-IN"/>
        </w:rPr>
        <w:t>……………………</w:t>
      </w:r>
      <w:r w:rsidR="00393A1A" w:rsidRPr="00393A1A">
        <w:rPr>
          <w:rFonts w:ascii="Garamond" w:eastAsia="Lucida Sans Unicode" w:hAnsi="Garamond" w:cs="Mangal"/>
          <w:lang w:eastAsia="zh-CN" w:bidi="hi-IN"/>
        </w:rPr>
        <w:t>…………………..</w:t>
      </w:r>
      <w:r w:rsidR="00A266A8" w:rsidRPr="00393A1A">
        <w:rPr>
          <w:rFonts w:ascii="Garamond" w:eastAsia="Lucida Sans Unicode" w:hAnsi="Garamond" w:cs="Mangal"/>
          <w:lang w:eastAsia="zh-CN" w:bidi="hi-IN"/>
        </w:rPr>
        <w:t xml:space="preserve">                                        </w:t>
      </w:r>
      <w:r w:rsidRPr="00393A1A">
        <w:rPr>
          <w:rFonts w:ascii="Garamond" w:eastAsia="Lucida Sans Unicode" w:hAnsi="Garamond" w:cs="Mangal"/>
          <w:lang w:eastAsia="zh-CN" w:bidi="hi-IN"/>
        </w:rPr>
        <w:t>…..</w:t>
      </w:r>
      <w:r w:rsidR="00A266A8" w:rsidRPr="00393A1A">
        <w:rPr>
          <w:rFonts w:ascii="Garamond" w:eastAsia="Lucida Sans Unicode" w:hAnsi="Garamond" w:cs="Mangal"/>
          <w:lang w:eastAsia="zh-CN" w:bidi="hi-IN"/>
        </w:rPr>
        <w:t>……………………………….</w:t>
      </w:r>
    </w:p>
    <w:p w14:paraId="692A0B96" w14:textId="1B535046" w:rsidR="00A266A8" w:rsidRPr="00393A1A" w:rsidRDefault="00393A1A" w:rsidP="00A266A8">
      <w:pPr>
        <w:rPr>
          <w:rFonts w:ascii="Garamond" w:eastAsia="Lucida Sans Unicode" w:hAnsi="Garamond" w:cs="Mangal"/>
          <w:lang w:eastAsia="zh-CN" w:bidi="hi-IN"/>
        </w:rPr>
      </w:pPr>
      <w:r w:rsidRPr="00393A1A">
        <w:rPr>
          <w:rFonts w:ascii="Garamond" w:eastAsia="Lucida Sans Unicode" w:hAnsi="Garamond" w:cs="Mangal"/>
          <w:lang w:eastAsia="zh-CN" w:bidi="hi-IN"/>
        </w:rPr>
        <w:t>(podpis matki/opiekunki prawnej)</w:t>
      </w:r>
      <w:r w:rsidR="00A266A8" w:rsidRPr="00393A1A">
        <w:rPr>
          <w:rFonts w:ascii="Garamond" w:eastAsia="Lucida Sans Unicode" w:hAnsi="Garamond" w:cs="Mangal"/>
          <w:lang w:eastAsia="zh-CN" w:bidi="hi-IN"/>
        </w:rPr>
        <w:t xml:space="preserve">                                                     </w:t>
      </w:r>
      <w:r w:rsidRPr="00393A1A">
        <w:rPr>
          <w:rFonts w:ascii="Garamond" w:eastAsia="Lucida Sans Unicode" w:hAnsi="Garamond" w:cs="Mangal"/>
          <w:lang w:eastAsia="zh-CN" w:bidi="hi-IN"/>
        </w:rPr>
        <w:t xml:space="preserve"> (podpis ojca</w:t>
      </w:r>
      <w:r w:rsidR="00A266A8" w:rsidRPr="00393A1A">
        <w:rPr>
          <w:rFonts w:ascii="Garamond" w:eastAsia="Lucida Sans Unicode" w:hAnsi="Garamond" w:cs="Mangal"/>
          <w:lang w:eastAsia="zh-CN" w:bidi="hi-IN"/>
        </w:rPr>
        <w:t xml:space="preserve"> / opiekuna prawnego</w:t>
      </w:r>
      <w:r w:rsidRPr="00393A1A">
        <w:rPr>
          <w:rFonts w:ascii="Garamond" w:eastAsia="Lucida Sans Unicode" w:hAnsi="Garamond" w:cs="Mangal"/>
          <w:lang w:eastAsia="zh-CN" w:bidi="hi-IN"/>
        </w:rPr>
        <w:t>)</w:t>
      </w:r>
    </w:p>
    <w:p w14:paraId="0D0B7042" w14:textId="77777777" w:rsidR="00A266A8" w:rsidRPr="00393A1A" w:rsidRDefault="00A266A8" w:rsidP="00A266A8">
      <w:pPr>
        <w:rPr>
          <w:rFonts w:ascii="Garamond" w:hAnsi="Garamond"/>
        </w:rPr>
      </w:pPr>
    </w:p>
    <w:p w14:paraId="0ADE43A2" w14:textId="77777777" w:rsidR="00A266A8" w:rsidRDefault="00A266A8" w:rsidP="00A266A8"/>
    <w:p w14:paraId="0BD56569" w14:textId="77777777" w:rsidR="00A266A8" w:rsidRDefault="00A266A8" w:rsidP="00A266A8"/>
    <w:p w14:paraId="14A03288" w14:textId="77777777" w:rsidR="00A266A8" w:rsidRDefault="00A266A8" w:rsidP="00A266A8"/>
    <w:p w14:paraId="60BF4686" w14:textId="7D49A219" w:rsidR="00A266A8" w:rsidRDefault="00A266A8" w:rsidP="00A266A8">
      <w:pPr>
        <w:rPr>
          <w:b/>
          <w:sz w:val="32"/>
          <w:szCs w:val="32"/>
        </w:rPr>
      </w:pPr>
    </w:p>
    <w:p w14:paraId="0CDC9ADC" w14:textId="61E6C67B" w:rsidR="001E562A" w:rsidRDefault="001E562A" w:rsidP="00A266A8">
      <w:pPr>
        <w:rPr>
          <w:b/>
          <w:sz w:val="32"/>
          <w:szCs w:val="32"/>
        </w:rPr>
      </w:pPr>
    </w:p>
    <w:p w14:paraId="6D5956BD" w14:textId="77777777" w:rsidR="00553268" w:rsidRDefault="00553268" w:rsidP="00A266A8">
      <w:pPr>
        <w:rPr>
          <w:b/>
          <w:sz w:val="32"/>
          <w:szCs w:val="32"/>
        </w:rPr>
      </w:pPr>
    </w:p>
    <w:p w14:paraId="18373B0B" w14:textId="77777777" w:rsidR="001E562A" w:rsidRDefault="001E562A" w:rsidP="00A266A8">
      <w:pPr>
        <w:rPr>
          <w:b/>
          <w:sz w:val="32"/>
          <w:szCs w:val="32"/>
        </w:rPr>
      </w:pPr>
    </w:p>
    <w:p w14:paraId="22717BE5" w14:textId="1AE57AFA" w:rsidR="001E562A" w:rsidRDefault="001E562A" w:rsidP="00A266A8">
      <w:pPr>
        <w:rPr>
          <w:b/>
          <w:sz w:val="32"/>
          <w:szCs w:val="32"/>
        </w:rPr>
      </w:pPr>
    </w:p>
    <w:p w14:paraId="70AB93E5" w14:textId="0155B88C" w:rsidR="00553268" w:rsidRDefault="00553268" w:rsidP="00A266A8">
      <w:pPr>
        <w:rPr>
          <w:b/>
          <w:sz w:val="32"/>
          <w:szCs w:val="32"/>
        </w:rPr>
      </w:pPr>
    </w:p>
    <w:p w14:paraId="50958C2E" w14:textId="142F98D5" w:rsidR="00553268" w:rsidRDefault="00553268" w:rsidP="00A266A8">
      <w:pPr>
        <w:rPr>
          <w:b/>
          <w:sz w:val="32"/>
          <w:szCs w:val="32"/>
        </w:rPr>
      </w:pPr>
    </w:p>
    <w:p w14:paraId="0106D356" w14:textId="7DE6474E" w:rsidR="00553268" w:rsidRDefault="00553268" w:rsidP="00A266A8">
      <w:pPr>
        <w:rPr>
          <w:b/>
          <w:sz w:val="32"/>
          <w:szCs w:val="32"/>
        </w:rPr>
      </w:pPr>
    </w:p>
    <w:p w14:paraId="064A7CF8" w14:textId="4D9346ED" w:rsidR="00553268" w:rsidRDefault="00553268" w:rsidP="00A266A8">
      <w:pPr>
        <w:rPr>
          <w:b/>
          <w:sz w:val="32"/>
          <w:szCs w:val="32"/>
        </w:rPr>
      </w:pPr>
    </w:p>
    <w:p w14:paraId="2614CF3C" w14:textId="075F022C" w:rsidR="00393A1A" w:rsidRDefault="00393A1A" w:rsidP="00A266A8">
      <w:pPr>
        <w:rPr>
          <w:b/>
          <w:sz w:val="32"/>
          <w:szCs w:val="32"/>
        </w:rPr>
      </w:pPr>
    </w:p>
    <w:p w14:paraId="2F0161DF" w14:textId="663B3BCF" w:rsidR="00393A1A" w:rsidRDefault="00393A1A" w:rsidP="00A266A8">
      <w:pPr>
        <w:rPr>
          <w:b/>
          <w:sz w:val="32"/>
          <w:szCs w:val="32"/>
        </w:rPr>
      </w:pPr>
      <w:bookmarkStart w:id="0" w:name="_GoBack"/>
      <w:bookmarkEnd w:id="0"/>
    </w:p>
    <w:p w14:paraId="3F2DD99B" w14:textId="77777777" w:rsidR="00553268" w:rsidRPr="00543858" w:rsidRDefault="00553268" w:rsidP="00553268">
      <w:pPr>
        <w:spacing w:line="360" w:lineRule="auto"/>
        <w:jc w:val="center"/>
        <w:rPr>
          <w:rFonts w:ascii="Garamond" w:hAnsi="Garamond"/>
          <w:b/>
          <w:bCs/>
        </w:rPr>
      </w:pPr>
      <w:r w:rsidRPr="00543858">
        <w:rPr>
          <w:rFonts w:ascii="Garamond" w:hAnsi="Garamond"/>
          <w:b/>
          <w:bCs/>
        </w:rPr>
        <w:lastRenderedPageBreak/>
        <w:t>KLAUZULA INFORMACYJNA</w:t>
      </w:r>
    </w:p>
    <w:p w14:paraId="5D01DC7C" w14:textId="77777777" w:rsidR="00553268" w:rsidRPr="00543858" w:rsidRDefault="00553268" w:rsidP="00553268">
      <w:pPr>
        <w:jc w:val="both"/>
        <w:rPr>
          <w:rFonts w:ascii="Garamond" w:hAnsi="Garamond"/>
        </w:rPr>
      </w:pPr>
      <w:r w:rsidRPr="00543858">
        <w:rPr>
          <w:rFonts w:ascii="Garamond" w:hAnsi="Garamond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14:paraId="2B745E56" w14:textId="77777777" w:rsidR="00553268" w:rsidRPr="00543858" w:rsidRDefault="00553268" w:rsidP="00553268">
      <w:pPr>
        <w:numPr>
          <w:ilvl w:val="0"/>
          <w:numId w:val="46"/>
        </w:numPr>
        <w:spacing w:after="200"/>
        <w:jc w:val="both"/>
        <w:rPr>
          <w:rFonts w:ascii="Garamond" w:hAnsi="Garamond"/>
          <w:lang w:val="en-GB"/>
        </w:rPr>
      </w:pPr>
      <w:r w:rsidRPr="00543858">
        <w:rPr>
          <w:rFonts w:ascii="Garamond" w:hAnsi="Garamond"/>
        </w:rPr>
        <w:t xml:space="preserve">Administratorem Pani/Pana danych jest Szkoła Podstawowa w </w:t>
      </w:r>
      <w:r>
        <w:rPr>
          <w:rFonts w:ascii="Garamond" w:hAnsi="Garamond"/>
        </w:rPr>
        <w:t>Smogórach, Smogóry 10,</w:t>
      </w:r>
      <w:r w:rsidRPr="00543858">
        <w:rPr>
          <w:rFonts w:ascii="Garamond" w:hAnsi="Garamond"/>
          <w:lang w:val="en-GB"/>
        </w:rPr>
        <w:t xml:space="preserve"> 69-220 Ośno Lubuskie, </w:t>
      </w:r>
      <w:hyperlink r:id="rId7" w:history="1">
        <w:r w:rsidRPr="009906F2">
          <w:rPr>
            <w:rStyle w:val="Hipercze"/>
            <w:rFonts w:ascii="Garamond" w:hAnsi="Garamond"/>
          </w:rPr>
          <w:t>sp_smogory@wp.pl</w:t>
        </w:r>
      </w:hyperlink>
      <w:r>
        <w:rPr>
          <w:rFonts w:ascii="Garamond" w:hAnsi="Garamond"/>
        </w:rPr>
        <w:t xml:space="preserve">, </w:t>
      </w:r>
      <w:r w:rsidRPr="00543858">
        <w:rPr>
          <w:rFonts w:ascii="Garamond" w:hAnsi="Garamond"/>
          <w:lang w:val="en-GB"/>
        </w:rPr>
        <w:t xml:space="preserve"> 957571351.</w:t>
      </w:r>
    </w:p>
    <w:p w14:paraId="2A53C230" w14:textId="77777777" w:rsidR="00553268" w:rsidRPr="00543858" w:rsidRDefault="00553268" w:rsidP="00553268">
      <w:pPr>
        <w:numPr>
          <w:ilvl w:val="0"/>
          <w:numId w:val="46"/>
        </w:numPr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14:paraId="6A4D8713" w14:textId="77777777" w:rsidR="00553268" w:rsidRPr="00543858" w:rsidRDefault="00553268" w:rsidP="00553268">
      <w:pPr>
        <w:numPr>
          <w:ilvl w:val="0"/>
          <w:numId w:val="46"/>
        </w:numPr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Pani/Pana dane osobowe będą przetwarzane w celu prowadzenia postępowania rekrutacyjnego do oddziału przedszkolnego w publicznej szkole podstawowej.</w:t>
      </w:r>
    </w:p>
    <w:p w14:paraId="3B43C35D" w14:textId="77777777" w:rsidR="00553268" w:rsidRPr="00543858" w:rsidRDefault="00553268" w:rsidP="00553268">
      <w:pPr>
        <w:numPr>
          <w:ilvl w:val="0"/>
          <w:numId w:val="46"/>
        </w:numPr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14:paraId="31AA89FF" w14:textId="77777777" w:rsidR="00553268" w:rsidRPr="00543858" w:rsidRDefault="00553268" w:rsidP="00553268">
      <w:pPr>
        <w:numPr>
          <w:ilvl w:val="0"/>
          <w:numId w:val="46"/>
        </w:numPr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 xml:space="preserve">Przetwarzanie danych osobowych jest wymogiem ustawowym. Osoby, których dane dotyczą są zobowiązane do ich podania. </w:t>
      </w:r>
    </w:p>
    <w:p w14:paraId="767CD2DA" w14:textId="77777777" w:rsidR="00553268" w:rsidRPr="00543858" w:rsidRDefault="00553268" w:rsidP="00553268">
      <w:pPr>
        <w:pStyle w:val="NormalnyWeb"/>
        <w:numPr>
          <w:ilvl w:val="0"/>
          <w:numId w:val="46"/>
        </w:numPr>
        <w:spacing w:before="280" w:beforeAutospacing="0" w:after="280" w:afterAutospacing="0"/>
        <w:jc w:val="both"/>
        <w:rPr>
          <w:rFonts w:ascii="Garamond" w:hAnsi="Garamond"/>
          <w:sz w:val="22"/>
          <w:szCs w:val="22"/>
          <w:lang w:val="pl-PL"/>
        </w:rPr>
      </w:pPr>
      <w:r w:rsidRPr="00543858">
        <w:rPr>
          <w:rFonts w:ascii="Garamond" w:hAnsi="Garamond"/>
          <w:sz w:val="22"/>
          <w:szCs w:val="22"/>
          <w:lang w:val="pl-PL"/>
        </w:rPr>
        <w:t xml:space="preserve">Dane osobowe będą </w:t>
      </w:r>
      <w:r w:rsidRPr="00543858">
        <w:rPr>
          <w:rFonts w:ascii="Garamond" w:hAnsi="Garamond"/>
          <w:color w:val="000000"/>
          <w:sz w:val="22"/>
          <w:szCs w:val="22"/>
          <w:lang w:val="pl-PL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14:paraId="2DB1DF85" w14:textId="77777777" w:rsidR="00553268" w:rsidRPr="00543858" w:rsidRDefault="00553268" w:rsidP="00553268">
      <w:pPr>
        <w:pStyle w:val="NormalnyWeb"/>
        <w:spacing w:before="280" w:beforeAutospacing="0" w:after="280" w:afterAutospacing="0"/>
        <w:jc w:val="both"/>
        <w:rPr>
          <w:rFonts w:ascii="Garamond" w:hAnsi="Garamond"/>
          <w:sz w:val="22"/>
          <w:szCs w:val="22"/>
          <w:lang w:val="pl-PL"/>
        </w:rPr>
      </w:pPr>
      <w:r w:rsidRPr="00543858">
        <w:rPr>
          <w:rFonts w:ascii="Garamond" w:hAnsi="Garamond"/>
          <w:color w:val="000000"/>
          <w:sz w:val="22"/>
          <w:szCs w:val="22"/>
          <w:lang w:val="pl-PL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14:paraId="1BD8C191" w14:textId="77777777" w:rsidR="00553268" w:rsidRPr="00543858" w:rsidRDefault="00553268" w:rsidP="00553268">
      <w:pPr>
        <w:numPr>
          <w:ilvl w:val="0"/>
          <w:numId w:val="46"/>
        </w:numPr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oddziale przedszkolnym w publicznej szkole podstawowej. Dane osobowe kandydatów nieprzyjętych zgromadzone w celach postępowania rekrutacyjnego są przechowywane w publicznym przedszkolu, publicznej innej formie wychowania przedszkolnego lub publicznej szkole, przez okres roku, chyba że na rozstrzygnięcie dyrektora szkoły została wniesiona skarga do sądu administracyjnego i postępowanie nie zostało zakończone prawomocnym wyrokiem.</w:t>
      </w:r>
    </w:p>
    <w:p w14:paraId="65869FC1" w14:textId="77777777" w:rsidR="00553268" w:rsidRPr="00543858" w:rsidRDefault="00553268" w:rsidP="00553268">
      <w:pPr>
        <w:numPr>
          <w:ilvl w:val="0"/>
          <w:numId w:val="46"/>
        </w:numPr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W związku z przetwarzaniem Pani/Pana danych osobowych, przysługują Państwu następujące prawa:</w:t>
      </w:r>
    </w:p>
    <w:p w14:paraId="78ABA546" w14:textId="77777777" w:rsidR="00553268" w:rsidRPr="00543858" w:rsidRDefault="00553268" w:rsidP="00553268">
      <w:pPr>
        <w:numPr>
          <w:ilvl w:val="0"/>
          <w:numId w:val="47"/>
        </w:numPr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prawo dostępu do swoich danych osobowych oraz otrzymania ich kopii;</w:t>
      </w:r>
    </w:p>
    <w:p w14:paraId="6BF0596D" w14:textId="77777777" w:rsidR="00553268" w:rsidRPr="00543858" w:rsidRDefault="00553268" w:rsidP="00553268">
      <w:pPr>
        <w:numPr>
          <w:ilvl w:val="0"/>
          <w:numId w:val="47"/>
        </w:numPr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sprostowania danych;</w:t>
      </w:r>
    </w:p>
    <w:p w14:paraId="7EA3931E" w14:textId="77777777" w:rsidR="00553268" w:rsidRPr="00543858" w:rsidRDefault="00553268" w:rsidP="00553268">
      <w:pPr>
        <w:numPr>
          <w:ilvl w:val="0"/>
          <w:numId w:val="47"/>
        </w:numPr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ograniczenia przetwarzania;</w:t>
      </w:r>
    </w:p>
    <w:p w14:paraId="644FF516" w14:textId="77777777" w:rsidR="00553268" w:rsidRPr="00543858" w:rsidRDefault="00553268" w:rsidP="00553268">
      <w:pPr>
        <w:numPr>
          <w:ilvl w:val="0"/>
          <w:numId w:val="47"/>
        </w:numPr>
        <w:spacing w:after="200"/>
        <w:jc w:val="both"/>
        <w:rPr>
          <w:rFonts w:ascii="Garamond" w:hAnsi="Garamond"/>
        </w:rPr>
      </w:pPr>
      <w:r w:rsidRPr="00543858">
        <w:rPr>
          <w:rFonts w:ascii="Garamond" w:hAnsi="Garamond"/>
        </w:rPr>
        <w:t>żądania usunięcia danych, o ile znajdzie zastosowanie jedna z przesłanek z art. 17 ust. 1 RODO;</w:t>
      </w:r>
    </w:p>
    <w:p w14:paraId="6A7A2B53" w14:textId="77777777" w:rsidR="00553268" w:rsidRPr="00543858" w:rsidRDefault="00553268" w:rsidP="00553268">
      <w:pPr>
        <w:jc w:val="both"/>
        <w:rPr>
          <w:rFonts w:ascii="Garamond" w:hAnsi="Garamond"/>
        </w:rPr>
      </w:pPr>
      <w:r w:rsidRPr="00543858">
        <w:rPr>
          <w:rFonts w:ascii="Garamond" w:hAnsi="Garamond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14:paraId="6BDD034A" w14:textId="77777777" w:rsidR="00553268" w:rsidRPr="00543858" w:rsidRDefault="00553268" w:rsidP="00553268">
      <w:pPr>
        <w:spacing w:line="360" w:lineRule="auto"/>
        <w:jc w:val="both"/>
        <w:rPr>
          <w:rFonts w:ascii="Garamond" w:hAnsi="Garamond"/>
        </w:rPr>
      </w:pPr>
    </w:p>
    <w:p w14:paraId="18D41C8E" w14:textId="77777777" w:rsidR="00553268" w:rsidRPr="00543858" w:rsidRDefault="00553268" w:rsidP="00553268">
      <w:pPr>
        <w:pStyle w:val="Akapitzlist"/>
        <w:rPr>
          <w:rFonts w:ascii="Garamond" w:hAnsi="Garamond"/>
        </w:rPr>
      </w:pPr>
      <w:r w:rsidRPr="00543858">
        <w:rPr>
          <w:rFonts w:ascii="Garamond" w:hAnsi="Garamond"/>
        </w:rPr>
        <w:t>Oświadczam ,że zapoznałem się z treścią klauzuli informacyjnej RODO.</w:t>
      </w:r>
    </w:p>
    <w:p w14:paraId="1C583201" w14:textId="77777777" w:rsidR="00553268" w:rsidRPr="00543858" w:rsidRDefault="00553268" w:rsidP="00553268">
      <w:pPr>
        <w:adjustRightInd w:val="0"/>
        <w:jc w:val="both"/>
        <w:rPr>
          <w:rFonts w:ascii="Garamond" w:hAnsi="Garamond"/>
          <w:iCs/>
        </w:rPr>
      </w:pPr>
    </w:p>
    <w:p w14:paraId="04FA6C7A" w14:textId="4E3E2E7F" w:rsidR="00553268" w:rsidRPr="00543858" w:rsidRDefault="00553268" w:rsidP="00553268">
      <w:pPr>
        <w:tabs>
          <w:tab w:val="left" w:pos="8931"/>
        </w:tabs>
        <w:jc w:val="both"/>
        <w:rPr>
          <w:rFonts w:ascii="Garamond" w:hAnsi="Garamond"/>
        </w:rPr>
      </w:pPr>
      <w:r w:rsidRPr="00543858">
        <w:rPr>
          <w:rFonts w:ascii="Garamond" w:hAnsi="Garamond"/>
        </w:rPr>
        <w:t xml:space="preserve">  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3336"/>
        <w:gridCol w:w="3201"/>
        <w:gridCol w:w="3336"/>
      </w:tblGrid>
      <w:tr w:rsidR="00553268" w:rsidRPr="00543858" w14:paraId="509DBFA3" w14:textId="77777777" w:rsidTr="00E544FC">
        <w:tc>
          <w:tcPr>
            <w:tcW w:w="3070" w:type="dxa"/>
            <w:hideMark/>
          </w:tcPr>
          <w:p w14:paraId="16203C98" w14:textId="77777777" w:rsidR="00553268" w:rsidRPr="00543858" w:rsidRDefault="00553268" w:rsidP="00E544FC">
            <w:pPr>
              <w:tabs>
                <w:tab w:val="left" w:pos="8931"/>
              </w:tabs>
              <w:jc w:val="both"/>
              <w:rPr>
                <w:rFonts w:ascii="Garamond" w:hAnsi="Garamond"/>
              </w:rPr>
            </w:pPr>
            <w:r w:rsidRPr="00543858">
              <w:rPr>
                <w:rFonts w:ascii="Garamond" w:hAnsi="Garamond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14:paraId="6DC15680" w14:textId="77777777" w:rsidR="00553268" w:rsidRPr="00543858" w:rsidRDefault="00553268" w:rsidP="00E544FC">
            <w:pPr>
              <w:tabs>
                <w:tab w:val="left" w:pos="8931"/>
              </w:tabs>
              <w:jc w:val="both"/>
              <w:rPr>
                <w:rFonts w:ascii="Garamond" w:hAnsi="Garamond"/>
              </w:rPr>
            </w:pPr>
            <w:r w:rsidRPr="00543858">
              <w:rPr>
                <w:rFonts w:ascii="Garamond" w:hAnsi="Garamond"/>
              </w:rPr>
              <w:t>………………………………..</w:t>
            </w:r>
          </w:p>
        </w:tc>
        <w:tc>
          <w:tcPr>
            <w:tcW w:w="3360" w:type="dxa"/>
            <w:hideMark/>
          </w:tcPr>
          <w:p w14:paraId="2D20710D" w14:textId="77777777" w:rsidR="00553268" w:rsidRPr="00543858" w:rsidRDefault="00553268" w:rsidP="00E544FC">
            <w:pPr>
              <w:tabs>
                <w:tab w:val="left" w:pos="8931"/>
              </w:tabs>
              <w:jc w:val="both"/>
              <w:rPr>
                <w:rFonts w:ascii="Garamond" w:hAnsi="Garamond"/>
              </w:rPr>
            </w:pPr>
            <w:r w:rsidRPr="00543858">
              <w:rPr>
                <w:rFonts w:ascii="Garamond" w:hAnsi="Garamond"/>
              </w:rPr>
              <w:t>…………………………………</w:t>
            </w:r>
          </w:p>
        </w:tc>
      </w:tr>
      <w:tr w:rsidR="00553268" w:rsidRPr="00543858" w14:paraId="7858C796" w14:textId="77777777" w:rsidTr="00E544FC">
        <w:trPr>
          <w:trHeight w:val="80"/>
        </w:trPr>
        <w:tc>
          <w:tcPr>
            <w:tcW w:w="3070" w:type="dxa"/>
            <w:hideMark/>
          </w:tcPr>
          <w:p w14:paraId="4ECDA7BB" w14:textId="77777777" w:rsidR="00553268" w:rsidRPr="006E072F" w:rsidRDefault="00553268" w:rsidP="00E544FC">
            <w:pPr>
              <w:tabs>
                <w:tab w:val="left" w:pos="8931"/>
              </w:tabs>
              <w:rPr>
                <w:rFonts w:ascii="Garamond" w:hAnsi="Garamond"/>
                <w:vertAlign w:val="superscript"/>
              </w:rPr>
            </w:pPr>
            <w:r w:rsidRPr="006E072F">
              <w:rPr>
                <w:rFonts w:ascii="Garamond" w:hAnsi="Garamond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  <w:hideMark/>
          </w:tcPr>
          <w:p w14:paraId="42A890C4" w14:textId="77777777" w:rsidR="00553268" w:rsidRPr="006E072F" w:rsidRDefault="00553268" w:rsidP="00E544FC">
            <w:pPr>
              <w:tabs>
                <w:tab w:val="left" w:pos="8931"/>
              </w:tabs>
              <w:rPr>
                <w:rFonts w:ascii="Garamond" w:hAnsi="Garamond"/>
                <w:vertAlign w:val="superscript"/>
              </w:rPr>
            </w:pPr>
            <w:r w:rsidRPr="006E072F">
              <w:rPr>
                <w:rFonts w:ascii="Garamond" w:hAnsi="Garamond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  <w:hideMark/>
          </w:tcPr>
          <w:p w14:paraId="57C69541" w14:textId="77777777" w:rsidR="00553268" w:rsidRPr="006E072F" w:rsidRDefault="00553268" w:rsidP="00E544FC">
            <w:pPr>
              <w:tabs>
                <w:tab w:val="left" w:pos="8931"/>
              </w:tabs>
              <w:rPr>
                <w:rFonts w:ascii="Garamond" w:hAnsi="Garamond"/>
                <w:vertAlign w:val="superscript"/>
              </w:rPr>
            </w:pPr>
            <w:r w:rsidRPr="006E072F">
              <w:rPr>
                <w:rFonts w:ascii="Garamond" w:hAnsi="Garamond"/>
                <w:vertAlign w:val="superscript"/>
              </w:rPr>
              <w:t xml:space="preserve">        podpis ojca/ opiekuna prawnego</w:t>
            </w:r>
          </w:p>
        </w:tc>
      </w:tr>
    </w:tbl>
    <w:p w14:paraId="54BD9FE9" w14:textId="1B5CB2A5" w:rsidR="00D800A8" w:rsidRDefault="00D800A8" w:rsidP="00393A1A"/>
    <w:sectPr w:rsidR="00D800A8" w:rsidSect="00553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FD91E" w14:textId="77777777" w:rsidR="0067335D" w:rsidRDefault="0067335D" w:rsidP="00884E63">
      <w:r>
        <w:separator/>
      </w:r>
    </w:p>
  </w:endnote>
  <w:endnote w:type="continuationSeparator" w:id="0">
    <w:p w14:paraId="5623043E" w14:textId="77777777" w:rsidR="0067335D" w:rsidRDefault="0067335D" w:rsidP="0088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FE969" w14:textId="77777777" w:rsidR="0067335D" w:rsidRDefault="0067335D" w:rsidP="00884E63">
      <w:r>
        <w:separator/>
      </w:r>
    </w:p>
  </w:footnote>
  <w:footnote w:type="continuationSeparator" w:id="0">
    <w:p w14:paraId="67C51608" w14:textId="77777777" w:rsidR="0067335D" w:rsidRDefault="0067335D" w:rsidP="0088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674"/>
    <w:multiLevelType w:val="multilevel"/>
    <w:tmpl w:val="0F14D34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83C"/>
    <w:multiLevelType w:val="multilevel"/>
    <w:tmpl w:val="CB06290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7D2D"/>
    <w:multiLevelType w:val="hybridMultilevel"/>
    <w:tmpl w:val="79D4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B2CF9"/>
    <w:multiLevelType w:val="hybridMultilevel"/>
    <w:tmpl w:val="2AAC77DE"/>
    <w:lvl w:ilvl="0" w:tplc="758E3016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A4874"/>
    <w:multiLevelType w:val="hybridMultilevel"/>
    <w:tmpl w:val="C2D267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027A"/>
    <w:multiLevelType w:val="hybridMultilevel"/>
    <w:tmpl w:val="219E1082"/>
    <w:lvl w:ilvl="0" w:tplc="72EC2CF6">
      <w:start w:val="1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4035E65"/>
    <w:multiLevelType w:val="hybridMultilevel"/>
    <w:tmpl w:val="1F24E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B1B13"/>
    <w:multiLevelType w:val="hybridMultilevel"/>
    <w:tmpl w:val="64684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1D295850"/>
    <w:multiLevelType w:val="hybridMultilevel"/>
    <w:tmpl w:val="53207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0928"/>
    <w:multiLevelType w:val="hybridMultilevel"/>
    <w:tmpl w:val="BBC02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10D54"/>
    <w:multiLevelType w:val="hybridMultilevel"/>
    <w:tmpl w:val="0986AC40"/>
    <w:lvl w:ilvl="0" w:tplc="CA743CBA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 w15:restartNumberingAfterBreak="0">
    <w:nsid w:val="27372E2A"/>
    <w:multiLevelType w:val="multilevel"/>
    <w:tmpl w:val="941C59D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114AF"/>
    <w:multiLevelType w:val="hybridMultilevel"/>
    <w:tmpl w:val="64684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C618B"/>
    <w:multiLevelType w:val="hybridMultilevel"/>
    <w:tmpl w:val="34B8D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133E5"/>
    <w:multiLevelType w:val="hybridMultilevel"/>
    <w:tmpl w:val="A5403094"/>
    <w:lvl w:ilvl="0" w:tplc="4A80656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F0F0902"/>
    <w:multiLevelType w:val="hybridMultilevel"/>
    <w:tmpl w:val="83BC45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D6B5F"/>
    <w:multiLevelType w:val="hybridMultilevel"/>
    <w:tmpl w:val="A2F2BE2A"/>
    <w:lvl w:ilvl="0" w:tplc="968A96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C1DEF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C5019"/>
    <w:multiLevelType w:val="hybridMultilevel"/>
    <w:tmpl w:val="4E66F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A3A9E"/>
    <w:multiLevelType w:val="hybridMultilevel"/>
    <w:tmpl w:val="31AAA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07C27"/>
    <w:multiLevelType w:val="hybridMultilevel"/>
    <w:tmpl w:val="F1D04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C65FB"/>
    <w:multiLevelType w:val="multilevel"/>
    <w:tmpl w:val="42341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912AA"/>
    <w:multiLevelType w:val="hybridMultilevel"/>
    <w:tmpl w:val="90269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4BC"/>
    <w:multiLevelType w:val="multilevel"/>
    <w:tmpl w:val="438A6D5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DA32FC"/>
    <w:multiLevelType w:val="hybridMultilevel"/>
    <w:tmpl w:val="34B8D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F2FD5"/>
    <w:multiLevelType w:val="hybridMultilevel"/>
    <w:tmpl w:val="E8BE6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1023F"/>
    <w:multiLevelType w:val="hybridMultilevel"/>
    <w:tmpl w:val="2284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0177B"/>
    <w:multiLevelType w:val="hybridMultilevel"/>
    <w:tmpl w:val="C9BE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B6084"/>
    <w:multiLevelType w:val="multilevel"/>
    <w:tmpl w:val="E1D669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30" w15:restartNumberingAfterBreak="0">
    <w:nsid w:val="4F217548"/>
    <w:multiLevelType w:val="hybridMultilevel"/>
    <w:tmpl w:val="360007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1D402FA"/>
    <w:multiLevelType w:val="hybridMultilevel"/>
    <w:tmpl w:val="34B8D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5632F"/>
    <w:multiLevelType w:val="hybridMultilevel"/>
    <w:tmpl w:val="BBC02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F7032"/>
    <w:multiLevelType w:val="multilevel"/>
    <w:tmpl w:val="ED989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C578A"/>
    <w:multiLevelType w:val="multilevel"/>
    <w:tmpl w:val="0D92E1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47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36F13"/>
    <w:multiLevelType w:val="multilevel"/>
    <w:tmpl w:val="DDD254B0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5C61CCD"/>
    <w:multiLevelType w:val="hybridMultilevel"/>
    <w:tmpl w:val="9B0CBB6A"/>
    <w:lvl w:ilvl="0" w:tplc="15ACE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618E7"/>
    <w:multiLevelType w:val="hybridMultilevel"/>
    <w:tmpl w:val="6AA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D53EB"/>
    <w:multiLevelType w:val="hybridMultilevel"/>
    <w:tmpl w:val="2756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518D2"/>
    <w:multiLevelType w:val="hybridMultilevel"/>
    <w:tmpl w:val="5B4C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62B75"/>
    <w:multiLevelType w:val="hybridMultilevel"/>
    <w:tmpl w:val="8FDEB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06ED2"/>
    <w:multiLevelType w:val="hybridMultilevel"/>
    <w:tmpl w:val="23C6A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A5D53"/>
    <w:multiLevelType w:val="hybridMultilevel"/>
    <w:tmpl w:val="7C4AB1A2"/>
    <w:lvl w:ilvl="0" w:tplc="6C5678D2">
      <w:start w:val="1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3" w15:restartNumberingAfterBreak="0">
    <w:nsid w:val="77C92137"/>
    <w:multiLevelType w:val="hybridMultilevel"/>
    <w:tmpl w:val="4AFE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17B8B"/>
    <w:multiLevelType w:val="hybridMultilevel"/>
    <w:tmpl w:val="E8BE6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3440C"/>
    <w:multiLevelType w:val="hybridMultilevel"/>
    <w:tmpl w:val="A04ABBE2"/>
    <w:lvl w:ilvl="0" w:tplc="98206AD0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FA22C5D"/>
    <w:multiLevelType w:val="multilevel"/>
    <w:tmpl w:val="3582029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"/>
  </w:num>
  <w:num w:numId="3">
    <w:abstractNumId w:val="15"/>
  </w:num>
  <w:num w:numId="4">
    <w:abstractNumId w:val="34"/>
  </w:num>
  <w:num w:numId="5">
    <w:abstractNumId w:val="1"/>
  </w:num>
  <w:num w:numId="6">
    <w:abstractNumId w:val="46"/>
  </w:num>
  <w:num w:numId="7">
    <w:abstractNumId w:val="35"/>
  </w:num>
  <w:num w:numId="8">
    <w:abstractNumId w:val="12"/>
  </w:num>
  <w:num w:numId="9">
    <w:abstractNumId w:val="28"/>
  </w:num>
  <w:num w:numId="10">
    <w:abstractNumId w:val="0"/>
  </w:num>
  <w:num w:numId="11">
    <w:abstractNumId w:val="21"/>
  </w:num>
  <w:num w:numId="12">
    <w:abstractNumId w:val="33"/>
  </w:num>
  <w:num w:numId="13">
    <w:abstractNumId w:val="23"/>
  </w:num>
  <w:num w:numId="14">
    <w:abstractNumId w:val="6"/>
  </w:num>
  <w:num w:numId="15">
    <w:abstractNumId w:val="30"/>
  </w:num>
  <w:num w:numId="16">
    <w:abstractNumId w:val="19"/>
  </w:num>
  <w:num w:numId="17">
    <w:abstractNumId w:val="43"/>
  </w:num>
  <w:num w:numId="18">
    <w:abstractNumId w:val="11"/>
  </w:num>
  <w:num w:numId="19">
    <w:abstractNumId w:val="17"/>
  </w:num>
  <w:num w:numId="20">
    <w:abstractNumId w:val="42"/>
  </w:num>
  <w:num w:numId="21">
    <w:abstractNumId w:val="5"/>
  </w:num>
  <w:num w:numId="22">
    <w:abstractNumId w:val="22"/>
  </w:num>
  <w:num w:numId="23">
    <w:abstractNumId w:val="18"/>
  </w:num>
  <w:num w:numId="24">
    <w:abstractNumId w:val="26"/>
  </w:num>
  <w:num w:numId="25">
    <w:abstractNumId w:val="40"/>
  </w:num>
  <w:num w:numId="26">
    <w:abstractNumId w:val="41"/>
  </w:num>
  <w:num w:numId="27">
    <w:abstractNumId w:val="36"/>
  </w:num>
  <w:num w:numId="28">
    <w:abstractNumId w:val="38"/>
  </w:num>
  <w:num w:numId="29">
    <w:abstractNumId w:val="4"/>
  </w:num>
  <w:num w:numId="30">
    <w:abstractNumId w:val="31"/>
  </w:num>
  <w:num w:numId="31">
    <w:abstractNumId w:val="37"/>
  </w:num>
  <w:num w:numId="32">
    <w:abstractNumId w:val="2"/>
  </w:num>
  <w:num w:numId="33">
    <w:abstractNumId w:val="24"/>
  </w:num>
  <w:num w:numId="34">
    <w:abstractNumId w:val="32"/>
  </w:num>
  <w:num w:numId="35">
    <w:abstractNumId w:val="14"/>
  </w:num>
  <w:num w:numId="36">
    <w:abstractNumId w:val="7"/>
  </w:num>
  <w:num w:numId="37">
    <w:abstractNumId w:val="10"/>
  </w:num>
  <w:num w:numId="38">
    <w:abstractNumId w:val="16"/>
  </w:num>
  <w:num w:numId="39">
    <w:abstractNumId w:val="20"/>
  </w:num>
  <w:num w:numId="40">
    <w:abstractNumId w:val="9"/>
  </w:num>
  <w:num w:numId="41">
    <w:abstractNumId w:val="13"/>
  </w:num>
  <w:num w:numId="42">
    <w:abstractNumId w:val="25"/>
  </w:num>
  <w:num w:numId="43">
    <w:abstractNumId w:val="39"/>
  </w:num>
  <w:num w:numId="44">
    <w:abstractNumId w:val="44"/>
  </w:num>
  <w:num w:numId="45">
    <w:abstractNumId w:val="27"/>
  </w:num>
  <w:num w:numId="46">
    <w:abstractNumId w:val="8"/>
    <w:lvlOverride w:ilvl="0">
      <w:startOverride w:val="1"/>
    </w:lvlOverride>
  </w:num>
  <w:num w:numId="47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59"/>
    <w:rsid w:val="0001606C"/>
    <w:rsid w:val="0002266A"/>
    <w:rsid w:val="000B042C"/>
    <w:rsid w:val="000C35B5"/>
    <w:rsid w:val="000C7493"/>
    <w:rsid w:val="000D4460"/>
    <w:rsid w:val="000D650E"/>
    <w:rsid w:val="000E52C1"/>
    <w:rsid w:val="000E5AD6"/>
    <w:rsid w:val="000E65A8"/>
    <w:rsid w:val="000F0B7B"/>
    <w:rsid w:val="001042B7"/>
    <w:rsid w:val="00111F30"/>
    <w:rsid w:val="001324A9"/>
    <w:rsid w:val="001422AF"/>
    <w:rsid w:val="00151DBA"/>
    <w:rsid w:val="0017367D"/>
    <w:rsid w:val="001C17A5"/>
    <w:rsid w:val="001E562A"/>
    <w:rsid w:val="00222068"/>
    <w:rsid w:val="00223A1B"/>
    <w:rsid w:val="002307B1"/>
    <w:rsid w:val="00233690"/>
    <w:rsid w:val="002579C6"/>
    <w:rsid w:val="0028015B"/>
    <w:rsid w:val="0028071E"/>
    <w:rsid w:val="002955F4"/>
    <w:rsid w:val="002D18D6"/>
    <w:rsid w:val="002D27BB"/>
    <w:rsid w:val="002E1199"/>
    <w:rsid w:val="00303FFF"/>
    <w:rsid w:val="0032660D"/>
    <w:rsid w:val="00330F51"/>
    <w:rsid w:val="00393A1A"/>
    <w:rsid w:val="003A3FAA"/>
    <w:rsid w:val="003A7F6C"/>
    <w:rsid w:val="003B4CF6"/>
    <w:rsid w:val="003C75BE"/>
    <w:rsid w:val="00405107"/>
    <w:rsid w:val="0041454F"/>
    <w:rsid w:val="0043373E"/>
    <w:rsid w:val="0044598B"/>
    <w:rsid w:val="004651AA"/>
    <w:rsid w:val="0047404E"/>
    <w:rsid w:val="00474335"/>
    <w:rsid w:val="004A07E4"/>
    <w:rsid w:val="004A25EC"/>
    <w:rsid w:val="004A26F6"/>
    <w:rsid w:val="004C4123"/>
    <w:rsid w:val="00504387"/>
    <w:rsid w:val="005054EC"/>
    <w:rsid w:val="005117E0"/>
    <w:rsid w:val="0052474E"/>
    <w:rsid w:val="0053096E"/>
    <w:rsid w:val="00553268"/>
    <w:rsid w:val="00573094"/>
    <w:rsid w:val="005C2BE5"/>
    <w:rsid w:val="006402D9"/>
    <w:rsid w:val="0066432F"/>
    <w:rsid w:val="0067335D"/>
    <w:rsid w:val="00676765"/>
    <w:rsid w:val="00687233"/>
    <w:rsid w:val="006918A1"/>
    <w:rsid w:val="00695F90"/>
    <w:rsid w:val="006A16C2"/>
    <w:rsid w:val="006D29E2"/>
    <w:rsid w:val="006F0E54"/>
    <w:rsid w:val="006F2142"/>
    <w:rsid w:val="006F73E4"/>
    <w:rsid w:val="00702EFD"/>
    <w:rsid w:val="00706A1F"/>
    <w:rsid w:val="00717AD2"/>
    <w:rsid w:val="007262A6"/>
    <w:rsid w:val="00732D8C"/>
    <w:rsid w:val="007408D7"/>
    <w:rsid w:val="00751E05"/>
    <w:rsid w:val="0076266A"/>
    <w:rsid w:val="00776531"/>
    <w:rsid w:val="00776970"/>
    <w:rsid w:val="007A652A"/>
    <w:rsid w:val="007C57E3"/>
    <w:rsid w:val="007D4B03"/>
    <w:rsid w:val="007E2AEE"/>
    <w:rsid w:val="00811877"/>
    <w:rsid w:val="0082316E"/>
    <w:rsid w:val="00842640"/>
    <w:rsid w:val="00876B1E"/>
    <w:rsid w:val="00884E63"/>
    <w:rsid w:val="008A0207"/>
    <w:rsid w:val="008A6C56"/>
    <w:rsid w:val="008C4678"/>
    <w:rsid w:val="008C501B"/>
    <w:rsid w:val="008D0B32"/>
    <w:rsid w:val="008D5B45"/>
    <w:rsid w:val="008E5EEA"/>
    <w:rsid w:val="008F3B1D"/>
    <w:rsid w:val="008F75F8"/>
    <w:rsid w:val="00906051"/>
    <w:rsid w:val="00947A5D"/>
    <w:rsid w:val="009851AF"/>
    <w:rsid w:val="009D62C6"/>
    <w:rsid w:val="009F226E"/>
    <w:rsid w:val="00A034EA"/>
    <w:rsid w:val="00A114ED"/>
    <w:rsid w:val="00A14333"/>
    <w:rsid w:val="00A266A8"/>
    <w:rsid w:val="00A42273"/>
    <w:rsid w:val="00A43AE8"/>
    <w:rsid w:val="00A57AE3"/>
    <w:rsid w:val="00A67AEB"/>
    <w:rsid w:val="00A960DB"/>
    <w:rsid w:val="00A96C65"/>
    <w:rsid w:val="00B14504"/>
    <w:rsid w:val="00B40405"/>
    <w:rsid w:val="00B42971"/>
    <w:rsid w:val="00B42AD7"/>
    <w:rsid w:val="00B50FBB"/>
    <w:rsid w:val="00B519E1"/>
    <w:rsid w:val="00B67D47"/>
    <w:rsid w:val="00BA3B94"/>
    <w:rsid w:val="00BB7FC1"/>
    <w:rsid w:val="00BC6A4B"/>
    <w:rsid w:val="00BC75E6"/>
    <w:rsid w:val="00BC79A0"/>
    <w:rsid w:val="00BD6034"/>
    <w:rsid w:val="00BD7E2B"/>
    <w:rsid w:val="00BE01A2"/>
    <w:rsid w:val="00C04592"/>
    <w:rsid w:val="00C17D12"/>
    <w:rsid w:val="00C31473"/>
    <w:rsid w:val="00C52DF1"/>
    <w:rsid w:val="00C55848"/>
    <w:rsid w:val="00C6370B"/>
    <w:rsid w:val="00CC3962"/>
    <w:rsid w:val="00CC7418"/>
    <w:rsid w:val="00CE1D59"/>
    <w:rsid w:val="00CE7786"/>
    <w:rsid w:val="00CF7E4A"/>
    <w:rsid w:val="00D13F6D"/>
    <w:rsid w:val="00D1624D"/>
    <w:rsid w:val="00D21D35"/>
    <w:rsid w:val="00D270F3"/>
    <w:rsid w:val="00D34777"/>
    <w:rsid w:val="00D36BBC"/>
    <w:rsid w:val="00D46596"/>
    <w:rsid w:val="00D47FEC"/>
    <w:rsid w:val="00D56E80"/>
    <w:rsid w:val="00D800A8"/>
    <w:rsid w:val="00D910D5"/>
    <w:rsid w:val="00DB6EEF"/>
    <w:rsid w:val="00DC6F20"/>
    <w:rsid w:val="00DD73C1"/>
    <w:rsid w:val="00DE1C7D"/>
    <w:rsid w:val="00E16C25"/>
    <w:rsid w:val="00E23998"/>
    <w:rsid w:val="00E4369E"/>
    <w:rsid w:val="00E56049"/>
    <w:rsid w:val="00E56219"/>
    <w:rsid w:val="00E60190"/>
    <w:rsid w:val="00E70ECD"/>
    <w:rsid w:val="00E74F5A"/>
    <w:rsid w:val="00E75E00"/>
    <w:rsid w:val="00E83C29"/>
    <w:rsid w:val="00EC5986"/>
    <w:rsid w:val="00EF5A02"/>
    <w:rsid w:val="00F3362F"/>
    <w:rsid w:val="00F4798C"/>
    <w:rsid w:val="00F5405D"/>
    <w:rsid w:val="00F74DC8"/>
    <w:rsid w:val="00F8323F"/>
    <w:rsid w:val="00F864BD"/>
    <w:rsid w:val="00FA2F37"/>
    <w:rsid w:val="00FA72FE"/>
    <w:rsid w:val="00FC505D"/>
    <w:rsid w:val="00FC7C57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5FEF"/>
  <w15:chartTrackingRefBased/>
  <w15:docId w15:val="{A9BA079E-C941-4EEB-B20A-697FAFB3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5B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60D"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60D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60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32660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266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4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4E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4E63"/>
    <w:rPr>
      <w:vertAlign w:val="superscript"/>
    </w:rPr>
  </w:style>
  <w:style w:type="table" w:styleId="Tabela-Siatka">
    <w:name w:val="Table Grid"/>
    <w:basedOn w:val="Standardowy"/>
    <w:uiPriority w:val="39"/>
    <w:rsid w:val="00D8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qFormat/>
    <w:rsid w:val="0055326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_smogory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Dyrektor</cp:lastModifiedBy>
  <cp:revision>3</cp:revision>
  <cp:lastPrinted>2022-02-08T14:25:00Z</cp:lastPrinted>
  <dcterms:created xsi:type="dcterms:W3CDTF">2022-02-21T11:38:00Z</dcterms:created>
  <dcterms:modified xsi:type="dcterms:W3CDTF">2022-02-21T12:00:00Z</dcterms:modified>
</cp:coreProperties>
</file>