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tblpY="-720"/>
        <w:tblW w:w="10569" w:type="dxa"/>
        <w:tblLook w:val="04A0" w:firstRow="1" w:lastRow="0" w:firstColumn="1" w:lastColumn="0" w:noHBand="0" w:noVBand="1"/>
      </w:tblPr>
      <w:tblGrid>
        <w:gridCol w:w="1970"/>
        <w:gridCol w:w="4127"/>
        <w:gridCol w:w="4472"/>
      </w:tblGrid>
      <w:tr w:rsidR="00B25C4B" w:rsidRPr="0016030D" w14:paraId="32DDC780" w14:textId="77777777" w:rsidTr="00B25C4B">
        <w:trPr>
          <w:trHeight w:val="841"/>
        </w:trPr>
        <w:tc>
          <w:tcPr>
            <w:tcW w:w="10569" w:type="dxa"/>
            <w:gridSpan w:val="3"/>
            <w:vAlign w:val="center"/>
          </w:tcPr>
          <w:p w14:paraId="28CDB895" w14:textId="74D893B4" w:rsidR="00B25C4B" w:rsidRPr="002D7BD4" w:rsidRDefault="00B25C4B" w:rsidP="00B25C4B">
            <w:pPr>
              <w:widowControl w:val="0"/>
              <w:suppressAutoHyphens/>
              <w:autoSpaceDN w:val="0"/>
              <w:jc w:val="center"/>
              <w:rPr>
                <w:rFonts w:ascii="DejaVu Sans" w:eastAsia="DejaVu Sans" w:hAnsi="DejaVu Sans" w:cs="DejaVu Sans"/>
                <w:kern w:val="3"/>
                <w:sz w:val="24"/>
                <w:szCs w:val="24"/>
                <w:lang w:eastAsia="pl-PL" w:bidi="pl-PL"/>
              </w:rPr>
            </w:pPr>
            <w:r w:rsidRPr="002D7BD4">
              <w:rPr>
                <w:rFonts w:ascii="Times New Roman" w:eastAsia="DejaVu Sans" w:hAnsi="Times New Roman" w:cs="Times New Roman"/>
                <w:b/>
                <w:kern w:val="3"/>
                <w:lang w:eastAsia="pl-PL" w:bidi="pl-PL"/>
              </w:rPr>
              <w:t>Plan wynikowy do WOS dla klasy 8 szkoły podstawowej.</w:t>
            </w:r>
          </w:p>
          <w:p w14:paraId="18453A64" w14:textId="75A6D6FD" w:rsidR="00B25C4B" w:rsidRPr="002D7BD4" w:rsidRDefault="00B25C4B" w:rsidP="002D7BD4">
            <w:pPr>
              <w:widowControl w:val="0"/>
              <w:suppressAutoHyphens/>
              <w:autoSpaceDN w:val="0"/>
              <w:jc w:val="center"/>
              <w:rPr>
                <w:rFonts w:ascii="DejaVu Sans" w:eastAsia="DejaVu Sans" w:hAnsi="DejaVu Sans" w:cs="DejaVu Sans"/>
                <w:kern w:val="3"/>
                <w:sz w:val="24"/>
                <w:szCs w:val="24"/>
                <w:lang w:eastAsia="pl-PL" w:bidi="pl-PL"/>
              </w:rPr>
            </w:pPr>
            <w:r w:rsidRPr="002D7BD4">
              <w:rPr>
                <w:rFonts w:ascii="Times New Roman" w:eastAsia="DejaVu Sans" w:hAnsi="Times New Roman" w:cs="Times New Roman"/>
                <w:b/>
                <w:color w:val="4472C4" w:themeColor="accent1"/>
                <w:kern w:val="3"/>
                <w:lang w:eastAsia="pl-PL" w:bidi="pl-PL"/>
              </w:rPr>
              <w:t>Kolorem niebieskim zaznaczono wymagania dla uczniów objętych nauczaniem zindywidualizowanym oraz z opinią lub orzeczeniem z PPP o dostosowaniu wymagań</w:t>
            </w:r>
            <w:r w:rsidR="002D7BD4">
              <w:rPr>
                <w:rFonts w:ascii="Times New Roman" w:eastAsia="DejaVu Sans" w:hAnsi="Times New Roman" w:cs="Times New Roman"/>
                <w:b/>
                <w:color w:val="4472C4" w:themeColor="accent1"/>
                <w:kern w:val="3"/>
                <w:lang w:eastAsia="pl-PL" w:bidi="pl-PL"/>
              </w:rPr>
              <w:t>.</w:t>
            </w:r>
            <w:r w:rsidRPr="002D7BD4">
              <w:rPr>
                <w:rFonts w:ascii="Times New Roman" w:eastAsia="DejaVu Sans" w:hAnsi="Times New Roman" w:cs="Times New Roman"/>
                <w:b/>
                <w:color w:val="4472C4" w:themeColor="accent1"/>
                <w:kern w:val="3"/>
                <w:lang w:eastAsia="pl-PL" w:bidi="pl-PL"/>
              </w:rPr>
              <w:t xml:space="preserve"> </w:t>
            </w:r>
          </w:p>
        </w:tc>
      </w:tr>
      <w:tr w:rsidR="00B25C4B" w:rsidRPr="00B25C4B" w14:paraId="1801DCEB" w14:textId="77777777" w:rsidTr="00B25C4B">
        <w:tc>
          <w:tcPr>
            <w:tcW w:w="1970" w:type="dxa"/>
            <w:vAlign w:val="center"/>
          </w:tcPr>
          <w:p w14:paraId="20552748" w14:textId="4A0905FE" w:rsidR="00027C10" w:rsidRPr="002D7BD4" w:rsidRDefault="00C20580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Temat lekcji</w:t>
            </w:r>
          </w:p>
        </w:tc>
        <w:tc>
          <w:tcPr>
            <w:tcW w:w="4127" w:type="dxa"/>
            <w:vAlign w:val="center"/>
          </w:tcPr>
          <w:p w14:paraId="7DD0BEF5" w14:textId="77777777" w:rsidR="00027C10" w:rsidRPr="002D7BD4" w:rsidRDefault="00027C1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Wymagania podstawowe</w:t>
            </w:r>
          </w:p>
          <w:p w14:paraId="4C3AB9FC" w14:textId="77777777" w:rsidR="00FA7613" w:rsidRPr="002D7BD4" w:rsidRDefault="00FA7613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Uczeń:</w:t>
            </w:r>
          </w:p>
        </w:tc>
        <w:tc>
          <w:tcPr>
            <w:tcW w:w="4472" w:type="dxa"/>
            <w:vAlign w:val="center"/>
          </w:tcPr>
          <w:p w14:paraId="03FDD17E" w14:textId="77777777" w:rsidR="00027C10" w:rsidRPr="002D7BD4" w:rsidRDefault="00027C1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Wymagania ponadpodstawowe</w:t>
            </w:r>
          </w:p>
          <w:p w14:paraId="3B5A7330" w14:textId="77777777" w:rsidR="00FA7613" w:rsidRPr="002D7BD4" w:rsidRDefault="00FA7613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Uczeń:</w:t>
            </w:r>
          </w:p>
        </w:tc>
      </w:tr>
      <w:tr w:rsidR="002D7BD4" w:rsidRPr="002D7BD4" w14:paraId="33574BC8" w14:textId="77777777" w:rsidTr="00B25C4B">
        <w:trPr>
          <w:gridAfter w:val="2"/>
          <w:wAfter w:w="8599" w:type="dxa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1A84ED1A" w14:textId="77777777" w:rsidR="00F2069B" w:rsidRPr="002D7BD4" w:rsidRDefault="00C2058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Rozdział I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888CE17" w14:textId="77777777" w:rsidR="00C20580" w:rsidRPr="002D7BD4" w:rsidRDefault="00F2069B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Życie społeczne</w:t>
            </w:r>
          </w:p>
        </w:tc>
      </w:tr>
      <w:tr w:rsidR="00B25C4B" w:rsidRPr="00B25C4B" w14:paraId="502DC5DA" w14:textId="77777777" w:rsidTr="00B25C4B">
        <w:tc>
          <w:tcPr>
            <w:tcW w:w="1970" w:type="dxa"/>
          </w:tcPr>
          <w:p w14:paraId="0978A132" w14:textId="2A7B36BE" w:rsidR="00E70378" w:rsidRPr="002D7BD4" w:rsidRDefault="00E70378" w:rsidP="00B25C4B">
            <w:pPr>
              <w:spacing w:line="276" w:lineRule="auto"/>
            </w:pPr>
            <w:r w:rsidRPr="002D7BD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Człowiek w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społeczeństwie</w:t>
            </w:r>
          </w:p>
        </w:tc>
        <w:tc>
          <w:tcPr>
            <w:tcW w:w="4127" w:type="dxa"/>
          </w:tcPr>
          <w:p w14:paraId="73CCAAE4" w14:textId="77777777" w:rsidR="00D46DD8" w:rsidRPr="002D7BD4" w:rsidRDefault="00D46D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społeczeństwo,</w:t>
            </w:r>
          </w:p>
          <w:p w14:paraId="0DC4E1B8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160BFC" w:rsidRPr="002D7BD4">
              <w:rPr>
                <w:rFonts w:asciiTheme="minorHAnsi" w:hAnsiTheme="minorHAnsi" w:cstheme="minorHAnsi"/>
                <w:color w:val="4472C4" w:themeColor="accent1"/>
              </w:rPr>
              <w:t>poda</w:t>
            </w:r>
            <w:r w:rsidR="00EC5CC1" w:rsidRPr="002D7BD4">
              <w:rPr>
                <w:rFonts w:asciiTheme="minorHAnsi" w:hAnsiTheme="minorHAnsi" w:cstheme="minorHAnsi"/>
                <w:color w:val="4472C4" w:themeColor="accent1"/>
              </w:rPr>
              <w:t>je</w:t>
            </w:r>
            <w:r w:rsidR="00160BFC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</w:t>
            </w:r>
            <w:r w:rsidR="002E0CF3" w:rsidRPr="002D7BD4">
              <w:rPr>
                <w:rFonts w:asciiTheme="minorHAnsi" w:hAnsiTheme="minorHAnsi" w:cstheme="minorHAnsi"/>
                <w:color w:val="4472C4" w:themeColor="accent1"/>
              </w:rPr>
              <w:t>potrzeb</w:t>
            </w:r>
            <w:r w:rsidR="00BB51F2" w:rsidRPr="002D7BD4">
              <w:rPr>
                <w:rFonts w:asciiTheme="minorHAnsi" w:hAnsiTheme="minorHAnsi" w:cstheme="minorHAnsi"/>
                <w:color w:val="4472C4" w:themeColor="accent1"/>
              </w:rPr>
              <w:t xml:space="preserve"> człowieka</w:t>
            </w:r>
            <w:r w:rsidR="00532D5D" w:rsidRPr="002D7BD4">
              <w:rPr>
                <w:rFonts w:asciiTheme="minorHAnsi" w:hAnsiTheme="minorHAnsi" w:cstheme="minorHAnsi"/>
                <w:color w:val="4472C4" w:themeColor="accent1"/>
              </w:rPr>
              <w:t xml:space="preserve"> (</w:t>
            </w:r>
            <w:r w:rsidR="00D46DD8" w:rsidRPr="002D7BD4">
              <w:rPr>
                <w:rFonts w:asciiTheme="minorHAnsi" w:hAnsiTheme="minorHAnsi" w:cstheme="minorHAnsi"/>
                <w:color w:val="4472C4" w:themeColor="accent1"/>
              </w:rPr>
              <w:t>bezpieczeństwa, przynależności, uznania, samorealizacji i duchowych</w:t>
            </w:r>
            <w:r w:rsidR="00532D5D" w:rsidRPr="002D7BD4">
              <w:rPr>
                <w:rFonts w:asciiTheme="minorHAnsi" w:hAnsiTheme="minorHAnsi" w:cstheme="minorHAnsi"/>
                <w:color w:val="4472C4" w:themeColor="accent1"/>
              </w:rPr>
              <w:t>)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5514111B" w14:textId="77777777" w:rsidR="00D46DD8" w:rsidRPr="002D7BD4" w:rsidRDefault="00D46D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różnice między potrzebami naturalnymi a społecznymi,</w:t>
            </w:r>
          </w:p>
          <w:p w14:paraId="7DE11AA9" w14:textId="53EFE9AB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BB51F2" w:rsidRPr="002D7BD4">
              <w:rPr>
                <w:rFonts w:asciiTheme="minorHAnsi" w:hAnsiTheme="minorHAnsi" w:cstheme="minorHAnsi"/>
                <w:color w:val="4472C4" w:themeColor="accent1"/>
              </w:rPr>
              <w:t>wymieni</w:t>
            </w:r>
            <w:r w:rsidR="00EC5CC1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532D5D" w:rsidRPr="002D7BD4">
              <w:rPr>
                <w:rFonts w:asciiTheme="minorHAnsi" w:hAnsiTheme="minorHAnsi" w:cstheme="minorHAnsi"/>
                <w:color w:val="4472C4" w:themeColor="accent1"/>
              </w:rPr>
              <w:t xml:space="preserve"> osoby, podmioty oraz instytucje, które mają wpływ na </w:t>
            </w:r>
            <w:r w:rsidR="00BB51F2" w:rsidRPr="002D7BD4">
              <w:rPr>
                <w:rFonts w:asciiTheme="minorHAnsi" w:hAnsiTheme="minorHAnsi" w:cstheme="minorHAnsi"/>
                <w:color w:val="4472C4" w:themeColor="accent1"/>
              </w:rPr>
              <w:t>rozwój młodego człowieka</w:t>
            </w:r>
            <w:r w:rsidR="006F043E" w:rsidRPr="002D7BD4">
              <w:rPr>
                <w:rFonts w:asciiTheme="minorHAnsi" w:hAnsiTheme="minorHAnsi" w:cstheme="minorHAnsi"/>
                <w:color w:val="4472C4" w:themeColor="accent1"/>
              </w:rPr>
              <w:t xml:space="preserve"> i</w:t>
            </w:r>
            <w:r w:rsidR="00733467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6F043E" w:rsidRPr="002D7BD4">
              <w:rPr>
                <w:rFonts w:asciiTheme="minorHAnsi" w:hAnsiTheme="minorHAnsi" w:cstheme="minorHAnsi"/>
                <w:color w:val="4472C4" w:themeColor="accent1"/>
              </w:rPr>
              <w:t>zaspokajanie jego potrzeb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3FC8CE24" w14:textId="77777777" w:rsidR="006954D0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A90E61" w:rsidRPr="002D7BD4">
              <w:rPr>
                <w:rFonts w:asciiTheme="minorHAnsi" w:hAnsiTheme="minorHAnsi" w:cstheme="minorHAnsi"/>
                <w:color w:val="4472C4" w:themeColor="accent1"/>
              </w:rPr>
              <w:t>wylicza</w:t>
            </w:r>
            <w:r w:rsidR="00675AA9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oddziaływania rodziny, szkoły i rówieśników na postawy i zachowania jednostki,</w:t>
            </w:r>
          </w:p>
          <w:p w14:paraId="15990197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A90E61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ról społecznych,</w:t>
            </w:r>
          </w:p>
          <w:p w14:paraId="29DEAE69" w14:textId="35E42C60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2E0CF3" w:rsidRPr="002D7BD4">
              <w:rPr>
                <w:rFonts w:asciiTheme="minorHAnsi" w:hAnsiTheme="minorHAnsi" w:cstheme="minorHAnsi"/>
                <w:color w:val="4472C4" w:themeColor="accent1"/>
              </w:rPr>
              <w:t>wymieni</w:t>
            </w:r>
            <w:r w:rsidR="00EC5CC1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2E0CF3"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spo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łeczne oczekiwania wynikające z pełnienia roli dziecka i</w:t>
            </w:r>
            <w:r w:rsidR="00294DC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ucznia,</w:t>
            </w:r>
          </w:p>
          <w:p w14:paraId="5ED5C098" w14:textId="77777777" w:rsidR="00EB3683" w:rsidRPr="002D7BD4" w:rsidRDefault="00EB368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przedstawia czynniki mające wpływ na samoocenę człowieka,</w:t>
            </w:r>
          </w:p>
          <w:p w14:paraId="494A67E0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AB7D4B" w:rsidRPr="002D7BD4">
              <w:rPr>
                <w:rFonts w:asciiTheme="minorHAnsi" w:hAnsiTheme="minorHAnsi" w:cstheme="minorHAnsi"/>
                <w:color w:val="4472C4" w:themeColor="accent1"/>
              </w:rPr>
              <w:t>poda</w:t>
            </w:r>
            <w:r w:rsidR="00EC5CC1" w:rsidRPr="002D7BD4">
              <w:rPr>
                <w:rFonts w:asciiTheme="minorHAnsi" w:hAnsiTheme="minorHAnsi" w:cstheme="minorHAnsi"/>
                <w:color w:val="4472C4" w:themeColor="accent1"/>
              </w:rPr>
              <w:t>je</w:t>
            </w:r>
            <w:r w:rsidR="00AB7D4B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no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rm społecznych obowiązujących w </w:t>
            </w:r>
            <w:r w:rsidR="00AB7D4B" w:rsidRPr="002D7BD4">
              <w:rPr>
                <w:rFonts w:asciiTheme="minorHAnsi" w:hAnsiTheme="minorHAnsi" w:cstheme="minorHAnsi"/>
                <w:color w:val="4472C4" w:themeColor="accent1"/>
              </w:rPr>
              <w:t>wybranych społeczn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ościach, np. w rodzinie, szkole,</w:t>
            </w:r>
          </w:p>
          <w:p w14:paraId="467FE25A" w14:textId="0D871DE5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A90E61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pozytywnych i</w:t>
            </w:r>
            <w:r w:rsidR="00294DC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3228E1" w:rsidRPr="002D7BD4">
              <w:rPr>
                <w:rFonts w:asciiTheme="minorHAnsi" w:hAnsiTheme="minorHAnsi" w:cstheme="minorHAnsi"/>
                <w:color w:val="4472C4" w:themeColor="accent1"/>
              </w:rPr>
              <w:t>negatywnych wzo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rców zachowań funkcjonujących </w:t>
            </w:r>
            <w:r w:rsidR="00EB3683" w:rsidRPr="002D7BD4">
              <w:rPr>
                <w:rFonts w:asciiTheme="minorHAnsi" w:hAnsiTheme="minorHAnsi" w:cstheme="minorHAnsi"/>
                <w:color w:val="4472C4" w:themeColor="accent1"/>
              </w:rPr>
              <w:t>w swoim środowisku rówieśniczym.</w:t>
            </w:r>
          </w:p>
          <w:p w14:paraId="331B78B4" w14:textId="77777777" w:rsidR="003228E1" w:rsidRPr="002D7BD4" w:rsidRDefault="003228E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472" w:type="dxa"/>
          </w:tcPr>
          <w:p w14:paraId="3FF25B58" w14:textId="77777777" w:rsidR="00D46DD8" w:rsidRPr="002D7BD4" w:rsidRDefault="00D46D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uzasadnia, że człowiek jest istotą społeczną,</w:t>
            </w:r>
          </w:p>
          <w:p w14:paraId="4FA72386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B104B" w:rsidRPr="002D7BD4">
              <w:rPr>
                <w:rFonts w:asciiTheme="minorHAnsi" w:hAnsiTheme="minorHAnsi" w:cstheme="minorHAnsi"/>
                <w:color w:val="auto"/>
              </w:rPr>
              <w:t>wskazuje</w:t>
            </w:r>
            <w:r w:rsidR="0066658F" w:rsidRPr="002D7BD4">
              <w:rPr>
                <w:rFonts w:asciiTheme="minorHAnsi" w:hAnsiTheme="minorHAnsi" w:cstheme="minorHAnsi"/>
                <w:color w:val="auto"/>
              </w:rPr>
              <w:t xml:space="preserve"> zależności pomiędzy procesem zaspokajan</w:t>
            </w:r>
            <w:r w:rsidRPr="002D7BD4">
              <w:rPr>
                <w:rFonts w:asciiTheme="minorHAnsi" w:hAnsiTheme="minorHAnsi" w:cstheme="minorHAnsi"/>
                <w:color w:val="auto"/>
              </w:rPr>
              <w:t>ia potrzeb a rozwojem człowieka,</w:t>
            </w:r>
          </w:p>
          <w:p w14:paraId="5A0A9C60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3228E1" w:rsidRPr="002D7BD4">
              <w:rPr>
                <w:rFonts w:asciiTheme="minorHAnsi" w:hAnsiTheme="minorHAnsi" w:cstheme="minorHAnsi"/>
                <w:color w:val="auto"/>
              </w:rPr>
              <w:t>poda</w:t>
            </w:r>
            <w:r w:rsidR="00EC5CC1" w:rsidRPr="002D7BD4">
              <w:rPr>
                <w:rFonts w:asciiTheme="minorHAnsi" w:hAnsiTheme="minorHAnsi" w:cstheme="minorHAnsi"/>
                <w:color w:val="auto"/>
              </w:rPr>
              <w:t>je</w:t>
            </w:r>
            <w:r w:rsidR="003228E1" w:rsidRPr="002D7BD4">
              <w:rPr>
                <w:rFonts w:asciiTheme="minorHAnsi" w:hAnsiTheme="minorHAnsi" w:cstheme="minorHAnsi"/>
                <w:color w:val="auto"/>
              </w:rPr>
              <w:t xml:space="preserve"> konsekwencje braku zaspokojenia p</w:t>
            </w:r>
            <w:r w:rsidRPr="002D7BD4">
              <w:rPr>
                <w:rFonts w:asciiTheme="minorHAnsi" w:hAnsiTheme="minorHAnsi" w:cstheme="minorHAnsi"/>
                <w:color w:val="auto"/>
              </w:rPr>
              <w:t>oszczególnych potrzeb człowieka,</w:t>
            </w:r>
          </w:p>
          <w:p w14:paraId="641E00C4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6658F" w:rsidRPr="002D7BD4">
              <w:rPr>
                <w:rFonts w:asciiTheme="minorHAnsi" w:hAnsiTheme="minorHAnsi" w:cstheme="minorHAnsi"/>
                <w:color w:val="auto"/>
              </w:rPr>
              <w:t>wyjaśni</w:t>
            </w:r>
            <w:r w:rsidR="00EC5CC1"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="005A64F0" w:rsidRPr="002D7BD4">
              <w:rPr>
                <w:rFonts w:asciiTheme="minorHAnsi" w:hAnsiTheme="minorHAnsi" w:cstheme="minorHAnsi"/>
                <w:color w:val="auto"/>
              </w:rPr>
              <w:t xml:space="preserve"> na czym polega proces</w:t>
            </w:r>
            <w:r w:rsidR="0066658F" w:rsidRPr="002D7BD4">
              <w:rPr>
                <w:rFonts w:asciiTheme="minorHAnsi" w:hAnsiTheme="minorHAnsi" w:cstheme="minorHAnsi"/>
                <w:color w:val="auto"/>
              </w:rPr>
              <w:t xml:space="preserve"> socjalizacj</w:t>
            </w:r>
            <w:r w:rsidRPr="002D7BD4">
              <w:rPr>
                <w:rFonts w:asciiTheme="minorHAnsi" w:hAnsiTheme="minorHAnsi" w:cstheme="minorHAnsi"/>
                <w:color w:val="auto"/>
              </w:rPr>
              <w:t>i,</w:t>
            </w:r>
          </w:p>
          <w:p w14:paraId="6E103CA3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A90E61" w:rsidRPr="002D7BD4">
              <w:rPr>
                <w:rFonts w:asciiTheme="minorHAnsi" w:hAnsiTheme="minorHAnsi" w:cstheme="minorHAnsi"/>
                <w:color w:val="auto"/>
              </w:rPr>
              <w:t>określa</w:t>
            </w:r>
            <w:r w:rsidR="0066658F" w:rsidRPr="002D7BD4">
              <w:rPr>
                <w:rFonts w:asciiTheme="minorHAnsi" w:hAnsiTheme="minorHAnsi" w:cstheme="minorHAnsi"/>
                <w:color w:val="auto"/>
              </w:rPr>
              <w:t>, jaką rolę w proces</w:t>
            </w:r>
            <w:r w:rsidRPr="002D7BD4">
              <w:rPr>
                <w:rFonts w:asciiTheme="minorHAnsi" w:hAnsiTheme="minorHAnsi" w:cstheme="minorHAnsi"/>
                <w:color w:val="auto"/>
              </w:rPr>
              <w:t>ie socjalizacji odgrywa rodzina,</w:t>
            </w:r>
          </w:p>
          <w:p w14:paraId="7FF32675" w14:textId="77777777" w:rsidR="006954D0" w:rsidRPr="002D7BD4" w:rsidRDefault="006954D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czym jest osobowość i jakie ma związki z socjalizacją,</w:t>
            </w:r>
          </w:p>
          <w:p w14:paraId="2E17506A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6658F" w:rsidRPr="002D7BD4">
              <w:rPr>
                <w:rFonts w:asciiTheme="minorHAnsi" w:hAnsiTheme="minorHAnsi" w:cstheme="minorHAnsi"/>
                <w:color w:val="auto"/>
              </w:rPr>
              <w:t>porówn</w:t>
            </w:r>
            <w:r w:rsidR="00EC5CC1" w:rsidRPr="002D7BD4">
              <w:rPr>
                <w:rFonts w:asciiTheme="minorHAnsi" w:hAnsiTheme="minorHAnsi" w:cstheme="minorHAnsi"/>
                <w:color w:val="auto"/>
              </w:rPr>
              <w:t>uje</w:t>
            </w:r>
            <w:r w:rsidR="0066658F" w:rsidRPr="002D7BD4">
              <w:rPr>
                <w:rFonts w:asciiTheme="minorHAnsi" w:hAnsiTheme="minorHAnsi" w:cstheme="minorHAnsi"/>
                <w:color w:val="auto"/>
              </w:rPr>
              <w:t xml:space="preserve"> społeczne oczekiwania dotyczące pełnienia roli </w:t>
            </w:r>
            <w:r w:rsidRPr="002D7BD4">
              <w:rPr>
                <w:rFonts w:asciiTheme="minorHAnsi" w:hAnsiTheme="minorHAnsi" w:cstheme="minorHAnsi"/>
                <w:color w:val="auto"/>
              </w:rPr>
              <w:t>dziecka i rodzica oraz ucznia i nauczyciela,</w:t>
            </w:r>
          </w:p>
          <w:p w14:paraId="4F74BA5D" w14:textId="13928474" w:rsidR="006954D0" w:rsidRPr="002D7BD4" w:rsidRDefault="006954D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zależności między zaspokojeniem potrzeb i wywiązywaniem się z ról społecznych a samorealizacją i</w:t>
            </w:r>
            <w:r w:rsidR="0073346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samooceną jednostki,</w:t>
            </w:r>
          </w:p>
          <w:p w14:paraId="4C1E630B" w14:textId="77777777" w:rsidR="006F043E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F043E" w:rsidRPr="002D7BD4">
              <w:rPr>
                <w:rFonts w:asciiTheme="minorHAnsi" w:hAnsiTheme="minorHAnsi" w:cstheme="minorHAnsi"/>
                <w:color w:val="auto"/>
              </w:rPr>
              <w:t xml:space="preserve">podaje przykłady konfliktu ról </w:t>
            </w:r>
            <w:r w:rsidRPr="002D7BD4">
              <w:rPr>
                <w:rFonts w:asciiTheme="minorHAnsi" w:hAnsiTheme="minorHAnsi" w:cstheme="minorHAnsi"/>
                <w:color w:val="auto"/>
              </w:rPr>
              <w:t>społecznych,</w:t>
            </w:r>
            <w:r w:rsidR="006954D0" w:rsidRPr="002D7BD4">
              <w:rPr>
                <w:rFonts w:asciiTheme="minorHAnsi" w:hAnsiTheme="minorHAnsi" w:cstheme="minorHAnsi"/>
                <w:color w:val="auto"/>
              </w:rPr>
              <w:t xml:space="preserve"> wskazuje przyczyny, konsekwencje, sposoby rozwiązania problemu,</w:t>
            </w:r>
          </w:p>
          <w:p w14:paraId="44CA6DFE" w14:textId="77777777" w:rsidR="00EB3683" w:rsidRPr="002D7BD4" w:rsidRDefault="00EB368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przyczyny i skutki nieprzestrzegania przez jednostkę norm społecznych,</w:t>
            </w:r>
          </w:p>
          <w:p w14:paraId="24EA90AD" w14:textId="77777777" w:rsidR="003228E1" w:rsidRPr="002D7BD4" w:rsidRDefault="00E7037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A70F23" w:rsidRPr="002D7BD4">
              <w:rPr>
                <w:rFonts w:asciiTheme="minorHAnsi" w:hAnsiTheme="minorHAnsi" w:cstheme="minorHAnsi"/>
                <w:color w:val="auto"/>
              </w:rPr>
              <w:t>określa</w:t>
            </w:r>
            <w:r w:rsidR="00EB3683" w:rsidRPr="002D7BD4">
              <w:rPr>
                <w:rFonts w:asciiTheme="minorHAnsi" w:hAnsiTheme="minorHAnsi" w:cstheme="minorHAnsi"/>
                <w:color w:val="auto"/>
              </w:rPr>
              <w:t>, które spośród podanych zachowań są oceniane z zastosowaniem norm prawnych i uzasadnia swój wybór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5BD09CC" w14:textId="77777777" w:rsidR="0066658F" w:rsidRPr="002D7BD4" w:rsidRDefault="00EB368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teorii Abrahama Maslowa.</w:t>
            </w:r>
          </w:p>
        </w:tc>
      </w:tr>
      <w:tr w:rsidR="002D7BD4" w:rsidRPr="002D7BD4" w14:paraId="7AD15379" w14:textId="77777777" w:rsidTr="00B25C4B">
        <w:tc>
          <w:tcPr>
            <w:tcW w:w="1970" w:type="dxa"/>
          </w:tcPr>
          <w:p w14:paraId="070C27DF" w14:textId="77777777" w:rsidR="00A70F23" w:rsidRPr="002D7BD4" w:rsidRDefault="00027C10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2.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Grupy społeczne</w:t>
            </w:r>
          </w:p>
        </w:tc>
        <w:tc>
          <w:tcPr>
            <w:tcW w:w="4127" w:type="dxa"/>
          </w:tcPr>
          <w:p w14:paraId="78624A29" w14:textId="76F01AB2" w:rsidR="00A70F23" w:rsidRPr="002D7BD4" w:rsidRDefault="00A70F2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grupa społeczna</w:t>
            </w:r>
            <w:r w:rsidR="00934C76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i</w:t>
            </w:r>
            <w:r w:rsidR="00934C76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wymienia jej cechy,</w:t>
            </w:r>
          </w:p>
          <w:p w14:paraId="6DC3F0EA" w14:textId="77777777" w:rsidR="00FB3702" w:rsidRPr="002D7BD4" w:rsidRDefault="00A70F2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FB3702" w:rsidRPr="002D7BD4">
              <w:rPr>
                <w:rFonts w:asciiTheme="minorHAnsi" w:hAnsiTheme="minorHAnsi" w:cstheme="minorHAnsi"/>
                <w:color w:val="4472C4" w:themeColor="accent1"/>
              </w:rPr>
              <w:t>poda</w:t>
            </w:r>
            <w:r w:rsidR="00EC5CC1" w:rsidRPr="002D7BD4">
              <w:rPr>
                <w:rFonts w:asciiTheme="minorHAnsi" w:hAnsiTheme="minorHAnsi" w:cstheme="minorHAnsi"/>
                <w:color w:val="4472C4" w:themeColor="accent1"/>
              </w:rPr>
              <w:t>je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rodzaje grup społecznych,</w:t>
            </w:r>
          </w:p>
          <w:p w14:paraId="10FE421D" w14:textId="77777777" w:rsidR="00EA3EDE" w:rsidRPr="002D7BD4" w:rsidRDefault="00A70F2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EA3EDE" w:rsidRPr="002D7BD4">
              <w:rPr>
                <w:rFonts w:asciiTheme="minorHAnsi" w:hAnsiTheme="minorHAnsi" w:cstheme="minorHAnsi"/>
                <w:color w:val="4472C4" w:themeColor="accent1"/>
              </w:rPr>
              <w:t>wymienia gru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py społeczne, do których należy,</w:t>
            </w:r>
          </w:p>
          <w:p w14:paraId="053B04D1" w14:textId="77777777" w:rsidR="00A70F23" w:rsidRPr="002D7BD4" w:rsidRDefault="00A70F2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A90E61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korzyści wynikających z bycia w grupie,</w:t>
            </w:r>
          </w:p>
          <w:p w14:paraId="443474D5" w14:textId="68FE0F26" w:rsidR="00A70F23" w:rsidRPr="002D7BD4" w:rsidRDefault="00A70F2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 xml:space="preserve">- </w:t>
            </w:r>
            <w:r w:rsidR="00C3641E" w:rsidRPr="002D7BD4">
              <w:rPr>
                <w:rFonts w:asciiTheme="minorHAnsi" w:hAnsiTheme="minorHAnsi" w:cstheme="minorHAnsi"/>
                <w:color w:val="4472C4" w:themeColor="accent1"/>
              </w:rPr>
              <w:t>wylicza główne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zasad</w:t>
            </w:r>
            <w:r w:rsidR="00C3641E" w:rsidRPr="002D7BD4">
              <w:rPr>
                <w:rFonts w:asciiTheme="minorHAnsi" w:hAnsiTheme="minorHAnsi" w:cstheme="minorHAnsi"/>
                <w:color w:val="4472C4" w:themeColor="accent1"/>
              </w:rPr>
              <w:t xml:space="preserve">y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współpracy</w:t>
            </w:r>
            <w:r w:rsidR="00C3641E" w:rsidRPr="002D7BD4">
              <w:rPr>
                <w:rFonts w:asciiTheme="minorHAnsi" w:hAnsiTheme="minorHAnsi" w:cstheme="minorHAnsi"/>
                <w:color w:val="4472C4" w:themeColor="accent1"/>
              </w:rPr>
              <w:t xml:space="preserve"> w</w:t>
            </w:r>
            <w:r w:rsidR="00934C76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C3641E" w:rsidRPr="002D7BD4">
              <w:rPr>
                <w:rFonts w:asciiTheme="minorHAnsi" w:hAnsiTheme="minorHAnsi" w:cstheme="minorHAnsi"/>
                <w:color w:val="4472C4" w:themeColor="accent1"/>
              </w:rPr>
              <w:t>grupie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2B72DDFB" w14:textId="77777777" w:rsidR="00A70F23" w:rsidRPr="002D7BD4" w:rsidRDefault="0007737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postaw jednostek wobec konfliktu,</w:t>
            </w:r>
          </w:p>
          <w:p w14:paraId="70BAAE69" w14:textId="77777777" w:rsidR="00A14836" w:rsidRPr="002D7BD4" w:rsidRDefault="00A148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dobre i złe strony poszcz</w:t>
            </w:r>
            <w:r w:rsidR="00C3641E" w:rsidRPr="002D7BD4">
              <w:rPr>
                <w:rFonts w:asciiTheme="minorHAnsi" w:hAnsiTheme="minorHAnsi" w:cstheme="minorHAnsi"/>
                <w:color w:val="4472C4" w:themeColor="accent1"/>
              </w:rPr>
              <w:t>ególnych postaw wobec konfliktu,</w:t>
            </w:r>
          </w:p>
          <w:p w14:paraId="44C1F63E" w14:textId="759809BB" w:rsidR="00A70F23" w:rsidRPr="002D7BD4" w:rsidRDefault="00A148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183787" w:rsidRPr="002D7BD4">
              <w:rPr>
                <w:rFonts w:asciiTheme="minorHAnsi" w:hAnsiTheme="minorHAnsi" w:cstheme="minorHAnsi"/>
                <w:color w:val="4472C4" w:themeColor="accent1"/>
              </w:rPr>
              <w:t>proponuje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sposoby rozwiązywania konfliktów w grupie rówieśniczej i</w:t>
            </w:r>
            <w:r w:rsidR="00934C76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szkole,</w:t>
            </w:r>
          </w:p>
          <w:p w14:paraId="60108B5A" w14:textId="6741327C" w:rsidR="00FB3702" w:rsidRPr="002D7BD4" w:rsidRDefault="00A148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porównuje grupę nieformalną</w:t>
            </w:r>
            <w:r w:rsidR="008F5E2A" w:rsidRPr="002D7BD4">
              <w:rPr>
                <w:rFonts w:asciiTheme="minorHAnsi" w:hAnsiTheme="minorHAnsi" w:cstheme="minorHAnsi"/>
                <w:color w:val="4472C4" w:themeColor="accent1"/>
              </w:rPr>
              <w:t>, koleżeńską z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grup</w:t>
            </w:r>
            <w:r w:rsidR="00934C76" w:rsidRPr="002D7BD4">
              <w:rPr>
                <w:rFonts w:asciiTheme="minorHAnsi" w:hAnsiTheme="minorHAnsi" w:cstheme="minorHAnsi"/>
                <w:color w:val="4472C4" w:themeColor="accent1"/>
              </w:rPr>
              <w:t>ą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zadaniową</w:t>
            </w:r>
            <w:r w:rsidR="00183787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75BEEBEF" w14:textId="77777777" w:rsidR="00183787" w:rsidRPr="002D7BD4" w:rsidRDefault="001837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wymienia typowe konflikty występujące w </w:t>
            </w:r>
            <w:r w:rsidR="009002A4" w:rsidRPr="002D7BD4">
              <w:rPr>
                <w:rFonts w:asciiTheme="minorHAnsi" w:hAnsiTheme="minorHAnsi" w:cstheme="minorHAnsi"/>
                <w:color w:val="4472C4" w:themeColor="accent1"/>
              </w:rPr>
              <w:t>szkole i grupie rówieśniczej,</w:t>
            </w:r>
          </w:p>
          <w:p w14:paraId="386E33C6" w14:textId="77777777" w:rsidR="009002A4" w:rsidRPr="002D7BD4" w:rsidRDefault="009002A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jakie zachowania prowadzą do sporów,</w:t>
            </w:r>
          </w:p>
          <w:p w14:paraId="76C507D2" w14:textId="77777777" w:rsidR="009002A4" w:rsidRPr="002D7BD4" w:rsidRDefault="009002A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autorytetów,</w:t>
            </w:r>
          </w:p>
          <w:p w14:paraId="7FC9FBC5" w14:textId="4B3AA1CD" w:rsidR="00183787" w:rsidRPr="002D7BD4" w:rsidRDefault="009002A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różn</w:t>
            </w:r>
            <w:r w:rsidR="00987DB8" w:rsidRPr="002D7BD4">
              <w:rPr>
                <w:rFonts w:asciiTheme="minorHAnsi" w:hAnsiTheme="minorHAnsi" w:cstheme="minorHAnsi"/>
                <w:color w:val="4472C4" w:themeColor="accent1"/>
              </w:rPr>
              <w:t>icę między idolem a</w:t>
            </w:r>
            <w:r w:rsidR="00934C76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987DB8" w:rsidRPr="002D7BD4">
              <w:rPr>
                <w:rFonts w:asciiTheme="minorHAnsi" w:hAnsiTheme="minorHAnsi" w:cstheme="minorHAnsi"/>
                <w:color w:val="4472C4" w:themeColor="accent1"/>
              </w:rPr>
              <w:t>autorytetem,</w:t>
            </w:r>
          </w:p>
          <w:p w14:paraId="02CCB7C5" w14:textId="77777777" w:rsidR="00987DB8" w:rsidRPr="002D7BD4" w:rsidRDefault="00987DB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uczuć, jakie towarzyszą ludziom podczas konfliktu.</w:t>
            </w:r>
          </w:p>
        </w:tc>
        <w:tc>
          <w:tcPr>
            <w:tcW w:w="4472" w:type="dxa"/>
          </w:tcPr>
          <w:p w14:paraId="02B2B625" w14:textId="77777777" w:rsidR="00A70F23" w:rsidRPr="002D7BD4" w:rsidRDefault="00A70F2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omawia podział grup społecznych,</w:t>
            </w:r>
          </w:p>
          <w:p w14:paraId="1D02580D" w14:textId="77777777" w:rsidR="00A70F23" w:rsidRPr="002D7BD4" w:rsidRDefault="0007737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wady i zalety różnych metod podejmowania decyzji w grupie,</w:t>
            </w:r>
          </w:p>
          <w:p w14:paraId="7DF8B472" w14:textId="77777777" w:rsidR="006612C7" w:rsidRPr="002D7BD4" w:rsidRDefault="006612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określa, które metody są najwłaściwsze dla zespołowego wykonania określonych zadań,</w:t>
            </w:r>
          </w:p>
          <w:p w14:paraId="492F67C9" w14:textId="235E1EC0" w:rsidR="00077371" w:rsidRPr="002D7BD4" w:rsidRDefault="0007737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strategie przyjmowane w</w:t>
            </w:r>
            <w:r w:rsidR="00934C76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czasie konfliktu,</w:t>
            </w:r>
          </w:p>
          <w:p w14:paraId="3AAD52ED" w14:textId="77777777" w:rsidR="00077371" w:rsidRPr="002D7BD4" w:rsidRDefault="0007737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porównuje konsekwencje przyjęcia określonych postaw wobec sytuacji konfliktowej dla jednostki i społeczeństwa,</w:t>
            </w:r>
          </w:p>
          <w:p w14:paraId="26531DD3" w14:textId="6CCE6717" w:rsidR="00077371" w:rsidRPr="002D7BD4" w:rsidRDefault="0007737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A14836" w:rsidRPr="002D7BD4">
              <w:rPr>
                <w:rFonts w:asciiTheme="minorHAnsi" w:hAnsiTheme="minorHAnsi" w:cstheme="minorHAnsi"/>
                <w:color w:val="auto"/>
              </w:rPr>
              <w:t>omawia różne sposoby rozwiązywania konfliktów: rozmowę, negocjacje, mediacje i arbitraż, wskazuje ich dobre i</w:t>
            </w:r>
            <w:r w:rsidR="0073346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A14836" w:rsidRPr="002D7BD4">
              <w:rPr>
                <w:rFonts w:asciiTheme="minorHAnsi" w:hAnsiTheme="minorHAnsi" w:cstheme="minorHAnsi"/>
                <w:color w:val="auto"/>
              </w:rPr>
              <w:t>złe strony,</w:t>
            </w:r>
          </w:p>
          <w:p w14:paraId="5DABE551" w14:textId="77777777" w:rsidR="00A14836" w:rsidRPr="002D7BD4" w:rsidRDefault="00A148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wymienia warunki prowadzenia skutecznych negocjacji, </w:t>
            </w:r>
          </w:p>
          <w:p w14:paraId="26894113" w14:textId="09529203" w:rsidR="00A14836" w:rsidRPr="002D7BD4" w:rsidRDefault="00A148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przykłady sytuacji konfliktowych z</w:t>
            </w:r>
            <w:r w:rsidR="0014077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codziennego życia, proponuje metody rozwiązania sporu w każde</w:t>
            </w:r>
            <w:r w:rsidR="00183787" w:rsidRPr="002D7BD4">
              <w:rPr>
                <w:rFonts w:asciiTheme="minorHAnsi" w:hAnsiTheme="minorHAnsi" w:cstheme="minorHAnsi"/>
                <w:color w:val="auto"/>
              </w:rPr>
              <w:t>j z nich i</w:t>
            </w:r>
            <w:r w:rsidR="0014077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183787" w:rsidRPr="002D7BD4">
              <w:rPr>
                <w:rFonts w:asciiTheme="minorHAnsi" w:hAnsiTheme="minorHAnsi" w:cstheme="minorHAnsi"/>
                <w:color w:val="auto"/>
              </w:rPr>
              <w:t>uzasadnia swój wybór,</w:t>
            </w:r>
          </w:p>
          <w:p w14:paraId="7A9237E9" w14:textId="77777777" w:rsidR="00077371" w:rsidRPr="002D7BD4" w:rsidRDefault="001837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poradnik unikania konfliktów i ich skutecznego rozwiązywania,</w:t>
            </w:r>
          </w:p>
          <w:p w14:paraId="5677E6D2" w14:textId="3FB82CE5" w:rsidR="009002A4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przytacza</w:t>
            </w:r>
            <w:r w:rsidR="009002A4" w:rsidRPr="002D7BD4">
              <w:rPr>
                <w:rFonts w:asciiTheme="minorHAnsi" w:hAnsiTheme="minorHAnsi" w:cstheme="minorHAnsi"/>
                <w:color w:val="auto"/>
              </w:rPr>
              <w:t xml:space="preserve"> przykłady autorytetów, określa, co odróżnia te osoby od idoli</w:t>
            </w:r>
            <w:r w:rsidR="00140774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="009002A4"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="0073346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9002A4" w:rsidRPr="002D7BD4">
              <w:rPr>
                <w:rFonts w:asciiTheme="minorHAnsi" w:hAnsiTheme="minorHAnsi" w:cstheme="minorHAnsi"/>
                <w:color w:val="auto"/>
              </w:rPr>
              <w:t>uzasadnia swoje zdanie,</w:t>
            </w:r>
          </w:p>
          <w:p w14:paraId="50DEE5D2" w14:textId="179F22B0" w:rsidR="008A4D25" w:rsidRPr="002D7BD4" w:rsidRDefault="001837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redaguje w punktach przebieg negocjacji w przypadku zaczerp</w:t>
            </w:r>
            <w:r w:rsidR="00987DB8" w:rsidRPr="002D7BD4">
              <w:rPr>
                <w:rFonts w:asciiTheme="minorHAnsi" w:hAnsiTheme="minorHAnsi" w:cstheme="minorHAnsi"/>
                <w:color w:val="auto"/>
              </w:rPr>
              <w:t>niętym z</w:t>
            </w:r>
            <w:r w:rsidR="00140774" w:rsidRPr="002D7BD4">
              <w:rPr>
                <w:rFonts w:asciiTheme="minorHAnsi" w:hAnsiTheme="minorHAnsi" w:cstheme="minorHAnsi"/>
                <w:color w:val="auto"/>
              </w:rPr>
              <w:t>e</w:t>
            </w:r>
            <w:r w:rsidR="00987DB8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140774" w:rsidRPr="002D7BD4">
              <w:rPr>
                <w:rFonts w:asciiTheme="minorHAnsi" w:hAnsiTheme="minorHAnsi" w:cstheme="minorHAnsi"/>
                <w:color w:val="auto"/>
              </w:rPr>
              <w:t xml:space="preserve">swojego </w:t>
            </w:r>
            <w:r w:rsidR="00987DB8" w:rsidRPr="002D7BD4">
              <w:rPr>
                <w:rFonts w:asciiTheme="minorHAnsi" w:hAnsiTheme="minorHAnsi" w:cstheme="minorHAnsi"/>
                <w:color w:val="auto"/>
              </w:rPr>
              <w:t>codziennego życia,</w:t>
            </w:r>
          </w:p>
          <w:p w14:paraId="122399D6" w14:textId="77777777" w:rsidR="00987DB8" w:rsidRPr="002D7BD4" w:rsidRDefault="00987DB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uczuć, jakie towarzyszą ludziom podczas konfliktu.</w:t>
            </w:r>
          </w:p>
        </w:tc>
      </w:tr>
      <w:tr w:rsidR="002D7BD4" w:rsidRPr="002D7BD4" w14:paraId="0FCBDBE7" w14:textId="77777777" w:rsidTr="00B25C4B">
        <w:tc>
          <w:tcPr>
            <w:tcW w:w="1970" w:type="dxa"/>
          </w:tcPr>
          <w:p w14:paraId="4B7C33A8" w14:textId="4F027714" w:rsidR="00D574E5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br/>
              <w:t>Komunikacja i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autoprezentacja</w:t>
            </w:r>
          </w:p>
        </w:tc>
        <w:tc>
          <w:tcPr>
            <w:tcW w:w="4127" w:type="dxa"/>
          </w:tcPr>
          <w:p w14:paraId="76D680AE" w14:textId="77777777" w:rsidR="00D574E5" w:rsidRPr="002D7BD4" w:rsidRDefault="00D574E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komunikacja międzyludzka,</w:t>
            </w:r>
          </w:p>
          <w:p w14:paraId="1E138C73" w14:textId="77777777" w:rsidR="00053733" w:rsidRPr="002D7BD4" w:rsidRDefault="0005373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nazywa uczestników komunikacji (nadawca, odbiorca), </w:t>
            </w:r>
          </w:p>
          <w:p w14:paraId="6EFFC75B" w14:textId="77777777" w:rsidR="007013A9" w:rsidRPr="002D7BD4" w:rsidRDefault="00D574E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7013A9" w:rsidRPr="002D7BD4">
              <w:rPr>
                <w:rFonts w:asciiTheme="minorHAnsi" w:hAnsiTheme="minorHAnsi" w:cstheme="minorHAnsi"/>
                <w:color w:val="4472C4" w:themeColor="accent1"/>
              </w:rPr>
              <w:t>wymieni</w:t>
            </w:r>
            <w:r w:rsidR="00137EF3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rodzaje komunikacji,</w:t>
            </w:r>
          </w:p>
          <w:p w14:paraId="658FD502" w14:textId="77777777" w:rsidR="007013A9" w:rsidRPr="002D7BD4" w:rsidRDefault="00D574E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7013A9" w:rsidRPr="002D7BD4">
              <w:rPr>
                <w:rFonts w:asciiTheme="minorHAnsi" w:hAnsiTheme="minorHAnsi" w:cstheme="minorHAnsi"/>
                <w:color w:val="4472C4" w:themeColor="accent1"/>
              </w:rPr>
              <w:t>poda</w:t>
            </w:r>
            <w:r w:rsidR="00137EF3" w:rsidRPr="002D7BD4">
              <w:rPr>
                <w:rFonts w:asciiTheme="minorHAnsi" w:hAnsiTheme="minorHAnsi" w:cstheme="minorHAnsi"/>
                <w:color w:val="4472C4" w:themeColor="accent1"/>
              </w:rPr>
              <w:t>je</w:t>
            </w:r>
            <w:r w:rsidR="007013A9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komunikatów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werbalnych i niewerbalnych,</w:t>
            </w:r>
            <w:r w:rsidR="007013A9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</w:p>
          <w:p w14:paraId="59EB9DBE" w14:textId="77777777" w:rsidR="00365A9C" w:rsidRPr="002D7BD4" w:rsidRDefault="00365A9C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przedstawia reguły udanej komunikacji,</w:t>
            </w:r>
          </w:p>
          <w:p w14:paraId="3F0F7111" w14:textId="77777777" w:rsidR="008141D2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</w:t>
            </w:r>
            <w:r w:rsidR="008141D2"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zasady publicznych wystąpień,</w:t>
            </w:r>
          </w:p>
          <w:p w14:paraId="4E717A5B" w14:textId="77777777" w:rsidR="00D574E5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</w:t>
            </w:r>
            <w:r w:rsidR="003170BD" w:rsidRPr="002D7BD4">
              <w:rPr>
                <w:rFonts w:asciiTheme="minorHAnsi" w:hAnsiTheme="minorHAnsi" w:cstheme="minorHAnsi"/>
                <w:color w:val="4472C4" w:themeColor="accent1"/>
              </w:rPr>
              <w:t>, czym jest trema,</w:t>
            </w:r>
          </w:p>
          <w:p w14:paraId="726FE573" w14:textId="77777777" w:rsidR="003170BD" w:rsidRPr="002D7BD4" w:rsidRDefault="003170B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są dyskusja i debata</w:t>
            </w:r>
            <w:r w:rsidR="00CC38F0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49C2584D" w14:textId="77777777" w:rsidR="003170BD" w:rsidRPr="002D7BD4" w:rsidRDefault="00CC38F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przykładowe elementy składające się na kształtowanie wizerunku,</w:t>
            </w:r>
          </w:p>
          <w:p w14:paraId="3FC24EA0" w14:textId="77777777" w:rsidR="00CC38F0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przytacza</w:t>
            </w:r>
            <w:r w:rsidR="009D094B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zachowań asertywnych,</w:t>
            </w:r>
          </w:p>
          <w:p w14:paraId="1C4F2300" w14:textId="77777777" w:rsidR="009D094B" w:rsidRPr="002D7BD4" w:rsidRDefault="009D094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sytuacji, w których młody człowiek powinien zachować się asertywnie,</w:t>
            </w:r>
          </w:p>
          <w:p w14:paraId="22FE666F" w14:textId="77777777" w:rsidR="009D094B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określa</w:t>
            </w:r>
            <w:r w:rsidR="009D094B" w:rsidRPr="002D7BD4">
              <w:rPr>
                <w:rFonts w:asciiTheme="minorHAnsi" w:hAnsiTheme="minorHAnsi" w:cstheme="minorHAnsi"/>
                <w:color w:val="4472C4" w:themeColor="accent1"/>
              </w:rPr>
              <w:t xml:space="preserve"> różnice między asertywnością a agresją,</w:t>
            </w:r>
          </w:p>
          <w:p w14:paraId="14AC62FB" w14:textId="77777777" w:rsidR="00563F25" w:rsidRPr="002D7BD4" w:rsidRDefault="00E1329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563F25" w:rsidRPr="002D7BD4">
              <w:rPr>
                <w:rFonts w:asciiTheme="minorHAnsi" w:hAnsiTheme="minorHAnsi" w:cstheme="minorHAnsi"/>
                <w:color w:val="4472C4" w:themeColor="accent1"/>
              </w:rPr>
              <w:t>wskaz</w:t>
            </w:r>
            <w:r w:rsidR="003943F2" w:rsidRPr="002D7BD4">
              <w:rPr>
                <w:rFonts w:asciiTheme="minorHAnsi" w:hAnsiTheme="minorHAnsi" w:cstheme="minorHAnsi"/>
                <w:color w:val="4472C4" w:themeColor="accent1"/>
              </w:rPr>
              <w:t>uje</w:t>
            </w:r>
            <w:r w:rsidR="00563F25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ł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amania zasad dobrej komunikacji,</w:t>
            </w:r>
          </w:p>
          <w:p w14:paraId="345DE291" w14:textId="2C9F1C80" w:rsidR="002C31B9" w:rsidRPr="002D7BD4" w:rsidRDefault="00E1329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gromadzi argumenty </w:t>
            </w:r>
            <w:r w:rsidR="00140774" w:rsidRPr="002D7BD4">
              <w:rPr>
                <w:rFonts w:asciiTheme="minorHAnsi" w:hAnsiTheme="minorHAnsi" w:cstheme="minorHAnsi"/>
                <w:color w:val="4472C4" w:themeColor="accent1"/>
              </w:rPr>
              <w:t xml:space="preserve">o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szkodliwości używek.</w:t>
            </w:r>
          </w:p>
        </w:tc>
        <w:tc>
          <w:tcPr>
            <w:tcW w:w="4472" w:type="dxa"/>
          </w:tcPr>
          <w:p w14:paraId="10C9B509" w14:textId="77777777" w:rsidR="003943F2" w:rsidRPr="002D7BD4" w:rsidRDefault="00D574E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 xml:space="preserve">- </w:t>
            </w:r>
            <w:r w:rsidR="003943F2" w:rsidRPr="002D7BD4">
              <w:rPr>
                <w:rFonts w:asciiTheme="minorHAnsi" w:hAnsiTheme="minorHAnsi" w:cstheme="minorHAnsi"/>
                <w:color w:val="auto"/>
              </w:rPr>
              <w:t>wyjaśnia, czy</w:t>
            </w:r>
            <w:r w:rsidRPr="002D7BD4">
              <w:rPr>
                <w:rFonts w:asciiTheme="minorHAnsi" w:hAnsiTheme="minorHAnsi" w:cstheme="minorHAnsi"/>
                <w:color w:val="auto"/>
              </w:rPr>
              <w:t>m różni się przekaz werbalny od niewerbalnego,</w:t>
            </w:r>
          </w:p>
          <w:p w14:paraId="2532E460" w14:textId="77777777" w:rsidR="00AF3DCB" w:rsidRPr="002D7BD4" w:rsidRDefault="00D574E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5D02F7" w:rsidRPr="002D7BD4">
              <w:rPr>
                <w:rFonts w:asciiTheme="minorHAnsi" w:hAnsiTheme="minorHAnsi" w:cstheme="minorHAnsi"/>
                <w:color w:val="auto"/>
              </w:rPr>
              <w:t>tłumaczy</w:t>
            </w:r>
            <w:r w:rsidR="00AF3DCB" w:rsidRPr="002D7BD4">
              <w:rPr>
                <w:rFonts w:asciiTheme="minorHAnsi" w:hAnsiTheme="minorHAnsi" w:cstheme="minorHAnsi"/>
                <w:color w:val="auto"/>
              </w:rPr>
              <w:t>, jaką rol</w:t>
            </w:r>
            <w:r w:rsidRPr="002D7BD4">
              <w:rPr>
                <w:rFonts w:asciiTheme="minorHAnsi" w:hAnsiTheme="minorHAnsi" w:cstheme="minorHAnsi"/>
                <w:color w:val="auto"/>
              </w:rPr>
              <w:t>ę pełni komunikacja niewerbalna,</w:t>
            </w:r>
          </w:p>
          <w:p w14:paraId="2C700301" w14:textId="77777777" w:rsidR="00D574E5" w:rsidRPr="002D7BD4" w:rsidRDefault="003170B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sposoby przygotowania publicznego wystąpienia i zainteresowania odbiorców,</w:t>
            </w:r>
          </w:p>
          <w:p w14:paraId="603005D1" w14:textId="77777777" w:rsidR="00A237B1" w:rsidRPr="002D7BD4" w:rsidRDefault="00A237B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proponuje, jak radzić sobie z tremą,</w:t>
            </w:r>
          </w:p>
          <w:p w14:paraId="2D5C1591" w14:textId="77777777" w:rsidR="008141D2" w:rsidRPr="002D7BD4" w:rsidRDefault="008141D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 potrzebę umiejętności publicznego występowania,</w:t>
            </w:r>
          </w:p>
          <w:p w14:paraId="40B43212" w14:textId="77777777" w:rsidR="003170BD" w:rsidRPr="002D7BD4" w:rsidRDefault="003170B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co oznaczają zaprezentowane na zdjęciach gesty,</w:t>
            </w:r>
          </w:p>
          <w:p w14:paraId="5BF1A093" w14:textId="77777777" w:rsidR="003170BD" w:rsidRPr="002D7BD4" w:rsidRDefault="004156A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reguły obowiązujące u</w:t>
            </w:r>
            <w:r w:rsidR="00CC38F0" w:rsidRPr="002D7BD4">
              <w:rPr>
                <w:rFonts w:asciiTheme="minorHAnsi" w:hAnsiTheme="minorHAnsi" w:cstheme="minorHAnsi"/>
                <w:color w:val="auto"/>
              </w:rPr>
              <w:t>czestników dyskusji i debaty,</w:t>
            </w:r>
          </w:p>
          <w:p w14:paraId="5FA9FE8B" w14:textId="77777777" w:rsidR="003170BD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</w:t>
            </w:r>
            <w:r w:rsidR="00CC38F0" w:rsidRPr="002D7BD4">
              <w:rPr>
                <w:rFonts w:asciiTheme="minorHAnsi" w:hAnsiTheme="minorHAnsi" w:cstheme="minorHAnsi"/>
                <w:color w:val="auto"/>
              </w:rPr>
              <w:t xml:space="preserve"> społeczne znaczenie umiejętności autoprezentacji,</w:t>
            </w:r>
          </w:p>
          <w:p w14:paraId="1796FDDB" w14:textId="77777777" w:rsidR="00CC38F0" w:rsidRPr="002D7BD4" w:rsidRDefault="00CC38F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elementy składające się na kształtowanie wizerunku,</w:t>
            </w:r>
          </w:p>
          <w:p w14:paraId="1695687E" w14:textId="77777777" w:rsidR="003170BD" w:rsidRPr="002D7BD4" w:rsidRDefault="009D094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8141D2" w:rsidRPr="002D7BD4">
              <w:rPr>
                <w:rFonts w:asciiTheme="minorHAnsi" w:hAnsiTheme="minorHAnsi" w:cstheme="minorHAnsi"/>
                <w:color w:val="auto"/>
              </w:rPr>
              <w:t>tłumaczy, czym jest asertywność i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jakie ma znaczenie dla funkcjon</w:t>
            </w:r>
            <w:r w:rsidR="008141D2" w:rsidRPr="002D7BD4">
              <w:rPr>
                <w:rFonts w:asciiTheme="minorHAnsi" w:hAnsiTheme="minorHAnsi" w:cstheme="minorHAnsi"/>
                <w:color w:val="auto"/>
              </w:rPr>
              <w:t>owania jednostki w społeczeństw</w:t>
            </w:r>
            <w:r w:rsidRPr="002D7BD4">
              <w:rPr>
                <w:rFonts w:asciiTheme="minorHAnsi" w:hAnsiTheme="minorHAnsi" w:cstheme="minorHAnsi"/>
                <w:color w:val="auto"/>
              </w:rPr>
              <w:t>ie,</w:t>
            </w:r>
          </w:p>
          <w:p w14:paraId="7CD66A82" w14:textId="77777777" w:rsidR="009D094B" w:rsidRPr="002D7BD4" w:rsidRDefault="005D02F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8141D2" w:rsidRPr="002D7BD4">
              <w:rPr>
                <w:rFonts w:asciiTheme="minorHAnsi" w:hAnsiTheme="minorHAnsi" w:cstheme="minorHAnsi"/>
                <w:color w:val="auto"/>
              </w:rPr>
              <w:t xml:space="preserve"> warunki asertywności,</w:t>
            </w:r>
          </w:p>
          <w:p w14:paraId="48C0FB08" w14:textId="77777777" w:rsidR="008141D2" w:rsidRPr="002D7BD4" w:rsidRDefault="00E1329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dokonuje samooceny pod kątem asertywności,</w:t>
            </w:r>
          </w:p>
          <w:p w14:paraId="2E6B3AD9" w14:textId="77777777" w:rsidR="00E13290" w:rsidRPr="002D7BD4" w:rsidRDefault="00E1329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dlaczego podane przykłady zachowań</w:t>
            </w:r>
            <w:r w:rsidR="00967E39" w:rsidRPr="002D7BD4">
              <w:rPr>
                <w:rFonts w:asciiTheme="minorHAnsi" w:hAnsiTheme="minorHAnsi" w:cstheme="minorHAnsi"/>
                <w:color w:val="auto"/>
              </w:rPr>
              <w:t xml:space="preserve"> zakłócają skuteczną komunikację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62BD619C" w14:textId="77777777" w:rsidR="00E13290" w:rsidRPr="002D7BD4" w:rsidRDefault="00E1329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buduje asertywną wypowiedź na temat szkodliwości używek,</w:t>
            </w:r>
          </w:p>
          <w:p w14:paraId="16568227" w14:textId="77777777" w:rsidR="00611BF5" w:rsidRPr="002D7BD4" w:rsidRDefault="00E1329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AF3DCB" w:rsidRPr="002D7BD4">
              <w:rPr>
                <w:rFonts w:asciiTheme="minorHAnsi" w:hAnsiTheme="minorHAnsi" w:cstheme="minorHAnsi"/>
                <w:color w:val="auto"/>
              </w:rPr>
              <w:t>stos</w:t>
            </w:r>
            <w:r w:rsidR="00137EF3" w:rsidRPr="002D7BD4">
              <w:rPr>
                <w:rFonts w:asciiTheme="minorHAnsi" w:hAnsiTheme="minorHAnsi" w:cstheme="minorHAnsi"/>
                <w:color w:val="auto"/>
              </w:rPr>
              <w:t xml:space="preserve">uje 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w </w:t>
            </w:r>
            <w:r w:rsidR="00AF3DCB" w:rsidRPr="002D7BD4">
              <w:rPr>
                <w:rFonts w:asciiTheme="minorHAnsi" w:hAnsiTheme="minorHAnsi" w:cstheme="minorHAnsi"/>
                <w:color w:val="auto"/>
              </w:rPr>
              <w:t>praktyce zasad</w:t>
            </w:r>
            <w:r w:rsidRPr="002D7BD4">
              <w:rPr>
                <w:rFonts w:asciiTheme="minorHAnsi" w:hAnsiTheme="minorHAnsi" w:cstheme="minorHAnsi"/>
                <w:color w:val="auto"/>
              </w:rPr>
              <w:t>y skutecznej komunikacji, np. w wystąpieniu na forum klasy.</w:t>
            </w:r>
          </w:p>
        </w:tc>
      </w:tr>
      <w:tr w:rsidR="002D7BD4" w:rsidRPr="002D7BD4" w14:paraId="0C86BA7D" w14:textId="77777777" w:rsidTr="00B25C4B">
        <w:tc>
          <w:tcPr>
            <w:tcW w:w="1970" w:type="dxa"/>
          </w:tcPr>
          <w:p w14:paraId="1ABFD635" w14:textId="77777777" w:rsidR="00A31AFA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Życie rodzinne</w:t>
            </w:r>
          </w:p>
        </w:tc>
        <w:tc>
          <w:tcPr>
            <w:tcW w:w="4127" w:type="dxa"/>
          </w:tcPr>
          <w:p w14:paraId="4C8965F3" w14:textId="77777777" w:rsidR="00C53622" w:rsidRPr="002D7BD4" w:rsidRDefault="00C53622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tłumaczy, czym jest rodzina</w:t>
            </w:r>
            <w:r w:rsidR="00F4463A"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</w:p>
          <w:p w14:paraId="4E190C0B" w14:textId="77777777" w:rsidR="00A13E15" w:rsidRPr="002D7BD4" w:rsidRDefault="00C53622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137EF3" w:rsidRPr="002D7BD4">
              <w:rPr>
                <w:rFonts w:cstheme="minorHAnsi"/>
                <w:color w:val="4472C4" w:themeColor="accent1"/>
                <w:sz w:val="24"/>
                <w:szCs w:val="24"/>
              </w:rPr>
              <w:t>wymienia</w:t>
            </w:r>
            <w:r w:rsidR="005F40F1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cech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y rodziny jako grupy społecznej,</w:t>
            </w:r>
          </w:p>
          <w:p w14:paraId="31EFE9FF" w14:textId="77777777" w:rsidR="00C53622" w:rsidRPr="002D7BD4" w:rsidRDefault="00C53622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funkcje rodziny i przykłady ich realizacji,</w:t>
            </w:r>
          </w:p>
          <w:p w14:paraId="5BF0B9F8" w14:textId="77777777" w:rsidR="00F4463A" w:rsidRPr="002D7BD4" w:rsidRDefault="00F4463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5D02F7" w:rsidRPr="002D7BD4">
              <w:rPr>
                <w:rFonts w:cstheme="minorHAnsi"/>
                <w:color w:val="4472C4" w:themeColor="accent1"/>
                <w:sz w:val="24"/>
                <w:szCs w:val="24"/>
              </w:rPr>
              <w:t>wylicza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podstawowe wartości kształtujące życie rodzinne,</w:t>
            </w:r>
          </w:p>
          <w:p w14:paraId="3D1B533C" w14:textId="6F1512FE" w:rsidR="00C53622" w:rsidRPr="002D7BD4" w:rsidRDefault="00F4463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opowiada o roli rodziców, dzieci i</w:t>
            </w:r>
            <w:r w:rsidR="00733467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osób starszych w rodzinie,</w:t>
            </w:r>
          </w:p>
          <w:p w14:paraId="5C54ED1A" w14:textId="77777777" w:rsidR="00F4463A" w:rsidRPr="002D7BD4" w:rsidRDefault="00F4463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5D02F7" w:rsidRPr="002D7BD4">
              <w:rPr>
                <w:rFonts w:asciiTheme="minorHAnsi" w:hAnsiTheme="minorHAnsi" w:cstheme="minorHAnsi"/>
                <w:color w:val="4472C4" w:themeColor="accent1"/>
              </w:rPr>
              <w:t>wskazuje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czynniki sprzyjające zacieśnianiu więzi rodzinnych, </w:t>
            </w:r>
          </w:p>
          <w:p w14:paraId="4118E326" w14:textId="77777777" w:rsidR="00F4463A" w:rsidRPr="002D7BD4" w:rsidRDefault="005D02F7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</w:t>
            </w:r>
            <w:r w:rsidR="00F4463A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główne prawa i obowiązki dzieci w rodzinie,</w:t>
            </w:r>
          </w:p>
          <w:p w14:paraId="72CF0770" w14:textId="77777777" w:rsidR="00160FC7" w:rsidRPr="002D7BD4" w:rsidRDefault="00160FC7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przedstawia wartości ważne dla jego rodziny,</w:t>
            </w:r>
          </w:p>
          <w:p w14:paraId="0B5D3D57" w14:textId="77777777" w:rsidR="00234F7C" w:rsidRPr="002D7BD4" w:rsidRDefault="002248D5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</w:t>
            </w:r>
            <w:r w:rsidR="00AF702B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podstawowe problemy zagrażające prawidłowemu funkcjonowaniu współc</w:t>
            </w:r>
            <w:r w:rsidR="00234F7C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zesnych </w:t>
            </w:r>
            <w:r w:rsidR="00865099" w:rsidRPr="002D7BD4">
              <w:rPr>
                <w:rFonts w:cstheme="minorHAnsi"/>
                <w:color w:val="4472C4" w:themeColor="accent1"/>
                <w:sz w:val="24"/>
                <w:szCs w:val="24"/>
              </w:rPr>
              <w:t>rodzin,</w:t>
            </w:r>
          </w:p>
          <w:p w14:paraId="1306EA94" w14:textId="44A1CEEA" w:rsidR="00865099" w:rsidRPr="002D7BD4" w:rsidRDefault="0086509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uczestniczy w przygotowaniu projektu dotyczącego tego, jak w</w:t>
            </w:r>
            <w:r w:rsidR="00733467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przeszłości obchodzono święta narodowe i</w:t>
            </w:r>
            <w:r w:rsidR="00872B7D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religijne.</w:t>
            </w:r>
          </w:p>
        </w:tc>
        <w:tc>
          <w:tcPr>
            <w:tcW w:w="4472" w:type="dxa"/>
          </w:tcPr>
          <w:p w14:paraId="0B61FD8B" w14:textId="77777777" w:rsidR="00951563" w:rsidRPr="002D7BD4" w:rsidRDefault="00C5362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951563" w:rsidRPr="002D7BD4">
              <w:rPr>
                <w:rFonts w:asciiTheme="minorHAnsi" w:hAnsiTheme="minorHAnsi" w:cstheme="minorHAnsi"/>
                <w:color w:val="auto"/>
              </w:rPr>
              <w:t>przedstawia argumenty na poparcie twierdzenia, że rodzina jest podstawową grupą społeczną,</w:t>
            </w:r>
          </w:p>
          <w:p w14:paraId="494885CD" w14:textId="77777777" w:rsidR="00B40D8F" w:rsidRPr="002D7BD4" w:rsidRDefault="0095156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137EF3" w:rsidRPr="002D7BD4">
              <w:rPr>
                <w:rFonts w:asciiTheme="minorHAnsi" w:hAnsiTheme="minorHAnsi" w:cstheme="minorHAnsi"/>
                <w:color w:val="auto"/>
              </w:rPr>
              <w:t>porównuje</w:t>
            </w:r>
            <w:r w:rsidR="00163030" w:rsidRPr="002D7BD4">
              <w:rPr>
                <w:rFonts w:asciiTheme="minorHAnsi" w:hAnsiTheme="minorHAnsi" w:cstheme="minorHAnsi"/>
                <w:color w:val="auto"/>
              </w:rPr>
              <w:t xml:space="preserve"> cechy różnych typów rodzin</w:t>
            </w:r>
            <w:r w:rsidR="00C53622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7E41EE2C" w14:textId="77777777" w:rsidR="00C53622" w:rsidRPr="002D7BD4" w:rsidRDefault="00C5362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najważniejsze funkcje rodziny,</w:t>
            </w:r>
          </w:p>
          <w:p w14:paraId="425B12FB" w14:textId="0E8BAEF1" w:rsidR="00C53622" w:rsidRPr="002D7BD4" w:rsidRDefault="00C5362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znaczenie szczęścia rodzinnego i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jego wpływ na człowieka,</w:t>
            </w:r>
          </w:p>
          <w:p w14:paraId="3AF410E8" w14:textId="77777777" w:rsidR="00C53622" w:rsidRPr="002D7BD4" w:rsidRDefault="00F4463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funkcjonowanie współczesnej rodziny,</w:t>
            </w:r>
          </w:p>
          <w:p w14:paraId="4039796F" w14:textId="77777777" w:rsidR="00F4463A" w:rsidRPr="002D7BD4" w:rsidRDefault="00F4463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czym jest władza rodzicielska,</w:t>
            </w:r>
          </w:p>
          <w:p w14:paraId="77F47967" w14:textId="1FC3156A" w:rsidR="00F4463A" w:rsidRPr="002D7BD4" w:rsidRDefault="00F4463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prawa i obowiązki dzieci w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rodzinie,</w:t>
            </w:r>
          </w:p>
          <w:p w14:paraId="78E25BB3" w14:textId="1A195063" w:rsidR="00160FC7" w:rsidRPr="002D7BD4" w:rsidRDefault="00160F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przeprowadza ankietę dotyczącą wartości ważnych w jego rodzinie i</w:t>
            </w:r>
            <w:r w:rsidR="0073346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prezentuje jej wyniki,</w:t>
            </w:r>
          </w:p>
          <w:p w14:paraId="1EE4E8D3" w14:textId="77777777" w:rsidR="00F4463A" w:rsidRPr="002D7BD4" w:rsidRDefault="002248D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przyczyny problemów współczesnych rodzin i omawia ich skutki dla ich członków oraz dla społeczeństwa,</w:t>
            </w:r>
          </w:p>
          <w:p w14:paraId="4EC4B7CD" w14:textId="77777777" w:rsidR="00152E79" w:rsidRPr="002D7BD4" w:rsidRDefault="002248D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3E506A" w:rsidRPr="002D7BD4">
              <w:rPr>
                <w:rFonts w:asciiTheme="minorHAnsi" w:hAnsiTheme="minorHAnsi" w:cstheme="minorHAnsi"/>
                <w:color w:val="auto"/>
              </w:rPr>
              <w:t>podaje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65099" w:rsidRPr="002D7BD4">
              <w:rPr>
                <w:rFonts w:asciiTheme="minorHAnsi" w:hAnsiTheme="minorHAnsi" w:cstheme="minorHAnsi"/>
                <w:color w:val="auto"/>
              </w:rPr>
              <w:t>instytucje wspierające rodziny,</w:t>
            </w:r>
          </w:p>
          <w:p w14:paraId="6BCC0272" w14:textId="582DA760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tego, jak w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przeszłości obchodzono święta narodowe i religijne.</w:t>
            </w:r>
          </w:p>
        </w:tc>
      </w:tr>
      <w:tr w:rsidR="002D7BD4" w:rsidRPr="002D7BD4" w14:paraId="6ED49EF1" w14:textId="77777777" w:rsidTr="00B25C4B">
        <w:tc>
          <w:tcPr>
            <w:tcW w:w="1970" w:type="dxa"/>
          </w:tcPr>
          <w:p w14:paraId="27AD169E" w14:textId="77777777" w:rsidR="00456877" w:rsidRPr="002D7BD4" w:rsidRDefault="0096274F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5.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Edukacja i praca</w:t>
            </w:r>
          </w:p>
        </w:tc>
        <w:tc>
          <w:tcPr>
            <w:tcW w:w="4127" w:type="dxa"/>
          </w:tcPr>
          <w:p w14:paraId="364970A2" w14:textId="77777777" w:rsidR="00FB4D7F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934E35" w:rsidRPr="002D7BD4">
              <w:rPr>
                <w:rFonts w:asciiTheme="minorHAnsi" w:hAnsiTheme="minorHAnsi" w:cstheme="minorHAnsi"/>
                <w:color w:val="4472C4" w:themeColor="accent1"/>
              </w:rPr>
              <w:t>wylicza</w:t>
            </w:r>
            <w:r w:rsidR="00FB4D7F"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funkcje s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zkoły,</w:t>
            </w:r>
          </w:p>
          <w:p w14:paraId="3A72CA66" w14:textId="77777777" w:rsidR="009F5401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9F5401" w:rsidRPr="002D7BD4">
              <w:rPr>
                <w:rFonts w:asciiTheme="minorHAnsi" w:hAnsiTheme="minorHAnsi" w:cstheme="minorHAnsi"/>
                <w:color w:val="4472C4" w:themeColor="accent1"/>
              </w:rPr>
              <w:t>wymieni</w:t>
            </w:r>
            <w:r w:rsidR="00D0078E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9F5401" w:rsidRPr="002D7BD4">
              <w:rPr>
                <w:rFonts w:asciiTheme="minorHAnsi" w:hAnsiTheme="minorHAnsi" w:cstheme="minorHAnsi"/>
                <w:color w:val="4472C4" w:themeColor="accent1"/>
              </w:rPr>
              <w:t xml:space="preserve"> działania</w:t>
            </w:r>
            <w:r w:rsidR="00DC6B40" w:rsidRPr="002D7BD4">
              <w:rPr>
                <w:rFonts w:asciiTheme="minorHAnsi" w:hAnsiTheme="minorHAnsi" w:cstheme="minorHAnsi"/>
                <w:color w:val="4472C4" w:themeColor="accent1"/>
              </w:rPr>
              <w:t xml:space="preserve">, za pomocą </w:t>
            </w:r>
            <w:r w:rsidR="009F5401" w:rsidRPr="002D7BD4">
              <w:rPr>
                <w:rFonts w:asciiTheme="minorHAnsi" w:hAnsiTheme="minorHAnsi" w:cstheme="minorHAnsi"/>
                <w:color w:val="4472C4" w:themeColor="accent1"/>
              </w:rPr>
              <w:t>których szkoła realizuje poszczegó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lne funkcje,</w:t>
            </w:r>
          </w:p>
          <w:p w14:paraId="60CB72D6" w14:textId="77777777" w:rsidR="00414B68" w:rsidRPr="002D7BD4" w:rsidRDefault="00414B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przedstawia podstawowe warianty kontynuowania edukacji po ukończeniu szkoły podstawowej,</w:t>
            </w:r>
          </w:p>
          <w:p w14:paraId="78015607" w14:textId="773AE555" w:rsidR="00EE29C7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</w:t>
            </w:r>
            <w:r w:rsidR="00872B7D" w:rsidRPr="002D7BD4">
              <w:rPr>
                <w:rFonts w:asciiTheme="minorHAnsi" w:hAnsiTheme="minorHAnsi" w:cstheme="minorHAnsi"/>
                <w:color w:val="4472C4" w:themeColor="accent1"/>
              </w:rPr>
              <w:t>m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jest edukacja ustawiczna,</w:t>
            </w:r>
          </w:p>
          <w:p w14:paraId="664E4606" w14:textId="4B7C2347" w:rsidR="00EE29C7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podstawowe prawa i</w:t>
            </w:r>
            <w:r w:rsidR="00872B7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obowiązki ucznia,</w:t>
            </w:r>
          </w:p>
          <w:p w14:paraId="63E13B34" w14:textId="77777777" w:rsidR="009F5401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9F5401" w:rsidRPr="002D7BD4">
              <w:rPr>
                <w:rFonts w:asciiTheme="minorHAnsi" w:hAnsiTheme="minorHAnsi" w:cstheme="minorHAnsi"/>
                <w:color w:val="4472C4" w:themeColor="accent1"/>
              </w:rPr>
              <w:t>wymieni</w:t>
            </w:r>
            <w:r w:rsidR="00D0078E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9F5401" w:rsidRPr="002D7BD4">
              <w:rPr>
                <w:rFonts w:asciiTheme="minorHAnsi" w:hAnsiTheme="minorHAnsi" w:cstheme="minorHAnsi"/>
                <w:color w:val="4472C4" w:themeColor="accent1"/>
              </w:rPr>
              <w:t xml:space="preserve"> formy organizacji życia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społeczności szkolnej,</w:t>
            </w:r>
          </w:p>
          <w:p w14:paraId="52A930BA" w14:textId="77777777" w:rsidR="007201D8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 xml:space="preserve">- </w:t>
            </w:r>
            <w:r w:rsidR="009F5401" w:rsidRPr="002D7BD4">
              <w:rPr>
                <w:rFonts w:asciiTheme="minorHAnsi" w:hAnsiTheme="minorHAnsi" w:cstheme="minorHAnsi"/>
                <w:color w:val="4472C4" w:themeColor="accent1"/>
              </w:rPr>
              <w:t>określ</w:t>
            </w:r>
            <w:r w:rsidR="00D0078E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640B1C" w:rsidRPr="002D7BD4">
              <w:rPr>
                <w:rFonts w:asciiTheme="minorHAnsi" w:hAnsiTheme="minorHAnsi" w:cstheme="minorHAnsi"/>
                <w:color w:val="4472C4" w:themeColor="accent1"/>
              </w:rPr>
              <w:t xml:space="preserve">, kto tworzy samorząd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uczniowski,</w:t>
            </w:r>
          </w:p>
          <w:p w14:paraId="3FBF2C8F" w14:textId="77777777" w:rsidR="002D512C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934E35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="002D512C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działań samorządu uczniowskiego,</w:t>
            </w:r>
          </w:p>
          <w:p w14:paraId="241D2D63" w14:textId="77777777" w:rsidR="00EE29C7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główne etapy skutecznego przygotowania się do pracy zawodowej,</w:t>
            </w:r>
          </w:p>
          <w:p w14:paraId="0E62F4BA" w14:textId="77777777" w:rsidR="0049040C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własna przedsiębiorczość,</w:t>
            </w:r>
          </w:p>
          <w:p w14:paraId="05533B2C" w14:textId="77777777" w:rsidR="0049040C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przykładowe cechy pożądane u przyszłych pracowników,</w:t>
            </w:r>
          </w:p>
          <w:p w14:paraId="6511B1EB" w14:textId="7462403E" w:rsidR="0049040C" w:rsidRPr="002D7BD4" w:rsidRDefault="00934E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znajduje potrzebne informacje w</w:t>
            </w:r>
            <w:r w:rsidR="00872B7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statucie</w:t>
            </w:r>
            <w:r w:rsidR="0049040C" w:rsidRPr="002D7BD4">
              <w:rPr>
                <w:rFonts w:asciiTheme="minorHAnsi" w:hAnsiTheme="minorHAnsi" w:cstheme="minorHAnsi"/>
                <w:color w:val="4472C4" w:themeColor="accent1"/>
              </w:rPr>
              <w:t xml:space="preserve"> swojej szkoły,</w:t>
            </w:r>
          </w:p>
          <w:p w14:paraId="72E36148" w14:textId="77777777" w:rsidR="007201D8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7201D8" w:rsidRPr="002D7BD4">
              <w:rPr>
                <w:rFonts w:asciiTheme="minorHAnsi" w:hAnsiTheme="minorHAnsi" w:cstheme="minorHAnsi"/>
                <w:color w:val="4472C4" w:themeColor="accent1"/>
              </w:rPr>
              <w:t>rozpozna</w:t>
            </w:r>
            <w:r w:rsidR="00D0078E" w:rsidRPr="002D7BD4">
              <w:rPr>
                <w:rFonts w:asciiTheme="minorHAnsi" w:hAnsiTheme="minorHAnsi" w:cstheme="minorHAnsi"/>
                <w:color w:val="4472C4" w:themeColor="accent1"/>
              </w:rPr>
              <w:t>je</w:t>
            </w:r>
            <w:r w:rsidR="007201D8" w:rsidRPr="002D7BD4">
              <w:rPr>
                <w:rFonts w:asciiTheme="minorHAnsi" w:hAnsiTheme="minorHAnsi" w:cstheme="minorHAnsi"/>
                <w:color w:val="4472C4" w:themeColor="accent1"/>
              </w:rPr>
              <w:t xml:space="preserve"> p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rzypadki naruszania praw ucznia,</w:t>
            </w:r>
          </w:p>
          <w:p w14:paraId="1817E9FD" w14:textId="7847887A" w:rsidR="00ED1560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jak należy reagować w</w:t>
            </w:r>
            <w:r w:rsidR="00872B7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sytuacji naruszenia pra</w:t>
            </w:r>
            <w:r w:rsidR="00414B68" w:rsidRPr="002D7BD4">
              <w:rPr>
                <w:rFonts w:asciiTheme="minorHAnsi" w:hAnsiTheme="minorHAnsi" w:cstheme="minorHAnsi"/>
                <w:color w:val="4472C4" w:themeColor="accent1"/>
              </w:rPr>
              <w:t>w ucznia lub pracownika szkoły.</w:t>
            </w:r>
          </w:p>
        </w:tc>
        <w:tc>
          <w:tcPr>
            <w:tcW w:w="4472" w:type="dxa"/>
          </w:tcPr>
          <w:p w14:paraId="687858DD" w14:textId="77777777" w:rsidR="00EE29C7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charakteryzuje polski system szkolnictwa,</w:t>
            </w:r>
          </w:p>
          <w:p w14:paraId="6BF5FAD6" w14:textId="77777777" w:rsidR="00681422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81422" w:rsidRPr="002D7BD4">
              <w:rPr>
                <w:rFonts w:asciiTheme="minorHAnsi" w:hAnsiTheme="minorHAnsi" w:cstheme="minorHAnsi"/>
                <w:color w:val="auto"/>
              </w:rPr>
              <w:t>określ</w:t>
            </w:r>
            <w:r w:rsidR="00D0078E"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, jaki wpływ na rozwój i </w:t>
            </w:r>
            <w:r w:rsidR="00681422" w:rsidRPr="002D7BD4">
              <w:rPr>
                <w:rFonts w:asciiTheme="minorHAnsi" w:hAnsiTheme="minorHAnsi" w:cstheme="minorHAnsi"/>
                <w:color w:val="auto"/>
              </w:rPr>
              <w:t>przyszłość młodego człowie</w:t>
            </w:r>
            <w:r w:rsidRPr="002D7BD4">
              <w:rPr>
                <w:rFonts w:asciiTheme="minorHAnsi" w:hAnsiTheme="minorHAnsi" w:cstheme="minorHAnsi"/>
                <w:color w:val="auto"/>
              </w:rPr>
              <w:t>ka wywiera szkoła,</w:t>
            </w:r>
          </w:p>
          <w:p w14:paraId="56A4DACD" w14:textId="77777777" w:rsidR="00414B68" w:rsidRPr="002D7BD4" w:rsidRDefault="00414B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 różne warianty kontynuowania edukacji po ukończeniu szkoły podstawowej z uwzględnieniem potrzebnych kwalifikacji,</w:t>
            </w:r>
          </w:p>
          <w:p w14:paraId="0D6ADC71" w14:textId="77777777" w:rsidR="00414B68" w:rsidRPr="002D7BD4" w:rsidRDefault="00414B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wady i zalety wyboru poszczególnych wariantów dalszej edukacji,</w:t>
            </w:r>
          </w:p>
          <w:p w14:paraId="57979917" w14:textId="77777777" w:rsidR="00EE29C7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wymienia korzyści płynące z edukacji ustawicznej,</w:t>
            </w:r>
          </w:p>
          <w:p w14:paraId="6DD8F07A" w14:textId="77777777" w:rsidR="00EE29C7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prawa i obowiązki ucznia,</w:t>
            </w:r>
          </w:p>
          <w:p w14:paraId="368E7274" w14:textId="6B4B9732" w:rsidR="00EE29C7" w:rsidRPr="002D7BD4" w:rsidRDefault="00EE29C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wyjaśnia sposób wybierania i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funkcjonowania samorządu uczniowskiego,</w:t>
            </w:r>
          </w:p>
          <w:p w14:paraId="11C9A8FB" w14:textId="77777777" w:rsidR="00EE29C7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strategię planowania swojej przyszłości zawodowej,</w:t>
            </w:r>
          </w:p>
          <w:p w14:paraId="00645AB0" w14:textId="77777777" w:rsidR="0049040C" w:rsidRPr="002D7BD4" w:rsidRDefault="00934E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</w:t>
            </w:r>
            <w:r w:rsidR="0049040C" w:rsidRPr="002D7BD4">
              <w:rPr>
                <w:rFonts w:asciiTheme="minorHAnsi" w:hAnsiTheme="minorHAnsi" w:cstheme="minorHAnsi"/>
                <w:color w:val="auto"/>
              </w:rPr>
              <w:t xml:space="preserve"> reguły funkcjonowania rynku pracy,</w:t>
            </w:r>
          </w:p>
          <w:p w14:paraId="24F7B994" w14:textId="77777777" w:rsidR="0049040C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wymogi współczesnego rynku pracy i ich wpływ na kompetencje pracowników,</w:t>
            </w:r>
          </w:p>
          <w:p w14:paraId="4E97199D" w14:textId="1BBE4B71" w:rsidR="00414B68" w:rsidRPr="002D7BD4" w:rsidRDefault="00414B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kompetencje właściwe dla wybranych kategorii społeczno-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br/>
              <w:t>-</w:t>
            </w:r>
            <w:r w:rsidRPr="002D7BD4">
              <w:rPr>
                <w:rFonts w:asciiTheme="minorHAnsi" w:hAnsiTheme="minorHAnsi" w:cstheme="minorHAnsi"/>
                <w:color w:val="auto"/>
              </w:rPr>
              <w:t>zawodowych,</w:t>
            </w:r>
          </w:p>
          <w:p w14:paraId="15BE82C4" w14:textId="4DF44223" w:rsidR="0049040C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wypowiada się na temat najczęściej i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najrzadziej wykorzystywanych praw ucznia zapisanych w statucie jego szkoły,</w:t>
            </w:r>
          </w:p>
          <w:p w14:paraId="48AB4DCD" w14:textId="77777777" w:rsidR="00ED1560" w:rsidRPr="002D7BD4" w:rsidRDefault="004904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na podstawie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wyjaśnia, jak należy reagować w przypadkach naruszania praw uczniów lub pracowników</w:t>
            </w:r>
            <w:r w:rsidR="00414B68" w:rsidRPr="002D7BD4">
              <w:rPr>
                <w:rFonts w:asciiTheme="minorHAnsi" w:hAnsiTheme="minorHAnsi" w:cstheme="minorHAnsi"/>
                <w:color w:val="auto"/>
              </w:rPr>
              <w:t xml:space="preserve"> szkoły.</w:t>
            </w:r>
          </w:p>
        </w:tc>
      </w:tr>
      <w:tr w:rsidR="002D7BD4" w:rsidRPr="002D7BD4" w14:paraId="320AF62C" w14:textId="77777777" w:rsidTr="00B25C4B">
        <w:tc>
          <w:tcPr>
            <w:tcW w:w="1970" w:type="dxa"/>
          </w:tcPr>
          <w:p w14:paraId="6DE26BD9" w14:textId="09356114" w:rsidR="00FE4704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6.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Ekonomia </w:t>
            </w:r>
            <w:r w:rsidR="00872B7D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na co dzień</w:t>
            </w:r>
          </w:p>
        </w:tc>
        <w:tc>
          <w:tcPr>
            <w:tcW w:w="4127" w:type="dxa"/>
          </w:tcPr>
          <w:p w14:paraId="22505E0B" w14:textId="77777777" w:rsidR="000E464A" w:rsidRPr="002D7BD4" w:rsidRDefault="000E464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wyjaśnia, czym jest gospodarstwo domowe,</w:t>
            </w:r>
          </w:p>
          <w:p w14:paraId="0034895E" w14:textId="77777777" w:rsidR="000E464A" w:rsidRPr="002D7BD4" w:rsidRDefault="000E464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tłumaczy pojęcie budżetu,</w:t>
            </w:r>
          </w:p>
          <w:p w14:paraId="7A86858E" w14:textId="77777777" w:rsidR="00C575D4" w:rsidRPr="002D7BD4" w:rsidRDefault="000E464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D0078E" w:rsidRPr="002D7BD4">
              <w:rPr>
                <w:rFonts w:cstheme="minorHAnsi"/>
                <w:color w:val="4472C4" w:themeColor="accent1"/>
                <w:sz w:val="24"/>
                <w:szCs w:val="24"/>
              </w:rPr>
              <w:t>odróżnia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dochody rodziny od wydatków,</w:t>
            </w:r>
          </w:p>
          <w:p w14:paraId="15BE9173" w14:textId="77777777" w:rsidR="000E464A" w:rsidRPr="002D7BD4" w:rsidRDefault="000E464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podstawowe zasady konstruowania budżetu domowego,</w:t>
            </w:r>
          </w:p>
          <w:p w14:paraId="4ADEAA30" w14:textId="77777777" w:rsidR="000E464A" w:rsidRPr="002D7BD4" w:rsidRDefault="000E464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opisuje strukturę typowego budżetu domowego,</w:t>
            </w:r>
          </w:p>
          <w:p w14:paraId="5B33E33B" w14:textId="77777777" w:rsidR="000E464A" w:rsidRPr="002D7BD4" w:rsidRDefault="000E464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wyjaśnia, kim jest konsument,</w:t>
            </w:r>
          </w:p>
          <w:p w14:paraId="70A12892" w14:textId="77777777" w:rsidR="000116C9" w:rsidRPr="002D7BD4" w:rsidRDefault="000116C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487540" w:rsidRPr="002D7BD4">
              <w:rPr>
                <w:rFonts w:cstheme="minorHAnsi"/>
                <w:color w:val="4472C4" w:themeColor="accent1"/>
                <w:sz w:val="24"/>
                <w:szCs w:val="24"/>
              </w:rPr>
              <w:t>wylicza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podstawowe prawa przysługujące konsumentowi,</w:t>
            </w:r>
          </w:p>
          <w:p w14:paraId="719E5695" w14:textId="77777777" w:rsidR="000116C9" w:rsidRPr="002D7BD4" w:rsidRDefault="000116C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przykłady łamania praw konsumenta,</w:t>
            </w:r>
          </w:p>
          <w:p w14:paraId="626C818C" w14:textId="77777777" w:rsidR="000E464A" w:rsidRPr="002D7BD4" w:rsidRDefault="000116C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wypełni</w:t>
            </w:r>
            <w:r w:rsidR="00FC443F" w:rsidRPr="002D7BD4">
              <w:rPr>
                <w:rFonts w:cstheme="minorHAnsi"/>
                <w:color w:val="4472C4" w:themeColor="accent1"/>
                <w:sz w:val="24"/>
                <w:szCs w:val="24"/>
              </w:rPr>
              <w:t>a typowy formularz reklamacyjny,</w:t>
            </w:r>
          </w:p>
          <w:p w14:paraId="77B2B597" w14:textId="2E9A24FD" w:rsidR="003E11B8" w:rsidRPr="002D7BD4" w:rsidRDefault="000116C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D0078E" w:rsidRPr="002D7BD4">
              <w:rPr>
                <w:rFonts w:cstheme="minorHAnsi"/>
                <w:color w:val="4472C4" w:themeColor="accent1"/>
                <w:sz w:val="24"/>
                <w:szCs w:val="24"/>
              </w:rPr>
              <w:t>ocenia</w:t>
            </w:r>
            <w:r w:rsidR="00826FD4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, czy przykładowy budżet domowy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został prawidłowo skonstruowany.</w:t>
            </w:r>
          </w:p>
        </w:tc>
        <w:tc>
          <w:tcPr>
            <w:tcW w:w="4472" w:type="dxa"/>
          </w:tcPr>
          <w:p w14:paraId="1DED6AFA" w14:textId="77777777" w:rsidR="000E464A" w:rsidRPr="002D7BD4" w:rsidRDefault="0050470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</w:t>
            </w:r>
            <w:r w:rsidR="000E464A" w:rsidRPr="002D7BD4">
              <w:rPr>
                <w:rFonts w:asciiTheme="minorHAnsi" w:hAnsiTheme="minorHAnsi" w:cstheme="minorHAnsi"/>
                <w:color w:val="auto"/>
              </w:rPr>
              <w:t xml:space="preserve"> podstawowe zasady ekonomii kierujące budżetem gospodarstwa domowego,</w:t>
            </w:r>
          </w:p>
          <w:p w14:paraId="382DBBE2" w14:textId="6A89C371" w:rsidR="000E464A" w:rsidRPr="002D7BD4" w:rsidRDefault="000E464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proponuje, jak uzyskać nadwyżkę budżetową oraz jak uniknąć „dziury” w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budżecie,</w:t>
            </w:r>
          </w:p>
          <w:p w14:paraId="4D8D9662" w14:textId="421BB578" w:rsidR="000E464A" w:rsidRPr="002D7BD4" w:rsidRDefault="000E464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50470E" w:rsidRPr="002D7BD4">
              <w:rPr>
                <w:rFonts w:asciiTheme="minorHAnsi" w:hAnsiTheme="minorHAnsi" w:cstheme="minorHAnsi"/>
                <w:color w:val="auto"/>
              </w:rPr>
              <w:t>wylicza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przyczyny powstawania deficytu w</w:t>
            </w:r>
            <w:r w:rsidR="00872B7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budżecie domowym,</w:t>
            </w:r>
          </w:p>
          <w:p w14:paraId="4BCEF9CE" w14:textId="3C0D9A41" w:rsidR="000E464A" w:rsidRPr="002D7BD4" w:rsidRDefault="000E464A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poszczególne typy dochodów i</w:t>
            </w:r>
            <w:r w:rsidR="00872B7D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wydatków składających się na strukturę budżetu domowego,</w:t>
            </w:r>
          </w:p>
          <w:p w14:paraId="5E522342" w14:textId="77777777" w:rsidR="000E464A" w:rsidRPr="002D7BD4" w:rsidRDefault="0048754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0116C9" w:rsidRPr="002D7BD4">
              <w:rPr>
                <w:rFonts w:asciiTheme="minorHAnsi" w:hAnsiTheme="minorHAnsi" w:cstheme="minorHAnsi"/>
                <w:color w:val="auto"/>
              </w:rPr>
              <w:t xml:space="preserve"> zasady świadomych, bezpiecznych zakupów,</w:t>
            </w:r>
          </w:p>
          <w:p w14:paraId="101F8980" w14:textId="77777777" w:rsidR="000116C9" w:rsidRPr="002D7BD4" w:rsidRDefault="000116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jak bycie świadomym konsumentem wpływa na funkcjonowanie gospodarstwa domowego,</w:t>
            </w:r>
          </w:p>
          <w:p w14:paraId="24EAA3E8" w14:textId="77777777" w:rsidR="000116C9" w:rsidRPr="002D7BD4" w:rsidRDefault="000116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wskazuje, w jakich przypadkach konsument ma prawo do zwrotu towaru,</w:t>
            </w:r>
          </w:p>
          <w:p w14:paraId="589EBBCB" w14:textId="77777777" w:rsidR="000032AF" w:rsidRPr="002D7BD4" w:rsidRDefault="000116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0032AF" w:rsidRPr="002D7BD4">
              <w:rPr>
                <w:rFonts w:asciiTheme="minorHAnsi" w:hAnsiTheme="minorHAnsi" w:cstheme="minorHAnsi"/>
                <w:color w:val="auto"/>
              </w:rPr>
              <w:t>wymienia instyt</w:t>
            </w:r>
            <w:r w:rsidRPr="002D7BD4">
              <w:rPr>
                <w:rFonts w:asciiTheme="minorHAnsi" w:hAnsiTheme="minorHAnsi" w:cstheme="minorHAnsi"/>
                <w:color w:val="auto"/>
              </w:rPr>
              <w:t>ucje chroniące prawa konsumenta,</w:t>
            </w:r>
          </w:p>
          <w:p w14:paraId="5C9743A5" w14:textId="77777777" w:rsidR="0074102F" w:rsidRPr="002D7BD4" w:rsidRDefault="000116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D0078E" w:rsidRPr="002D7BD4">
              <w:rPr>
                <w:rFonts w:asciiTheme="minorHAnsi" w:hAnsiTheme="minorHAnsi" w:cstheme="minorHAnsi"/>
                <w:color w:val="auto"/>
              </w:rPr>
              <w:t>pisze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reklamację.</w:t>
            </w:r>
          </w:p>
        </w:tc>
      </w:tr>
      <w:tr w:rsidR="002D7BD4" w:rsidRPr="002D7BD4" w14:paraId="3CC36B49" w14:textId="77777777" w:rsidTr="00B25C4B">
        <w:trPr>
          <w:gridAfter w:val="2"/>
          <w:wAfter w:w="8599" w:type="dxa"/>
        </w:trPr>
        <w:tc>
          <w:tcPr>
            <w:tcW w:w="1970" w:type="dxa"/>
            <w:shd w:val="clear" w:color="auto" w:fill="D9D9D9" w:themeFill="background1" w:themeFillShade="D9"/>
          </w:tcPr>
          <w:p w14:paraId="6992B8AB" w14:textId="77777777" w:rsidR="00C20580" w:rsidRPr="002D7BD4" w:rsidRDefault="00C2058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ROZDZIAŁ II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br/>
              <w:t>Prawo i prawa człowieka</w:t>
            </w:r>
          </w:p>
        </w:tc>
      </w:tr>
      <w:tr w:rsidR="002D7BD4" w:rsidRPr="002D7BD4" w14:paraId="395E01B9" w14:textId="77777777" w:rsidTr="00B25C4B">
        <w:tc>
          <w:tcPr>
            <w:tcW w:w="1970" w:type="dxa"/>
            <w:shd w:val="clear" w:color="auto" w:fill="auto"/>
          </w:tcPr>
          <w:p w14:paraId="2FF7B054" w14:textId="77777777" w:rsidR="00886982" w:rsidRPr="002D7BD4" w:rsidRDefault="00886982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 xml:space="preserve">1.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Prawa człowieka</w:t>
            </w:r>
          </w:p>
        </w:tc>
        <w:tc>
          <w:tcPr>
            <w:tcW w:w="4127" w:type="dxa"/>
          </w:tcPr>
          <w:p w14:paraId="4C345411" w14:textId="77777777" w:rsidR="00886982" w:rsidRPr="002D7BD4" w:rsidRDefault="0088698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są prawa człowieka,</w:t>
            </w:r>
          </w:p>
          <w:p w14:paraId="0E89E9F1" w14:textId="77777777" w:rsidR="00886982" w:rsidRPr="002D7BD4" w:rsidRDefault="0050470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</w:t>
            </w:r>
            <w:r w:rsidR="00886982" w:rsidRPr="002D7BD4">
              <w:rPr>
                <w:rFonts w:asciiTheme="minorHAnsi" w:hAnsiTheme="minorHAnsi" w:cstheme="minorHAnsi"/>
                <w:color w:val="4472C4" w:themeColor="accent1"/>
              </w:rPr>
              <w:t xml:space="preserve"> funkcje praw człowieka,</w:t>
            </w:r>
          </w:p>
          <w:p w14:paraId="5BE08D41" w14:textId="77777777" w:rsidR="00886982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wyjaśnia znaczenie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Powszechnej deklaracji praw człowieka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5097D420" w14:textId="77777777" w:rsidR="003D37B1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3D37B1" w:rsidRPr="002D7BD4">
              <w:rPr>
                <w:rFonts w:asciiTheme="minorHAnsi" w:hAnsiTheme="minorHAnsi" w:cstheme="minorHAnsi"/>
                <w:color w:val="4472C4" w:themeColor="accent1"/>
              </w:rPr>
              <w:t>wymienia cechy praw człowieka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6BB19D79" w14:textId="77777777" w:rsidR="00AD61D8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50470E" w:rsidRPr="002D7BD4">
              <w:rPr>
                <w:rFonts w:asciiTheme="minorHAnsi" w:hAnsiTheme="minorHAnsi" w:cstheme="minorHAnsi"/>
                <w:color w:val="4472C4" w:themeColor="accent1"/>
              </w:rPr>
              <w:t>przedstawia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prawa zawarte w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Konwencji o prawach dziecka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17F32099" w14:textId="77777777" w:rsidR="00AD61D8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łamania praw dziecka,</w:t>
            </w:r>
          </w:p>
          <w:p w14:paraId="653647F3" w14:textId="77777777" w:rsidR="00DD32A6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UNICEF,</w:t>
            </w:r>
          </w:p>
          <w:p w14:paraId="6E732238" w14:textId="77777777" w:rsidR="003D37B1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3D37B1" w:rsidRPr="002D7BD4">
              <w:rPr>
                <w:rFonts w:asciiTheme="minorHAnsi" w:hAnsiTheme="minorHAnsi" w:cstheme="minorHAnsi"/>
                <w:color w:val="4472C4" w:themeColor="accent1"/>
              </w:rPr>
              <w:t>analizuje sform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ułowania preambuły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Powszechnej deklaracji praw c</w:t>
            </w:r>
            <w:r w:rsidR="003D37B1" w:rsidRPr="002D7BD4">
              <w:rPr>
                <w:rFonts w:asciiTheme="minorHAnsi" w:hAnsiTheme="minorHAnsi" w:cstheme="minorHAnsi"/>
                <w:i/>
                <w:color w:val="4472C4" w:themeColor="accent1"/>
              </w:rPr>
              <w:t>złowieka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51F4C297" w14:textId="77777777" w:rsidR="00C76B49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dyskusji na temat możliwości ograniczania praw człowieka w różnych sytuacjach.</w:t>
            </w:r>
          </w:p>
        </w:tc>
        <w:tc>
          <w:tcPr>
            <w:tcW w:w="4472" w:type="dxa"/>
          </w:tcPr>
          <w:p w14:paraId="35DA0BA0" w14:textId="77777777" w:rsidR="00886982" w:rsidRPr="002D7BD4" w:rsidRDefault="0088698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na wybranych przykładach </w:t>
            </w:r>
            <w:r w:rsidR="0050470E" w:rsidRPr="002D7BD4">
              <w:rPr>
                <w:rFonts w:asciiTheme="minorHAnsi" w:hAnsiTheme="minorHAnsi" w:cstheme="minorHAnsi"/>
                <w:color w:val="auto"/>
              </w:rPr>
              <w:t>wykazuje</w:t>
            </w:r>
            <w:r w:rsidRPr="002D7BD4">
              <w:rPr>
                <w:rFonts w:asciiTheme="minorHAnsi" w:hAnsiTheme="minorHAnsi" w:cstheme="minorHAnsi"/>
                <w:color w:val="auto"/>
              </w:rPr>
              <w:t>, że godność człowieka jest podstawą różnych systemów moralnych,</w:t>
            </w:r>
          </w:p>
          <w:p w14:paraId="08FCBAC4" w14:textId="77777777" w:rsidR="00886982" w:rsidRPr="002D7BD4" w:rsidRDefault="0088698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historię praw człowieka,</w:t>
            </w:r>
          </w:p>
          <w:p w14:paraId="6295A92C" w14:textId="77777777" w:rsidR="00886982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 hierarchię funkcji praw człowieka i uzasadnia swoje zdanie,</w:t>
            </w:r>
          </w:p>
          <w:p w14:paraId="2287F120" w14:textId="70E38B66" w:rsidR="00AD61D8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okoliczności uchwalenia i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postanowienia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Powszechnej deklaracji praw człowieka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43A20EE" w14:textId="77777777" w:rsidR="00DD32A6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 potrzebę istnienia międzynarodowego systemu ochrony praw człowieka,</w:t>
            </w:r>
          </w:p>
          <w:p w14:paraId="550E2F2A" w14:textId="77777777" w:rsidR="00F92676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92676" w:rsidRPr="002D7BD4">
              <w:rPr>
                <w:rFonts w:asciiTheme="minorHAnsi" w:hAnsiTheme="minorHAnsi" w:cstheme="minorHAnsi"/>
                <w:color w:val="auto"/>
              </w:rPr>
              <w:t>wyjaśni</w:t>
            </w:r>
            <w:r w:rsidR="003D37B1"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="00F92676" w:rsidRPr="002D7BD4">
              <w:rPr>
                <w:rFonts w:asciiTheme="minorHAnsi" w:hAnsiTheme="minorHAnsi" w:cstheme="minorHAnsi"/>
                <w:color w:val="auto"/>
              </w:rPr>
              <w:t xml:space="preserve"> znaczenie poszczególnych cech praw </w:t>
            </w:r>
            <w:r w:rsidRPr="002D7BD4">
              <w:rPr>
                <w:rFonts w:asciiTheme="minorHAnsi" w:hAnsiTheme="minorHAnsi" w:cstheme="minorHAnsi"/>
                <w:color w:val="auto"/>
              </w:rPr>
              <w:t>człowieka,</w:t>
            </w:r>
          </w:p>
          <w:p w14:paraId="1C343CE5" w14:textId="6467B573" w:rsidR="00AD61D8" w:rsidRPr="002D7BD4" w:rsidRDefault="00AD61D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omawia genezę i treść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Konwencji o</w:t>
            </w:r>
            <w:r w:rsidR="00A50A2E" w:rsidRPr="002D7BD4">
              <w:rPr>
                <w:rFonts w:asciiTheme="minorHAnsi" w:hAnsiTheme="minorHAnsi" w:cstheme="minorHAnsi"/>
                <w:i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prawach dziecka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1B10E07B" w14:textId="79A8DE1B" w:rsidR="00AD61D8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prezentuje okoliczności powstania i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działalność UNICEF,</w:t>
            </w:r>
          </w:p>
          <w:p w14:paraId="71808681" w14:textId="77777777" w:rsidR="00DD32A6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na podstawie preambuły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 xml:space="preserve">Powszechnej deklaracji praw człowieka </w:t>
            </w:r>
            <w:r w:rsidR="0050470E" w:rsidRPr="002D7BD4">
              <w:rPr>
                <w:rFonts w:asciiTheme="minorHAnsi" w:hAnsiTheme="minorHAnsi" w:cstheme="minorHAnsi"/>
                <w:color w:val="auto"/>
              </w:rPr>
              <w:t>wykazuje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konieczność ochrony praw człowieka,</w:t>
            </w:r>
          </w:p>
          <w:p w14:paraId="6AB4E910" w14:textId="5E5DB023" w:rsidR="00224DA2" w:rsidRPr="002D7BD4" w:rsidRDefault="00DD32A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możliwości ograniczania praw człowieka w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różnych sytuacjach i przytacza </w:t>
            </w:r>
            <w:r w:rsidR="0050470E" w:rsidRPr="002D7BD4">
              <w:rPr>
                <w:rFonts w:asciiTheme="minorHAnsi" w:hAnsiTheme="minorHAnsi" w:cstheme="minorHAnsi"/>
                <w:color w:val="auto"/>
              </w:rPr>
              <w:t>trafne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argumenty.</w:t>
            </w:r>
            <w:r w:rsidR="00467080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2D7BD4" w:rsidRPr="002D7BD4" w14:paraId="709CA11D" w14:textId="77777777" w:rsidTr="00B25C4B">
        <w:tc>
          <w:tcPr>
            <w:tcW w:w="1970" w:type="dxa"/>
            <w:shd w:val="clear" w:color="auto" w:fill="auto"/>
          </w:tcPr>
          <w:p w14:paraId="6674FA29" w14:textId="77777777" w:rsidR="002133AB" w:rsidRPr="002D7BD4" w:rsidRDefault="00224DA2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2.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Katalog praw człowieka</w:t>
            </w:r>
          </w:p>
        </w:tc>
        <w:tc>
          <w:tcPr>
            <w:tcW w:w="4127" w:type="dxa"/>
          </w:tcPr>
          <w:p w14:paraId="30ADDC93" w14:textId="4B3B1225" w:rsidR="002133AB" w:rsidRPr="002D7BD4" w:rsidRDefault="002133A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przykładowe prawa i</w:t>
            </w:r>
            <w:r w:rsidR="00733467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wolności,</w:t>
            </w:r>
          </w:p>
          <w:p w14:paraId="18F3B98A" w14:textId="77777777" w:rsidR="002133AB" w:rsidRPr="002D7BD4" w:rsidRDefault="002133A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wylicza kategorie praw człowieka,</w:t>
            </w:r>
          </w:p>
          <w:p w14:paraId="59219735" w14:textId="77777777" w:rsidR="002133AB" w:rsidRPr="002D7BD4" w:rsidRDefault="002133A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467080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wymienia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główne wolności i prawa człowieka i obywatela zagwarantowane w </w:t>
            </w:r>
            <w:r w:rsidRPr="002D7BD4">
              <w:rPr>
                <w:rFonts w:cstheme="minorHAnsi"/>
                <w:i/>
                <w:color w:val="4472C4" w:themeColor="accent1"/>
                <w:sz w:val="24"/>
                <w:szCs w:val="24"/>
              </w:rPr>
              <w:t>Konstytucji RP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</w:p>
          <w:p w14:paraId="78B2AF4E" w14:textId="77777777" w:rsidR="00D305C2" w:rsidRPr="002D7BD4" w:rsidRDefault="007D240A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 przykłady praw pierwszej, drugiej i trzeciej generacji,</w:t>
            </w:r>
          </w:p>
          <w:p w14:paraId="79FC487B" w14:textId="77777777" w:rsidR="001F6AE9" w:rsidRPr="002D7BD4" w:rsidRDefault="001F6AE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odszukuje w </w:t>
            </w:r>
            <w:r w:rsidRPr="002D7BD4">
              <w:rPr>
                <w:rFonts w:cstheme="minorHAnsi"/>
                <w:i/>
                <w:color w:val="4472C4" w:themeColor="accent1"/>
                <w:sz w:val="24"/>
                <w:szCs w:val="24"/>
              </w:rPr>
              <w:t xml:space="preserve">Konstytucji </w:t>
            </w:r>
            <w:r w:rsidR="00207027" w:rsidRPr="002D7BD4">
              <w:rPr>
                <w:rFonts w:cstheme="minorHAnsi"/>
                <w:i/>
                <w:color w:val="4472C4" w:themeColor="accent1"/>
                <w:sz w:val="24"/>
                <w:szCs w:val="24"/>
              </w:rPr>
              <w:t>RP</w:t>
            </w:r>
            <w:r w:rsidR="00207027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fragmenty dotyczące wolności i praw politycznych,</w:t>
            </w:r>
          </w:p>
          <w:p w14:paraId="5E758E58" w14:textId="77777777" w:rsidR="001F6AE9" w:rsidRPr="002D7BD4" w:rsidRDefault="001F6AE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bierze udział w dyskusji na temat prawa do wypoczynku.</w:t>
            </w:r>
          </w:p>
        </w:tc>
        <w:tc>
          <w:tcPr>
            <w:tcW w:w="4472" w:type="dxa"/>
          </w:tcPr>
          <w:p w14:paraId="5EE2A2F4" w14:textId="3433F0B5" w:rsidR="002133AB" w:rsidRPr="002D7BD4" w:rsidRDefault="002133A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wyjaśnia różnicę między prawami a</w:t>
            </w:r>
            <w:r w:rsidR="00A50A2E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wolnościami,</w:t>
            </w:r>
          </w:p>
          <w:p w14:paraId="37925471" w14:textId="77777777" w:rsidR="002133AB" w:rsidRPr="002D7BD4" w:rsidRDefault="002133A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wskazuje ograniczenia praw i wolności,</w:t>
            </w:r>
          </w:p>
          <w:p w14:paraId="03BE38D0" w14:textId="77777777" w:rsidR="002133AB" w:rsidRPr="002D7BD4" w:rsidRDefault="002133A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poszczególne kategorie praw człowieka,</w:t>
            </w:r>
          </w:p>
          <w:p w14:paraId="33963B29" w14:textId="77777777" w:rsidR="002133AB" w:rsidRPr="002D7BD4" w:rsidRDefault="002133A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 xml:space="preserve">- charakteryzuje kategorie wolności oraz praw człowieka i obywatela zagwarantowane w </w:t>
            </w:r>
            <w:r w:rsidRPr="002D7BD4">
              <w:rPr>
                <w:rFonts w:cstheme="minorHAnsi"/>
                <w:i/>
                <w:sz w:val="24"/>
                <w:szCs w:val="24"/>
              </w:rPr>
              <w:t>Konstytucji RP</w:t>
            </w:r>
            <w:r w:rsidRPr="002D7BD4">
              <w:rPr>
                <w:rFonts w:cstheme="minorHAnsi"/>
                <w:sz w:val="24"/>
                <w:szCs w:val="24"/>
              </w:rPr>
              <w:t>,</w:t>
            </w:r>
          </w:p>
          <w:p w14:paraId="25686532" w14:textId="77777777" w:rsidR="002133AB" w:rsidRPr="002D7BD4" w:rsidRDefault="007D240A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określa źródła generacji praw człowieka,</w:t>
            </w:r>
          </w:p>
          <w:p w14:paraId="30FEE5B7" w14:textId="77777777" w:rsidR="007D240A" w:rsidRPr="002D7BD4" w:rsidRDefault="007D240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0A2216" w:rsidRPr="002D7BD4">
              <w:rPr>
                <w:rFonts w:asciiTheme="minorHAnsi" w:hAnsiTheme="minorHAnsi" w:cstheme="minorHAnsi"/>
                <w:color w:val="auto"/>
              </w:rPr>
              <w:t>tłumaczy</w:t>
            </w:r>
            <w:r w:rsidRPr="002D7BD4">
              <w:rPr>
                <w:rFonts w:asciiTheme="minorHAnsi" w:hAnsiTheme="minorHAnsi" w:cstheme="minorHAnsi"/>
                <w:color w:val="auto"/>
              </w:rPr>
              <w:t>, na czym polega różnica między prawami pierwszej, drugiej i trzeciej generacji,</w:t>
            </w:r>
          </w:p>
          <w:p w14:paraId="3DBF59F3" w14:textId="143E95BF" w:rsidR="007D240A" w:rsidRPr="002D7BD4" w:rsidRDefault="001F6AE9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uzasadnia, że wolności i</w:t>
            </w:r>
            <w:r w:rsidR="00DF0B97" w:rsidRPr="002D7BD4">
              <w:rPr>
                <w:rFonts w:cstheme="minorHAnsi"/>
                <w:sz w:val="24"/>
                <w:szCs w:val="24"/>
              </w:rPr>
              <w:t xml:space="preserve"> </w:t>
            </w:r>
            <w:r w:rsidRPr="002D7BD4">
              <w:rPr>
                <w:rFonts w:cstheme="minorHAnsi"/>
                <w:sz w:val="24"/>
                <w:szCs w:val="24"/>
              </w:rPr>
              <w:t>praw</w:t>
            </w:r>
            <w:r w:rsidR="00DF0B97" w:rsidRPr="002D7BD4">
              <w:rPr>
                <w:rFonts w:cstheme="minorHAnsi"/>
                <w:sz w:val="24"/>
                <w:szCs w:val="24"/>
              </w:rPr>
              <w:t>a polityczne są</w:t>
            </w:r>
            <w:r w:rsidRPr="002D7BD4">
              <w:rPr>
                <w:rFonts w:cstheme="minorHAnsi"/>
                <w:sz w:val="24"/>
                <w:szCs w:val="24"/>
              </w:rPr>
              <w:t xml:space="preserve"> konieczne dla funkcjonowania demokracji,</w:t>
            </w:r>
          </w:p>
          <w:p w14:paraId="70EA8927" w14:textId="77777777" w:rsidR="00D305C2" w:rsidRPr="002D7BD4" w:rsidRDefault="001F6AE9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prezentuje życiorys i działalność Malali Yousafzai.</w:t>
            </w:r>
          </w:p>
        </w:tc>
      </w:tr>
      <w:tr w:rsidR="002D7BD4" w:rsidRPr="002D7BD4" w14:paraId="6BAB4626" w14:textId="77777777" w:rsidTr="00B25C4B">
        <w:tc>
          <w:tcPr>
            <w:tcW w:w="1970" w:type="dxa"/>
            <w:shd w:val="clear" w:color="auto" w:fill="auto"/>
          </w:tcPr>
          <w:p w14:paraId="43DDD0CB" w14:textId="77777777" w:rsidR="006E3FB4" w:rsidRPr="002D7BD4" w:rsidRDefault="00224DA2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3.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Ochrona praw człowieka</w:t>
            </w:r>
          </w:p>
        </w:tc>
        <w:tc>
          <w:tcPr>
            <w:tcW w:w="4127" w:type="dxa"/>
          </w:tcPr>
          <w:p w14:paraId="2F9FCDF2" w14:textId="77777777" w:rsidR="004F3D55" w:rsidRPr="002D7BD4" w:rsidRDefault="004F3D5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łamania praw człowieka,</w:t>
            </w:r>
          </w:p>
          <w:p w14:paraId="20AC7A5C" w14:textId="77777777" w:rsidR="004F3D55" w:rsidRPr="002D7BD4" w:rsidRDefault="003F41C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wylicza</w:t>
            </w:r>
            <w:r w:rsidR="004F3D55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4251C8" w:rsidRPr="002D7BD4">
              <w:rPr>
                <w:rFonts w:asciiTheme="minorHAnsi" w:hAnsiTheme="minorHAnsi" w:cstheme="minorHAnsi"/>
                <w:color w:val="4472C4" w:themeColor="accent1"/>
              </w:rPr>
              <w:t>przykłady spraw, z którymi można zwrócić się do</w:t>
            </w:r>
            <w:r w:rsidR="004F3D55" w:rsidRPr="002D7BD4">
              <w:rPr>
                <w:rFonts w:asciiTheme="minorHAnsi" w:hAnsiTheme="minorHAnsi" w:cstheme="minorHAnsi"/>
                <w:color w:val="4472C4" w:themeColor="accent1"/>
              </w:rPr>
              <w:t xml:space="preserve"> Rzecznika Praw Obywatelskich,</w:t>
            </w:r>
          </w:p>
          <w:p w14:paraId="13DECCCD" w14:textId="77777777" w:rsidR="004F3D55" w:rsidRPr="002D7BD4" w:rsidRDefault="003F41C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przytacza</w:t>
            </w:r>
            <w:r w:rsidR="004F3D55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E05B60" w:rsidRPr="002D7BD4">
              <w:rPr>
                <w:rFonts w:asciiTheme="minorHAnsi" w:hAnsiTheme="minorHAnsi" w:cstheme="minorHAnsi"/>
                <w:color w:val="4472C4" w:themeColor="accent1"/>
              </w:rPr>
              <w:t>przykłady spraw, które</w:t>
            </w:r>
            <w:r w:rsidR="004251C8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E05B60" w:rsidRPr="002D7BD4">
              <w:rPr>
                <w:rFonts w:asciiTheme="minorHAnsi" w:hAnsiTheme="minorHAnsi" w:cstheme="minorHAnsi"/>
                <w:color w:val="4472C4" w:themeColor="accent1"/>
              </w:rPr>
              <w:t>należy zgłosić</w:t>
            </w:r>
            <w:r w:rsidR="004251C8" w:rsidRPr="002D7BD4">
              <w:rPr>
                <w:rFonts w:asciiTheme="minorHAnsi" w:hAnsiTheme="minorHAnsi" w:cstheme="minorHAnsi"/>
                <w:color w:val="4472C4" w:themeColor="accent1"/>
              </w:rPr>
              <w:t xml:space="preserve"> do</w:t>
            </w:r>
            <w:r w:rsidR="004F3D55" w:rsidRPr="002D7BD4">
              <w:rPr>
                <w:rFonts w:asciiTheme="minorHAnsi" w:hAnsiTheme="minorHAnsi" w:cstheme="minorHAnsi"/>
                <w:color w:val="4472C4" w:themeColor="accent1"/>
              </w:rPr>
              <w:t xml:space="preserve"> Rzecznika Praw Dziecka,</w:t>
            </w:r>
          </w:p>
          <w:p w14:paraId="6563A2D8" w14:textId="77777777" w:rsidR="003709F3" w:rsidRPr="002D7BD4" w:rsidRDefault="004251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0A2216" w:rsidRPr="002D7BD4">
              <w:rPr>
                <w:rFonts w:asciiTheme="minorHAnsi" w:hAnsiTheme="minorHAnsi" w:cstheme="minorHAnsi"/>
                <w:color w:val="4472C4" w:themeColor="accent1"/>
              </w:rPr>
              <w:t>wymienia</w:t>
            </w:r>
            <w:r w:rsidR="003F41C2" w:rsidRPr="002D7BD4">
              <w:rPr>
                <w:rFonts w:asciiTheme="minorHAnsi" w:hAnsiTheme="minorHAnsi" w:cstheme="minorHAnsi"/>
                <w:color w:val="4472C4" w:themeColor="accent1"/>
              </w:rPr>
              <w:t xml:space="preserve"> nazwy przykładowych</w:t>
            </w:r>
            <w:r w:rsidR="003709F3" w:rsidRPr="002D7BD4">
              <w:rPr>
                <w:rFonts w:asciiTheme="minorHAnsi" w:hAnsiTheme="minorHAnsi" w:cstheme="minorHAnsi"/>
                <w:color w:val="4472C4" w:themeColor="accent1"/>
              </w:rPr>
              <w:t xml:space="preserve"> organizacji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pozarzą</w:t>
            </w:r>
            <w:r w:rsidR="003709F3" w:rsidRPr="002D7BD4">
              <w:rPr>
                <w:rFonts w:asciiTheme="minorHAnsi" w:hAnsiTheme="minorHAnsi" w:cstheme="minorHAnsi"/>
                <w:color w:val="4472C4" w:themeColor="accent1"/>
              </w:rPr>
              <w:t>dowych zajmujących się ochroną pr</w:t>
            </w:r>
            <w:r w:rsidR="00CC0348" w:rsidRPr="002D7BD4">
              <w:rPr>
                <w:rFonts w:asciiTheme="minorHAnsi" w:hAnsiTheme="minorHAnsi" w:cstheme="minorHAnsi"/>
                <w:color w:val="4472C4" w:themeColor="accent1"/>
              </w:rPr>
              <w:t xml:space="preserve">aw </w:t>
            </w:r>
            <w:r w:rsidR="000245A5" w:rsidRPr="002D7BD4">
              <w:rPr>
                <w:rFonts w:asciiTheme="minorHAnsi" w:hAnsiTheme="minorHAnsi" w:cstheme="minorHAnsi"/>
                <w:color w:val="4472C4" w:themeColor="accent1"/>
              </w:rPr>
              <w:t>człowieka,</w:t>
            </w:r>
          </w:p>
          <w:p w14:paraId="3A6B3886" w14:textId="4003894B" w:rsidR="000245A5" w:rsidRPr="002D7BD4" w:rsidRDefault="000245A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wys</w:t>
            </w:r>
            <w:r w:rsidR="003F41C2" w:rsidRPr="002D7BD4">
              <w:rPr>
                <w:rFonts w:asciiTheme="minorHAnsi" w:hAnsiTheme="minorHAnsi" w:cstheme="minorHAnsi"/>
                <w:color w:val="4472C4" w:themeColor="accent1"/>
              </w:rPr>
              <w:t>zukuje wiadomości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o</w:t>
            </w:r>
            <w:r w:rsidR="00A50A2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interwencjach Rzecznika Praw Obywatelskich,</w:t>
            </w:r>
          </w:p>
          <w:p w14:paraId="3E64306A" w14:textId="77777777" w:rsidR="000245A5" w:rsidRPr="002D7BD4" w:rsidRDefault="009E1F5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analiz</w:t>
            </w:r>
            <w:r w:rsidR="000245A5" w:rsidRPr="002D7BD4">
              <w:rPr>
                <w:rFonts w:asciiTheme="minorHAnsi" w:hAnsiTheme="minorHAnsi" w:cstheme="minorHAnsi"/>
                <w:color w:val="4472C4" w:themeColor="accent1"/>
              </w:rPr>
              <w:t>uje informacje umieszczone na stronie internetowej Rzecznika Praw Dziecka</w:t>
            </w:r>
            <w:r w:rsidR="009F7916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24A23424" w14:textId="77777777" w:rsidR="009F7916" w:rsidRPr="002D7BD4" w:rsidRDefault="009F79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ochrony praw człowieka.</w:t>
            </w:r>
          </w:p>
          <w:p w14:paraId="7DB7168D" w14:textId="77777777" w:rsidR="009F7916" w:rsidRPr="002D7BD4" w:rsidRDefault="009F79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472" w:type="dxa"/>
          </w:tcPr>
          <w:p w14:paraId="73E91861" w14:textId="77777777" w:rsidR="004F3D55" w:rsidRPr="002D7BD4" w:rsidRDefault="000A22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wyjaśnia</w:t>
            </w:r>
            <w:r w:rsidR="004F3D55" w:rsidRPr="002D7BD4">
              <w:rPr>
                <w:rFonts w:asciiTheme="minorHAnsi" w:hAnsiTheme="minorHAnsi" w:cstheme="minorHAnsi"/>
                <w:color w:val="auto"/>
              </w:rPr>
              <w:t xml:space="preserve"> przyczyny łamania praw człowieka,</w:t>
            </w:r>
          </w:p>
          <w:p w14:paraId="50593680" w14:textId="62B6D1F8" w:rsidR="000245A5" w:rsidRPr="002D7BD4" w:rsidRDefault="000245A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 xml:space="preserve">- </w:t>
            </w:r>
            <w:r w:rsidR="00E97334" w:rsidRPr="002D7BD4">
              <w:rPr>
                <w:rFonts w:asciiTheme="minorHAnsi" w:hAnsiTheme="minorHAnsi" w:cstheme="minorHAnsi"/>
                <w:color w:val="auto"/>
              </w:rPr>
              <w:t>wskazuje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zagrożenia wynikające z</w:t>
            </w:r>
            <w:r w:rsidR="0073346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łamania praw człowieka,</w:t>
            </w:r>
          </w:p>
          <w:p w14:paraId="098CB0AF" w14:textId="77777777" w:rsidR="004F3D55" w:rsidRPr="002D7BD4" w:rsidRDefault="004F3D5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sposób wyboru, metody działania oraz uprawnienia Rzecznika Praw Obywatelskich,</w:t>
            </w:r>
          </w:p>
          <w:p w14:paraId="7562D76D" w14:textId="77777777" w:rsidR="004F3D55" w:rsidRPr="002D7BD4" w:rsidRDefault="004F3D5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prezentuje sposób powoływania, metody działania oraz kompetencje Rzecznika Praw Dziecka, </w:t>
            </w:r>
          </w:p>
          <w:p w14:paraId="6BEF7717" w14:textId="77777777" w:rsidR="004F3D55" w:rsidRPr="002D7BD4" w:rsidRDefault="004251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kategorie spraw kierowanych do Rzecznika Praw Dziecka,</w:t>
            </w:r>
          </w:p>
          <w:p w14:paraId="5CB8AF5B" w14:textId="77777777" w:rsidR="004251C8" w:rsidRPr="002D7BD4" w:rsidRDefault="004251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działalność wybranych organizacji pozarządowych działających na rzecz ochrony praw człowieka,</w:t>
            </w:r>
          </w:p>
          <w:p w14:paraId="342C1598" w14:textId="77777777" w:rsidR="000957D4" w:rsidRPr="002D7BD4" w:rsidRDefault="009E1F5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prezen</w:t>
            </w:r>
            <w:r w:rsidR="000245A5" w:rsidRPr="002D7BD4">
              <w:rPr>
                <w:rFonts w:asciiTheme="minorHAnsi" w:hAnsiTheme="minorHAnsi" w:cstheme="minorHAnsi"/>
                <w:color w:val="auto"/>
              </w:rPr>
              <w:t>t</w:t>
            </w:r>
            <w:r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="00207027" w:rsidRPr="002D7BD4">
              <w:rPr>
                <w:rFonts w:asciiTheme="minorHAnsi" w:hAnsiTheme="minorHAnsi" w:cstheme="minorHAnsi"/>
                <w:color w:val="auto"/>
              </w:rPr>
              <w:t>cję na te</w:t>
            </w:r>
            <w:r w:rsidR="000245A5" w:rsidRPr="002D7BD4">
              <w:rPr>
                <w:rFonts w:asciiTheme="minorHAnsi" w:hAnsiTheme="minorHAnsi" w:cstheme="minorHAnsi"/>
                <w:color w:val="auto"/>
              </w:rPr>
              <w:t xml:space="preserve">mat działalności wybranej organizacji pozarządowej zajmującej się </w:t>
            </w:r>
            <w:r w:rsidR="00E97334" w:rsidRPr="002D7BD4">
              <w:rPr>
                <w:rFonts w:asciiTheme="minorHAnsi" w:hAnsiTheme="minorHAnsi" w:cstheme="minorHAnsi"/>
                <w:color w:val="auto"/>
              </w:rPr>
              <w:t>ochroną praw</w:t>
            </w:r>
            <w:r w:rsidR="009F7916" w:rsidRPr="002D7BD4">
              <w:rPr>
                <w:rFonts w:asciiTheme="minorHAnsi" w:hAnsiTheme="minorHAnsi" w:cstheme="minorHAnsi"/>
                <w:color w:val="auto"/>
              </w:rPr>
              <w:t xml:space="preserve"> człowieka,</w:t>
            </w:r>
          </w:p>
          <w:p w14:paraId="1A453266" w14:textId="77777777" w:rsidR="009F7916" w:rsidRPr="002D7BD4" w:rsidRDefault="009F79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</w:t>
            </w:r>
            <w:r w:rsidRPr="002D7BD4">
              <w:rPr>
                <w:color w:val="auto"/>
              </w:rPr>
              <w:t xml:space="preserve"> </w:t>
            </w:r>
            <w:r w:rsidRPr="002D7BD4">
              <w:rPr>
                <w:rFonts w:asciiTheme="minorHAnsi" w:hAnsiTheme="minorHAnsi" w:cstheme="minorHAnsi"/>
                <w:color w:val="auto"/>
              </w:rPr>
              <w:t>dotyczącego ochrony praw człowieka.</w:t>
            </w:r>
          </w:p>
        </w:tc>
      </w:tr>
      <w:tr w:rsidR="002D7BD4" w:rsidRPr="002D7BD4" w14:paraId="205A54F8" w14:textId="77777777" w:rsidTr="00B25C4B">
        <w:tc>
          <w:tcPr>
            <w:tcW w:w="1970" w:type="dxa"/>
            <w:shd w:val="clear" w:color="auto" w:fill="auto"/>
          </w:tcPr>
          <w:p w14:paraId="24AF0A81" w14:textId="77777777" w:rsidR="00731160" w:rsidRPr="002D7BD4" w:rsidRDefault="00224DA2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Bezpieczeństwo nieletnich</w:t>
            </w:r>
          </w:p>
        </w:tc>
        <w:tc>
          <w:tcPr>
            <w:tcW w:w="4127" w:type="dxa"/>
          </w:tcPr>
          <w:p w14:paraId="6A32C383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</w:t>
            </w:r>
            <w:r w:rsidR="00675049" w:rsidRPr="002D7BD4">
              <w:rPr>
                <w:rFonts w:asciiTheme="minorHAnsi" w:hAnsiTheme="minorHAnsi" w:cstheme="minorHAnsi"/>
                <w:color w:val="4472C4" w:themeColor="accent1"/>
              </w:rPr>
              <w:t xml:space="preserve"> wyjaśnia, czym jest przemoc i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kogo dotyczy,</w:t>
            </w:r>
          </w:p>
          <w:p w14:paraId="388371D3" w14:textId="77777777" w:rsidR="00D50272" w:rsidRPr="002D7BD4" w:rsidRDefault="008F29F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przemocy,</w:t>
            </w:r>
          </w:p>
          <w:p w14:paraId="25B28172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skutki przemocy,</w:t>
            </w:r>
          </w:p>
          <w:p w14:paraId="4C1CCB6E" w14:textId="1AA1FB20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przykładowe osoby i</w:t>
            </w:r>
            <w:r w:rsidR="00A50A2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instytucje, do których można się zwrócić w sytuacji doświadczania przemocy,</w:t>
            </w:r>
          </w:p>
          <w:p w14:paraId="07B50CB6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są społeczności internetowe,</w:t>
            </w:r>
          </w:p>
          <w:p w14:paraId="47B55C1D" w14:textId="532BC0E8" w:rsidR="00D50272" w:rsidRPr="002D7BD4" w:rsidRDefault="00280FF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przedstawia</w:t>
            </w:r>
            <w:r w:rsidR="00D50272" w:rsidRPr="002D7BD4">
              <w:rPr>
                <w:rFonts w:asciiTheme="minorHAnsi" w:hAnsiTheme="minorHAnsi" w:cstheme="minorHAnsi"/>
                <w:color w:val="4472C4" w:themeColor="accent1"/>
              </w:rPr>
              <w:t xml:space="preserve"> zalety korzystania z</w:t>
            </w:r>
            <w:r w:rsidR="00A50A2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D50272" w:rsidRPr="002D7BD4">
              <w:rPr>
                <w:rFonts w:asciiTheme="minorHAnsi" w:hAnsiTheme="minorHAnsi" w:cstheme="minorHAnsi"/>
                <w:color w:val="4472C4" w:themeColor="accent1"/>
              </w:rPr>
              <w:t>internetu,</w:t>
            </w:r>
          </w:p>
          <w:p w14:paraId="139B8EA4" w14:textId="50946CA8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opowiada o zagrożeniach obecnych w</w:t>
            </w:r>
            <w:r w:rsidR="00A50A2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środowisku sieciowym,</w:t>
            </w:r>
          </w:p>
          <w:p w14:paraId="51BBF5B4" w14:textId="77777777" w:rsidR="00EB0D8F" w:rsidRPr="002D7BD4" w:rsidRDefault="00EB0D8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zasady bezpiecznego korzystania z sieci,</w:t>
            </w:r>
          </w:p>
          <w:p w14:paraId="32CDE936" w14:textId="691943D8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analizuje własne zwyczaje związane z</w:t>
            </w:r>
            <w:r w:rsidR="00A50A2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wykorzystywaniem internetu,</w:t>
            </w:r>
          </w:p>
          <w:p w14:paraId="207888E5" w14:textId="094C9502" w:rsidR="00B8318D" w:rsidRPr="002D7BD4" w:rsidRDefault="00B8318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dane z wykresu dotyczącego zwyczajów związanych z</w:t>
            </w:r>
            <w:r w:rsidR="0086759F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korzystaniem z internetu,</w:t>
            </w:r>
          </w:p>
          <w:p w14:paraId="4B288F95" w14:textId="77777777" w:rsidR="00865099" w:rsidRPr="002D7BD4" w:rsidRDefault="00B8318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plakatu przestrzegają</w:t>
            </w:r>
            <w:r w:rsidR="00865099" w:rsidRPr="002D7BD4">
              <w:rPr>
                <w:rFonts w:asciiTheme="minorHAnsi" w:hAnsiTheme="minorHAnsi" w:cstheme="minorHAnsi"/>
                <w:color w:val="4472C4" w:themeColor="accent1"/>
              </w:rPr>
              <w:t>cego przed zagrożeniami w sieci.</w:t>
            </w:r>
          </w:p>
        </w:tc>
        <w:tc>
          <w:tcPr>
            <w:tcW w:w="4472" w:type="dxa"/>
          </w:tcPr>
          <w:p w14:paraId="6E193186" w14:textId="00C67D4C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czym są przemoc fizyczna, psychiczna, dręczenie,</w:t>
            </w:r>
          </w:p>
          <w:p w14:paraId="578DDF2F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konsekwencje przemocy dla osób, które jej doświadczyły,</w:t>
            </w:r>
          </w:p>
          <w:p w14:paraId="78B7F180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proponuje, jak na przemoc powinni reagować jej świadkowie,</w:t>
            </w:r>
          </w:p>
          <w:p w14:paraId="43B8BD20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opowiada o różnych sposobach szukania pomocy w sytuacji doświadczania przemocy,</w:t>
            </w:r>
          </w:p>
          <w:p w14:paraId="213C57C2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przykłady społeczności internetowych, analizuje własną przynależność do nich,</w:t>
            </w:r>
          </w:p>
          <w:p w14:paraId="22FF6CDE" w14:textId="77777777" w:rsidR="00D50272" w:rsidRPr="002D7BD4" w:rsidRDefault="008E03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D50272" w:rsidRPr="002D7BD4">
              <w:rPr>
                <w:rFonts w:asciiTheme="minorHAnsi" w:hAnsiTheme="minorHAnsi" w:cstheme="minorHAnsi"/>
                <w:color w:val="auto"/>
              </w:rPr>
              <w:t xml:space="preserve"> korzyści, jakie zyskują użytkownicy internetu,</w:t>
            </w:r>
          </w:p>
          <w:p w14:paraId="3C004DC0" w14:textId="5C96D49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zjawiska uzależnienia od internetu, cyberprzem</w:t>
            </w:r>
            <w:r w:rsidR="00BB4B0F" w:rsidRPr="002D7BD4">
              <w:rPr>
                <w:rFonts w:asciiTheme="minorHAnsi" w:hAnsiTheme="minorHAnsi" w:cstheme="minorHAnsi"/>
                <w:color w:val="auto"/>
              </w:rPr>
              <w:t>ocy, oszustw i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BB4B0F" w:rsidRPr="002D7BD4">
              <w:rPr>
                <w:rFonts w:asciiTheme="minorHAnsi" w:hAnsiTheme="minorHAnsi" w:cstheme="minorHAnsi"/>
                <w:color w:val="auto"/>
              </w:rPr>
              <w:t xml:space="preserve">wyłudzeń w sieci 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oraz</w:t>
            </w:r>
            <w:r w:rsidR="00BB4B0F" w:rsidRPr="002D7BD4">
              <w:rPr>
                <w:rFonts w:asciiTheme="minorHAnsi" w:hAnsiTheme="minorHAnsi" w:cstheme="minorHAnsi"/>
                <w:color w:val="auto"/>
              </w:rPr>
              <w:t xml:space="preserve"> podaje metody przeciwdziałania tym zjawiskom,</w:t>
            </w:r>
          </w:p>
          <w:p w14:paraId="72B39511" w14:textId="77777777" w:rsidR="00D50272" w:rsidRPr="002D7BD4" w:rsidRDefault="00D50272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wyniki ogólnopolskiego badania uczniów dotyczącego</w:t>
            </w:r>
            <w:r w:rsidR="0097299B" w:rsidRPr="002D7BD4">
              <w:rPr>
                <w:rFonts w:asciiTheme="minorHAnsi" w:hAnsiTheme="minorHAnsi" w:cstheme="minorHAnsi"/>
                <w:color w:val="auto"/>
              </w:rPr>
              <w:t xml:space="preserve"> wykorzysty</w:t>
            </w:r>
            <w:r w:rsidRPr="002D7BD4">
              <w:rPr>
                <w:rFonts w:asciiTheme="minorHAnsi" w:hAnsiTheme="minorHAnsi" w:cstheme="minorHAnsi"/>
                <w:color w:val="auto"/>
              </w:rPr>
              <w:t>wania internetu i porównuje je z własnymi doświadczeniami,</w:t>
            </w:r>
          </w:p>
          <w:p w14:paraId="6E6A909A" w14:textId="77777777" w:rsidR="00B8318D" w:rsidRPr="002D7BD4" w:rsidRDefault="00B8318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poradnik bezpiecznego korzystania z internetu,</w:t>
            </w:r>
          </w:p>
          <w:p w14:paraId="093A65A6" w14:textId="21668F8E" w:rsidR="00361F5C" w:rsidRPr="002D7BD4" w:rsidRDefault="00B8318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projektuje ciekawą formę plakatu przestrzegającego przed zagrożeniami w</w:t>
            </w:r>
            <w:r w:rsidR="00A50A2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sieci.</w:t>
            </w:r>
          </w:p>
        </w:tc>
      </w:tr>
      <w:tr w:rsidR="002D7BD4" w:rsidRPr="002D7BD4" w14:paraId="26A2C169" w14:textId="77777777" w:rsidTr="00B25C4B">
        <w:tc>
          <w:tcPr>
            <w:tcW w:w="1970" w:type="dxa"/>
            <w:shd w:val="clear" w:color="auto" w:fill="auto"/>
          </w:tcPr>
          <w:p w14:paraId="447A6265" w14:textId="77777777" w:rsidR="00BE73CF" w:rsidRPr="002D7BD4" w:rsidRDefault="00224DA2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Nieletni wobec prawa</w:t>
            </w:r>
          </w:p>
        </w:tc>
        <w:tc>
          <w:tcPr>
            <w:tcW w:w="4127" w:type="dxa"/>
          </w:tcPr>
          <w:p w14:paraId="261D8E4A" w14:textId="769E073C" w:rsidR="000B0BC9" w:rsidRPr="002D7BD4" w:rsidRDefault="000B0B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kim są niepełnoletni i</w:t>
            </w:r>
            <w:r w:rsidR="008E163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nieletni,</w:t>
            </w:r>
          </w:p>
          <w:p w14:paraId="56E87F4E" w14:textId="77777777" w:rsidR="000B0BC9" w:rsidRPr="002D7BD4" w:rsidRDefault="000B0B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główne zasady odpowiedzialności prawnej nieletnich,</w:t>
            </w:r>
          </w:p>
          <w:p w14:paraId="3068A5AF" w14:textId="77777777" w:rsidR="000B0BC9" w:rsidRPr="002D7BD4" w:rsidRDefault="000B0B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dlaczego prawo inaczej traktuje niepełnoletnich i dorosłych,</w:t>
            </w:r>
          </w:p>
          <w:p w14:paraId="39A8F5F4" w14:textId="77777777" w:rsidR="00927941" w:rsidRPr="002D7BD4" w:rsidRDefault="008E03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przytacza</w:t>
            </w:r>
            <w:r w:rsidR="00927941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spraw, którymi zajmuje się policja,</w:t>
            </w:r>
          </w:p>
          <w:p w14:paraId="21F06124" w14:textId="77777777" w:rsidR="00927941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podstawowe uprawnienia policji,</w:t>
            </w:r>
          </w:p>
          <w:p w14:paraId="1DCB7134" w14:textId="77777777" w:rsidR="00927941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główne prawa przysługujące obywatelom w kontaktach z policją,</w:t>
            </w:r>
          </w:p>
          <w:p w14:paraId="20C2AA8A" w14:textId="77777777" w:rsidR="00927941" w:rsidRPr="002D7BD4" w:rsidRDefault="008E03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</w:t>
            </w:r>
            <w:r w:rsidR="00927941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spraw, którymi zajmuje się straż miejska (gminna),</w:t>
            </w:r>
          </w:p>
          <w:p w14:paraId="67153105" w14:textId="77777777" w:rsidR="000B0BC9" w:rsidRPr="002D7BD4" w:rsidRDefault="008E03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</w:t>
            </w:r>
            <w:r w:rsidR="00927941"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uprawnienia straży miejskiej (gminnej),</w:t>
            </w:r>
          </w:p>
          <w:p w14:paraId="33067232" w14:textId="77777777" w:rsidR="00927941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uprawnienia przysługujące służbom porządkowym,</w:t>
            </w:r>
          </w:p>
          <w:p w14:paraId="1957B8CA" w14:textId="77777777" w:rsidR="00927941" w:rsidRPr="002D7BD4" w:rsidRDefault="002A3A3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dane z wykresów dotyczących przestępczości nieletnich,</w:t>
            </w:r>
          </w:p>
          <w:p w14:paraId="5558E1F1" w14:textId="77777777" w:rsidR="0059674A" w:rsidRPr="002D7BD4" w:rsidRDefault="002A3A3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wyszukuje informacje o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Niebieskich kartach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i sporządza notatkę na temat praw ofiar przemocy domowej</w:t>
            </w:r>
            <w:r w:rsidR="00865099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4DE0BC1B" w14:textId="27888208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bezpiecznego korzystania z sieci oraz unikania zagrożeń związanych z</w:t>
            </w:r>
            <w:r w:rsidR="000B27F5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przestępczością.</w:t>
            </w:r>
          </w:p>
        </w:tc>
        <w:tc>
          <w:tcPr>
            <w:tcW w:w="4472" w:type="dxa"/>
          </w:tcPr>
          <w:p w14:paraId="419D44AE" w14:textId="549E65C8" w:rsidR="000B0BC9" w:rsidRPr="002D7BD4" w:rsidRDefault="000B0BC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wskazuje, w jak</w:t>
            </w:r>
            <w:r w:rsidR="00927941" w:rsidRPr="002D7BD4">
              <w:rPr>
                <w:rFonts w:asciiTheme="minorHAnsi" w:hAnsiTheme="minorHAnsi" w:cstheme="minorHAnsi"/>
                <w:color w:val="auto"/>
              </w:rPr>
              <w:t>ich przypadkach odpowiedzialność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ponosi sprawca, a</w:t>
            </w:r>
            <w:r w:rsidR="006F771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</w:t>
            </w:r>
            <w:r w:rsidR="006F771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jak</w:t>
            </w:r>
            <w:r w:rsidR="00927941" w:rsidRPr="002D7BD4">
              <w:rPr>
                <w:rFonts w:asciiTheme="minorHAnsi" w:hAnsiTheme="minorHAnsi" w:cstheme="minorHAnsi"/>
                <w:color w:val="auto"/>
              </w:rPr>
              <w:t>ich jego rodzice lub opiekunowie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9609E21" w14:textId="77777777" w:rsidR="000B0BC9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jakie są</w:t>
            </w:r>
            <w:r w:rsidR="000B0BC9" w:rsidRPr="002D7BD4">
              <w:rPr>
                <w:rFonts w:asciiTheme="minorHAnsi" w:hAnsiTheme="minorHAnsi" w:cstheme="minorHAnsi"/>
                <w:color w:val="auto"/>
              </w:rPr>
              <w:t xml:space="preserve"> cele postępowania sądowego wobec niepełnoletnich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1A9F2671" w14:textId="77777777" w:rsidR="000B0BC9" w:rsidRPr="002D7BD4" w:rsidRDefault="008E03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</w:t>
            </w:r>
            <w:r w:rsidR="0014449E" w:rsidRPr="002D7BD4">
              <w:rPr>
                <w:rFonts w:asciiTheme="minorHAnsi" w:hAnsiTheme="minorHAnsi" w:cstheme="minorHAnsi"/>
                <w:color w:val="auto"/>
              </w:rPr>
              <w:t xml:space="preserve"> czynniki brane </w:t>
            </w:r>
            <w:r w:rsidR="00927941" w:rsidRPr="002D7BD4">
              <w:rPr>
                <w:rFonts w:asciiTheme="minorHAnsi" w:hAnsiTheme="minorHAnsi" w:cstheme="minorHAnsi"/>
                <w:color w:val="auto"/>
              </w:rPr>
              <w:t xml:space="preserve">pod uwagę </w:t>
            </w:r>
            <w:r w:rsidR="0014449E" w:rsidRPr="002D7BD4">
              <w:rPr>
                <w:rFonts w:asciiTheme="minorHAnsi" w:hAnsiTheme="minorHAnsi" w:cstheme="minorHAnsi"/>
                <w:color w:val="auto"/>
              </w:rPr>
              <w:t xml:space="preserve">przez </w:t>
            </w:r>
            <w:r w:rsidR="00927941" w:rsidRPr="002D7BD4">
              <w:rPr>
                <w:rFonts w:asciiTheme="minorHAnsi" w:hAnsiTheme="minorHAnsi" w:cstheme="minorHAnsi"/>
                <w:color w:val="auto"/>
              </w:rPr>
              <w:t>organy państwowe przy rozstrzyganiu spraw dotyczących nieletnich,</w:t>
            </w:r>
          </w:p>
          <w:p w14:paraId="66927758" w14:textId="77777777" w:rsidR="00927941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uprawnienia i zadania policji,</w:t>
            </w:r>
          </w:p>
          <w:p w14:paraId="1BF950F3" w14:textId="5BB39986" w:rsidR="00927941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prawa przysługujące obywatelom (zwłaszcza niepełnoletnim) w</w:t>
            </w:r>
            <w:r w:rsidR="006F771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kontaktach z policją,</w:t>
            </w:r>
          </w:p>
          <w:p w14:paraId="46A335EC" w14:textId="197A2A72" w:rsidR="002A3A34" w:rsidRPr="002D7BD4" w:rsidRDefault="002A3A3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 konieczność znaj</w:t>
            </w:r>
            <w:r w:rsidR="0014449E" w:rsidRPr="002D7BD4">
              <w:rPr>
                <w:rFonts w:asciiTheme="minorHAnsi" w:hAnsiTheme="minorHAnsi" w:cstheme="minorHAnsi"/>
                <w:color w:val="auto"/>
              </w:rPr>
              <w:t xml:space="preserve">omości </w:t>
            </w:r>
            <w:r w:rsidRPr="002D7BD4">
              <w:rPr>
                <w:rFonts w:asciiTheme="minorHAnsi" w:hAnsiTheme="minorHAnsi" w:cstheme="minorHAnsi"/>
                <w:color w:val="auto"/>
              </w:rPr>
              <w:t>praw</w:t>
            </w:r>
            <w:r w:rsidR="0014449E" w:rsidRPr="002D7BD4">
              <w:rPr>
                <w:rFonts w:asciiTheme="minorHAnsi" w:hAnsiTheme="minorHAnsi" w:cstheme="minorHAnsi"/>
                <w:color w:val="auto"/>
              </w:rPr>
              <w:t xml:space="preserve"> przysługujących obywatelom w</w:t>
            </w:r>
            <w:r w:rsidR="0086759F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14449E" w:rsidRPr="002D7BD4">
              <w:rPr>
                <w:rFonts w:asciiTheme="minorHAnsi" w:hAnsiTheme="minorHAnsi" w:cstheme="minorHAnsi"/>
                <w:color w:val="auto"/>
              </w:rPr>
              <w:t>kontaktach ze służbami mundurowymi i</w:t>
            </w:r>
            <w:r w:rsidR="006F771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14449E" w:rsidRPr="002D7BD4">
              <w:rPr>
                <w:rFonts w:asciiTheme="minorHAnsi" w:hAnsiTheme="minorHAnsi" w:cstheme="minorHAnsi"/>
                <w:color w:val="auto"/>
              </w:rPr>
              <w:t>porządkowymi,</w:t>
            </w:r>
          </w:p>
          <w:p w14:paraId="7E5868AF" w14:textId="77777777" w:rsidR="00927941" w:rsidRPr="002D7BD4" w:rsidRDefault="0092794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kompetencje i działania straży miejskiej (gminnej),</w:t>
            </w:r>
          </w:p>
          <w:p w14:paraId="20B50C7E" w14:textId="77777777" w:rsidR="00927941" w:rsidRPr="002D7BD4" w:rsidRDefault="008A325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wymienia inne niż policja i straż miejska (gminna) służby porządkowe i </w:t>
            </w:r>
            <w:r w:rsidR="006851CB" w:rsidRPr="002D7BD4">
              <w:rPr>
                <w:rFonts w:asciiTheme="minorHAnsi" w:hAnsiTheme="minorHAnsi" w:cstheme="minorHAnsi"/>
                <w:color w:val="auto"/>
              </w:rPr>
              <w:t>określa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ich uprawnienia,</w:t>
            </w:r>
          </w:p>
          <w:p w14:paraId="5CAD0E9F" w14:textId="77777777" w:rsidR="002A3A34" w:rsidRPr="002D7BD4" w:rsidRDefault="002A3A3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instytucje, do których należy się zwrócić w przypadku wystąpienia przemocy domowej,</w:t>
            </w:r>
          </w:p>
          <w:p w14:paraId="7616C339" w14:textId="7EBB20B1" w:rsidR="0080497C" w:rsidRPr="002D7BD4" w:rsidRDefault="002A3A3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 konieczność reagowania w</w:t>
            </w:r>
            <w:r w:rsidR="006F771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przypadk</w:t>
            </w:r>
            <w:r w:rsidR="006851CB" w:rsidRPr="002D7BD4">
              <w:rPr>
                <w:rFonts w:asciiTheme="minorHAnsi" w:hAnsiTheme="minorHAnsi" w:cstheme="minorHAnsi"/>
                <w:color w:val="auto"/>
              </w:rPr>
              <w:t>ach doświadczania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przemocy domowej</w:t>
            </w:r>
            <w:r w:rsidR="006851CB" w:rsidRPr="002D7BD4">
              <w:rPr>
                <w:rFonts w:asciiTheme="minorHAnsi" w:hAnsiTheme="minorHAnsi" w:cstheme="minorHAnsi"/>
                <w:color w:val="auto"/>
              </w:rPr>
              <w:t xml:space="preserve"> lub bycia jej świadkiem</w:t>
            </w:r>
            <w:r w:rsidR="00865099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624C5D43" w14:textId="77777777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bezpiecznego korzystania z sieci oraz unikania zagrożeń związanych z przestępczością.</w:t>
            </w:r>
          </w:p>
        </w:tc>
      </w:tr>
      <w:tr w:rsidR="002D7BD4" w:rsidRPr="002D7BD4" w14:paraId="2EFF2A79" w14:textId="77777777" w:rsidTr="00B25C4B">
        <w:trPr>
          <w:gridAfter w:val="2"/>
          <w:wAfter w:w="8599" w:type="dxa"/>
        </w:trPr>
        <w:tc>
          <w:tcPr>
            <w:tcW w:w="1970" w:type="dxa"/>
            <w:shd w:val="clear" w:color="auto" w:fill="D9D9D9" w:themeFill="background1" w:themeFillShade="D9"/>
          </w:tcPr>
          <w:p w14:paraId="4CE2AC77" w14:textId="77777777" w:rsidR="00C20580" w:rsidRPr="002D7BD4" w:rsidRDefault="00C2058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ROZDZIAŁ III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 xml:space="preserve">Społeczność lokalna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i regionalna</w:t>
            </w:r>
          </w:p>
        </w:tc>
      </w:tr>
      <w:tr w:rsidR="002D7BD4" w:rsidRPr="002D7BD4" w14:paraId="1FE1B3D6" w14:textId="77777777" w:rsidTr="00B25C4B">
        <w:tc>
          <w:tcPr>
            <w:tcW w:w="1970" w:type="dxa"/>
            <w:shd w:val="clear" w:color="auto" w:fill="FFFFFF" w:themeFill="background1"/>
          </w:tcPr>
          <w:p w14:paraId="0E0D2440" w14:textId="77777777" w:rsidR="00F67DBD" w:rsidRPr="002D7BD4" w:rsidRDefault="00F67DBD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Czym jest samorząd?</w:t>
            </w:r>
          </w:p>
        </w:tc>
        <w:tc>
          <w:tcPr>
            <w:tcW w:w="4127" w:type="dxa"/>
          </w:tcPr>
          <w:p w14:paraId="293458E2" w14:textId="77777777" w:rsidR="00337FC0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samorząd,</w:t>
            </w:r>
          </w:p>
          <w:p w14:paraId="5842A154" w14:textId="77777777" w:rsidR="00B101A1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B101A1" w:rsidRPr="002D7BD4">
              <w:rPr>
                <w:rFonts w:asciiTheme="minorHAnsi" w:hAnsiTheme="minorHAnsi" w:cstheme="minorHAnsi"/>
                <w:color w:val="4472C4" w:themeColor="accent1"/>
              </w:rPr>
              <w:t>wymienia ro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dzaje samorządów działających w Polsce,</w:t>
            </w:r>
          </w:p>
          <w:p w14:paraId="0F33FB72" w14:textId="77777777" w:rsidR="00337FC0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opisuje funkcjonowanie samorządu terytorialnego,</w:t>
            </w:r>
          </w:p>
          <w:p w14:paraId="5841F56A" w14:textId="77777777" w:rsidR="00337FC0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podaje przykłady </w:t>
            </w:r>
            <w:r w:rsidR="003577F2" w:rsidRPr="002D7BD4">
              <w:rPr>
                <w:rFonts w:asciiTheme="minorHAnsi" w:hAnsiTheme="minorHAnsi" w:cstheme="minorHAnsi"/>
                <w:color w:val="4472C4" w:themeColor="accent1"/>
              </w:rPr>
              <w:t>zadań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samorządów,</w:t>
            </w:r>
          </w:p>
          <w:p w14:paraId="7570DBC4" w14:textId="77777777" w:rsidR="00337FC0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organy samorządu terytorialnego,</w:t>
            </w:r>
          </w:p>
          <w:p w14:paraId="05ABDC80" w14:textId="77777777" w:rsidR="006429DC" w:rsidRPr="002D7BD4" w:rsidRDefault="00B627D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 xml:space="preserve">- </w:t>
            </w:r>
            <w:r w:rsidR="006429DC" w:rsidRPr="002D7BD4">
              <w:rPr>
                <w:rFonts w:asciiTheme="minorHAnsi" w:hAnsiTheme="minorHAnsi" w:cstheme="minorHAnsi"/>
                <w:color w:val="4472C4" w:themeColor="accent1"/>
              </w:rPr>
              <w:t xml:space="preserve">wymienia jednostki podziału terytorialnego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 Polsce,</w:t>
            </w:r>
          </w:p>
          <w:p w14:paraId="2D36DC5D" w14:textId="3B7BA1EF" w:rsidR="006429DC" w:rsidRPr="002D7BD4" w:rsidRDefault="00B627D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86759F" w:rsidRPr="002D7BD4">
              <w:rPr>
                <w:rFonts w:asciiTheme="minorHAnsi" w:hAnsiTheme="minorHAnsi" w:cstheme="minorHAnsi"/>
                <w:color w:val="4472C4" w:themeColor="accent1"/>
              </w:rPr>
              <w:t>podaje nazwy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="0086759F" w:rsidRPr="002D7BD4">
              <w:rPr>
                <w:rFonts w:asciiTheme="minorHAnsi" w:hAnsiTheme="minorHAnsi" w:cstheme="minorHAnsi"/>
                <w:color w:val="4472C4" w:themeColor="accent1"/>
              </w:rPr>
              <w:t>gminy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, </w:t>
            </w:r>
            <w:r w:rsidR="0086759F" w:rsidRPr="002D7BD4">
              <w:rPr>
                <w:rFonts w:asciiTheme="minorHAnsi" w:hAnsiTheme="minorHAnsi" w:cstheme="minorHAnsi"/>
                <w:color w:val="4472C4" w:themeColor="accent1"/>
              </w:rPr>
              <w:t xml:space="preserve">powiatu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i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6429DC" w:rsidRPr="002D7BD4">
              <w:rPr>
                <w:rFonts w:asciiTheme="minorHAnsi" w:hAnsiTheme="minorHAnsi" w:cstheme="minorHAnsi"/>
                <w:color w:val="4472C4" w:themeColor="accent1"/>
              </w:rPr>
              <w:t>województw</w:t>
            </w:r>
            <w:r w:rsidR="0086759F" w:rsidRPr="002D7BD4">
              <w:rPr>
                <w:rFonts w:asciiTheme="minorHAnsi" w:hAnsiTheme="minorHAnsi" w:cstheme="minorHAnsi"/>
                <w:color w:val="4472C4" w:themeColor="accent1"/>
              </w:rPr>
              <w:t>a, w których</w:t>
            </w:r>
            <w:r w:rsidR="00DA5F5E" w:rsidRPr="002D7BD4">
              <w:rPr>
                <w:rFonts w:asciiTheme="minorHAnsi" w:hAnsiTheme="minorHAnsi" w:cstheme="minorHAnsi"/>
                <w:color w:val="4472C4" w:themeColor="accent1"/>
              </w:rPr>
              <w:t xml:space="preserve"> mieszka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="00DA5F5E" w:rsidRPr="002D7BD4">
              <w:rPr>
                <w:rFonts w:asciiTheme="minorHAnsi" w:hAnsiTheme="minorHAnsi" w:cstheme="minorHAnsi"/>
                <w:color w:val="4472C4" w:themeColor="accent1"/>
              </w:rPr>
              <w:t xml:space="preserve"> oraz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nazwy województw sąsiednich,</w:t>
            </w:r>
          </w:p>
          <w:p w14:paraId="2CB0A8AA" w14:textId="77777777" w:rsidR="00B627DE" w:rsidRPr="002D7BD4" w:rsidRDefault="002576F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dane z wykresu,</w:t>
            </w:r>
          </w:p>
          <w:p w14:paraId="1043432C" w14:textId="77777777" w:rsidR="00B627DE" w:rsidRPr="002D7BD4" w:rsidRDefault="003377C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podobieństwa i różnice między państwem a samorządem terytorialnym,</w:t>
            </w:r>
          </w:p>
          <w:p w14:paraId="7F74B869" w14:textId="4D7A9F5F" w:rsidR="00B101A1" w:rsidRPr="002D7BD4" w:rsidRDefault="003377C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przygotowaniu prezentacji na temat województwa, w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którym mieszka, m.in. </w:t>
            </w:r>
            <w:r w:rsidR="006429DC" w:rsidRPr="002D7BD4">
              <w:rPr>
                <w:rFonts w:asciiTheme="minorHAnsi" w:hAnsiTheme="minorHAnsi" w:cstheme="minorHAnsi"/>
                <w:color w:val="4472C4" w:themeColor="accent1"/>
              </w:rPr>
              <w:t>odszukuje informacje na temat osób pełniących najważ</w:t>
            </w:r>
            <w:r w:rsidR="00F81B95" w:rsidRPr="002D7BD4">
              <w:rPr>
                <w:rFonts w:asciiTheme="minorHAnsi" w:hAnsiTheme="minorHAnsi" w:cstheme="minorHAnsi"/>
                <w:color w:val="4472C4" w:themeColor="accent1"/>
              </w:rPr>
              <w:t>niejsze funkcje w swojej gminie.</w:t>
            </w:r>
          </w:p>
        </w:tc>
        <w:tc>
          <w:tcPr>
            <w:tcW w:w="4472" w:type="dxa"/>
          </w:tcPr>
          <w:p w14:paraId="3BD394A6" w14:textId="77777777" w:rsidR="00337FC0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wymienia zadania samorządów terytoria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lnych, zawodowych, uczniowskich i porównuje te jednostki,</w:t>
            </w:r>
          </w:p>
          <w:p w14:paraId="3EFA6B90" w14:textId="77777777" w:rsidR="00337FC0" w:rsidRPr="002D7BD4" w:rsidRDefault="00337FC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zasady niezależności samorządów i decentralizacji władzy publicznej,</w:t>
            </w:r>
          </w:p>
          <w:p w14:paraId="27FD4330" w14:textId="77777777" w:rsidR="00B627DE" w:rsidRPr="002D7BD4" w:rsidRDefault="00B627D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jaką rolę w państwie demokratycznym odgrywa samorząd terytorialny,</w:t>
            </w:r>
          </w:p>
          <w:p w14:paraId="3A07540A" w14:textId="77777777" w:rsidR="00337FC0" w:rsidRPr="002D7BD4" w:rsidRDefault="001B3B4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podaje</w:t>
            </w:r>
            <w:r w:rsidR="00337FC0" w:rsidRPr="002D7BD4">
              <w:rPr>
                <w:rFonts w:asciiTheme="minorHAnsi" w:hAnsiTheme="minorHAnsi" w:cstheme="minorHAnsi"/>
                <w:color w:val="auto"/>
              </w:rPr>
              <w:t>, w jakich przypadkach zostaje wprowadzony zarząd komisaryczny,</w:t>
            </w:r>
          </w:p>
          <w:p w14:paraId="462FE809" w14:textId="77777777" w:rsidR="005A518B" w:rsidRPr="002D7BD4" w:rsidRDefault="00B627D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1B3B45" w:rsidRPr="002D7BD4">
              <w:rPr>
                <w:rFonts w:asciiTheme="minorHAnsi" w:hAnsiTheme="minorHAnsi" w:cstheme="minorHAnsi"/>
                <w:color w:val="auto"/>
              </w:rPr>
              <w:t>tłumaczy</w:t>
            </w:r>
            <w:r w:rsidR="005A518B" w:rsidRPr="002D7BD4">
              <w:rPr>
                <w:rFonts w:asciiTheme="minorHAnsi" w:hAnsiTheme="minorHAnsi" w:cstheme="minorHAnsi"/>
                <w:color w:val="auto"/>
              </w:rPr>
              <w:t xml:space="preserve">, czym się 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różni gmina wiejska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od </w:t>
            </w:r>
            <w:r w:rsidR="005A518B" w:rsidRPr="002D7BD4">
              <w:rPr>
                <w:rFonts w:asciiTheme="minorHAnsi" w:hAnsiTheme="minorHAnsi" w:cstheme="minorHAnsi"/>
                <w:color w:val="auto"/>
              </w:rPr>
              <w:t>gmin</w:t>
            </w:r>
            <w:r w:rsidRPr="002D7BD4">
              <w:rPr>
                <w:rFonts w:asciiTheme="minorHAnsi" w:hAnsiTheme="minorHAnsi" w:cstheme="minorHAnsi"/>
                <w:color w:val="auto"/>
              </w:rPr>
              <w:t>y miejsko-wiejskiej i miejskiej,</w:t>
            </w:r>
          </w:p>
          <w:p w14:paraId="36E58A65" w14:textId="7440CE1C" w:rsidR="005A518B" w:rsidRPr="002D7BD4" w:rsidRDefault="00B627D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5A518B" w:rsidRPr="002D7BD4">
              <w:rPr>
                <w:rFonts w:asciiTheme="minorHAnsi" w:hAnsiTheme="minorHAnsi" w:cstheme="minorHAnsi"/>
                <w:color w:val="auto"/>
              </w:rPr>
              <w:t>określa, jaki charak</w:t>
            </w:r>
            <w:r w:rsidRPr="002D7BD4">
              <w:rPr>
                <w:rFonts w:asciiTheme="minorHAnsi" w:hAnsiTheme="minorHAnsi" w:cstheme="minorHAnsi"/>
                <w:color w:val="auto"/>
              </w:rPr>
              <w:t>ter ma gmina, w</w:t>
            </w:r>
            <w:r w:rsidR="0043328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której mieszka,</w:t>
            </w:r>
          </w:p>
          <w:p w14:paraId="1EFB1877" w14:textId="77777777" w:rsidR="00B627DE" w:rsidRPr="002D7BD4" w:rsidRDefault="002576F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odczytuje i analizuje dane z wykresu oraz uzasadnia wyciągnięte przez siebie wnioski,</w:t>
            </w:r>
          </w:p>
          <w:p w14:paraId="21E6438E" w14:textId="752FF6C3" w:rsidR="00B627DE" w:rsidRPr="002D7BD4" w:rsidRDefault="002576F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ocenia, czy system w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ładz samorządowych sprzyja zaan</w:t>
            </w:r>
            <w:r w:rsidRPr="002D7BD4">
              <w:rPr>
                <w:rFonts w:asciiTheme="minorHAnsi" w:hAnsiTheme="minorHAnsi" w:cstheme="minorHAnsi"/>
                <w:color w:val="auto"/>
              </w:rPr>
              <w:t>g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ażowaniu mieszkańców w</w:t>
            </w:r>
            <w:r w:rsidR="001B429A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ż</w:t>
            </w:r>
            <w:r w:rsidRPr="002D7BD4">
              <w:rPr>
                <w:rFonts w:asciiTheme="minorHAnsi" w:hAnsiTheme="minorHAnsi" w:cstheme="minorHAnsi"/>
                <w:color w:val="auto"/>
              </w:rPr>
              <w:t>ycie społeczności lok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al</w:t>
            </w:r>
            <w:r w:rsidRPr="002D7BD4">
              <w:rPr>
                <w:rFonts w:asciiTheme="minorHAnsi" w:hAnsiTheme="minorHAnsi" w:cstheme="minorHAnsi"/>
                <w:color w:val="auto"/>
              </w:rPr>
              <w:t>nej</w:t>
            </w:r>
            <w:r w:rsidR="001B429A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 przytacza argumenty na poparc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 xml:space="preserve">ie </w:t>
            </w:r>
            <w:r w:rsidRPr="002D7BD4">
              <w:rPr>
                <w:rFonts w:asciiTheme="minorHAnsi" w:hAnsiTheme="minorHAnsi" w:cstheme="minorHAnsi"/>
                <w:color w:val="auto"/>
              </w:rPr>
              <w:t>swojego stanow</w:t>
            </w:r>
            <w:r w:rsidR="003377CB" w:rsidRPr="002D7BD4">
              <w:rPr>
                <w:rFonts w:asciiTheme="minorHAnsi" w:hAnsiTheme="minorHAnsi" w:cstheme="minorHAnsi"/>
                <w:color w:val="auto"/>
              </w:rPr>
              <w:t>i</w:t>
            </w:r>
            <w:r w:rsidRPr="002D7BD4">
              <w:rPr>
                <w:rFonts w:asciiTheme="minorHAnsi" w:hAnsiTheme="minorHAnsi" w:cstheme="minorHAnsi"/>
                <w:color w:val="auto"/>
              </w:rPr>
              <w:t>ska,</w:t>
            </w:r>
          </w:p>
          <w:p w14:paraId="19BA6C84" w14:textId="4C1A9AF0" w:rsidR="0004096E" w:rsidRPr="002D7BD4" w:rsidRDefault="003377C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 ciekawej formie prezentację na temat województwa, w</w:t>
            </w:r>
            <w:r w:rsidR="001B429A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którym mieszka.</w:t>
            </w:r>
          </w:p>
        </w:tc>
      </w:tr>
      <w:tr w:rsidR="002D7BD4" w:rsidRPr="002D7BD4" w14:paraId="02DBA0FC" w14:textId="77777777" w:rsidTr="00B25C4B">
        <w:tc>
          <w:tcPr>
            <w:tcW w:w="1970" w:type="dxa"/>
            <w:shd w:val="clear" w:color="auto" w:fill="FFFFFF" w:themeFill="background1"/>
          </w:tcPr>
          <w:p w14:paraId="30BCCED7" w14:textId="77777777" w:rsidR="00F875AB" w:rsidRPr="002D7BD4" w:rsidRDefault="0071314C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Samorząd gminny</w:t>
            </w:r>
          </w:p>
        </w:tc>
        <w:tc>
          <w:tcPr>
            <w:tcW w:w="4127" w:type="dxa"/>
          </w:tcPr>
          <w:p w14:paraId="5657ED7D" w14:textId="77777777" w:rsidR="00352001" w:rsidRPr="002D7BD4" w:rsidRDefault="004A623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352001" w:rsidRPr="002D7BD4">
              <w:rPr>
                <w:rFonts w:asciiTheme="minorHAnsi" w:hAnsiTheme="minorHAnsi" w:cstheme="minorHAnsi"/>
                <w:color w:val="4472C4" w:themeColor="accent1"/>
              </w:rPr>
              <w:t>wymienia</w:t>
            </w:r>
            <w:r w:rsidR="00D85A94" w:rsidRPr="002D7BD4">
              <w:rPr>
                <w:rFonts w:asciiTheme="minorHAnsi" w:hAnsiTheme="minorHAnsi" w:cstheme="minorHAnsi"/>
                <w:color w:val="4472C4" w:themeColor="accent1"/>
              </w:rPr>
              <w:t xml:space="preserve"> organy </w:t>
            </w:r>
            <w:r w:rsidR="00C61E34" w:rsidRPr="002D7BD4">
              <w:rPr>
                <w:rFonts w:asciiTheme="minorHAnsi" w:hAnsiTheme="minorHAnsi" w:cstheme="minorHAnsi"/>
                <w:color w:val="4472C4" w:themeColor="accent1"/>
              </w:rPr>
              <w:t>władzy w gminie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063EB705" w14:textId="77777777" w:rsidR="00352001" w:rsidRPr="002D7BD4" w:rsidRDefault="00D57FF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352001" w:rsidRPr="002D7BD4">
              <w:rPr>
                <w:rFonts w:asciiTheme="minorHAnsi" w:hAnsiTheme="minorHAnsi" w:cstheme="minorHAnsi"/>
                <w:color w:val="4472C4" w:themeColor="accent1"/>
              </w:rPr>
              <w:t>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dróżnia organy uchwałodawcze od organów wykonawczych gminy,</w:t>
            </w:r>
          </w:p>
          <w:p w14:paraId="2EFFEFCB" w14:textId="77777777" w:rsidR="00352001" w:rsidRPr="002D7BD4" w:rsidRDefault="00D57FF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352001" w:rsidRPr="002D7BD4">
              <w:rPr>
                <w:rFonts w:asciiTheme="minorHAnsi" w:hAnsiTheme="minorHAnsi" w:cstheme="minorHAnsi"/>
                <w:color w:val="4472C4" w:themeColor="accent1"/>
              </w:rPr>
              <w:t>określ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a sposób wyłaniania władz gminy</w:t>
            </w:r>
            <w:r w:rsidR="00C33AB3" w:rsidRPr="002D7BD4">
              <w:rPr>
                <w:rFonts w:asciiTheme="minorHAnsi" w:hAnsiTheme="minorHAnsi" w:cstheme="minorHAnsi"/>
                <w:color w:val="4472C4" w:themeColor="accent1"/>
              </w:rPr>
              <w:t xml:space="preserve"> oraz ich odwołania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2B9F0255" w14:textId="77777777" w:rsidR="00D57FF8" w:rsidRPr="002D7BD4" w:rsidRDefault="00C33A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wskazuje, jakich organów dotyczą wybory samorządowe,</w:t>
            </w:r>
          </w:p>
          <w:p w14:paraId="0E294A94" w14:textId="77777777" w:rsidR="00C33AB3" w:rsidRPr="002D7BD4" w:rsidRDefault="00C33A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1B3B45" w:rsidRPr="002D7BD4">
              <w:rPr>
                <w:rFonts w:asciiTheme="minorHAnsi" w:hAnsiTheme="minorHAnsi" w:cstheme="minorHAnsi"/>
                <w:color w:val="4472C4" w:themeColor="accent1"/>
              </w:rPr>
              <w:t>wylicza</w:t>
            </w:r>
            <w:r w:rsidR="00352001"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zada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nia gminy,</w:t>
            </w:r>
          </w:p>
          <w:p w14:paraId="611EBF1E" w14:textId="77777777" w:rsidR="00C33AB3" w:rsidRPr="002D7BD4" w:rsidRDefault="001B3B4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podaje </w:t>
            </w:r>
            <w:r w:rsidR="00C15E9F" w:rsidRPr="002D7BD4">
              <w:rPr>
                <w:rFonts w:asciiTheme="minorHAnsi" w:hAnsiTheme="minorHAnsi" w:cstheme="minorHAnsi"/>
                <w:color w:val="4472C4" w:themeColor="accent1"/>
              </w:rPr>
              <w:t>główne źródła finasowania gminy oraz jej wydatki,</w:t>
            </w:r>
          </w:p>
          <w:p w14:paraId="7396DA4E" w14:textId="77777777" w:rsidR="00C33AB3" w:rsidRPr="002D7BD4" w:rsidRDefault="00C15E9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o zadaniach gminy,</w:t>
            </w:r>
          </w:p>
          <w:p w14:paraId="7D41DE90" w14:textId="77777777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1B3B45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wpływu mieszkańców na życie gminy,</w:t>
            </w:r>
          </w:p>
          <w:p w14:paraId="630440CF" w14:textId="4524C8B2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czym jest budżet obywatelski,</w:t>
            </w:r>
          </w:p>
          <w:p w14:paraId="353720D6" w14:textId="77777777" w:rsidR="00175959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przygotowuje notatkę na temat władz gminy, w której mieszka</w:t>
            </w:r>
            <w:r w:rsidR="005A2290" w:rsidRPr="002D7BD4">
              <w:rPr>
                <w:rFonts w:asciiTheme="minorHAnsi" w:hAnsiTheme="minorHAnsi" w:cstheme="minorHAnsi"/>
                <w:color w:val="4472C4" w:themeColor="accent1"/>
              </w:rPr>
              <w:t xml:space="preserve"> (praca urzędu gminy, osoby pełniące najważniejsze funkcje w gminie)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1EF39134" w14:textId="54251C9C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przygotowaniu prezentacji na temat gminy lub miasta, w który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>ch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mieszka</w:t>
            </w:r>
            <w:r w:rsidR="005A2290" w:rsidRPr="002D7BD4">
              <w:rPr>
                <w:color w:val="4472C4" w:themeColor="accent1"/>
              </w:rPr>
              <w:t xml:space="preserve"> (</w:t>
            </w:r>
            <w:r w:rsidR="00802657" w:rsidRPr="002D7BD4">
              <w:rPr>
                <w:rFonts w:asciiTheme="minorHAnsi" w:hAnsiTheme="minorHAnsi" w:cstheme="minorHAnsi"/>
                <w:color w:val="4472C4" w:themeColor="accent1"/>
              </w:rPr>
              <w:t>zasłużone postacie i</w:t>
            </w:r>
            <w:r w:rsidR="001B429A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802657" w:rsidRPr="002D7BD4">
              <w:rPr>
                <w:rFonts w:asciiTheme="minorHAnsi" w:hAnsiTheme="minorHAnsi" w:cstheme="minorHAnsi"/>
                <w:color w:val="4472C4" w:themeColor="accent1"/>
              </w:rPr>
              <w:t>wydarzenia</w:t>
            </w:r>
            <w:r w:rsidR="005A2290" w:rsidRPr="002D7BD4">
              <w:rPr>
                <w:rFonts w:asciiTheme="minorHAnsi" w:hAnsiTheme="minorHAnsi" w:cstheme="minorHAnsi"/>
                <w:color w:val="4472C4" w:themeColor="accent1"/>
              </w:rPr>
              <w:t xml:space="preserve"> z dziejów gminy)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01163B1B" w14:textId="77777777" w:rsidR="00C61E34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</w:t>
            </w:r>
            <w:r w:rsidR="000D30DD" w:rsidRPr="002D7BD4">
              <w:rPr>
                <w:rFonts w:asciiTheme="minorHAnsi" w:hAnsiTheme="minorHAnsi" w:cstheme="minorHAnsi"/>
                <w:color w:val="4472C4" w:themeColor="accent1"/>
              </w:rPr>
              <w:t>szukuje na stronach urzędu s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</w:t>
            </w:r>
            <w:r w:rsidR="000D30DD" w:rsidRPr="002D7BD4">
              <w:rPr>
                <w:rFonts w:asciiTheme="minorHAnsi" w:hAnsiTheme="minorHAnsi" w:cstheme="minorHAnsi"/>
                <w:color w:val="4472C4" w:themeColor="accent1"/>
              </w:rPr>
              <w:t>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jej gminy informacje o działalności młodzieżowej </w:t>
            </w:r>
            <w:r w:rsidR="000D30DD" w:rsidRPr="002D7BD4">
              <w:rPr>
                <w:rFonts w:asciiTheme="minorHAnsi" w:hAnsiTheme="minorHAnsi" w:cstheme="minorHAnsi"/>
                <w:color w:val="4472C4" w:themeColor="accent1"/>
              </w:rPr>
              <w:t>rady gminy, inwestycjach ze środków unijnych, budżecie obywatelskim</w:t>
            </w:r>
            <w:r w:rsidR="00F9715E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4CE62BA9" w14:textId="77777777" w:rsidR="00F9715E" w:rsidRPr="002D7BD4" w:rsidRDefault="00F9715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bierze udział w dyskusji o bieżących problemach społeczności lokalnej,</w:t>
            </w:r>
          </w:p>
          <w:p w14:paraId="3525DCB8" w14:textId="77777777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strategii rozwiązania określonego problemu społeczności lokalnej.</w:t>
            </w:r>
          </w:p>
        </w:tc>
        <w:tc>
          <w:tcPr>
            <w:tcW w:w="4472" w:type="dxa"/>
          </w:tcPr>
          <w:p w14:paraId="08915A7C" w14:textId="77777777" w:rsidR="00D57FF8" w:rsidRPr="002D7BD4" w:rsidRDefault="00D57FF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omawia zadania poszczególnych organów władzy w gminie,</w:t>
            </w:r>
          </w:p>
          <w:p w14:paraId="4B490024" w14:textId="33B6CC05" w:rsidR="00D57FF8" w:rsidRPr="002D7BD4" w:rsidRDefault="00D57FF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zasady refer</w:t>
            </w:r>
            <w:r w:rsidR="00AF7336" w:rsidRPr="002D7BD4">
              <w:rPr>
                <w:rFonts w:asciiTheme="minorHAnsi" w:hAnsiTheme="minorHAnsi" w:cstheme="minorHAnsi"/>
                <w:color w:val="auto"/>
              </w:rPr>
              <w:t>endum lokalnego i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AF7336" w:rsidRPr="002D7BD4">
              <w:rPr>
                <w:rFonts w:asciiTheme="minorHAnsi" w:hAnsiTheme="minorHAnsi" w:cstheme="minorHAnsi"/>
                <w:color w:val="auto"/>
              </w:rPr>
              <w:t>wskazuje sprawy, których może ono dotyczyć,</w:t>
            </w:r>
          </w:p>
          <w:p w14:paraId="4A974EA7" w14:textId="06BDA5B3" w:rsidR="00D57FF8" w:rsidRPr="002D7BD4" w:rsidRDefault="00C33A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przykłady zadań własnych i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zleconych gminy,</w:t>
            </w:r>
          </w:p>
          <w:p w14:paraId="29B133E3" w14:textId="77777777" w:rsidR="00C33AB3" w:rsidRPr="002D7BD4" w:rsidRDefault="00C15E9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 znaczenie środków unijnych dla realizacji zadań przez gminę,</w:t>
            </w:r>
          </w:p>
          <w:p w14:paraId="0E204F6E" w14:textId="77777777" w:rsidR="00C15E9F" w:rsidRPr="002D7BD4" w:rsidRDefault="001B3B4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</w:t>
            </w:r>
            <w:r w:rsidR="00C15E9F" w:rsidRPr="002D7BD4">
              <w:rPr>
                <w:rFonts w:asciiTheme="minorHAnsi" w:hAnsiTheme="minorHAnsi" w:cstheme="minorHAnsi"/>
                <w:color w:val="auto"/>
              </w:rPr>
              <w:t>, czemu służą raporty o stanie gminy,</w:t>
            </w:r>
          </w:p>
          <w:p w14:paraId="0893D8C6" w14:textId="77777777" w:rsidR="00C15E9F" w:rsidRPr="002D7BD4" w:rsidRDefault="00C15E9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strukturę budżetu gminy,</w:t>
            </w:r>
          </w:p>
          <w:p w14:paraId="2AEFE50B" w14:textId="3FA71B12" w:rsidR="00C33AB3" w:rsidRPr="002D7BD4" w:rsidRDefault="00C15E9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o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zadaniach gminy, wskazuje, które spośród zadań gminy są najpilniejsze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uzasadnia swoje zdanie,</w:t>
            </w:r>
          </w:p>
          <w:p w14:paraId="5032AAEA" w14:textId="08C64CB2" w:rsidR="00C15E9F" w:rsidRPr="002D7BD4" w:rsidRDefault="001B3B4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AF7336" w:rsidRPr="002D7BD4">
              <w:rPr>
                <w:rFonts w:asciiTheme="minorHAnsi" w:hAnsiTheme="minorHAnsi" w:cstheme="minorHAnsi"/>
                <w:color w:val="auto"/>
              </w:rPr>
              <w:t xml:space="preserve">, jak jest 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 xml:space="preserve">uchwalany </w:t>
            </w:r>
            <w:r w:rsidR="00AF7336" w:rsidRPr="002D7BD4">
              <w:rPr>
                <w:rFonts w:asciiTheme="minorHAnsi" w:hAnsiTheme="minorHAnsi" w:cstheme="minorHAnsi"/>
                <w:color w:val="auto"/>
              </w:rPr>
              <w:t>budżet obywatelski,</w:t>
            </w:r>
          </w:p>
          <w:p w14:paraId="42D3BDA2" w14:textId="3A790342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korzyści wynikające z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funkcjonowania budżetu obywatelskiego,</w:t>
            </w:r>
          </w:p>
          <w:p w14:paraId="501EB589" w14:textId="77777777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jak działają młodzieżowe rady gminy,</w:t>
            </w:r>
          </w:p>
          <w:p w14:paraId="45271FC3" w14:textId="4F7ED677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 ciekawej i wyczerpującej formie prezentację na temat gminy lub miasta, w który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ch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mieszka</w:t>
            </w:r>
            <w:r w:rsidR="00802657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02657" w:rsidRPr="002D7BD4">
              <w:rPr>
                <w:color w:val="auto"/>
              </w:rPr>
              <w:t>(</w:t>
            </w:r>
            <w:r w:rsidR="00802657" w:rsidRPr="002D7BD4">
              <w:rPr>
                <w:rFonts w:asciiTheme="minorHAnsi" w:hAnsiTheme="minorHAnsi" w:cstheme="minorHAnsi"/>
                <w:color w:val="auto"/>
              </w:rPr>
              <w:t>zasłużone postacie i wydarzenia z dziejów gminy)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08FA5143" w14:textId="77777777" w:rsidR="00AF7336" w:rsidRPr="002D7BD4" w:rsidRDefault="00AF73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redaguje petycję</w:t>
            </w:r>
            <w:r w:rsidR="005A2290" w:rsidRPr="002D7BD4">
              <w:rPr>
                <w:rFonts w:asciiTheme="minorHAnsi" w:hAnsiTheme="minorHAnsi" w:cstheme="minorHAnsi"/>
                <w:color w:val="auto"/>
              </w:rPr>
              <w:t xml:space="preserve"> do władz w sprawie budżetu obywate</w:t>
            </w:r>
            <w:r w:rsidRPr="002D7BD4">
              <w:rPr>
                <w:rFonts w:asciiTheme="minorHAnsi" w:hAnsiTheme="minorHAnsi" w:cstheme="minorHAnsi"/>
                <w:color w:val="auto"/>
              </w:rPr>
              <w:t>lskiego,</w:t>
            </w:r>
          </w:p>
          <w:p w14:paraId="060C2D84" w14:textId="4FF664C0" w:rsidR="00175959" w:rsidRPr="002D7BD4" w:rsidRDefault="004754B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gromadzi</w:t>
            </w:r>
            <w:r w:rsidR="00AF7336" w:rsidRPr="002D7BD4">
              <w:rPr>
                <w:rFonts w:asciiTheme="minorHAnsi" w:hAnsiTheme="minorHAnsi" w:cstheme="minorHAnsi"/>
                <w:color w:val="auto"/>
              </w:rPr>
              <w:t xml:space="preserve"> wiadomości na temat funkcjonowania budżetów obywatelskich w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AF7336" w:rsidRPr="002D7BD4">
              <w:rPr>
                <w:rFonts w:asciiTheme="minorHAnsi" w:hAnsiTheme="minorHAnsi" w:cstheme="minorHAnsi"/>
                <w:color w:val="auto"/>
              </w:rPr>
              <w:t>różnych miastach Polski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 wyciąga wnioski z analizy zebranego materiału</w:t>
            </w:r>
            <w:r w:rsidR="00865099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1C3AE0F2" w14:textId="3A840B91" w:rsidR="00F9715E" w:rsidRPr="002D7BD4" w:rsidRDefault="00F9715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o</w:t>
            </w:r>
            <w:r w:rsidR="0092069E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bieżących problemach społeczności lokalnej i przytacza trafne argumenty,</w:t>
            </w:r>
          </w:p>
          <w:p w14:paraId="19D45C0A" w14:textId="77777777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strategii rozwiązania określonego problemu społeczności lokalnej.</w:t>
            </w:r>
          </w:p>
        </w:tc>
      </w:tr>
      <w:tr w:rsidR="002D7BD4" w:rsidRPr="002D7BD4" w14:paraId="5B49C5A6" w14:textId="77777777" w:rsidTr="00B25C4B">
        <w:tc>
          <w:tcPr>
            <w:tcW w:w="1970" w:type="dxa"/>
            <w:shd w:val="clear" w:color="auto" w:fill="FFFFFF" w:themeFill="background1"/>
          </w:tcPr>
          <w:p w14:paraId="3EBBA39C" w14:textId="76BC9024" w:rsidR="00843DDB" w:rsidRPr="002D7BD4" w:rsidRDefault="0071314C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Powiat i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127" w:type="dxa"/>
          </w:tcPr>
          <w:p w14:paraId="3F807D21" w14:textId="77777777" w:rsidR="00843DDB" w:rsidRPr="002D7BD4" w:rsidRDefault="00843DD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zadania powiatu,</w:t>
            </w:r>
          </w:p>
          <w:p w14:paraId="3F4D2338" w14:textId="77777777" w:rsidR="00843DDB" w:rsidRPr="002D7BD4" w:rsidRDefault="00843DD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wylicza organy powiatu</w:t>
            </w:r>
            <w:r w:rsidR="00FE057A"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</w:p>
          <w:p w14:paraId="0D4CF915" w14:textId="77777777" w:rsidR="00843DDB" w:rsidRPr="002D7BD4" w:rsidRDefault="00843DD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wyjaśnia sposób wyboru i odwołania organów powiatu,</w:t>
            </w:r>
          </w:p>
          <w:p w14:paraId="5CFC5705" w14:textId="77777777" w:rsidR="00843DDB" w:rsidRPr="002D7BD4" w:rsidRDefault="00843DD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organy województwa,</w:t>
            </w:r>
          </w:p>
          <w:p w14:paraId="57A34417" w14:textId="77777777" w:rsidR="00843DDB" w:rsidRPr="002D7BD4" w:rsidRDefault="00843DD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określa zadania samorządu wojewódzkiego,</w:t>
            </w:r>
          </w:p>
          <w:p w14:paraId="2D780810" w14:textId="3AF2A672" w:rsidR="00843DDB" w:rsidRPr="002D7BD4" w:rsidRDefault="00843DD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tłumaczy, jak są wyłaniane i</w:t>
            </w:r>
            <w:r w:rsidR="00FA1937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odwoływane organy wojewódzkie,</w:t>
            </w:r>
          </w:p>
          <w:p w14:paraId="70DA2241" w14:textId="09E83683" w:rsidR="00E62C8C" w:rsidRPr="002D7BD4" w:rsidRDefault="004D3A2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</w:t>
            </w:r>
            <w:r w:rsidR="00E62C8C" w:rsidRPr="002D7BD4">
              <w:rPr>
                <w:rFonts w:cstheme="minorHAnsi"/>
                <w:color w:val="4472C4" w:themeColor="accent1"/>
                <w:sz w:val="24"/>
                <w:szCs w:val="24"/>
              </w:rPr>
              <w:t>, gdzie znajdu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ją się siedziby władz powiatu i województwa, w</w:t>
            </w:r>
            <w:r w:rsidR="00FA1937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których mieszka,</w:t>
            </w:r>
          </w:p>
          <w:p w14:paraId="7B610CA6" w14:textId="77777777" w:rsidR="004D3A20" w:rsidRPr="002D7BD4" w:rsidRDefault="004D3A2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uczestniczy w przygotowaniu prezentacji dotyczącej działań podjętych przez władze swojego powiatu i województwa (znajduje informacje na odpowiednich stronach internetowych),</w:t>
            </w:r>
          </w:p>
          <w:p w14:paraId="552F3204" w14:textId="2C8003ED" w:rsidR="004D3A20" w:rsidRPr="002D7BD4" w:rsidRDefault="004D3A2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ucze</w:t>
            </w:r>
            <w:r w:rsidR="002B2BB0" w:rsidRPr="002D7BD4">
              <w:rPr>
                <w:rFonts w:cstheme="minorHAnsi"/>
                <w:color w:val="4472C4" w:themeColor="accent1"/>
                <w:sz w:val="24"/>
                <w:szCs w:val="24"/>
              </w:rPr>
              <w:t>stniczy w d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yskusji na temat znaczenia współpracy między władzami samorządo</w:t>
            </w:r>
            <w:r w:rsidR="002B2BB0" w:rsidRPr="002D7BD4">
              <w:rPr>
                <w:rFonts w:cstheme="minorHAnsi"/>
                <w:color w:val="4472C4" w:themeColor="accent1"/>
                <w:sz w:val="24"/>
                <w:szCs w:val="24"/>
              </w:rPr>
              <w:t>wymi a</w:t>
            </w:r>
            <w:r w:rsidR="000B27F5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="002B2BB0" w:rsidRPr="002D7BD4">
              <w:rPr>
                <w:rFonts w:cstheme="minorHAnsi"/>
                <w:color w:val="4472C4" w:themeColor="accent1"/>
                <w:sz w:val="24"/>
                <w:szCs w:val="24"/>
              </w:rPr>
              <w:t>państwowymi dla funkcjono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wania województwa</w:t>
            </w:r>
            <w:r w:rsidR="00FE057A"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</w:p>
          <w:p w14:paraId="0E9EAB15" w14:textId="77777777" w:rsidR="004D3A20" w:rsidRPr="002D7BD4" w:rsidRDefault="002B2BB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przygotowuje notatkę </w:t>
            </w:r>
            <w:r w:rsidR="00FE057A" w:rsidRPr="002D7BD4">
              <w:rPr>
                <w:rFonts w:cstheme="minorHAnsi"/>
                <w:color w:val="4472C4" w:themeColor="accent1"/>
                <w:sz w:val="24"/>
                <w:szCs w:val="24"/>
              </w:rPr>
              <w:t>dotyczącą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struktury politycznej sejmiku swojego województwa,</w:t>
            </w:r>
          </w:p>
          <w:p w14:paraId="7816001E" w14:textId="5750039F" w:rsidR="00CE379F" w:rsidRPr="002D7BD4" w:rsidRDefault="00996584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uczestniczy w przygotowaniu projektu lub prezentacji </w:t>
            </w:r>
            <w:r w:rsidR="00CE379F" w:rsidRPr="002D7BD4">
              <w:rPr>
                <w:rFonts w:cstheme="minorHAnsi"/>
                <w:color w:val="4472C4" w:themeColor="accent1"/>
                <w:sz w:val="24"/>
                <w:szCs w:val="24"/>
              </w:rPr>
              <w:t>na temat</w:t>
            </w:r>
            <w:r w:rsidR="008022AD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swojego regionu</w:t>
            </w:r>
            <w:r w:rsidR="00CE379F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(postaci</w:t>
            </w:r>
            <w:r w:rsidR="00FA1937" w:rsidRPr="002D7BD4">
              <w:rPr>
                <w:rFonts w:cstheme="minorHAnsi"/>
                <w:color w:val="4472C4" w:themeColor="accent1"/>
                <w:sz w:val="24"/>
                <w:szCs w:val="24"/>
              </w:rPr>
              <w:t>e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i</w:t>
            </w:r>
            <w:r w:rsidR="000B27F5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wydarzenia z</w:t>
            </w:r>
            <w:r w:rsidR="00FA1937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dziejów, </w:t>
            </w:r>
            <w:r w:rsidR="008022AD" w:rsidRPr="002D7BD4">
              <w:rPr>
                <w:rFonts w:cstheme="minorHAnsi"/>
                <w:color w:val="4472C4" w:themeColor="accent1"/>
                <w:sz w:val="24"/>
                <w:szCs w:val="24"/>
              </w:rPr>
              <w:t>tradycje, zwyczaje</w:t>
            </w:r>
            <w:r w:rsidR="00865099" w:rsidRPr="002D7BD4">
              <w:rPr>
                <w:rFonts w:cstheme="minorHAnsi"/>
                <w:color w:val="4472C4" w:themeColor="accent1"/>
                <w:sz w:val="24"/>
                <w:szCs w:val="24"/>
              </w:rPr>
              <w:t>),</w:t>
            </w:r>
          </w:p>
          <w:p w14:paraId="7F0F87A4" w14:textId="77777777" w:rsidR="00865099" w:rsidRPr="002D7BD4" w:rsidRDefault="0086509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uczestniczy w przygotowaniu projektu dotyczącego koncepcji akcji promującej region za granicą.</w:t>
            </w:r>
          </w:p>
        </w:tc>
        <w:tc>
          <w:tcPr>
            <w:tcW w:w="4472" w:type="dxa"/>
          </w:tcPr>
          <w:p w14:paraId="11D38B74" w14:textId="77777777" w:rsidR="00843DDB" w:rsidRPr="002D7BD4" w:rsidRDefault="00843DD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rozróżnia zadania</w:t>
            </w:r>
            <w:r w:rsidR="00BA1291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D7BD4">
              <w:rPr>
                <w:rFonts w:asciiTheme="minorHAnsi" w:hAnsiTheme="minorHAnsi" w:cstheme="minorHAnsi"/>
                <w:color w:val="auto"/>
              </w:rPr>
              <w:t>rady powiatu i zarządu powiatu,</w:t>
            </w:r>
          </w:p>
          <w:p w14:paraId="7B9991C4" w14:textId="33A7C08E" w:rsidR="00843DDB" w:rsidRPr="002D7BD4" w:rsidRDefault="004D3A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odróżnia organy uchwałodawcze od organów wykonawczych powiatu i</w:t>
            </w:r>
            <w:r w:rsidR="00FA193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województwa,</w:t>
            </w:r>
          </w:p>
          <w:p w14:paraId="4D7A07FC" w14:textId="77777777" w:rsidR="004D3A20" w:rsidRPr="002D7BD4" w:rsidRDefault="004D3A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porównuje strukturę władz samorządu powiatowego i wojewódzkiego,</w:t>
            </w:r>
          </w:p>
          <w:p w14:paraId="5D912B15" w14:textId="77777777" w:rsidR="004D3A20" w:rsidRPr="002D7BD4" w:rsidRDefault="004D3A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określa, które z organów samorządu powiatowego i wojewódzkiego mogą zostać odwołane przez mieszkańców,</w:t>
            </w:r>
          </w:p>
          <w:p w14:paraId="252EAAFC" w14:textId="4592E09A" w:rsidR="004D3A20" w:rsidRPr="002D7BD4" w:rsidRDefault="004D3A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E057A" w:rsidRPr="002D7BD4">
              <w:rPr>
                <w:rFonts w:asciiTheme="minorHAnsi" w:hAnsiTheme="minorHAnsi" w:cstheme="minorHAnsi"/>
                <w:color w:val="auto"/>
              </w:rPr>
              <w:t>wskazuje zadania wykonywane przez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samorząd gminny, powiatowy i</w:t>
            </w:r>
            <w:r w:rsidR="00FA193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wojewódzki,</w:t>
            </w:r>
          </w:p>
          <w:p w14:paraId="0A623DAC" w14:textId="2EBF45B2" w:rsidR="004D3A20" w:rsidRPr="002D7BD4" w:rsidRDefault="004D3A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 ciekawej i wyczerpującej formie prezentację dotyczącą działań podjętych przez władze swojego powiatu i</w:t>
            </w:r>
            <w:r w:rsidR="00FA1937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województwa,</w:t>
            </w:r>
          </w:p>
          <w:p w14:paraId="75E4A4D5" w14:textId="7AE177A8" w:rsidR="004D3A20" w:rsidRPr="002D7BD4" w:rsidRDefault="004D3A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2B2BB0" w:rsidRPr="002D7BD4">
              <w:rPr>
                <w:rFonts w:asciiTheme="minorHAnsi" w:hAnsiTheme="minorHAnsi" w:cstheme="minorHAnsi"/>
                <w:color w:val="auto"/>
              </w:rPr>
              <w:t>bierze aktywny udział w dyskusji na temat znaczenia współpracy między władzami samorządowymi a państwowymi dla funkcjonowania województwa i</w:t>
            </w:r>
            <w:r w:rsidR="0043328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2B2BB0" w:rsidRPr="002D7BD4">
              <w:rPr>
                <w:rFonts w:asciiTheme="minorHAnsi" w:hAnsiTheme="minorHAnsi" w:cstheme="minorHAnsi"/>
                <w:color w:val="auto"/>
              </w:rPr>
              <w:t>przytacza trafne argumenty,</w:t>
            </w:r>
          </w:p>
          <w:p w14:paraId="5F9465CE" w14:textId="77777777" w:rsidR="002B2BB0" w:rsidRPr="002D7BD4" w:rsidRDefault="002B2BB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wpływ struktury politycznej sejmiku województwa na pracę organów samorządu,</w:t>
            </w:r>
          </w:p>
          <w:p w14:paraId="5B12755D" w14:textId="36B85880" w:rsidR="00BA1291" w:rsidRPr="002D7BD4" w:rsidRDefault="0099658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</w:t>
            </w:r>
            <w:r w:rsidR="00987DB8" w:rsidRPr="002D7BD4">
              <w:rPr>
                <w:rFonts w:asciiTheme="minorHAnsi" w:hAnsiTheme="minorHAnsi" w:cstheme="minorHAnsi"/>
                <w:color w:val="auto"/>
              </w:rPr>
              <w:t xml:space="preserve">owadzeniu 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projektu lub </w:t>
            </w:r>
            <w:r w:rsidR="00987DB8" w:rsidRPr="002D7BD4">
              <w:rPr>
                <w:rFonts w:asciiTheme="minorHAnsi" w:hAnsiTheme="minorHAnsi" w:cstheme="minorHAnsi"/>
                <w:color w:val="auto"/>
              </w:rPr>
              <w:t xml:space="preserve">przygotowaniu </w:t>
            </w:r>
            <w:r w:rsidRPr="002D7BD4">
              <w:rPr>
                <w:rFonts w:asciiTheme="minorHAnsi" w:hAnsiTheme="minorHAnsi" w:cstheme="minorHAnsi"/>
                <w:color w:val="auto"/>
              </w:rPr>
              <w:t>prezentacji na temat swojego regionu (postaci</w:t>
            </w:r>
            <w:r w:rsidR="00FA1937" w:rsidRPr="002D7BD4">
              <w:rPr>
                <w:rFonts w:asciiTheme="minorHAnsi" w:hAnsiTheme="minorHAnsi" w:cstheme="minorHAnsi"/>
                <w:color w:val="auto"/>
              </w:rPr>
              <w:t>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="002525C1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wydarzenia</w:t>
            </w:r>
            <w:r w:rsidR="00865099" w:rsidRPr="002D7BD4">
              <w:rPr>
                <w:rFonts w:asciiTheme="minorHAnsi" w:hAnsiTheme="minorHAnsi" w:cstheme="minorHAnsi"/>
                <w:color w:val="auto"/>
              </w:rPr>
              <w:t xml:space="preserve"> z dziejów, tradycje, zwyczaje),</w:t>
            </w:r>
          </w:p>
          <w:p w14:paraId="6E2D4F58" w14:textId="77777777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koncepcji akcji promującej region za granicą.</w:t>
            </w:r>
          </w:p>
        </w:tc>
      </w:tr>
      <w:tr w:rsidR="002D7BD4" w:rsidRPr="002D7BD4" w14:paraId="77165FD8" w14:textId="77777777" w:rsidTr="00B25C4B">
        <w:tc>
          <w:tcPr>
            <w:tcW w:w="1970" w:type="dxa"/>
            <w:shd w:val="clear" w:color="auto" w:fill="FFFFFF" w:themeFill="background1"/>
          </w:tcPr>
          <w:p w14:paraId="383053B0" w14:textId="5927F2B3" w:rsidR="00FE057A" w:rsidRPr="002D7BD4" w:rsidRDefault="0071314C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  <w:r w:rsidR="00F2069B" w:rsidRPr="002D7BD4">
              <w:rPr>
                <w:b/>
              </w:rPr>
              <w:t xml:space="preserve"> </w:t>
            </w:r>
            <w:r w:rsidR="005C2E95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Obywatele a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organy samorządu</w:t>
            </w:r>
          </w:p>
        </w:tc>
        <w:tc>
          <w:tcPr>
            <w:tcW w:w="4127" w:type="dxa"/>
          </w:tcPr>
          <w:p w14:paraId="31074D5F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jak przygotować się do wizyty w urzędzie,</w:t>
            </w:r>
          </w:p>
          <w:p w14:paraId="00300577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Biuletyn Informacji Publicznej,</w:t>
            </w:r>
          </w:p>
          <w:p w14:paraId="4D4E5270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rodzaje spraw, którymi zajmują się poszczególne urzędy,</w:t>
            </w:r>
          </w:p>
          <w:p w14:paraId="50BD72F9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do czego służy profil zaufany,</w:t>
            </w:r>
          </w:p>
          <w:p w14:paraId="0EF08BFB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przykładowe sprawy, które można załatwić za pośrednictwem strony Gov.pl,</w:t>
            </w:r>
          </w:p>
          <w:p w14:paraId="3D36E7A3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jest korupcja,</w:t>
            </w:r>
          </w:p>
          <w:p w14:paraId="7E612EAE" w14:textId="57AD3078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prawa obywatela w</w:t>
            </w:r>
            <w:r w:rsidR="002525C1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kontaktach z urzędami,</w:t>
            </w:r>
          </w:p>
          <w:p w14:paraId="7148BA93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4754B5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aktywności obywatelskiej,</w:t>
            </w:r>
          </w:p>
          <w:p w14:paraId="0E2A92DD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odnajduje informacje o projektach zrealizowanych w gminie w ramach budżetu obywatelskiego,</w:t>
            </w:r>
          </w:p>
          <w:p w14:paraId="1250ECB3" w14:textId="77777777" w:rsidR="007E5CC8" w:rsidRPr="002D7BD4" w:rsidRDefault="000048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wypełnia wniosek o wydanie dowodu osobistego i paszportu,</w:t>
            </w:r>
          </w:p>
          <w:p w14:paraId="45953C49" w14:textId="77777777" w:rsidR="002E6854" w:rsidRPr="002D7BD4" w:rsidRDefault="000048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przygotowuje nota</w:t>
            </w:r>
            <w:r w:rsidR="0019018B" w:rsidRPr="002D7BD4">
              <w:rPr>
                <w:rFonts w:asciiTheme="minorHAnsi" w:hAnsiTheme="minorHAnsi" w:cstheme="minorHAnsi"/>
                <w:color w:val="4472C4" w:themeColor="accent1"/>
              </w:rPr>
              <w:t>tkę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na temat struktury urzędu </w:t>
            </w:r>
            <w:r w:rsidR="0019018B" w:rsidRPr="002D7BD4">
              <w:rPr>
                <w:rFonts w:asciiTheme="minorHAnsi" w:hAnsiTheme="minorHAnsi" w:cstheme="minorHAnsi"/>
                <w:color w:val="4472C4" w:themeColor="accent1"/>
              </w:rPr>
              <w:t xml:space="preserve">swojej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gminy lub </w:t>
            </w:r>
            <w:r w:rsidR="0019018B" w:rsidRPr="002D7BD4">
              <w:rPr>
                <w:rFonts w:asciiTheme="minorHAnsi" w:hAnsiTheme="minorHAnsi" w:cstheme="minorHAnsi"/>
                <w:color w:val="4472C4" w:themeColor="accent1"/>
              </w:rPr>
              <w:t xml:space="preserve">swojego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miasta</w:t>
            </w:r>
            <w:r w:rsidR="00AE6AD1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09368B46" w14:textId="77777777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na temat zasad etycznych w życiu publicznym.</w:t>
            </w:r>
          </w:p>
        </w:tc>
        <w:tc>
          <w:tcPr>
            <w:tcW w:w="4472" w:type="dxa"/>
          </w:tcPr>
          <w:p w14:paraId="0C89AC3D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rozróżnia sprawy załatwiane przez urząd gminy lub miasta, starostwo powiatowe, urząd marszałkowski i urząd wojewódzki,</w:t>
            </w:r>
          </w:p>
          <w:p w14:paraId="18A14F4B" w14:textId="2A295984" w:rsidR="007E5CC8" w:rsidRPr="002D7BD4" w:rsidRDefault="004754B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 xml:space="preserve"> procedurę załatwiania spraw przez </w:t>
            </w:r>
            <w:r w:rsidR="002525C1" w:rsidRPr="002D7BD4">
              <w:rPr>
                <w:rFonts w:asciiTheme="minorHAnsi" w:hAnsiTheme="minorHAnsi" w:cstheme="minorHAnsi"/>
                <w:color w:val="auto"/>
              </w:rPr>
              <w:t xml:space="preserve">stronę 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>Gov.pl</w:t>
            </w:r>
            <w:r w:rsidR="00A843EA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7F6BAD62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zasady etycznego postępowania urzędników,</w:t>
            </w:r>
          </w:p>
          <w:p w14:paraId="60E79132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 konsekwencje łamania zasad etycznych w życiu publicznym,</w:t>
            </w:r>
          </w:p>
          <w:p w14:paraId="2EBA0A19" w14:textId="77777777" w:rsidR="007E5CC8" w:rsidRPr="002D7BD4" w:rsidRDefault="007E5C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znaczenie aktywności obywatelskiej dla funkcjonowania społeczeństwa,</w:t>
            </w:r>
          </w:p>
          <w:p w14:paraId="3222403E" w14:textId="27D34615" w:rsidR="007E5CC8" w:rsidRPr="002D7BD4" w:rsidRDefault="000048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 inicja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>tywy,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>które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warto by zrealizowa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>ć w okolicy</w:t>
            </w:r>
            <w:r w:rsidR="002525C1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wskazu</w:t>
            </w:r>
            <w:r w:rsidR="007E5CC8" w:rsidRPr="002D7BD4">
              <w:rPr>
                <w:rFonts w:asciiTheme="minorHAnsi" w:hAnsiTheme="minorHAnsi" w:cstheme="minorHAnsi"/>
                <w:color w:val="auto"/>
              </w:rPr>
              <w:t>je sposoby ich realizacji</w:t>
            </w:r>
            <w:r w:rsidR="00A843EA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67075839" w14:textId="77777777" w:rsidR="00004835" w:rsidRPr="002D7BD4" w:rsidRDefault="000048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zawartość Biuletynu Informacji Publicznej urzędu swojego miasta, powiatu lub województwa,</w:t>
            </w:r>
          </w:p>
          <w:p w14:paraId="1FD06A69" w14:textId="77777777" w:rsidR="007E5CC8" w:rsidRPr="002D7BD4" w:rsidRDefault="000048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</w:t>
            </w:r>
            <w:r w:rsidR="0019018B" w:rsidRPr="002D7BD4">
              <w:rPr>
                <w:rFonts w:asciiTheme="minorHAnsi" w:hAnsiTheme="minorHAnsi" w:cstheme="minorHAnsi"/>
                <w:color w:val="auto"/>
              </w:rPr>
              <w:t>rzygotowuje poradnik dla osób st</w:t>
            </w:r>
            <w:r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="0019018B" w:rsidRPr="002D7BD4">
              <w:rPr>
                <w:rFonts w:asciiTheme="minorHAnsi" w:hAnsiTheme="minorHAnsi" w:cstheme="minorHAnsi"/>
                <w:color w:val="auto"/>
              </w:rPr>
              <w:t>r</w:t>
            </w:r>
            <w:r w:rsidRPr="002D7BD4">
              <w:rPr>
                <w:rFonts w:asciiTheme="minorHAnsi" w:hAnsiTheme="minorHAnsi" w:cstheme="minorHAnsi"/>
                <w:color w:val="auto"/>
              </w:rPr>
              <w:t>szych d</w:t>
            </w:r>
            <w:r w:rsidR="0019018B" w:rsidRPr="002D7BD4">
              <w:rPr>
                <w:rFonts w:asciiTheme="minorHAnsi" w:hAnsiTheme="minorHAnsi" w:cstheme="minorHAnsi"/>
                <w:color w:val="auto"/>
              </w:rPr>
              <w:t>o</w:t>
            </w:r>
            <w:r w:rsidRPr="002D7BD4">
              <w:rPr>
                <w:rFonts w:asciiTheme="minorHAnsi" w:hAnsiTheme="minorHAnsi" w:cstheme="minorHAnsi"/>
                <w:color w:val="auto"/>
              </w:rPr>
              <w:t>tycz</w:t>
            </w:r>
            <w:r w:rsidR="0019018B" w:rsidRPr="002D7BD4">
              <w:rPr>
                <w:rFonts w:asciiTheme="minorHAnsi" w:hAnsiTheme="minorHAnsi" w:cstheme="minorHAnsi"/>
                <w:color w:val="auto"/>
              </w:rPr>
              <w:t>ący zakła</w:t>
            </w:r>
            <w:r w:rsidRPr="002D7BD4">
              <w:rPr>
                <w:rFonts w:asciiTheme="minorHAnsi" w:hAnsiTheme="minorHAnsi" w:cstheme="minorHAnsi"/>
                <w:color w:val="auto"/>
              </w:rPr>
              <w:t>d</w:t>
            </w:r>
            <w:r w:rsidR="0019018B"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Pr="002D7BD4">
              <w:rPr>
                <w:rFonts w:asciiTheme="minorHAnsi" w:hAnsiTheme="minorHAnsi" w:cstheme="minorHAnsi"/>
                <w:color w:val="auto"/>
              </w:rPr>
              <w:t>nia profilu zaufanego,</w:t>
            </w:r>
          </w:p>
          <w:p w14:paraId="198F009C" w14:textId="0F5BE257" w:rsidR="0004096E" w:rsidRPr="002D7BD4" w:rsidRDefault="0019018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podaje, jakie sprawy można załatwić w</w:t>
            </w:r>
            <w:r w:rsidR="002525C1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poszczególnych wydziałach urzędu </w:t>
            </w:r>
            <w:r w:rsidR="00AE6AD1" w:rsidRPr="002D7BD4">
              <w:rPr>
                <w:rFonts w:asciiTheme="minorHAnsi" w:hAnsiTheme="minorHAnsi" w:cstheme="minorHAnsi"/>
                <w:color w:val="auto"/>
              </w:rPr>
              <w:t>swojej gminy lub swojego miasta,</w:t>
            </w:r>
          </w:p>
          <w:p w14:paraId="1E171892" w14:textId="5306DEB9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zasad etycznych w życiu publicznym i</w:t>
            </w:r>
            <w:r w:rsidR="002A1A82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przytacza trafne argumenty.</w:t>
            </w:r>
          </w:p>
        </w:tc>
      </w:tr>
      <w:tr w:rsidR="002D7BD4" w:rsidRPr="002D7BD4" w14:paraId="1A46CC4F" w14:textId="77777777" w:rsidTr="00B25C4B">
        <w:trPr>
          <w:gridAfter w:val="2"/>
          <w:wAfter w:w="8599" w:type="dxa"/>
        </w:trPr>
        <w:tc>
          <w:tcPr>
            <w:tcW w:w="1970" w:type="dxa"/>
            <w:shd w:val="clear" w:color="auto" w:fill="D9D9D9" w:themeFill="background1" w:themeFillShade="D9"/>
          </w:tcPr>
          <w:p w14:paraId="3067D443" w14:textId="77777777" w:rsidR="00C20580" w:rsidRPr="002D7BD4" w:rsidRDefault="00C2058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ROZDZIAŁ IV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br/>
              <w:t>Wspólnota narodowa</w:t>
            </w:r>
          </w:p>
        </w:tc>
      </w:tr>
      <w:tr w:rsidR="002D7BD4" w:rsidRPr="002D7BD4" w14:paraId="6E6C862D" w14:textId="77777777" w:rsidTr="00B25C4B">
        <w:tc>
          <w:tcPr>
            <w:tcW w:w="1970" w:type="dxa"/>
            <w:shd w:val="clear" w:color="auto" w:fill="auto"/>
          </w:tcPr>
          <w:p w14:paraId="2918AE7E" w14:textId="77777777" w:rsidR="00A843EA" w:rsidRPr="002D7BD4" w:rsidRDefault="00F2069B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Pr="002D7BD4">
              <w:rPr>
                <w:rFonts w:cstheme="minorHAnsi"/>
                <w:b/>
                <w:sz w:val="24"/>
                <w:szCs w:val="24"/>
              </w:rPr>
              <w:t>Naród i ojczyzna</w:t>
            </w:r>
          </w:p>
        </w:tc>
        <w:tc>
          <w:tcPr>
            <w:tcW w:w="4127" w:type="dxa"/>
          </w:tcPr>
          <w:p w14:paraId="32EAEFAA" w14:textId="77777777" w:rsidR="00E1759A" w:rsidRPr="002D7BD4" w:rsidRDefault="00E1759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są naród i wspólnota etniczna,</w:t>
            </w:r>
          </w:p>
          <w:p w14:paraId="79F92911" w14:textId="77777777" w:rsidR="006A07BC" w:rsidRPr="002D7BD4" w:rsidRDefault="00E1759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czym jest tożsamość narodowa,</w:t>
            </w:r>
          </w:p>
          <w:p w14:paraId="66A968FC" w14:textId="77777777" w:rsidR="00E1759A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wskazuje, jakie</w:t>
            </w:r>
            <w:r w:rsidR="00E1759A" w:rsidRPr="002D7BD4">
              <w:rPr>
                <w:rFonts w:asciiTheme="minorHAnsi" w:hAnsiTheme="minorHAnsi" w:cstheme="minorHAnsi"/>
                <w:color w:val="4472C4" w:themeColor="accent1"/>
              </w:rPr>
              <w:t xml:space="preserve"> więzi łączą jednostkę z ojczyzną i małą ojczyzną,</w:t>
            </w:r>
          </w:p>
          <w:p w14:paraId="0C2D7679" w14:textId="77777777" w:rsidR="00E1759A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i opisuje symbole RP,</w:t>
            </w:r>
          </w:p>
          <w:p w14:paraId="4726BB26" w14:textId="77777777" w:rsidR="00E1759A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sytuacje, w jakich najczęściej wykorzystuje się symbole narodowe,</w:t>
            </w:r>
          </w:p>
          <w:p w14:paraId="33E68DAD" w14:textId="6BFCF0C2" w:rsidR="006A07BC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przykładowe elementy i</w:t>
            </w:r>
            <w:r w:rsidR="007B0DA3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wartości składające się na polskie dziedzictwo narodowe,</w:t>
            </w:r>
          </w:p>
          <w:p w14:paraId="2ED5FCC4" w14:textId="77777777" w:rsidR="006A07BC" w:rsidRPr="002D7BD4" w:rsidRDefault="00980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wybrane święta narodowe,</w:t>
            </w:r>
          </w:p>
          <w:p w14:paraId="624EB9A7" w14:textId="77777777" w:rsidR="00F107C8" w:rsidRPr="002D7BD4" w:rsidRDefault="00980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F107C8" w:rsidRPr="002D7BD4">
              <w:rPr>
                <w:rFonts w:asciiTheme="minorHAnsi" w:hAnsiTheme="minorHAnsi" w:cstheme="minorHAnsi"/>
                <w:color w:val="4472C4" w:themeColor="accent1"/>
              </w:rPr>
              <w:t>przedstawi</w:t>
            </w:r>
            <w:r w:rsidR="00B86037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F107C8" w:rsidRPr="002D7BD4">
              <w:rPr>
                <w:rFonts w:asciiTheme="minorHAnsi" w:hAnsiTheme="minorHAnsi" w:cstheme="minorHAnsi"/>
                <w:color w:val="4472C4" w:themeColor="accent1"/>
              </w:rPr>
              <w:t xml:space="preserve"> z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asady właściwego zachowania w </w:t>
            </w:r>
            <w:r w:rsidR="00F107C8" w:rsidRPr="002D7BD4">
              <w:rPr>
                <w:rFonts w:asciiTheme="minorHAnsi" w:hAnsiTheme="minorHAnsi" w:cstheme="minorHAnsi"/>
                <w:color w:val="4472C4" w:themeColor="accent1"/>
              </w:rPr>
              <w:t xml:space="preserve">trakcie uroczystości </w:t>
            </w:r>
            <w:r w:rsidR="00F107C8"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państwowych, świąt narodowych, wobec symboli n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arodowych,</w:t>
            </w:r>
          </w:p>
          <w:p w14:paraId="01351C54" w14:textId="77777777" w:rsidR="00F107C8" w:rsidRPr="002D7BD4" w:rsidRDefault="00BB2E4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wyszukuje informacje o polskich zabytkach i miejscach wpisanych na Listę Światowego Dziedzictwa UNESCO,</w:t>
            </w:r>
          </w:p>
          <w:p w14:paraId="6D8C8221" w14:textId="61AD2827" w:rsidR="00BB2E46" w:rsidRPr="002D7BD4" w:rsidRDefault="00BB2E4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grupowym opracowaniu zagadnienia ochrony polskiego dziedzictwa i pamięci o</w:t>
            </w:r>
            <w:r w:rsidR="00327989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przeszłości narodu,</w:t>
            </w:r>
          </w:p>
          <w:p w14:paraId="42690DFF" w14:textId="77777777" w:rsidR="00BB2E46" w:rsidRPr="002D7BD4" w:rsidRDefault="00BB2E4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dyskusji o problemie</w:t>
            </w:r>
            <w:r w:rsidR="006A7474" w:rsidRPr="002D7BD4">
              <w:rPr>
                <w:rFonts w:asciiTheme="minorHAnsi" w:hAnsiTheme="minorHAnsi" w:cstheme="minorHAnsi"/>
                <w:color w:val="4472C4" w:themeColor="accent1"/>
              </w:rPr>
              <w:t xml:space="preserve"> znieważania symboli narodowych.</w:t>
            </w:r>
          </w:p>
        </w:tc>
        <w:tc>
          <w:tcPr>
            <w:tcW w:w="4472" w:type="dxa"/>
          </w:tcPr>
          <w:p w14:paraId="534AC521" w14:textId="77777777" w:rsidR="006A07BC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analizuje czynniki kształtujące poczucie wspólnoty narodowej i etnicznej,</w:t>
            </w:r>
          </w:p>
          <w:p w14:paraId="7679667D" w14:textId="77777777" w:rsidR="00E1759A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B123B" w:rsidRPr="002D7BD4">
              <w:rPr>
                <w:rFonts w:asciiTheme="minorHAnsi" w:hAnsiTheme="minorHAnsi" w:cstheme="minorHAnsi"/>
                <w:color w:val="auto"/>
              </w:rPr>
              <w:t>wyjaśnia sens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bycia Polakiem lub członkiem innej wspólnoty narodowej albo etnicznej,</w:t>
            </w:r>
          </w:p>
          <w:p w14:paraId="2A5DD202" w14:textId="77777777" w:rsidR="006A07BC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 znaczenie dziedzictwa narodowego,</w:t>
            </w:r>
          </w:p>
          <w:p w14:paraId="6C4E4F4C" w14:textId="77777777" w:rsidR="00E1759A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przytacza historię symboli RP,</w:t>
            </w:r>
          </w:p>
          <w:p w14:paraId="1344F5C5" w14:textId="32A9297B" w:rsidR="006A07BC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>, dlaczego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 xml:space="preserve">polskie </w:t>
            </w:r>
            <w:r w:rsidRPr="002D7BD4">
              <w:rPr>
                <w:rFonts w:asciiTheme="minorHAnsi" w:hAnsiTheme="minorHAnsi" w:cstheme="minorHAnsi"/>
                <w:color w:val="auto"/>
              </w:rPr>
              <w:t>godło w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czasach komunizmu 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 xml:space="preserve">wyglądało inaczej </w:t>
            </w:r>
            <w:r w:rsidRPr="002D7BD4">
              <w:rPr>
                <w:rFonts w:asciiTheme="minorHAnsi" w:hAnsiTheme="minorHAnsi" w:cstheme="minorHAnsi"/>
                <w:color w:val="auto"/>
              </w:rPr>
              <w:t>niż obecnie,</w:t>
            </w:r>
          </w:p>
          <w:p w14:paraId="5795546A" w14:textId="77777777" w:rsidR="00E1759A" w:rsidRPr="002D7BD4" w:rsidRDefault="006A07B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elementy i wartości budujące polskie dziedzictwo narodowe,</w:t>
            </w:r>
          </w:p>
          <w:p w14:paraId="16D45C26" w14:textId="5F3822EF" w:rsidR="006A07BC" w:rsidRPr="002D7BD4" w:rsidRDefault="00980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wylicza najważniejsze </w:t>
            </w:r>
            <w:r w:rsidR="00BB2E46" w:rsidRPr="002D7BD4">
              <w:rPr>
                <w:rFonts w:asciiTheme="minorHAnsi" w:hAnsiTheme="minorHAnsi" w:cstheme="minorHAnsi"/>
                <w:color w:val="auto"/>
              </w:rPr>
              <w:t xml:space="preserve">polskie święta narodowe i wskazuje wydarzenia historyczne, które są 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 xml:space="preserve">podczas nich </w:t>
            </w:r>
            <w:r w:rsidR="00BB2E46" w:rsidRPr="002D7BD4">
              <w:rPr>
                <w:rFonts w:asciiTheme="minorHAnsi" w:hAnsiTheme="minorHAnsi" w:cstheme="minorHAnsi"/>
                <w:color w:val="auto"/>
              </w:rPr>
              <w:t>upamiętniane,</w:t>
            </w:r>
          </w:p>
          <w:p w14:paraId="6BDFD806" w14:textId="77777777" w:rsidR="0098006D" w:rsidRPr="002D7BD4" w:rsidRDefault="00980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wyjaśnia, na czym polega wyjątkowość określonego elementu polskiego dziedzictwa,</w:t>
            </w:r>
          </w:p>
          <w:p w14:paraId="056F3D31" w14:textId="77777777" w:rsidR="0098006D" w:rsidRPr="002D7BD4" w:rsidRDefault="00980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ocenia, w jakim stopniu znajomość historii wpływa na rozumienie współczesnej sytuacji narodu polskiego,</w:t>
            </w:r>
          </w:p>
          <w:p w14:paraId="178B4091" w14:textId="77777777" w:rsidR="0098006D" w:rsidRPr="002D7BD4" w:rsidRDefault="00BB2E4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ciekawą prezentację na temat polskich zabytków i miejsc wpisanych na Listę Światowego Dziedzictwa UNESCO,</w:t>
            </w:r>
          </w:p>
          <w:p w14:paraId="5438C441" w14:textId="4AEA4CBD" w:rsidR="00BB2E46" w:rsidRPr="002D7BD4" w:rsidRDefault="00BB2E4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wyczerpująco opracowuje zagadnienie ochrony polskiego dziedzictwa i pamięci o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przeszłości narodu,</w:t>
            </w:r>
          </w:p>
          <w:p w14:paraId="20CDD9B1" w14:textId="198ED012" w:rsidR="002853D6" w:rsidRPr="002D7BD4" w:rsidRDefault="00BB2E4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o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problemie znieważania symboli narodowych i przytacza trafne argumenty,</w:t>
            </w:r>
          </w:p>
          <w:p w14:paraId="14251A3E" w14:textId="16D0FB1D" w:rsidR="00BB2E46" w:rsidRPr="002D7BD4" w:rsidRDefault="006A747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wybrane przez siebie elementy polskiego dziedzictwa narodowego i</w:t>
            </w:r>
            <w:r w:rsidR="00327989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uzasadnia swój wybór.</w:t>
            </w:r>
          </w:p>
        </w:tc>
      </w:tr>
      <w:tr w:rsidR="002D7BD4" w:rsidRPr="002D7BD4" w14:paraId="5004E46F" w14:textId="77777777" w:rsidTr="00B25C4B">
        <w:tc>
          <w:tcPr>
            <w:tcW w:w="1970" w:type="dxa"/>
            <w:shd w:val="clear" w:color="auto" w:fill="auto"/>
          </w:tcPr>
          <w:p w14:paraId="54645B64" w14:textId="6A3E4054" w:rsidR="001E63A9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Obywatelstwo i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narodowość</w:t>
            </w:r>
          </w:p>
        </w:tc>
        <w:tc>
          <w:tcPr>
            <w:tcW w:w="4127" w:type="dxa"/>
          </w:tcPr>
          <w:p w14:paraId="2912ECA9" w14:textId="7777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</w:t>
            </w:r>
            <w:r w:rsidR="004754B5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czym jest obywatelstwo,</w:t>
            </w:r>
          </w:p>
          <w:p w14:paraId="560DE75C" w14:textId="7777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do czego służy paszport,</w:t>
            </w:r>
          </w:p>
          <w:p w14:paraId="6E7197B3" w14:textId="7136CA94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podstawowe prawa i</w:t>
            </w:r>
            <w:r w:rsidR="000E7C94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obowiązki obywatela RP,</w:t>
            </w:r>
          </w:p>
          <w:p w14:paraId="16D5A1B8" w14:textId="7777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czym jest tożsamość europejska,</w:t>
            </w:r>
          </w:p>
          <w:p w14:paraId="1CA9D4B5" w14:textId="7777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definicję narodowości,</w:t>
            </w:r>
          </w:p>
          <w:p w14:paraId="3A51D475" w14:textId="5E06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są prawo krwi i</w:t>
            </w:r>
            <w:r w:rsidR="000E7C94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prawo ziemi,</w:t>
            </w:r>
          </w:p>
          <w:p w14:paraId="705068E3" w14:textId="77777777" w:rsidR="00114A72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4754B5" w:rsidRPr="002D7BD4">
              <w:rPr>
                <w:rFonts w:asciiTheme="minorHAnsi" w:hAnsiTheme="minorHAnsi" w:cstheme="minorHAnsi"/>
                <w:color w:val="4472C4" w:themeColor="accent1"/>
              </w:rPr>
              <w:t>przedstawia</w:t>
            </w:r>
            <w:r w:rsidR="00114A72" w:rsidRPr="002D7BD4">
              <w:rPr>
                <w:rFonts w:asciiTheme="minorHAnsi" w:hAnsiTheme="minorHAnsi" w:cstheme="minorHAnsi"/>
                <w:color w:val="4472C4" w:themeColor="accent1"/>
              </w:rPr>
              <w:t xml:space="preserve"> podstawowe sposoby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nabycia obywatelstwa polskiego,</w:t>
            </w:r>
          </w:p>
          <w:p w14:paraId="57D4CB3E" w14:textId="77777777" w:rsidR="006A00E7" w:rsidRPr="002D7BD4" w:rsidRDefault="00FC1E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114A72" w:rsidRPr="002D7BD4">
              <w:rPr>
                <w:rFonts w:asciiTheme="minorHAnsi" w:hAnsiTheme="minorHAnsi" w:cstheme="minorHAnsi"/>
                <w:color w:val="4472C4" w:themeColor="accent1"/>
              </w:rPr>
              <w:t>poda</w:t>
            </w:r>
            <w:r w:rsidR="006D2037" w:rsidRPr="002D7BD4">
              <w:rPr>
                <w:rFonts w:asciiTheme="minorHAnsi" w:hAnsiTheme="minorHAnsi" w:cstheme="minorHAnsi"/>
                <w:color w:val="4472C4" w:themeColor="accent1"/>
              </w:rPr>
              <w:t>je</w:t>
            </w:r>
            <w:r w:rsidR="00114A72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</w:t>
            </w:r>
            <w:r w:rsidR="006A00E7" w:rsidRPr="002D7BD4">
              <w:rPr>
                <w:rFonts w:asciiTheme="minorHAnsi" w:hAnsiTheme="minorHAnsi" w:cstheme="minorHAnsi"/>
                <w:color w:val="4472C4" w:themeColor="accent1"/>
              </w:rPr>
              <w:t>wartości obywatelskich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1985F041" w14:textId="5FB55923" w:rsidR="006A00E7" w:rsidRPr="002D7BD4" w:rsidRDefault="00FC1E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0E7C94" w:rsidRPr="002D7BD4">
              <w:rPr>
                <w:rFonts w:asciiTheme="minorHAnsi" w:hAnsiTheme="minorHAnsi" w:cstheme="minorHAnsi"/>
                <w:color w:val="4472C4" w:themeColor="accent1"/>
              </w:rPr>
              <w:t xml:space="preserve">wymienia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wybitnych Polaków XX i</w:t>
            </w:r>
            <w:r w:rsidR="0086759F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XXI w</w:t>
            </w:r>
            <w:r w:rsidR="008C0794" w:rsidRPr="002D7BD4">
              <w:rPr>
                <w:rFonts w:asciiTheme="minorHAnsi" w:hAnsiTheme="minorHAnsi" w:cstheme="minorHAnsi"/>
                <w:color w:val="4472C4" w:themeColor="accent1"/>
              </w:rPr>
              <w:t>.</w:t>
            </w:r>
            <w:r w:rsidR="00AE6AD1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425EA237" w14:textId="77777777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na temat różnych tożsamości społeczno-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br/>
              <w:t>-kulturowych.</w:t>
            </w:r>
          </w:p>
        </w:tc>
        <w:tc>
          <w:tcPr>
            <w:tcW w:w="4472" w:type="dxa"/>
          </w:tcPr>
          <w:p w14:paraId="4381DF16" w14:textId="4B298681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więzi łączące obywatela i</w:t>
            </w:r>
            <w:r w:rsidR="000E7C9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państwo,</w:t>
            </w:r>
          </w:p>
          <w:p w14:paraId="6858374A" w14:textId="77777777" w:rsidR="00D9552E" w:rsidRPr="002D7BD4" w:rsidRDefault="005966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</w:t>
            </w:r>
            <w:r w:rsidR="00D9552E" w:rsidRPr="002D7BD4">
              <w:rPr>
                <w:rFonts w:asciiTheme="minorHAnsi" w:hAnsiTheme="minorHAnsi" w:cstheme="minorHAnsi"/>
                <w:color w:val="auto"/>
              </w:rPr>
              <w:t xml:space="preserve"> konstytucyjne prawa i obowiązki obywatela RP,</w:t>
            </w:r>
          </w:p>
          <w:p w14:paraId="1B4E0C18" w14:textId="7777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zagadnienie tożsamości zbiorowej,</w:t>
            </w:r>
          </w:p>
          <w:p w14:paraId="1C32B203" w14:textId="77777777" w:rsidR="00FC1E16" w:rsidRPr="002D7BD4" w:rsidRDefault="00FC1E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 zależności między różnymi tożsamościami,</w:t>
            </w:r>
          </w:p>
          <w:p w14:paraId="5FE3E6E5" w14:textId="77777777" w:rsidR="00D9552E" w:rsidRPr="002D7BD4" w:rsidRDefault="00D955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różnice między obywatelstwem a narodowością,</w:t>
            </w:r>
          </w:p>
          <w:p w14:paraId="451DB5CF" w14:textId="77777777" w:rsidR="009618CB" w:rsidRPr="002D7BD4" w:rsidRDefault="005966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9618CB" w:rsidRPr="002D7BD4">
              <w:rPr>
                <w:rFonts w:asciiTheme="minorHAnsi" w:hAnsiTheme="minorHAnsi" w:cstheme="minorHAnsi"/>
                <w:color w:val="auto"/>
              </w:rPr>
              <w:t>porówn</w:t>
            </w:r>
            <w:r w:rsidR="006D2037" w:rsidRPr="002D7BD4">
              <w:rPr>
                <w:rFonts w:asciiTheme="minorHAnsi" w:hAnsiTheme="minorHAnsi" w:cstheme="minorHAnsi"/>
                <w:color w:val="auto"/>
              </w:rPr>
              <w:t>uje</w:t>
            </w:r>
            <w:r w:rsidR="009618CB" w:rsidRPr="002D7BD4">
              <w:rPr>
                <w:rFonts w:asciiTheme="minorHAnsi" w:hAnsiTheme="minorHAnsi" w:cstheme="minorHAnsi"/>
                <w:color w:val="auto"/>
              </w:rPr>
              <w:t xml:space="preserve"> sposoby n</w:t>
            </w:r>
            <w:r w:rsidR="00D9552E" w:rsidRPr="002D7BD4">
              <w:rPr>
                <w:rFonts w:asciiTheme="minorHAnsi" w:hAnsiTheme="minorHAnsi" w:cstheme="minorHAnsi"/>
                <w:color w:val="auto"/>
              </w:rPr>
              <w:t>abycia obywatelstwa polskiego,</w:t>
            </w:r>
          </w:p>
          <w:p w14:paraId="1FD49F24" w14:textId="1319E732" w:rsidR="00D9552E" w:rsidRPr="002D7BD4" w:rsidRDefault="00FC1E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wartości obywatelskie i</w:t>
            </w:r>
            <w:r w:rsidR="000E7C9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wyjaśnia ich wartość dla społeczeństwa,</w:t>
            </w:r>
          </w:p>
          <w:p w14:paraId="3AE9F2DB" w14:textId="77777777" w:rsidR="009618CB" w:rsidRPr="002D7BD4" w:rsidRDefault="00FC1E1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prezentuje sylwetki wybranych wybitnych Polaków i ocenia z</w:t>
            </w:r>
            <w:r w:rsidR="00AE6AD1" w:rsidRPr="002D7BD4">
              <w:rPr>
                <w:rFonts w:asciiTheme="minorHAnsi" w:hAnsiTheme="minorHAnsi" w:cstheme="minorHAnsi"/>
                <w:color w:val="auto"/>
              </w:rPr>
              <w:t>naczenie ich dorobku dla narodu,</w:t>
            </w:r>
          </w:p>
          <w:p w14:paraId="3C16A00A" w14:textId="77777777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różnych tożsamości społeczno-</w:t>
            </w:r>
          </w:p>
          <w:p w14:paraId="4B06695D" w14:textId="77777777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-kulturowych i przytacza trafne argumenty.</w:t>
            </w:r>
          </w:p>
        </w:tc>
      </w:tr>
      <w:tr w:rsidR="002D7BD4" w:rsidRPr="002D7BD4" w14:paraId="687492F8" w14:textId="77777777" w:rsidTr="00B25C4B">
        <w:tc>
          <w:tcPr>
            <w:tcW w:w="1970" w:type="dxa"/>
            <w:shd w:val="clear" w:color="auto" w:fill="auto"/>
          </w:tcPr>
          <w:p w14:paraId="66BC5362" w14:textId="77777777" w:rsidR="00A776D5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3.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Postawa patriotyczna</w:t>
            </w:r>
          </w:p>
        </w:tc>
        <w:tc>
          <w:tcPr>
            <w:tcW w:w="4127" w:type="dxa"/>
          </w:tcPr>
          <w:p w14:paraId="61D7C75E" w14:textId="69E1A2E4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wyjaśnia, czym </w:t>
            </w:r>
            <w:r w:rsidR="000E7C94" w:rsidRPr="002D7BD4">
              <w:rPr>
                <w:rFonts w:asciiTheme="minorHAnsi" w:hAnsiTheme="minorHAnsi" w:cstheme="minorHAnsi"/>
                <w:color w:val="4472C4" w:themeColor="accent1"/>
              </w:rPr>
              <w:t xml:space="preserve">są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patriotyzm i</w:t>
            </w:r>
            <w:r w:rsidR="000E7C94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patriotyzm lokalny,</w:t>
            </w:r>
          </w:p>
          <w:p w14:paraId="2E084926" w14:textId="77777777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przejawy patriotyzmu,</w:t>
            </w:r>
          </w:p>
          <w:p w14:paraId="0EEB1525" w14:textId="77777777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jakie zachowania składają się na postawę patriotyczną,</w:t>
            </w:r>
          </w:p>
          <w:p w14:paraId="6B96D3DA" w14:textId="77777777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działań patriotycznych w gospodarce,</w:t>
            </w:r>
          </w:p>
          <w:p w14:paraId="144A40DE" w14:textId="77777777" w:rsidR="00827321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wylicza</w:t>
            </w:r>
            <w:r w:rsidR="007040D1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sposoby wyrażania patriotyzmu na co dzień </w:t>
            </w:r>
            <w:r w:rsidR="00C50CC7" w:rsidRPr="002D7BD4">
              <w:rPr>
                <w:rFonts w:asciiTheme="minorHAnsi" w:hAnsiTheme="minorHAnsi" w:cstheme="minorHAnsi"/>
                <w:color w:val="4472C4" w:themeColor="accent1"/>
              </w:rPr>
              <w:t>przez uczniów.</w:t>
            </w:r>
          </w:p>
        </w:tc>
        <w:tc>
          <w:tcPr>
            <w:tcW w:w="4472" w:type="dxa"/>
          </w:tcPr>
          <w:p w14:paraId="7FA7430F" w14:textId="77777777" w:rsidR="005F7D2B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omawia</w:t>
            </w:r>
            <w:r w:rsidR="005F7D2B" w:rsidRPr="002D7BD4">
              <w:rPr>
                <w:rFonts w:asciiTheme="minorHAnsi" w:hAnsiTheme="minorHAnsi" w:cstheme="minorHAnsi"/>
                <w:color w:val="auto"/>
              </w:rPr>
              <w:t xml:space="preserve"> różnice w </w:t>
            </w:r>
            <w:r w:rsidRPr="002D7BD4">
              <w:rPr>
                <w:rFonts w:asciiTheme="minorHAnsi" w:hAnsiTheme="minorHAnsi" w:cstheme="minorHAnsi"/>
                <w:color w:val="auto"/>
              </w:rPr>
              <w:t>rozumieniu</w:t>
            </w:r>
            <w:r w:rsidR="005F7D2B" w:rsidRPr="002D7BD4">
              <w:rPr>
                <w:rFonts w:asciiTheme="minorHAnsi" w:hAnsiTheme="minorHAnsi" w:cstheme="minorHAnsi"/>
                <w:color w:val="auto"/>
              </w:rPr>
              <w:t xml:space="preserve"> patriotyzmu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dawniej i współcześnie,</w:t>
            </w:r>
          </w:p>
          <w:p w14:paraId="4EC4A26A" w14:textId="77777777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wyniki badań dotyczących rozumienia patriotyzmu,</w:t>
            </w:r>
          </w:p>
          <w:p w14:paraId="6897A209" w14:textId="77777777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znaczenie poszczególnych działań dla polskiej gospodarki,</w:t>
            </w:r>
          </w:p>
          <w:p w14:paraId="1C3011D5" w14:textId="77777777" w:rsidR="002F399C" w:rsidRPr="002D7BD4" w:rsidRDefault="002F399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określa, w jaki sposób zachowanie młodych ludzi wpływa na los ich ojczyzny,</w:t>
            </w:r>
          </w:p>
          <w:p w14:paraId="7B28D4B1" w14:textId="77777777" w:rsidR="006B1FC4" w:rsidRPr="002D7BD4" w:rsidRDefault="005966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C50CC7" w:rsidRPr="002D7BD4">
              <w:rPr>
                <w:rFonts w:asciiTheme="minorHAnsi" w:hAnsiTheme="minorHAnsi" w:cstheme="minorHAnsi"/>
                <w:color w:val="auto"/>
              </w:rPr>
              <w:t xml:space="preserve"> rolę patriotyzmu we współczesnym świecie.</w:t>
            </w:r>
          </w:p>
        </w:tc>
      </w:tr>
      <w:tr w:rsidR="002D7BD4" w:rsidRPr="002D7BD4" w14:paraId="71AFDE63" w14:textId="77777777" w:rsidTr="00B25C4B">
        <w:tc>
          <w:tcPr>
            <w:tcW w:w="1970" w:type="dxa"/>
            <w:shd w:val="clear" w:color="auto" w:fill="auto"/>
          </w:tcPr>
          <w:p w14:paraId="5B3719EC" w14:textId="10330782" w:rsidR="00E536FB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Mniejszości i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migranci</w:t>
            </w:r>
          </w:p>
        </w:tc>
        <w:tc>
          <w:tcPr>
            <w:tcW w:w="4127" w:type="dxa"/>
          </w:tcPr>
          <w:p w14:paraId="6BEA46CD" w14:textId="77777777" w:rsidR="0052227A" w:rsidRPr="002D7BD4" w:rsidRDefault="0052227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są mniejszość narodowa i etniczna,</w:t>
            </w:r>
          </w:p>
          <w:p w14:paraId="15AB1F09" w14:textId="77777777" w:rsidR="0052227A" w:rsidRPr="002D7BD4" w:rsidRDefault="00CF2E0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 różnicę między obywatelami RP a cudzoziemcami,</w:t>
            </w:r>
          </w:p>
          <w:p w14:paraId="60D259C9" w14:textId="58A60E8C" w:rsidR="0052227A" w:rsidRPr="002D7BD4" w:rsidRDefault="0052227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CF2E0F" w:rsidRPr="002D7BD4">
              <w:rPr>
                <w:rFonts w:asciiTheme="minorHAnsi" w:hAnsiTheme="minorHAnsi" w:cstheme="minorHAnsi"/>
                <w:color w:val="4472C4" w:themeColor="accent1"/>
              </w:rPr>
              <w:t xml:space="preserve">podaje </w:t>
            </w:r>
            <w:r w:rsidR="00F460FE" w:rsidRPr="002D7BD4">
              <w:rPr>
                <w:rFonts w:asciiTheme="minorHAnsi" w:hAnsiTheme="minorHAnsi" w:cstheme="minorHAnsi"/>
                <w:color w:val="4472C4" w:themeColor="accent1"/>
              </w:rPr>
              <w:t xml:space="preserve">nazwę </w:t>
            </w:r>
            <w:r w:rsidR="00426EFC" w:rsidRPr="002D7BD4">
              <w:rPr>
                <w:rFonts w:asciiTheme="minorHAnsi" w:hAnsiTheme="minorHAnsi" w:cstheme="minorHAnsi"/>
                <w:color w:val="4472C4" w:themeColor="accent1"/>
              </w:rPr>
              <w:t xml:space="preserve">języka regionalnego </w:t>
            </w:r>
            <w:r w:rsidR="00F460FE" w:rsidRPr="002D7BD4">
              <w:rPr>
                <w:rFonts w:asciiTheme="minorHAnsi" w:hAnsiTheme="minorHAnsi" w:cstheme="minorHAnsi"/>
                <w:color w:val="4472C4" w:themeColor="accent1"/>
              </w:rPr>
              <w:t>uznanego</w:t>
            </w:r>
            <w:r w:rsidR="00CF2E0F" w:rsidRPr="002D7BD4">
              <w:rPr>
                <w:rFonts w:asciiTheme="minorHAnsi" w:hAnsiTheme="minorHAnsi" w:cstheme="minorHAnsi"/>
                <w:color w:val="4472C4" w:themeColor="accent1"/>
              </w:rPr>
              <w:t xml:space="preserve"> w polski</w:t>
            </w:r>
            <w:r w:rsidR="00D84CC3" w:rsidRPr="002D7BD4">
              <w:rPr>
                <w:rFonts w:asciiTheme="minorHAnsi" w:hAnsiTheme="minorHAnsi" w:cstheme="minorHAnsi"/>
                <w:color w:val="4472C4" w:themeColor="accent1"/>
              </w:rPr>
              <w:t>m</w:t>
            </w:r>
            <w:r w:rsidR="00CF2E0F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prawie,</w:t>
            </w:r>
          </w:p>
          <w:p w14:paraId="00CB52BC" w14:textId="180960FB" w:rsidR="0052227A" w:rsidRPr="002D7BD4" w:rsidRDefault="00CF2E0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rozróżnia imigrantów, emigrantów i</w:t>
            </w:r>
            <w:r w:rsidR="00426EFC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uchodźców,</w:t>
            </w:r>
          </w:p>
          <w:p w14:paraId="13319A31" w14:textId="77777777" w:rsidR="0052227A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jest azyl,</w:t>
            </w:r>
          </w:p>
          <w:p w14:paraId="70F4FD80" w14:textId="3ADA32D5" w:rsidR="008C41BE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250182" w:rsidRPr="002D7BD4">
              <w:rPr>
                <w:rFonts w:asciiTheme="minorHAnsi" w:hAnsiTheme="minorHAnsi" w:cstheme="minorHAnsi"/>
                <w:color w:val="4472C4" w:themeColor="accent1"/>
              </w:rPr>
              <w:t>wymienia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mniejszości </w:t>
            </w:r>
            <w:r w:rsidR="00FE0BAE" w:rsidRPr="002D7BD4">
              <w:rPr>
                <w:rFonts w:asciiTheme="minorHAnsi" w:hAnsiTheme="minorHAnsi" w:cstheme="minorHAnsi"/>
                <w:color w:val="4472C4" w:themeColor="accent1"/>
              </w:rPr>
              <w:t xml:space="preserve">narodowe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i</w:t>
            </w:r>
            <w:r w:rsidR="00426EFC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etniczne we współczesnej Polsce,</w:t>
            </w:r>
          </w:p>
          <w:p w14:paraId="01AE0995" w14:textId="77777777" w:rsidR="00FE0BAE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250182" w:rsidRPr="002D7BD4">
              <w:rPr>
                <w:rFonts w:asciiTheme="minorHAnsi" w:hAnsiTheme="minorHAnsi" w:cstheme="minorHAnsi"/>
                <w:color w:val="4472C4" w:themeColor="accent1"/>
              </w:rPr>
              <w:t>odczytuje</w:t>
            </w:r>
            <w:r w:rsidR="00FE0BAE" w:rsidRPr="002D7BD4">
              <w:rPr>
                <w:rFonts w:asciiTheme="minorHAnsi" w:hAnsiTheme="minorHAnsi" w:cstheme="minorHAnsi"/>
                <w:color w:val="4472C4" w:themeColor="accent1"/>
              </w:rPr>
              <w:t xml:space="preserve"> z mapy, gdzie znajdują się największe skupiska mniejszości narodowych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i etnicznych w Polsce,</w:t>
            </w:r>
          </w:p>
          <w:p w14:paraId="0CB24E8E" w14:textId="77777777" w:rsidR="008C41BE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Polonia,</w:t>
            </w:r>
          </w:p>
          <w:p w14:paraId="2F7C649F" w14:textId="5FDCF150" w:rsidR="008C41BE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znajduje na mapie państwa, w</w:t>
            </w:r>
            <w:r w:rsidR="00426EFC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których występuje najliczniejsza Polonia,</w:t>
            </w:r>
          </w:p>
          <w:p w14:paraId="522CF9B9" w14:textId="77777777" w:rsidR="00FE0BAE" w:rsidRPr="002D7BD4" w:rsidRDefault="002E37D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gromadzi informacje na temat inicjatyw kulturalnych podejmowanych przez środowiska mniejszości narodowych i etnicznych w Polsce</w:t>
            </w:r>
            <w:r w:rsidR="00865099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22751439" w14:textId="77777777" w:rsidR="00865099" w:rsidRPr="002D7BD4" w:rsidRDefault="0086509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koncepcji kampanii informacyjnej popularyzującej dorobek wybranych mniejszości narodowych lub etnicznych mieszkających w Polsce.</w:t>
            </w:r>
          </w:p>
        </w:tc>
        <w:tc>
          <w:tcPr>
            <w:tcW w:w="4472" w:type="dxa"/>
          </w:tcPr>
          <w:p w14:paraId="0095A0FC" w14:textId="77777777" w:rsidR="00A03BD1" w:rsidRPr="002D7BD4" w:rsidRDefault="00CF2E0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250182" w:rsidRPr="002D7BD4">
              <w:rPr>
                <w:rFonts w:asciiTheme="minorHAnsi" w:hAnsiTheme="minorHAnsi" w:cstheme="minorHAnsi"/>
                <w:color w:val="auto"/>
              </w:rPr>
              <w:t>wyjaśnia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, na czym polega różnica </w:t>
            </w:r>
            <w:r w:rsidR="00A03BD1" w:rsidRPr="002D7BD4">
              <w:rPr>
                <w:rFonts w:asciiTheme="minorHAnsi" w:hAnsiTheme="minorHAnsi" w:cstheme="minorHAnsi"/>
                <w:color w:val="auto"/>
              </w:rPr>
              <w:t>między mniejszością narodow</w:t>
            </w:r>
            <w:r w:rsidRPr="002D7BD4">
              <w:rPr>
                <w:rFonts w:asciiTheme="minorHAnsi" w:hAnsiTheme="minorHAnsi" w:cstheme="minorHAnsi"/>
                <w:color w:val="auto"/>
              </w:rPr>
              <w:t>ą a etniczną,</w:t>
            </w:r>
          </w:p>
          <w:p w14:paraId="074D8199" w14:textId="77777777" w:rsidR="00CF2E0F" w:rsidRPr="002D7BD4" w:rsidRDefault="00CF2E0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strukturę ludności zamieszkującej terytorium Polski,</w:t>
            </w:r>
          </w:p>
          <w:p w14:paraId="437177D7" w14:textId="77777777" w:rsidR="00CF2E0F" w:rsidRPr="002D7BD4" w:rsidRDefault="00CF2E0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jakie cechy języka kaszubskiego zadecydowały o uznaniu go za język regionalny,</w:t>
            </w:r>
          </w:p>
          <w:p w14:paraId="730F4D5B" w14:textId="3A228565" w:rsidR="00CF2E0F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czynniki przyciągające i</w:t>
            </w:r>
            <w:r w:rsidR="00426EFC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wypychające wpływające na migrację,</w:t>
            </w:r>
          </w:p>
          <w:p w14:paraId="2D1780EA" w14:textId="77777777" w:rsidR="00D84CC3" w:rsidRPr="002D7BD4" w:rsidRDefault="00D84CC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dlaczego uchodźcom przysługują szczególne prawa,</w:t>
            </w:r>
          </w:p>
          <w:p w14:paraId="79B9575D" w14:textId="77777777" w:rsidR="008C41BE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wymienia podstawowe prawa mniejszości w Polsce,</w:t>
            </w:r>
          </w:p>
          <w:p w14:paraId="56597A21" w14:textId="77777777" w:rsidR="00B77050" w:rsidRPr="002D7BD4" w:rsidRDefault="00B7705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 konieczność ochrony prawnej mniejszości narodowych i etnicznych,</w:t>
            </w:r>
          </w:p>
          <w:p w14:paraId="41AF1AD5" w14:textId="77777777" w:rsidR="00CF2E0F" w:rsidRPr="002D7BD4" w:rsidRDefault="00070F0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co wpłynęł</w:t>
            </w:r>
            <w:r w:rsidR="008C41BE" w:rsidRPr="002D7BD4">
              <w:rPr>
                <w:rFonts w:asciiTheme="minorHAnsi" w:hAnsiTheme="minorHAnsi" w:cstheme="minorHAnsi"/>
                <w:color w:val="auto"/>
              </w:rPr>
              <w:t>o na rozlokowanie skupisk poszczególnych mniejszości narodowych w Polsce,</w:t>
            </w:r>
          </w:p>
          <w:p w14:paraId="75A524DC" w14:textId="77777777" w:rsidR="008C41BE" w:rsidRPr="002D7BD4" w:rsidRDefault="008C41B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 czynniki, które miały wpływ na rozmieszczenie Polonii na świecie,</w:t>
            </w:r>
          </w:p>
          <w:p w14:paraId="5B83F0B3" w14:textId="59644CC8" w:rsidR="008C41BE" w:rsidRPr="002D7BD4" w:rsidRDefault="00274C7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na podstawie tekstu ustawy podaje kryteria, które decydują w Polsce o</w:t>
            </w:r>
            <w:r w:rsidR="00426EFC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uznaniu danej społeczności za mniejszość narodową lub etniczną,</w:t>
            </w:r>
          </w:p>
          <w:p w14:paraId="6FB5E8B4" w14:textId="77777777" w:rsidR="008C41BE" w:rsidRPr="002D7BD4" w:rsidRDefault="002E37D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przygotowuje </w:t>
            </w:r>
            <w:r w:rsidR="00F460FE" w:rsidRPr="002D7BD4">
              <w:rPr>
                <w:rFonts w:asciiTheme="minorHAnsi" w:hAnsiTheme="minorHAnsi" w:cstheme="minorHAnsi"/>
                <w:color w:val="auto"/>
              </w:rPr>
              <w:t>wystąpienie dotyczące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kryzysów uchodźczych na świecie,</w:t>
            </w:r>
          </w:p>
          <w:p w14:paraId="30AD2DE3" w14:textId="77E26D5E" w:rsidR="002E37DF" w:rsidRPr="002D7BD4" w:rsidRDefault="002E37D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460FE" w:rsidRPr="002D7BD4">
              <w:rPr>
                <w:rFonts w:asciiTheme="minorHAnsi" w:hAnsiTheme="minorHAnsi" w:cstheme="minorHAnsi"/>
                <w:color w:val="auto"/>
              </w:rPr>
              <w:t>opracowuje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B1667A" w:rsidRPr="002D7BD4">
              <w:rPr>
                <w:rFonts w:asciiTheme="minorHAnsi" w:hAnsiTheme="minorHAnsi" w:cstheme="minorHAnsi"/>
                <w:color w:val="auto"/>
              </w:rPr>
              <w:t>w ciekawej i wyczerpującej formie prezentację na temat kultury mniejszości narodowych i etnicznych w</w:t>
            </w:r>
            <w:r w:rsidR="00426EFC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B1667A" w:rsidRPr="002D7BD4">
              <w:rPr>
                <w:rFonts w:asciiTheme="minorHAnsi" w:hAnsiTheme="minorHAnsi" w:cstheme="minorHAnsi"/>
                <w:color w:val="auto"/>
              </w:rPr>
              <w:t>Polsce,</w:t>
            </w:r>
          </w:p>
          <w:p w14:paraId="7EC637E6" w14:textId="77777777" w:rsidR="00A03BD1" w:rsidRPr="002D7BD4" w:rsidRDefault="00B1667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jakie korzyści niesie dla Polaków poznawanie kultury mniejszości zamieszkujących Polskę</w:t>
            </w:r>
            <w:r w:rsidR="00FC1F79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155B7BFA" w14:textId="77777777" w:rsidR="00FC1F79" w:rsidRPr="002D7BD4" w:rsidRDefault="00FC1F7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koncepcji kampanii informacyjnej popularyzującej dorobek wybranych mniejszości narodowych lub etnicznych mieszkających w Polsce.</w:t>
            </w:r>
          </w:p>
        </w:tc>
      </w:tr>
      <w:tr w:rsidR="002D7BD4" w:rsidRPr="002D7BD4" w14:paraId="27198464" w14:textId="77777777" w:rsidTr="00B25C4B">
        <w:tc>
          <w:tcPr>
            <w:tcW w:w="1970" w:type="dxa"/>
            <w:shd w:val="clear" w:color="auto" w:fill="auto"/>
          </w:tcPr>
          <w:p w14:paraId="02F3817E" w14:textId="448AB1C0" w:rsidR="0096274F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5.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Tolerancja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lastRenderedPageBreak/>
              <w:t>i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przejawy ksenofobii</w:t>
            </w:r>
          </w:p>
          <w:p w14:paraId="52BB6643" w14:textId="77777777" w:rsidR="00E776E6" w:rsidRPr="002D7BD4" w:rsidRDefault="00E776E6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7" w:type="dxa"/>
          </w:tcPr>
          <w:p w14:paraId="7A4EE79D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tłumaczy</w:t>
            </w:r>
            <w:r w:rsidR="00F73E83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czym jest tolerancja,</w:t>
            </w:r>
          </w:p>
          <w:p w14:paraId="4018699F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</w:t>
            </w:r>
            <w:r w:rsidR="00F73E83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czym są stereotypy,</w:t>
            </w:r>
          </w:p>
          <w:p w14:paraId="0398CEB5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definicję nietolerancji,</w:t>
            </w:r>
          </w:p>
          <w:p w14:paraId="183EB658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określa, czym jest ksenofobia,</w:t>
            </w:r>
          </w:p>
          <w:p w14:paraId="38E61779" w14:textId="17D1DD4E" w:rsidR="0091506D" w:rsidRPr="002D7BD4" w:rsidRDefault="00235A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objaśnia, czym są szowinizm, rasizm i</w:t>
            </w:r>
            <w:r w:rsidR="00D11ED5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antysemityzm</w:t>
            </w:r>
            <w:r w:rsidR="0091506D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6E1F5E10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skutki szowinizmu, rasizmu i antysemityzmu,</w:t>
            </w:r>
          </w:p>
          <w:p w14:paraId="4468753D" w14:textId="77777777" w:rsidR="0091506D" w:rsidRPr="002D7BD4" w:rsidRDefault="00930F2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</w:t>
            </w:r>
            <w:r w:rsidR="0091506D" w:rsidRPr="002D7BD4">
              <w:rPr>
                <w:rFonts w:asciiTheme="minorHAnsi" w:hAnsiTheme="minorHAnsi" w:cstheme="minorHAnsi"/>
                <w:color w:val="4472C4" w:themeColor="accent1"/>
              </w:rPr>
              <w:t>, czym jest kosmopolityzm,</w:t>
            </w:r>
          </w:p>
          <w:p w14:paraId="76666E83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definicję Holokaustu,</w:t>
            </w:r>
          </w:p>
          <w:p w14:paraId="52AA911F" w14:textId="1CDF68BD" w:rsidR="006C736B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ro</w:t>
            </w:r>
            <w:r w:rsidR="00250182" w:rsidRPr="002D7BD4">
              <w:rPr>
                <w:rFonts w:asciiTheme="minorHAnsi" w:hAnsiTheme="minorHAnsi" w:cstheme="minorHAnsi"/>
                <w:color w:val="4472C4" w:themeColor="accent1"/>
              </w:rPr>
              <w:t>zpoznaje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przejawy ksenofobii, w</w:t>
            </w:r>
            <w:r w:rsidR="00D11ED5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tym rasi</w:t>
            </w:r>
            <w:r w:rsidR="00A2179E" w:rsidRPr="002D7BD4">
              <w:rPr>
                <w:rFonts w:asciiTheme="minorHAnsi" w:hAnsiTheme="minorHAnsi" w:cstheme="minorHAnsi"/>
                <w:color w:val="4472C4" w:themeColor="accent1"/>
              </w:rPr>
              <w:t>zmu, szowinizmu i</w:t>
            </w:r>
            <w:r w:rsidR="00D11ED5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A2179E" w:rsidRPr="002D7BD4">
              <w:rPr>
                <w:rFonts w:asciiTheme="minorHAnsi" w:hAnsiTheme="minorHAnsi" w:cstheme="minorHAnsi"/>
                <w:color w:val="4472C4" w:themeColor="accent1"/>
              </w:rPr>
              <w:t>antysemityzmu</w:t>
            </w:r>
            <w:r w:rsidR="009C0203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748E4413" w14:textId="77777777" w:rsidR="009C0203" w:rsidRPr="002D7BD4" w:rsidRDefault="009C02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opracowuje sposoby przeciwdziałania nietolerancji,</w:t>
            </w:r>
          </w:p>
          <w:p w14:paraId="10D689BC" w14:textId="77777777" w:rsidR="009C0203" w:rsidRPr="002D7BD4" w:rsidRDefault="009C02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o granicach tolerancji,</w:t>
            </w:r>
          </w:p>
          <w:p w14:paraId="116EBC74" w14:textId="77777777" w:rsidR="009C0203" w:rsidRPr="002D7BD4" w:rsidRDefault="009C02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930F27" w:rsidRPr="002D7BD4">
              <w:rPr>
                <w:rFonts w:asciiTheme="minorHAnsi" w:hAnsiTheme="minorHAnsi" w:cstheme="minorHAnsi"/>
                <w:color w:val="4472C4" w:themeColor="accent1"/>
              </w:rPr>
              <w:t>wyraża swoje zdanie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po przeczytaniu tekstu źródłowego</w:t>
            </w:r>
            <w:r w:rsidR="004D3AF4" w:rsidRPr="002D7BD4">
              <w:rPr>
                <w:rFonts w:asciiTheme="minorHAnsi" w:hAnsiTheme="minorHAnsi" w:cstheme="minorHAnsi"/>
                <w:color w:val="4472C4" w:themeColor="accent1"/>
              </w:rPr>
              <w:t>.</w:t>
            </w:r>
          </w:p>
          <w:p w14:paraId="604068BC" w14:textId="77777777" w:rsidR="009C0203" w:rsidRPr="002D7BD4" w:rsidRDefault="009C02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</w:p>
        </w:tc>
        <w:tc>
          <w:tcPr>
            <w:tcW w:w="4472" w:type="dxa"/>
          </w:tcPr>
          <w:p w14:paraId="21FECFC9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wskazuje ograniczenia postawy tolerancyjnej</w:t>
            </w:r>
            <w:r w:rsidR="00235A03" w:rsidRPr="002D7BD4">
              <w:rPr>
                <w:rFonts w:asciiTheme="minorHAnsi" w:hAnsiTheme="minorHAnsi" w:cstheme="minorHAnsi"/>
                <w:color w:val="auto"/>
              </w:rPr>
              <w:t xml:space="preserve"> i uzasadnia ich przyczyny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776238B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cechy stereotypu,</w:t>
            </w:r>
          </w:p>
          <w:p w14:paraId="1A3E56F4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przytacza argumenty obalające wybrane stereotypy,</w:t>
            </w:r>
          </w:p>
          <w:p w14:paraId="649A7EBE" w14:textId="77777777" w:rsidR="0091506D" w:rsidRPr="002D7BD4" w:rsidRDefault="00930F2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91506D" w:rsidRPr="002D7BD4">
              <w:rPr>
                <w:rFonts w:asciiTheme="minorHAnsi" w:hAnsiTheme="minorHAnsi" w:cstheme="minorHAnsi"/>
                <w:color w:val="auto"/>
              </w:rPr>
              <w:t xml:space="preserve"> konsekwencje braku tolerancji w społeczeństwie,</w:t>
            </w:r>
          </w:p>
          <w:p w14:paraId="15FD3065" w14:textId="77777777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przyczyny i skutki ksenofobii,</w:t>
            </w:r>
          </w:p>
          <w:p w14:paraId="2D363F5A" w14:textId="41C1E92F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 różnice między ksenofobią a</w:t>
            </w:r>
            <w:r w:rsidR="00D11ED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kosmopolityzmem,</w:t>
            </w:r>
          </w:p>
          <w:p w14:paraId="15291D11" w14:textId="471B97B3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różnice między szowinizmem a</w:t>
            </w:r>
            <w:r w:rsidR="00D11ED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nacjonalizmem,</w:t>
            </w:r>
          </w:p>
          <w:p w14:paraId="654CBF95" w14:textId="7A65B473" w:rsidR="0091506D" w:rsidRPr="002D7BD4" w:rsidRDefault="009150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wpływ skrajnych postaw na historię XX w.</w:t>
            </w:r>
            <w:r w:rsidR="00D11ED5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C5EAFFD" w14:textId="77777777" w:rsidR="00A2179E" w:rsidRPr="002D7BD4" w:rsidRDefault="00A2179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930F27" w:rsidRPr="002D7BD4">
              <w:rPr>
                <w:rFonts w:asciiTheme="minorHAnsi" w:hAnsiTheme="minorHAnsi" w:cstheme="minorHAnsi"/>
                <w:color w:val="auto"/>
              </w:rPr>
              <w:t>prezentuje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konsekwencje upowszechniania się ksenofobii, w tym rasizmu, szowinizmu i antysemityzmu,</w:t>
            </w:r>
          </w:p>
          <w:p w14:paraId="67925639" w14:textId="77777777" w:rsidR="009C0203" w:rsidRPr="002D7BD4" w:rsidRDefault="009C02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formułuje argumenty na poparcie tezy, że walka z brakiem tolerancji jest ważna dla funkcjonowania społeczeństwa,</w:t>
            </w:r>
          </w:p>
          <w:p w14:paraId="7402B653" w14:textId="77777777" w:rsidR="00F66CE0" w:rsidRPr="002D7BD4" w:rsidRDefault="009C020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analizuje tekst źródłowy, omawia problemy w nim poruszone i </w:t>
            </w:r>
            <w:r w:rsidR="00930F27" w:rsidRPr="002D7BD4">
              <w:rPr>
                <w:rFonts w:asciiTheme="minorHAnsi" w:hAnsiTheme="minorHAnsi" w:cstheme="minorHAnsi"/>
                <w:color w:val="auto"/>
              </w:rPr>
              <w:t xml:space="preserve">formułuje </w:t>
            </w:r>
            <w:r w:rsidRPr="002D7BD4">
              <w:rPr>
                <w:rFonts w:asciiTheme="minorHAnsi" w:hAnsiTheme="minorHAnsi" w:cstheme="minorHAnsi"/>
                <w:color w:val="auto"/>
              </w:rPr>
              <w:t>swoje stanowisko wobec nich.</w:t>
            </w:r>
          </w:p>
        </w:tc>
      </w:tr>
      <w:tr w:rsidR="002D7BD4" w:rsidRPr="002D7BD4" w14:paraId="19543D9C" w14:textId="77777777" w:rsidTr="00B25C4B">
        <w:trPr>
          <w:gridAfter w:val="2"/>
          <w:wAfter w:w="8599" w:type="dxa"/>
        </w:trPr>
        <w:tc>
          <w:tcPr>
            <w:tcW w:w="1970" w:type="dxa"/>
            <w:shd w:val="clear" w:color="auto" w:fill="D9D9D9" w:themeFill="background1" w:themeFillShade="D9"/>
          </w:tcPr>
          <w:p w14:paraId="18F8BC15" w14:textId="77777777" w:rsidR="00C20580" w:rsidRPr="002D7BD4" w:rsidRDefault="00C2058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ROZDZIAŁ V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br/>
              <w:t>Polska państwem demokratycznym</w:t>
            </w:r>
          </w:p>
        </w:tc>
      </w:tr>
      <w:tr w:rsidR="002D7BD4" w:rsidRPr="002D7BD4" w14:paraId="5EC10E79" w14:textId="77777777" w:rsidTr="00B25C4B">
        <w:tc>
          <w:tcPr>
            <w:tcW w:w="1970" w:type="dxa"/>
            <w:shd w:val="clear" w:color="auto" w:fill="FFFFFF" w:themeFill="background1"/>
          </w:tcPr>
          <w:p w14:paraId="4FCC4431" w14:textId="2DD91B64" w:rsidR="00D05FFE" w:rsidRPr="002D7BD4" w:rsidRDefault="00D05FFE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1.</w:t>
            </w:r>
            <w:r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Państwo i</w:t>
            </w:r>
            <w:r w:rsidR="007C7835" w:rsidRPr="002D7BD4">
              <w:rPr>
                <w:rFonts w:cstheme="minorHAnsi"/>
                <w:b/>
                <w:sz w:val="24"/>
                <w:szCs w:val="24"/>
              </w:rPr>
              <w:t> </w:t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demokracja</w:t>
            </w:r>
          </w:p>
        </w:tc>
        <w:tc>
          <w:tcPr>
            <w:tcW w:w="4127" w:type="dxa"/>
          </w:tcPr>
          <w:p w14:paraId="6A60E051" w14:textId="77777777" w:rsidR="003C0D86" w:rsidRPr="002D7BD4" w:rsidRDefault="003C0D86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C71D55" w:rsidRPr="002D7BD4">
              <w:rPr>
                <w:rFonts w:cstheme="minorHAnsi"/>
                <w:color w:val="4472C4" w:themeColor="accent1"/>
                <w:sz w:val="24"/>
                <w:szCs w:val="24"/>
              </w:rPr>
              <w:t>określa, czym jest państwo,</w:t>
            </w:r>
          </w:p>
          <w:p w14:paraId="218A7F6F" w14:textId="77777777" w:rsidR="00C71D55" w:rsidRPr="002D7BD4" w:rsidRDefault="00C71D55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cechy państwa,</w:t>
            </w:r>
          </w:p>
          <w:p w14:paraId="59479067" w14:textId="77777777" w:rsidR="00367A9A" w:rsidRPr="002D7BD4" w:rsidRDefault="00C71D55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3C7E58" w:rsidRPr="002D7BD4">
              <w:rPr>
                <w:rFonts w:cstheme="minorHAnsi"/>
                <w:color w:val="4472C4" w:themeColor="accent1"/>
                <w:sz w:val="24"/>
                <w:szCs w:val="24"/>
              </w:rPr>
              <w:t>wylicza</w:t>
            </w:r>
            <w:r w:rsidR="00367A9A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podstawowe funkcje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państwa,</w:t>
            </w:r>
          </w:p>
          <w:p w14:paraId="297B9969" w14:textId="3977B37C" w:rsidR="00C71D55" w:rsidRPr="002D7BD4" w:rsidRDefault="00A93631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rozróżnia funkcje wewnętrzne i</w:t>
            </w:r>
            <w:r w:rsidR="00EE74DB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zewnętrzne państwa,</w:t>
            </w:r>
          </w:p>
          <w:p w14:paraId="05B90A65" w14:textId="77777777" w:rsidR="008B077B" w:rsidRPr="002D7BD4" w:rsidRDefault="00A93631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8B077B" w:rsidRPr="002D7BD4">
              <w:rPr>
                <w:rFonts w:cstheme="minorHAnsi"/>
                <w:color w:val="4472C4" w:themeColor="accent1"/>
                <w:sz w:val="24"/>
                <w:szCs w:val="24"/>
              </w:rPr>
              <w:t>wymieni</w:t>
            </w:r>
            <w:r w:rsidR="00473F17" w:rsidRPr="002D7BD4">
              <w:rPr>
                <w:rFonts w:cstheme="minorHAnsi"/>
                <w:color w:val="4472C4" w:themeColor="accent1"/>
                <w:sz w:val="24"/>
                <w:szCs w:val="24"/>
              </w:rPr>
              <w:t>a</w:t>
            </w:r>
            <w:r w:rsidR="008B077B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nazwy współczesnych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ustrojów politycznych (</w:t>
            </w:r>
            <w:r w:rsidR="008B077B" w:rsidRPr="002D7BD4">
              <w:rPr>
                <w:rFonts w:cstheme="minorHAnsi"/>
                <w:color w:val="4472C4" w:themeColor="accent1"/>
                <w:sz w:val="24"/>
                <w:szCs w:val="24"/>
              </w:rPr>
              <w:t>demokracja, autorytaryzm, to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talitaryzm),</w:t>
            </w:r>
          </w:p>
          <w:p w14:paraId="26D06F7A" w14:textId="08978FE3" w:rsidR="00A93631" w:rsidRPr="002D7BD4" w:rsidRDefault="00A93631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 różnicę między monarchią a</w:t>
            </w:r>
            <w:r w:rsidR="00EE74DB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republiką,</w:t>
            </w:r>
          </w:p>
          <w:p w14:paraId="25516A4C" w14:textId="402D627B" w:rsidR="00A93631" w:rsidRPr="002D7BD4" w:rsidRDefault="00A93631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główne różnice między demokracją, autorytaryzmem a</w:t>
            </w:r>
            <w:r w:rsidR="00EE74DB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totalitaryzmem,</w:t>
            </w:r>
          </w:p>
          <w:p w14:paraId="3F67AA52" w14:textId="77777777" w:rsidR="00F26A96" w:rsidRPr="002D7BD4" w:rsidRDefault="003C4285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3C7E58" w:rsidRPr="002D7BD4">
              <w:rPr>
                <w:rFonts w:cstheme="minorHAnsi"/>
                <w:color w:val="4472C4" w:themeColor="accent1"/>
                <w:sz w:val="24"/>
                <w:szCs w:val="24"/>
              </w:rPr>
              <w:t>wylicza</w:t>
            </w:r>
            <w:r w:rsidR="009E1513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podstawow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e cechy państwa demokratycznego,</w:t>
            </w:r>
          </w:p>
          <w:p w14:paraId="06FDD4EC" w14:textId="77777777" w:rsidR="00F26A96" w:rsidRPr="002D7BD4" w:rsidRDefault="003C4285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F26A96" w:rsidRPr="002D7BD4">
              <w:rPr>
                <w:rFonts w:cstheme="minorHAnsi"/>
                <w:color w:val="4472C4" w:themeColor="accent1"/>
                <w:sz w:val="24"/>
                <w:szCs w:val="24"/>
              </w:rPr>
              <w:t>wyjaśnia, czym się r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óżni demokracja bezpośrednia od pośredniej,</w:t>
            </w:r>
          </w:p>
          <w:p w14:paraId="52DE2000" w14:textId="77777777" w:rsidR="009E1513" w:rsidRPr="002D7BD4" w:rsidRDefault="003C4285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A437D5" w:rsidRPr="002D7BD4">
              <w:rPr>
                <w:rFonts w:cstheme="minorHAnsi"/>
                <w:color w:val="4472C4" w:themeColor="accent1"/>
                <w:sz w:val="24"/>
                <w:szCs w:val="24"/>
              </w:rPr>
              <w:t>wymienia podstawowe</w:t>
            </w:r>
            <w:r w:rsidR="008C14B9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formy demokracji bezpośredniej,</w:t>
            </w:r>
          </w:p>
          <w:p w14:paraId="2E7E77AB" w14:textId="77777777" w:rsidR="008C14B9" w:rsidRPr="002D7BD4" w:rsidRDefault="008C14B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 na mapie Europy monarchie i republiki,</w:t>
            </w:r>
          </w:p>
          <w:p w14:paraId="44C1A287" w14:textId="77777777" w:rsidR="008C14B9" w:rsidRPr="002D7BD4" w:rsidRDefault="008C14B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lastRenderedPageBreak/>
              <w:t xml:space="preserve">- </w:t>
            </w:r>
            <w:r w:rsidR="003C7E58" w:rsidRPr="002D7BD4">
              <w:rPr>
                <w:rFonts w:cstheme="minorHAnsi"/>
                <w:color w:val="4472C4" w:themeColor="accent1"/>
                <w:sz w:val="24"/>
                <w:szCs w:val="24"/>
              </w:rPr>
              <w:t>określa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korzyści, jakie daje obywatelom ustrój demokratyczny,</w:t>
            </w:r>
          </w:p>
          <w:p w14:paraId="5384F2DA" w14:textId="77777777" w:rsidR="008C14B9" w:rsidRPr="002D7BD4" w:rsidRDefault="008C14B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bierze udział w dyskusji na temat możliwości życia w Polsce bez władzy państwowej.</w:t>
            </w:r>
          </w:p>
          <w:p w14:paraId="2E657EEC" w14:textId="77777777" w:rsidR="008C14B9" w:rsidRPr="002D7BD4" w:rsidRDefault="008C14B9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6C2E287" w14:textId="2827D8A2" w:rsidR="003C0D86" w:rsidRPr="002D7BD4" w:rsidRDefault="00C71D55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lastRenderedPageBreak/>
              <w:t>- wskazuje różnice między narodem a</w:t>
            </w:r>
            <w:r w:rsidR="00EE74DB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państwem,</w:t>
            </w:r>
          </w:p>
          <w:p w14:paraId="7D7910C2" w14:textId="1BAE916D" w:rsidR="00C71D55" w:rsidRPr="002D7BD4" w:rsidRDefault="00C71D55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znaczenie suwerenności i</w:t>
            </w:r>
            <w:r w:rsidR="00EE74DB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przymusowości państwa,</w:t>
            </w:r>
          </w:p>
          <w:p w14:paraId="2884D9C4" w14:textId="77777777" w:rsidR="00C71D55" w:rsidRPr="002D7BD4" w:rsidRDefault="00C71D55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 xml:space="preserve">- </w:t>
            </w:r>
            <w:r w:rsidR="00AD13BF" w:rsidRPr="002D7BD4">
              <w:rPr>
                <w:rFonts w:cstheme="minorHAnsi"/>
                <w:sz w:val="24"/>
                <w:szCs w:val="24"/>
              </w:rPr>
              <w:t>charakteryzuje poszczególne funkcje wewnętrzne i zewnętrzne państwa,</w:t>
            </w:r>
          </w:p>
          <w:p w14:paraId="0BA2EE47" w14:textId="77777777" w:rsidR="00AD13BF" w:rsidRPr="002D7BD4" w:rsidRDefault="00A9363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uzasadnia potrzebę realizowania przez państwo funkcji zewnętrznych,</w:t>
            </w:r>
          </w:p>
          <w:p w14:paraId="049BC482" w14:textId="1105FD75" w:rsidR="00AD13BF" w:rsidRPr="002D7BD4" w:rsidRDefault="00A9363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 xml:space="preserve">- analizuje różnice między demokracją, </w:t>
            </w:r>
            <w:r w:rsidR="00EE74DB" w:rsidRPr="002D7BD4">
              <w:rPr>
                <w:rFonts w:cstheme="minorHAnsi"/>
                <w:sz w:val="24"/>
                <w:szCs w:val="24"/>
              </w:rPr>
              <w:t>autorytaryzmem</w:t>
            </w:r>
            <w:r w:rsidRPr="002D7BD4">
              <w:rPr>
                <w:rFonts w:cstheme="minorHAnsi"/>
                <w:sz w:val="24"/>
                <w:szCs w:val="24"/>
              </w:rPr>
              <w:t xml:space="preserve"> a totalitaryzmem w</w:t>
            </w:r>
            <w:r w:rsidR="00EE74DB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obszarach władzy, praw obywateli, wolności słowa i mediów oraz ideologii państwowej,</w:t>
            </w:r>
          </w:p>
          <w:p w14:paraId="66CE50DE" w14:textId="77777777" w:rsidR="00A93631" w:rsidRPr="002D7BD4" w:rsidRDefault="003C4285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tłumaczy, czym jest demokracja konstytucyjna,</w:t>
            </w:r>
          </w:p>
          <w:p w14:paraId="140143D8" w14:textId="77777777" w:rsidR="00393A47" w:rsidRPr="002D7BD4" w:rsidRDefault="00393A4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A4505F" w:rsidRPr="002D7BD4">
              <w:rPr>
                <w:rFonts w:asciiTheme="minorHAnsi" w:hAnsiTheme="minorHAnsi" w:cstheme="minorHAnsi"/>
                <w:color w:val="auto"/>
              </w:rPr>
              <w:t>w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skazuje wady i </w:t>
            </w:r>
            <w:r w:rsidR="00A4505F" w:rsidRPr="002D7BD4">
              <w:rPr>
                <w:rFonts w:asciiTheme="minorHAnsi" w:hAnsiTheme="minorHAnsi" w:cstheme="minorHAnsi"/>
                <w:color w:val="auto"/>
              </w:rPr>
              <w:t>za</w:t>
            </w:r>
            <w:r w:rsidRPr="002D7BD4">
              <w:rPr>
                <w:rFonts w:asciiTheme="minorHAnsi" w:hAnsiTheme="minorHAnsi" w:cstheme="minorHAnsi"/>
                <w:color w:val="auto"/>
              </w:rPr>
              <w:t>lety demokracji bezpośredniej i pośredniej,</w:t>
            </w:r>
          </w:p>
          <w:p w14:paraId="0F947E3A" w14:textId="7CFC9368" w:rsidR="00393A47" w:rsidRPr="002D7BD4" w:rsidRDefault="00393A4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ocenia stan demokracji w państwie i</w:t>
            </w:r>
            <w:r w:rsidR="00EE74D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uzasadnia swoje zdanie,</w:t>
            </w:r>
          </w:p>
          <w:p w14:paraId="4EBB38DB" w14:textId="00AFF2F3" w:rsidR="00393A47" w:rsidRPr="002D7BD4" w:rsidRDefault="008C14B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określa, jak zmieniła się liczba monarchii i</w:t>
            </w:r>
            <w:r w:rsidR="00EE74D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republik w Europie w ciągu ostatnich 200 lat,</w:t>
            </w:r>
          </w:p>
          <w:p w14:paraId="7F8115D4" w14:textId="77777777" w:rsidR="008C14B9" w:rsidRPr="002D7BD4" w:rsidRDefault="008C14B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dlaczego większość państw demokratycznych rzadko wykorzystuje model bezpośredni,</w:t>
            </w:r>
          </w:p>
          <w:p w14:paraId="162F51EA" w14:textId="77777777" w:rsidR="008C14B9" w:rsidRPr="002D7BD4" w:rsidRDefault="008C14B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ocenia, która historyczna forma demokracji jest najbardziej zbliżona do dzisiejszego ustroju demokratycznego,</w:t>
            </w:r>
          </w:p>
          <w:p w14:paraId="30664710" w14:textId="77777777" w:rsidR="00A4505F" w:rsidRPr="002D7BD4" w:rsidRDefault="008C14B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możliwości życia w Polsce bez władzy państwowej, prezentuje stanowisko swojej grupy i przytacza trafne argumenty.</w:t>
            </w:r>
          </w:p>
        </w:tc>
      </w:tr>
      <w:tr w:rsidR="002D7BD4" w:rsidRPr="002D7BD4" w14:paraId="2AB2F0B8" w14:textId="77777777" w:rsidTr="00B25C4B">
        <w:tc>
          <w:tcPr>
            <w:tcW w:w="1970" w:type="dxa"/>
            <w:shd w:val="clear" w:color="auto" w:fill="FFFFFF" w:themeFill="background1"/>
          </w:tcPr>
          <w:p w14:paraId="2F5513BF" w14:textId="77777777" w:rsidR="00667A7C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Ustrój Rzeczypospolitej Polskiej</w:t>
            </w:r>
          </w:p>
        </w:tc>
        <w:tc>
          <w:tcPr>
            <w:tcW w:w="4127" w:type="dxa"/>
          </w:tcPr>
          <w:p w14:paraId="6DE34D6B" w14:textId="77777777" w:rsidR="007269FE" w:rsidRPr="002D7BD4" w:rsidRDefault="007269F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państwo prawa,</w:t>
            </w:r>
          </w:p>
          <w:p w14:paraId="441DE334" w14:textId="7907F29F" w:rsidR="007269FE" w:rsidRPr="002D7BD4" w:rsidRDefault="007269F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są akty prawne</w:t>
            </w:r>
            <w:r w:rsidR="00EE74DB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i</w:t>
            </w:r>
            <w:r w:rsidR="00EE74DB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podaje ich główne rodzaje,</w:t>
            </w:r>
          </w:p>
          <w:p w14:paraId="49A219EE" w14:textId="40F3AD42" w:rsidR="00B00B6F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 znaczenie konstytucji w</w:t>
            </w:r>
            <w:r w:rsidR="00EE74DB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państwie,</w:t>
            </w:r>
          </w:p>
          <w:p w14:paraId="6AC9A9B5" w14:textId="77777777" w:rsidR="007269FE" w:rsidRPr="002D7BD4" w:rsidRDefault="007269F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główne aspekty określone w konstytucji,</w:t>
            </w:r>
          </w:p>
          <w:p w14:paraId="55807452" w14:textId="77777777" w:rsidR="00201E39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7C29A0" w:rsidRPr="002D7BD4">
              <w:rPr>
                <w:rFonts w:asciiTheme="minorHAnsi" w:hAnsiTheme="minorHAnsi" w:cstheme="minorHAnsi"/>
                <w:color w:val="4472C4" w:themeColor="accent1"/>
              </w:rPr>
              <w:t>wymieni</w:t>
            </w:r>
            <w:r w:rsidR="00201E39" w:rsidRPr="002D7BD4">
              <w:rPr>
                <w:rFonts w:asciiTheme="minorHAnsi" w:hAnsiTheme="minorHAnsi" w:cstheme="minorHAnsi"/>
                <w:color w:val="4472C4" w:themeColor="accent1"/>
              </w:rPr>
              <w:t>a</w:t>
            </w:r>
            <w:r w:rsidR="007C29A0" w:rsidRPr="002D7BD4">
              <w:rPr>
                <w:rFonts w:asciiTheme="minorHAnsi" w:hAnsiTheme="minorHAnsi" w:cstheme="minorHAnsi"/>
                <w:color w:val="4472C4" w:themeColor="accent1"/>
              </w:rPr>
              <w:t xml:space="preserve"> g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łówne rodzaje władzy państwowej,</w:t>
            </w:r>
          </w:p>
          <w:p w14:paraId="3BFB5976" w14:textId="77777777" w:rsidR="00B00B6F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podaje, jaką funkcję pełni Trybunał Konstytucyjny,</w:t>
            </w:r>
          </w:p>
          <w:p w14:paraId="34A3DE62" w14:textId="77777777" w:rsidR="00B00B6F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opisuje konstrukcję tekstu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0D971944" w14:textId="77777777" w:rsidR="00201E39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FE5548" w:rsidRPr="002D7BD4">
              <w:rPr>
                <w:rFonts w:asciiTheme="minorHAnsi" w:hAnsiTheme="minorHAnsi" w:cstheme="minorHAnsi"/>
                <w:color w:val="4472C4" w:themeColor="accent1"/>
              </w:rPr>
              <w:t xml:space="preserve">wylicza </w:t>
            </w:r>
            <w:r w:rsidR="00201E39" w:rsidRPr="002D7BD4">
              <w:rPr>
                <w:rFonts w:asciiTheme="minorHAnsi" w:hAnsiTheme="minorHAnsi" w:cstheme="minorHAnsi"/>
                <w:color w:val="4472C4" w:themeColor="accent1"/>
              </w:rPr>
              <w:t>po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dstawowe zasady ustroju Polski zawarte w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78B0FA00" w14:textId="77777777" w:rsidR="008C5885" w:rsidRPr="002D7BD4" w:rsidRDefault="00F55A0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podaje wartości, do których odwołuje się preambuła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3873C9F6" w14:textId="77777777" w:rsidR="007423A2" w:rsidRPr="002D7BD4" w:rsidRDefault="00F55A0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7423A2" w:rsidRPr="002D7BD4">
              <w:rPr>
                <w:rFonts w:asciiTheme="minorHAnsi" w:hAnsiTheme="minorHAnsi" w:cstheme="minorHAnsi"/>
                <w:color w:val="4472C4" w:themeColor="accent1"/>
              </w:rPr>
              <w:t>odszukuje potrzebne informacje we fragmencie ustawy o referendum ogólnokrajowym,</w:t>
            </w:r>
          </w:p>
          <w:p w14:paraId="4D17B4DD" w14:textId="5F4A86C8" w:rsidR="007A54A1" w:rsidRPr="002D7BD4" w:rsidRDefault="007A54A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odszukuje źródła dotyczące ogólnokrajowych referendów przeprowadzonych w Polsce po 1989</w:t>
            </w:r>
            <w:r w:rsidR="00EE74DB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r.,</w:t>
            </w:r>
          </w:p>
          <w:p w14:paraId="21825B9A" w14:textId="49217D46" w:rsidR="00F55A04" w:rsidRPr="002D7BD4" w:rsidRDefault="007A54A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odnajduje w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rozdziały, w których zostały </w:t>
            </w:r>
            <w:r w:rsidR="00EE74DB" w:rsidRPr="002D7BD4">
              <w:rPr>
                <w:rFonts w:asciiTheme="minorHAnsi" w:hAnsiTheme="minorHAnsi" w:cstheme="minorHAnsi"/>
                <w:color w:val="4472C4" w:themeColor="accent1"/>
              </w:rPr>
              <w:t xml:space="preserve">opisane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wolności, prawa i obowiązki obywateli,</w:t>
            </w:r>
          </w:p>
          <w:p w14:paraId="2100EA34" w14:textId="77777777" w:rsidR="007A54A1" w:rsidRPr="002D7BD4" w:rsidRDefault="007A54A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prezentacji na temat historii polskich konstytucji.</w:t>
            </w:r>
          </w:p>
        </w:tc>
        <w:tc>
          <w:tcPr>
            <w:tcW w:w="4472" w:type="dxa"/>
          </w:tcPr>
          <w:p w14:paraId="3B259CC4" w14:textId="24CFBF5F" w:rsidR="007269FE" w:rsidRPr="002D7BD4" w:rsidRDefault="007269F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hierarchię aktów prawnych w</w:t>
            </w:r>
            <w:r w:rsidR="00EE74D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Polsce,</w:t>
            </w:r>
          </w:p>
          <w:p w14:paraId="2CFBD6CF" w14:textId="77777777" w:rsidR="007269FE" w:rsidRPr="002D7BD4" w:rsidRDefault="007269F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 zasadę konstytucjonalizmu,</w:t>
            </w:r>
          </w:p>
          <w:p w14:paraId="546C813D" w14:textId="77777777" w:rsidR="007269FE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 znaczenie zasady trójpo</w:t>
            </w:r>
            <w:r w:rsidR="007A54A1" w:rsidRPr="002D7BD4">
              <w:rPr>
                <w:rFonts w:asciiTheme="minorHAnsi" w:hAnsiTheme="minorHAnsi" w:cstheme="minorHAnsi"/>
                <w:color w:val="auto"/>
              </w:rPr>
              <w:t>działu władzy i równowagi władz dla funkcjonowania demokracji,</w:t>
            </w:r>
          </w:p>
          <w:p w14:paraId="61A6EA48" w14:textId="50ED6A4A" w:rsidR="00B00B6F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procedurę zmiany konstytucji i</w:t>
            </w:r>
            <w:r w:rsidR="00EE74D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wyjaśnia, z jakiego powodu jest ona szczególna,</w:t>
            </w:r>
          </w:p>
          <w:p w14:paraId="5B76C64A" w14:textId="77777777" w:rsidR="00B00B6F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wymienia rozdziały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76A1E191" w14:textId="77777777" w:rsidR="00B00B6F" w:rsidRPr="002D7BD4" w:rsidRDefault="00B00B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55A04" w:rsidRPr="002D7BD4">
              <w:rPr>
                <w:rFonts w:asciiTheme="minorHAnsi" w:hAnsiTheme="minorHAnsi" w:cstheme="minorHAnsi"/>
                <w:color w:val="auto"/>
              </w:rPr>
              <w:t xml:space="preserve">charakteryzuje poszczególne zasady ustroju RP zawarte w </w:t>
            </w:r>
            <w:r w:rsidR="00F55A04" w:rsidRPr="002D7BD4">
              <w:rPr>
                <w:rFonts w:asciiTheme="minorHAnsi" w:hAnsiTheme="minorHAnsi" w:cstheme="minorHAnsi"/>
                <w:i/>
                <w:color w:val="auto"/>
              </w:rPr>
              <w:t>Konstytucji RP</w:t>
            </w:r>
            <w:r w:rsidR="00F55A04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3B576BF7" w14:textId="77777777" w:rsidR="00D969ED" w:rsidRPr="002D7BD4" w:rsidRDefault="00F55A0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interpretuje artykuły</w:t>
            </w:r>
            <w:r w:rsidR="00D969ED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969ED" w:rsidRPr="002D7BD4">
              <w:rPr>
                <w:rFonts w:asciiTheme="minorHAnsi" w:hAnsiTheme="minorHAnsi" w:cstheme="minorHAnsi"/>
                <w:i/>
                <w:color w:val="auto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dotyczące</w:t>
            </w:r>
            <w:r w:rsidR="00D969ED" w:rsidRPr="002D7BD4">
              <w:rPr>
                <w:rFonts w:asciiTheme="minorHAnsi" w:hAnsiTheme="minorHAnsi" w:cstheme="minorHAnsi"/>
                <w:color w:val="auto"/>
              </w:rPr>
              <w:t xml:space="preserve"> refere</w:t>
            </w:r>
            <w:r w:rsidRPr="002D7BD4">
              <w:rPr>
                <w:rFonts w:asciiTheme="minorHAnsi" w:hAnsiTheme="minorHAnsi" w:cstheme="minorHAnsi"/>
                <w:color w:val="auto"/>
              </w:rPr>
              <w:t>ndum ogólnokrajowego,</w:t>
            </w:r>
          </w:p>
          <w:p w14:paraId="23D5B8FA" w14:textId="77777777" w:rsidR="00F55A04" w:rsidRPr="002D7BD4" w:rsidRDefault="007A54A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wyczerpującą notatkę na temat ogólnokrajowych referendów przeprowadzonych w Polsce po 1989 r.</w:t>
            </w:r>
          </w:p>
          <w:p w14:paraId="592604EB" w14:textId="3F137D5D" w:rsidR="00F55A04" w:rsidRPr="002D7BD4" w:rsidRDefault="007A54A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wskazuje, które opisane w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wolności, prawa i obowiązki obywateli</w:t>
            </w:r>
            <w:r w:rsidR="00EE74DB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D7BD4">
              <w:rPr>
                <w:rFonts w:asciiTheme="minorHAnsi" w:hAnsiTheme="minorHAnsi" w:cstheme="minorHAnsi"/>
                <w:color w:val="auto"/>
              </w:rPr>
              <w:t>uważa za najważniejsze i uzasadnia swoje zdanie,</w:t>
            </w:r>
          </w:p>
          <w:p w14:paraId="22978AC2" w14:textId="77777777" w:rsidR="00F4598A" w:rsidRPr="002D7BD4" w:rsidRDefault="007A54A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</w:t>
            </w:r>
            <w:r w:rsidR="00327899" w:rsidRPr="002D7BD4">
              <w:rPr>
                <w:rFonts w:asciiTheme="minorHAnsi" w:hAnsiTheme="minorHAnsi" w:cstheme="minorHAnsi"/>
                <w:color w:val="auto"/>
              </w:rPr>
              <w:t xml:space="preserve">gotowuje w ciekawej </w:t>
            </w:r>
            <w:r w:rsidRPr="002D7BD4">
              <w:rPr>
                <w:rFonts w:asciiTheme="minorHAnsi" w:hAnsiTheme="minorHAnsi" w:cstheme="minorHAnsi"/>
                <w:color w:val="auto"/>
              </w:rPr>
              <w:t>formie prezentację na temat historii polskich konstytucji</w:t>
            </w:r>
            <w:r w:rsidR="00327899" w:rsidRPr="002D7BD4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2D7BD4" w:rsidRPr="002D7BD4" w14:paraId="7A6D85AA" w14:textId="77777777" w:rsidTr="00B25C4B">
        <w:tc>
          <w:tcPr>
            <w:tcW w:w="1970" w:type="dxa"/>
            <w:shd w:val="clear" w:color="auto" w:fill="FFFFFF" w:themeFill="background1"/>
          </w:tcPr>
          <w:p w14:paraId="2DC99E2F" w14:textId="77777777" w:rsidR="007C24E3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3.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Sejm i senat</w:t>
            </w:r>
          </w:p>
        </w:tc>
        <w:tc>
          <w:tcPr>
            <w:tcW w:w="4127" w:type="dxa"/>
          </w:tcPr>
          <w:p w14:paraId="2AC634A9" w14:textId="77777777" w:rsidR="003D4CC4" w:rsidRPr="002D7BD4" w:rsidRDefault="003D4C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jakie organy pełnią w Polsce władzę ustawodawczą,</w:t>
            </w:r>
          </w:p>
          <w:p w14:paraId="10DF0B18" w14:textId="77777777" w:rsidR="003D4CC4" w:rsidRPr="002D7BD4" w:rsidRDefault="003D4C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C45A6D" w:rsidRPr="002D7BD4">
              <w:rPr>
                <w:rFonts w:asciiTheme="minorHAnsi" w:hAnsiTheme="minorHAnsi" w:cstheme="minorHAnsi"/>
                <w:color w:val="4472C4" w:themeColor="accent1"/>
              </w:rPr>
              <w:t>podaje skład polskiego parlamentu,</w:t>
            </w:r>
          </w:p>
          <w:p w14:paraId="57B94713" w14:textId="77777777" w:rsidR="003D4CC4" w:rsidRPr="002D7BD4" w:rsidRDefault="00C45A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wymienia podstawowe kompetencje sejmu i senatu,</w:t>
            </w:r>
          </w:p>
          <w:p w14:paraId="79E875F2" w14:textId="69BD2283" w:rsidR="003D4CC4" w:rsidRPr="002D7BD4" w:rsidRDefault="00A522E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jak sejm i senat podejmują decyzje, kto kieruje pracami obu izb oraz ile trwa kadencja posłów i</w:t>
            </w:r>
            <w:r w:rsidR="00096FC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senatorów,</w:t>
            </w:r>
          </w:p>
          <w:p w14:paraId="6601C125" w14:textId="77777777" w:rsidR="00FD502F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czym jest immunitet,</w:t>
            </w:r>
          </w:p>
          <w:p w14:paraId="6C5B8892" w14:textId="77777777" w:rsidR="0027052E" w:rsidRPr="002D7BD4" w:rsidRDefault="00FE554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</w:t>
            </w:r>
            <w:r w:rsidR="00A522E0" w:rsidRPr="002D7BD4">
              <w:rPr>
                <w:rFonts w:asciiTheme="minorHAnsi" w:hAnsiTheme="minorHAnsi" w:cstheme="minorHAnsi"/>
                <w:color w:val="4472C4" w:themeColor="accent1"/>
              </w:rPr>
              <w:t xml:space="preserve"> główne zasady wyborów do sejmu i senatu,</w:t>
            </w:r>
          </w:p>
          <w:p w14:paraId="0E934AF8" w14:textId="77777777" w:rsidR="007C16FA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7C16FA" w:rsidRPr="002D7BD4">
              <w:rPr>
                <w:rFonts w:asciiTheme="minorHAnsi" w:hAnsiTheme="minorHAnsi" w:cstheme="minorHAnsi"/>
                <w:color w:val="4472C4" w:themeColor="accent1"/>
              </w:rPr>
              <w:t xml:space="preserve">wymienia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etapy procesu ustawodawczego,</w:t>
            </w:r>
          </w:p>
          <w:p w14:paraId="43AFBE5F" w14:textId="77777777" w:rsidR="00FD502F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kto w Polsce może wystąpić z inicjatywą ustawodawczą,</w:t>
            </w:r>
          </w:p>
          <w:p w14:paraId="482717C8" w14:textId="77777777" w:rsidR="00FD502F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jakie uprawnienia w trakcie prac nad ustawą posiada prezydent,</w:t>
            </w:r>
          </w:p>
          <w:p w14:paraId="1EC82242" w14:textId="77777777" w:rsidR="00FD502F" w:rsidRPr="002D7BD4" w:rsidRDefault="002D2B1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dane z wykresu dotyczącego aktywności ustawodawczej sejmu,</w:t>
            </w:r>
          </w:p>
          <w:p w14:paraId="7ED70634" w14:textId="17E1F19B" w:rsidR="002D2B19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na temat ograniczania prawa do głosowania i</w:t>
            </w:r>
            <w:r w:rsidR="00096FC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kandydowania w wyborach parlamentarnych</w:t>
            </w:r>
            <w:r w:rsidR="003F3FC9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1A15FCFE" w14:textId="6D8F223E" w:rsidR="00EA18EE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wyszukuje informacje o</w:t>
            </w:r>
            <w:r w:rsidR="00096FC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ugrupowaniach politycznych, które </w:t>
            </w:r>
            <w:r w:rsidR="00096FC2" w:rsidRPr="002D7BD4">
              <w:rPr>
                <w:rFonts w:asciiTheme="minorHAnsi" w:hAnsiTheme="minorHAnsi" w:cstheme="minorHAnsi"/>
                <w:color w:val="4472C4" w:themeColor="accent1"/>
              </w:rPr>
              <w:t xml:space="preserve">mają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swoje kluby lub koła w</w:t>
            </w:r>
            <w:r w:rsidR="00096FC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sejmie, przyporządko</w:t>
            </w:r>
            <w:r w:rsidR="003F3FC9" w:rsidRPr="002D7BD4">
              <w:rPr>
                <w:rFonts w:asciiTheme="minorHAnsi" w:hAnsiTheme="minorHAnsi" w:cstheme="minorHAnsi"/>
                <w:color w:val="4472C4" w:themeColor="accent1"/>
              </w:rPr>
              <w:t>wuje je do koalicji i</w:t>
            </w:r>
            <w:r w:rsidR="00096FC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3F3FC9" w:rsidRPr="002D7BD4">
              <w:rPr>
                <w:rFonts w:asciiTheme="minorHAnsi" w:hAnsiTheme="minorHAnsi" w:cstheme="minorHAnsi"/>
                <w:color w:val="4472C4" w:themeColor="accent1"/>
              </w:rPr>
              <w:t>opozycji.</w:t>
            </w:r>
          </w:p>
        </w:tc>
        <w:tc>
          <w:tcPr>
            <w:tcW w:w="4472" w:type="dxa"/>
          </w:tcPr>
          <w:p w14:paraId="589758BD" w14:textId="77777777" w:rsidR="00FD502F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tłumaczy, jak w pracy parlamentu przejawia się zasada przedstawicielstwa,</w:t>
            </w:r>
          </w:p>
          <w:p w14:paraId="41343AE7" w14:textId="77777777" w:rsidR="003D4CC4" w:rsidRPr="002D7BD4" w:rsidRDefault="00C45A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wskazuje, czym wyróżnia się Zgromadzenie Narodowe,</w:t>
            </w:r>
          </w:p>
          <w:p w14:paraId="0BC48D82" w14:textId="77777777" w:rsidR="00C45A6D" w:rsidRPr="002D7BD4" w:rsidRDefault="00C45A6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kompetencje sejmu i senatu,</w:t>
            </w:r>
          </w:p>
          <w:p w14:paraId="0E7562AF" w14:textId="23451078" w:rsidR="003D4CC4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funkcjonowanie sejmu i senatu z</w:t>
            </w:r>
            <w:r w:rsidR="00096FC2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uwzględnieniem działalności klubów i kół poselskich tworzących koalicję i opozycję,</w:t>
            </w:r>
          </w:p>
          <w:p w14:paraId="48579EBA" w14:textId="77777777" w:rsidR="00FD502F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znaczenie immunitetu dla funkcjonowania władzy ustawodawczej,</w:t>
            </w:r>
          </w:p>
          <w:p w14:paraId="64712687" w14:textId="77777777" w:rsidR="003D4CC4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poszczególne zasady wyborów do sejmu i senatu,</w:t>
            </w:r>
          </w:p>
          <w:p w14:paraId="63DFE487" w14:textId="77777777" w:rsidR="00BA45AA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FE5548" w:rsidRPr="002D7BD4">
              <w:rPr>
                <w:rFonts w:asciiTheme="minorHAnsi" w:hAnsiTheme="minorHAnsi" w:cstheme="minorHAnsi"/>
                <w:color w:val="auto"/>
              </w:rPr>
              <w:t>wskazuje różnice w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organizacji wyborów do sejmu i senatu,</w:t>
            </w:r>
          </w:p>
          <w:p w14:paraId="1F4F06EE" w14:textId="77777777" w:rsidR="00FD502F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proces ustawodawczy,</w:t>
            </w:r>
          </w:p>
          <w:p w14:paraId="35C9A3EA" w14:textId="240A26C1" w:rsidR="002D2B19" w:rsidRPr="002D7BD4" w:rsidRDefault="002D2B1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porównuje rol</w:t>
            </w:r>
            <w:r w:rsidR="00934C76" w:rsidRPr="002D7BD4">
              <w:rPr>
                <w:rFonts w:asciiTheme="minorHAnsi" w:hAnsiTheme="minorHAnsi" w:cstheme="minorHAnsi"/>
                <w:color w:val="auto"/>
              </w:rPr>
              <w:t>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sejmu i senatu w</w:t>
            </w:r>
            <w:r w:rsidR="00096FC2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procesie ustawodawczym,</w:t>
            </w:r>
          </w:p>
          <w:p w14:paraId="13A21E7A" w14:textId="77777777" w:rsidR="006D3935" w:rsidRPr="002D7BD4" w:rsidRDefault="00FD50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D3935" w:rsidRPr="002D7BD4">
              <w:rPr>
                <w:rFonts w:asciiTheme="minorHAnsi" w:hAnsiTheme="minorHAnsi" w:cstheme="minorHAnsi"/>
                <w:color w:val="auto"/>
              </w:rPr>
              <w:t>wyjaśni</w:t>
            </w:r>
            <w:r w:rsidR="00B5764A" w:rsidRPr="002D7BD4">
              <w:rPr>
                <w:rFonts w:asciiTheme="minorHAnsi" w:hAnsiTheme="minorHAnsi" w:cstheme="minorHAnsi"/>
                <w:color w:val="auto"/>
              </w:rPr>
              <w:t>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, czym zajmują się </w:t>
            </w:r>
            <w:r w:rsidR="006D3935" w:rsidRPr="002D7BD4">
              <w:rPr>
                <w:rFonts w:asciiTheme="minorHAnsi" w:hAnsiTheme="minorHAnsi" w:cstheme="minorHAnsi"/>
                <w:color w:val="auto"/>
              </w:rPr>
              <w:t>komisje sejmowe, Pr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ezydium Sejmu i </w:t>
            </w:r>
            <w:r w:rsidR="006D3935" w:rsidRPr="002D7BD4">
              <w:rPr>
                <w:rFonts w:asciiTheme="minorHAnsi" w:hAnsiTheme="minorHAnsi" w:cstheme="minorHAnsi"/>
                <w:color w:val="auto"/>
              </w:rPr>
              <w:t>Konwent Seniorów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D77F953" w14:textId="77777777" w:rsidR="00FD502F" w:rsidRPr="002D7BD4" w:rsidRDefault="002D2B1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wykres dotyczący aktywności ustawodawczej sejmu i dokonuje potrzebnych obliczeń,</w:t>
            </w:r>
          </w:p>
          <w:p w14:paraId="0EA4B82D" w14:textId="77777777" w:rsidR="002D2B19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na podstawie odpowiednich artykułów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Konstytucji RP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odpowiada, w jakich sytuacjach obraduje Zgromadzenie Narodowe,</w:t>
            </w:r>
          </w:p>
          <w:p w14:paraId="603A53B6" w14:textId="347D6E90" w:rsidR="00BA45AA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ograniczania prawa do głosowania i</w:t>
            </w:r>
            <w:r w:rsidR="00096FC2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kandydowania w wyborach parlamentarnych i przedstawia trafne argumenty,</w:t>
            </w:r>
          </w:p>
          <w:p w14:paraId="38AA6441" w14:textId="4B0769D9" w:rsidR="006D3935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wyjaśnia, jakie znaczenie w </w:t>
            </w:r>
            <w:r w:rsidR="006D3935" w:rsidRPr="002D7BD4">
              <w:rPr>
                <w:rFonts w:asciiTheme="minorHAnsi" w:hAnsiTheme="minorHAnsi" w:cstheme="minorHAnsi"/>
                <w:color w:val="auto"/>
              </w:rPr>
              <w:t>państwie demokratycznym ma aktywność wyborcza obywateli</w:t>
            </w:r>
            <w:r w:rsidR="00096FC2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7BD4E41B" w14:textId="77777777" w:rsidR="006D3935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B2B81" w:rsidRPr="002D7BD4">
              <w:rPr>
                <w:rFonts w:asciiTheme="minorHAnsi" w:hAnsiTheme="minorHAnsi" w:cstheme="minorHAnsi"/>
                <w:color w:val="auto"/>
              </w:rPr>
              <w:t>wymienia</w:t>
            </w:r>
            <w:r w:rsidR="006D3935" w:rsidRPr="002D7BD4">
              <w:rPr>
                <w:rFonts w:asciiTheme="minorHAnsi" w:hAnsiTheme="minorHAnsi" w:cstheme="minorHAnsi"/>
                <w:color w:val="auto"/>
              </w:rPr>
              <w:t xml:space="preserve"> sku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tki, jakie niesie dla państwa i </w:t>
            </w:r>
            <w:r w:rsidR="006D3935" w:rsidRPr="002D7BD4">
              <w:rPr>
                <w:rFonts w:asciiTheme="minorHAnsi" w:hAnsiTheme="minorHAnsi" w:cstheme="minorHAnsi"/>
                <w:color w:val="auto"/>
              </w:rPr>
              <w:t>społecze</w:t>
            </w:r>
            <w:r w:rsidRPr="002D7BD4">
              <w:rPr>
                <w:rFonts w:asciiTheme="minorHAnsi" w:hAnsiTheme="minorHAnsi" w:cstheme="minorHAnsi"/>
                <w:color w:val="auto"/>
              </w:rPr>
              <w:t>ństwa niska frekwencja wyborcza,</w:t>
            </w:r>
          </w:p>
          <w:p w14:paraId="313FDF7D" w14:textId="77777777" w:rsidR="00F37E37" w:rsidRPr="002D7BD4" w:rsidRDefault="00BA45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 ciekawej formie prezentację na temat historii polskiego parlamentu.</w:t>
            </w:r>
          </w:p>
        </w:tc>
      </w:tr>
      <w:tr w:rsidR="002D7BD4" w:rsidRPr="002D7BD4" w14:paraId="18BE5868" w14:textId="77777777" w:rsidTr="00B25C4B">
        <w:tc>
          <w:tcPr>
            <w:tcW w:w="1970" w:type="dxa"/>
            <w:shd w:val="clear" w:color="auto" w:fill="FFFFFF" w:themeFill="background1"/>
          </w:tcPr>
          <w:p w14:paraId="56ADC0FE" w14:textId="77777777" w:rsidR="00624EB3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4.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Prezydent i Rada Ministrów</w:t>
            </w:r>
          </w:p>
        </w:tc>
        <w:tc>
          <w:tcPr>
            <w:tcW w:w="4127" w:type="dxa"/>
          </w:tcPr>
          <w:p w14:paraId="62D1C263" w14:textId="77777777" w:rsidR="00624EB3" w:rsidRPr="002D7BD4" w:rsidRDefault="00624E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jakie organy pełnią w Polsce władzę wykonawczą,</w:t>
            </w:r>
          </w:p>
          <w:p w14:paraId="241B424F" w14:textId="77777777" w:rsidR="00624EB3" w:rsidRPr="002D7BD4" w:rsidRDefault="00624E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przedstawia główne zasady wyboru Prezydenta RP,</w:t>
            </w:r>
          </w:p>
          <w:p w14:paraId="44CB8B38" w14:textId="77777777" w:rsidR="00624EB3" w:rsidRPr="002D7BD4" w:rsidRDefault="00624E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podstawowe kompetencje Prezydenta RP,</w:t>
            </w:r>
          </w:p>
          <w:p w14:paraId="4FA8B7DD" w14:textId="77777777" w:rsidR="00624EB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wyjaśnia, kim jest premier, czym jest Rada Ministrów oraz jak są powoływane te organy,</w:t>
            </w:r>
          </w:p>
          <w:p w14:paraId="16A26EEE" w14:textId="77777777" w:rsidR="003C0CA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podaje, czym zajmuje się rząd,</w:t>
            </w:r>
          </w:p>
          <w:p w14:paraId="70866B89" w14:textId="77777777" w:rsidR="003C0CA3" w:rsidRPr="002D7BD4" w:rsidRDefault="003A28D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wylicza Prezydentów </w:t>
            </w:r>
            <w:r w:rsidR="009E7BCD" w:rsidRPr="002D7BD4">
              <w:rPr>
                <w:rFonts w:asciiTheme="minorHAnsi" w:hAnsiTheme="minorHAnsi" w:cstheme="minorHAnsi"/>
                <w:color w:val="4472C4" w:themeColor="accent1"/>
              </w:rPr>
              <w:t>RP po 1989 r.,</w:t>
            </w:r>
          </w:p>
          <w:p w14:paraId="6FD8671E" w14:textId="77777777" w:rsidR="005224C4" w:rsidRPr="002D7BD4" w:rsidRDefault="005224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wskazuje, który prezydent nie został wybrany w wyborach powszechnych,</w:t>
            </w:r>
          </w:p>
          <w:p w14:paraId="5BF8EFF2" w14:textId="77777777" w:rsidR="005224C4" w:rsidRPr="002D7BD4" w:rsidRDefault="005224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określa, za kadencji którego prezydenta uchwalono </w:t>
            </w:r>
            <w:r w:rsidRPr="002D7BD4">
              <w:rPr>
                <w:rFonts w:asciiTheme="minorHAnsi" w:hAnsiTheme="minorHAnsi" w:cstheme="minorHAnsi"/>
                <w:i/>
                <w:color w:val="4472C4" w:themeColor="accent1"/>
              </w:rPr>
              <w:t>Konstytucję RP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7819EF1A" w14:textId="77777777" w:rsidR="005224C4" w:rsidRPr="002D7BD4" w:rsidRDefault="009E7BC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dane z tabel</w:t>
            </w:r>
            <w:r w:rsidR="00014B7C" w:rsidRPr="002D7BD4">
              <w:rPr>
                <w:rFonts w:asciiTheme="minorHAnsi" w:hAnsiTheme="minorHAnsi" w:cstheme="minorHAnsi"/>
                <w:color w:val="4472C4" w:themeColor="accent1"/>
              </w:rPr>
              <w:t xml:space="preserve"> dotyczących frekwencji w wyborach parlamentarnych i prezydenckich,</w:t>
            </w:r>
          </w:p>
          <w:p w14:paraId="15F6B0A2" w14:textId="77777777" w:rsidR="00014B7C" w:rsidRPr="002D7BD4" w:rsidRDefault="00014B7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odszukuje w internecie wiadomości na temat decyzji obecnego rządu, które wpłynęły na życie jego rodziny,</w:t>
            </w:r>
          </w:p>
          <w:p w14:paraId="33E2F7D1" w14:textId="77777777" w:rsidR="00180B97" w:rsidRPr="002D7BD4" w:rsidRDefault="001E757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gromadzi informacje o składzie osobowym urzędującej Rady Ministrów (imię i </w:t>
            </w:r>
            <w:r w:rsidR="003F534F" w:rsidRPr="002D7BD4">
              <w:rPr>
                <w:rFonts w:asciiTheme="minorHAnsi" w:hAnsiTheme="minorHAnsi" w:cstheme="minorHAnsi"/>
                <w:color w:val="4472C4" w:themeColor="accent1"/>
              </w:rPr>
              <w:t xml:space="preserve">nazwisko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premiera,</w:t>
            </w:r>
            <w:r w:rsidR="00893AF9" w:rsidRPr="002D7BD4">
              <w:rPr>
                <w:rFonts w:asciiTheme="minorHAnsi" w:hAnsiTheme="minorHAnsi" w:cstheme="minorHAnsi"/>
                <w:color w:val="4472C4" w:themeColor="accent1"/>
              </w:rPr>
              <w:t xml:space="preserve">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wicepremierów i ministra odpowiedzialnego za sprawy edukacji),</w:t>
            </w:r>
          </w:p>
          <w:p w14:paraId="2549D2E9" w14:textId="77777777" w:rsidR="001E7575" w:rsidRPr="002D7BD4" w:rsidRDefault="007477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ćwiczeniu dotyczącym przygotowywania reform przez ministrów,</w:t>
            </w:r>
          </w:p>
          <w:p w14:paraId="1C2D0126" w14:textId="76747402" w:rsidR="00ED7E11" w:rsidRPr="002D7BD4" w:rsidRDefault="007477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znajduje informacje o działaniach obecnego Prezydenta RP związanych z</w:t>
            </w:r>
            <w:r w:rsidR="00125AB2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polityką wewnętrzną i zagraniczną</w:t>
            </w:r>
            <w:r w:rsidR="009E7BCD" w:rsidRPr="002D7BD4">
              <w:rPr>
                <w:rFonts w:asciiTheme="minorHAnsi" w:hAnsiTheme="minorHAnsi" w:cstheme="minorHAnsi"/>
                <w:color w:val="4472C4" w:themeColor="accent1"/>
              </w:rPr>
              <w:t xml:space="preserve"> kraju.</w:t>
            </w:r>
          </w:p>
        </w:tc>
        <w:tc>
          <w:tcPr>
            <w:tcW w:w="4472" w:type="dxa"/>
          </w:tcPr>
          <w:p w14:paraId="0591D3BE" w14:textId="77777777" w:rsidR="003C0CA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wyjaśnia związek funkcjonowania urzędu Prezydenta RP z republikańską formą rządów,</w:t>
            </w:r>
          </w:p>
          <w:p w14:paraId="4674D7B2" w14:textId="77777777" w:rsidR="003C0CA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poszczególne kompetencje Prezydenta RP z podziałem na politykę wewnętrzną i zagraniczną,</w:t>
            </w:r>
          </w:p>
          <w:p w14:paraId="0B839FEF" w14:textId="77777777" w:rsidR="003C0CA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tłumaczy, na jakich zasadach działają wotum zaufania i wotum nieufności,</w:t>
            </w:r>
          </w:p>
          <w:p w14:paraId="539B4640" w14:textId="77777777" w:rsidR="003C0CA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procedurę tworzenia rządu,</w:t>
            </w:r>
          </w:p>
          <w:p w14:paraId="06E2E875" w14:textId="77777777" w:rsidR="003C0CA3" w:rsidRPr="002D7BD4" w:rsidRDefault="003C0CA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poszczególne kompetencje rządu,</w:t>
            </w:r>
          </w:p>
          <w:p w14:paraId="49FC96DC" w14:textId="77777777" w:rsidR="003C0CA3" w:rsidRPr="002D7BD4" w:rsidRDefault="00FE554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</w:t>
            </w:r>
            <w:r w:rsidR="003A28DB" w:rsidRPr="002D7BD4">
              <w:rPr>
                <w:rFonts w:asciiTheme="minorHAnsi" w:hAnsiTheme="minorHAnsi" w:cstheme="minorHAnsi"/>
                <w:color w:val="auto"/>
              </w:rPr>
              <w:t>, w jaki sposób współdziałają rząd i prezydent,</w:t>
            </w:r>
          </w:p>
          <w:p w14:paraId="7A346543" w14:textId="77777777" w:rsidR="00B17E90" w:rsidRPr="002D7BD4" w:rsidRDefault="003A28D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B17E90" w:rsidRPr="002D7BD4">
              <w:rPr>
                <w:rFonts w:asciiTheme="minorHAnsi" w:hAnsiTheme="minorHAnsi" w:cstheme="minorHAnsi"/>
                <w:color w:val="auto"/>
              </w:rPr>
              <w:t>wyjaśnia, na c</w:t>
            </w:r>
            <w:r w:rsidRPr="002D7BD4">
              <w:rPr>
                <w:rFonts w:asciiTheme="minorHAnsi" w:hAnsiTheme="minorHAnsi" w:cstheme="minorHAnsi"/>
                <w:color w:val="auto"/>
              </w:rPr>
              <w:t>zym polega zasada kontrasygnaty,</w:t>
            </w:r>
          </w:p>
          <w:p w14:paraId="471DB865" w14:textId="77777777" w:rsidR="00561314" w:rsidRPr="002D7BD4" w:rsidRDefault="0056131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czym jest Rada Gabinetowa,</w:t>
            </w:r>
          </w:p>
          <w:p w14:paraId="5A37DAAC" w14:textId="77777777" w:rsidR="005224C4" w:rsidRPr="002D7BD4" w:rsidRDefault="005224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okoliczności przywrócenia urzędu prezydenta w Polsce,</w:t>
            </w:r>
          </w:p>
          <w:p w14:paraId="2BCCEC7A" w14:textId="77777777" w:rsidR="005224C4" w:rsidRPr="002D7BD4" w:rsidRDefault="005224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najważniejsze informacje związane z kadencjami kolejnych prezydentów,</w:t>
            </w:r>
          </w:p>
          <w:p w14:paraId="6F98BEB0" w14:textId="6C936A2F" w:rsidR="005224C4" w:rsidRPr="002D7BD4" w:rsidRDefault="005224C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wskazuje, który prezydent nie został wybrany w wyb</w:t>
            </w:r>
            <w:r w:rsidR="000C78CE" w:rsidRPr="002D7BD4">
              <w:rPr>
                <w:rFonts w:asciiTheme="minorHAnsi" w:hAnsiTheme="minorHAnsi" w:cstheme="minorHAnsi"/>
                <w:color w:val="auto"/>
              </w:rPr>
              <w:t>orach powszechnych</w:t>
            </w:r>
            <w:r w:rsidR="00125AB2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="000C78CE"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="00125AB2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0C78CE" w:rsidRPr="002D7BD4">
              <w:rPr>
                <w:rFonts w:asciiTheme="minorHAnsi" w:hAnsiTheme="minorHAnsi" w:cstheme="minorHAnsi"/>
                <w:color w:val="auto"/>
              </w:rPr>
              <w:t>wyjaśnia przyczyny tego faktu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1D852E2" w14:textId="77777777" w:rsidR="005224C4" w:rsidRPr="002D7BD4" w:rsidRDefault="00014B7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dane zebrane w tabelach dotyczących frekwencji w wyborach parlamentarnych i prezydenckich,</w:t>
            </w:r>
          </w:p>
          <w:p w14:paraId="72F08622" w14:textId="18ED25C2" w:rsidR="00014B7C" w:rsidRPr="002D7BD4" w:rsidRDefault="00014B7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</w:t>
            </w:r>
            <w:r w:rsidR="00125AB2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125AB2" w:rsidRPr="002D7BD4">
              <w:rPr>
                <w:rFonts w:asciiTheme="minorHAnsi" w:hAnsiTheme="minorHAnsi" w:cstheme="minorHAnsi"/>
                <w:color w:val="auto"/>
              </w:rPr>
              <w:t>dlaczego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jest </w:t>
            </w:r>
            <w:r w:rsidR="00125AB2" w:rsidRPr="002D7BD4">
              <w:rPr>
                <w:rFonts w:asciiTheme="minorHAnsi" w:hAnsiTheme="minorHAnsi" w:cstheme="minorHAnsi"/>
                <w:color w:val="auto"/>
              </w:rPr>
              <w:t xml:space="preserve">potrzebne </w:t>
            </w:r>
            <w:r w:rsidRPr="002D7BD4">
              <w:rPr>
                <w:rFonts w:asciiTheme="minorHAnsi" w:hAnsiTheme="minorHAnsi" w:cstheme="minorHAnsi"/>
                <w:color w:val="auto"/>
              </w:rPr>
              <w:t>poparcie większości sejmowej dla Rady Ministrów i premiera,</w:t>
            </w:r>
          </w:p>
          <w:p w14:paraId="1056C4FC" w14:textId="77777777" w:rsidR="00747720" w:rsidRPr="002D7BD4" w:rsidRDefault="0074772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ćwiczeniu dotyczącym przygotowywania reform przez ministrów, przyjmuje rolę lidera grupy</w:t>
            </w:r>
            <w:r w:rsidR="00232145" w:rsidRPr="002D7BD4">
              <w:rPr>
                <w:rFonts w:asciiTheme="minorHAnsi" w:hAnsiTheme="minorHAnsi" w:cstheme="minorHAnsi"/>
                <w:color w:val="auto"/>
              </w:rPr>
              <w:t xml:space="preserve"> i </w:t>
            </w:r>
            <w:r w:rsidRPr="002D7BD4">
              <w:rPr>
                <w:rFonts w:asciiTheme="minorHAnsi" w:hAnsiTheme="minorHAnsi" w:cstheme="minorHAnsi"/>
                <w:color w:val="auto"/>
              </w:rPr>
              <w:t>jako minister wygłasz</w:t>
            </w:r>
            <w:r w:rsidR="00232145" w:rsidRPr="002D7BD4">
              <w:rPr>
                <w:rFonts w:asciiTheme="minorHAnsi" w:hAnsiTheme="minorHAnsi" w:cstheme="minorHAnsi"/>
                <w:color w:val="auto"/>
              </w:rPr>
              <w:t>a przemówienie oraz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przytacza trafne argumenty,</w:t>
            </w:r>
          </w:p>
          <w:p w14:paraId="6BCFAA1F" w14:textId="77777777" w:rsidR="00B17E90" w:rsidRPr="002D7BD4" w:rsidRDefault="0023214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B17E90" w:rsidRPr="002D7BD4">
              <w:rPr>
                <w:rFonts w:asciiTheme="minorHAnsi" w:hAnsiTheme="minorHAnsi" w:cstheme="minorHAnsi"/>
                <w:color w:val="auto"/>
              </w:rPr>
              <w:t>pr</w:t>
            </w:r>
            <w:r w:rsidR="00893AF9" w:rsidRPr="002D7BD4">
              <w:rPr>
                <w:rFonts w:asciiTheme="minorHAnsi" w:hAnsiTheme="minorHAnsi" w:cstheme="minorHAnsi"/>
                <w:color w:val="auto"/>
              </w:rPr>
              <w:t>ez</w:t>
            </w:r>
            <w:r w:rsidR="006B2B81" w:rsidRPr="002D7BD4">
              <w:rPr>
                <w:rFonts w:asciiTheme="minorHAnsi" w:hAnsiTheme="minorHAnsi" w:cstheme="minorHAnsi"/>
                <w:color w:val="auto"/>
              </w:rPr>
              <w:t>e</w:t>
            </w:r>
            <w:r w:rsidRPr="002D7BD4">
              <w:rPr>
                <w:rFonts w:asciiTheme="minorHAnsi" w:hAnsiTheme="minorHAnsi" w:cstheme="minorHAnsi"/>
                <w:color w:val="auto"/>
              </w:rPr>
              <w:t>ntuje w ciekawej i wyczerpującej formie życiorysy polityczne</w:t>
            </w:r>
            <w:r w:rsidR="00B17E90" w:rsidRPr="002D7BD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2D7BD4">
              <w:rPr>
                <w:rFonts w:asciiTheme="minorHAnsi" w:hAnsiTheme="minorHAnsi" w:cstheme="minorHAnsi"/>
                <w:color w:val="auto"/>
              </w:rPr>
              <w:t>prezydentów Polski wybranych w wyborach powszechnych.</w:t>
            </w:r>
          </w:p>
        </w:tc>
      </w:tr>
      <w:tr w:rsidR="002D7BD4" w:rsidRPr="002D7BD4" w14:paraId="5CBA6F34" w14:textId="77777777" w:rsidTr="00B25C4B">
        <w:tc>
          <w:tcPr>
            <w:tcW w:w="1970" w:type="dxa"/>
            <w:shd w:val="clear" w:color="auto" w:fill="FFFFFF" w:themeFill="background1"/>
          </w:tcPr>
          <w:p w14:paraId="59524C0C" w14:textId="77777777" w:rsidR="0018480C" w:rsidRPr="002D7BD4" w:rsidRDefault="0096274F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  <w:r w:rsidR="00F2069B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F2069B" w:rsidRPr="002D7BD4">
              <w:rPr>
                <w:rFonts w:cstheme="minorHAnsi"/>
                <w:b/>
                <w:sz w:val="24"/>
                <w:szCs w:val="24"/>
              </w:rPr>
              <w:t>Sądy i trybunały</w:t>
            </w:r>
          </w:p>
        </w:tc>
        <w:tc>
          <w:tcPr>
            <w:tcW w:w="4127" w:type="dxa"/>
          </w:tcPr>
          <w:p w14:paraId="453C4007" w14:textId="77777777" w:rsidR="00347B18" w:rsidRPr="002D7BD4" w:rsidRDefault="002E58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</w:t>
            </w:r>
            <w:r w:rsidR="00347B18" w:rsidRPr="002D7BD4">
              <w:rPr>
                <w:rFonts w:asciiTheme="minorHAnsi" w:hAnsiTheme="minorHAnsi" w:cstheme="minorHAnsi"/>
                <w:color w:val="4472C4" w:themeColor="accent1"/>
              </w:rPr>
              <w:t>, jakie organy pełnią w Polsce władzę sądowniczą,</w:t>
            </w:r>
          </w:p>
          <w:p w14:paraId="337113F3" w14:textId="77777777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rodzaje polskich sądów,</w:t>
            </w:r>
          </w:p>
          <w:p w14:paraId="14172F17" w14:textId="77777777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co nazywamy wymiarem sprawiedliwości,</w:t>
            </w:r>
          </w:p>
          <w:p w14:paraId="587648B7" w14:textId="77777777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zasady działania sądów,</w:t>
            </w:r>
          </w:p>
          <w:p w14:paraId="4CD079A2" w14:textId="77777777" w:rsidR="00347B18" w:rsidRPr="002D7BD4" w:rsidRDefault="00D574E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przedstawia</w:t>
            </w:r>
            <w:r w:rsidR="00347B18" w:rsidRPr="002D7BD4">
              <w:rPr>
                <w:rFonts w:asciiTheme="minorHAnsi" w:hAnsiTheme="minorHAnsi" w:cstheme="minorHAnsi"/>
                <w:color w:val="4472C4" w:themeColor="accent1"/>
              </w:rPr>
              <w:t xml:space="preserve"> rolę sędziów,</w:t>
            </w:r>
          </w:p>
          <w:p w14:paraId="74D71DEE" w14:textId="77777777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kim są prokurator, obrońca i obrońca z urzędu,</w:t>
            </w:r>
          </w:p>
          <w:p w14:paraId="7BA42ABE" w14:textId="77777777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2E58D7" w:rsidRPr="002D7BD4">
              <w:rPr>
                <w:rFonts w:asciiTheme="minorHAnsi" w:hAnsiTheme="minorHAnsi" w:cstheme="minorHAnsi"/>
                <w:color w:val="4472C4" w:themeColor="accent1"/>
              </w:rPr>
              <w:t xml:space="preserve">opisuje hierarchię </w:t>
            </w:r>
            <w:r w:rsidR="000B7941" w:rsidRPr="002D7BD4">
              <w:rPr>
                <w:rFonts w:asciiTheme="minorHAnsi" w:hAnsiTheme="minorHAnsi" w:cstheme="minorHAnsi"/>
                <w:color w:val="4472C4" w:themeColor="accent1"/>
              </w:rPr>
              <w:t>polskich sądów</w:t>
            </w:r>
            <w:r w:rsidR="002E58D7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6408C1D1" w14:textId="77777777" w:rsidR="00F47DAA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sprawy, w których orzeka sąd rejonowy,</w:t>
            </w:r>
          </w:p>
          <w:p w14:paraId="3F006670" w14:textId="77777777" w:rsidR="00F47DAA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wyjaśnia, czym zajmują się sądy administracyjne,</w:t>
            </w:r>
          </w:p>
          <w:p w14:paraId="0D66A5AA" w14:textId="77777777" w:rsidR="002E58D7" w:rsidRPr="002D7BD4" w:rsidRDefault="002E58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zadania trybunałów,</w:t>
            </w:r>
          </w:p>
          <w:p w14:paraId="35EE2F78" w14:textId="77777777" w:rsidR="00347B18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na podstawie tekstu źródłowe</w:t>
            </w:r>
            <w:r w:rsidR="00D574E0" w:rsidRPr="002D7BD4">
              <w:rPr>
                <w:rFonts w:asciiTheme="minorHAnsi" w:hAnsiTheme="minorHAnsi" w:cstheme="minorHAnsi"/>
                <w:color w:val="4472C4" w:themeColor="accent1"/>
              </w:rPr>
              <w:t>go 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spraw, którymi zajmują się współczesne sądy,</w:t>
            </w:r>
          </w:p>
          <w:p w14:paraId="0D9FD7BA" w14:textId="77777777" w:rsidR="00B42365" w:rsidRPr="002D7BD4" w:rsidRDefault="00B42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jakie znaczenie ma dla obywateli dwuinstancyjność postępowania sądowego,</w:t>
            </w:r>
          </w:p>
          <w:p w14:paraId="4823B8D6" w14:textId="77777777" w:rsidR="00347B18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odszukuje informacje na temat ostatniego orzeczenia Trybunału Konstytucyjnego,</w:t>
            </w:r>
          </w:p>
          <w:p w14:paraId="1D76C169" w14:textId="77777777" w:rsidR="00135BF9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na temat immunitetów sędziowskich</w:t>
            </w:r>
            <w:r w:rsidR="00B42365" w:rsidRPr="002D7BD4">
              <w:rPr>
                <w:rFonts w:asciiTheme="minorHAnsi" w:hAnsiTheme="minorHAnsi" w:cstheme="minorHAnsi"/>
                <w:color w:val="4472C4" w:themeColor="accent1"/>
              </w:rPr>
              <w:t>.</w:t>
            </w:r>
          </w:p>
        </w:tc>
        <w:tc>
          <w:tcPr>
            <w:tcW w:w="4472" w:type="dxa"/>
          </w:tcPr>
          <w:p w14:paraId="6FE6A08C" w14:textId="77777777" w:rsidR="00347B18" w:rsidRPr="002D7BD4" w:rsidRDefault="00D574E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przedstawia</w:t>
            </w:r>
            <w:r w:rsidR="00347B18" w:rsidRPr="002D7BD4">
              <w:rPr>
                <w:rFonts w:asciiTheme="minorHAnsi" w:hAnsiTheme="minorHAnsi" w:cstheme="minorHAnsi"/>
                <w:color w:val="auto"/>
              </w:rPr>
              <w:t xml:space="preserve"> zasady działania sądów,</w:t>
            </w:r>
          </w:p>
          <w:p w14:paraId="7DAA1F08" w14:textId="60599451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znaczenie zasad bezstronności i</w:t>
            </w:r>
            <w:r w:rsidR="000A560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niezawisłości sędziów oraz ich immunitetu i nieusuwalności,</w:t>
            </w:r>
          </w:p>
          <w:p w14:paraId="02755FA2" w14:textId="77777777" w:rsidR="00347B18" w:rsidRPr="002D7BD4" w:rsidRDefault="00347B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salę rozpraw w procesie karnym,</w:t>
            </w:r>
          </w:p>
          <w:p w14:paraId="6BE288B7" w14:textId="679BDA97" w:rsidR="00135BF9" w:rsidRPr="002D7BD4" w:rsidRDefault="002E58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135BF9" w:rsidRPr="002D7BD4">
              <w:rPr>
                <w:rFonts w:asciiTheme="minorHAnsi" w:hAnsiTheme="minorHAnsi" w:cstheme="minorHAnsi"/>
                <w:color w:val="auto"/>
              </w:rPr>
              <w:t xml:space="preserve">omawia </w:t>
            </w:r>
            <w:r w:rsidRPr="002D7BD4">
              <w:rPr>
                <w:rFonts w:asciiTheme="minorHAnsi" w:hAnsiTheme="minorHAnsi" w:cstheme="minorHAnsi"/>
                <w:color w:val="auto"/>
              </w:rPr>
              <w:t>hierarchię sądów w Polsce i</w:t>
            </w:r>
            <w:r w:rsidR="000A560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podaje zadania poszczególnych jednostek systemu sądownictwa,</w:t>
            </w:r>
          </w:p>
          <w:p w14:paraId="6CA3BD88" w14:textId="61030676" w:rsidR="002E58D7" w:rsidRPr="002D7BD4" w:rsidRDefault="002E58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ocenia, czy Sąd Najwyższ</w:t>
            </w:r>
            <w:r w:rsidR="0021676F" w:rsidRPr="002D7BD4">
              <w:rPr>
                <w:rFonts w:asciiTheme="minorHAnsi" w:hAnsiTheme="minorHAnsi" w:cstheme="minorHAnsi"/>
                <w:color w:val="auto"/>
              </w:rPr>
              <w:t>y jest potrzebny</w:t>
            </w:r>
            <w:r w:rsidR="000A5605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 uzasadnia swoje zdanie,</w:t>
            </w:r>
          </w:p>
          <w:p w14:paraId="60AAEE49" w14:textId="77777777" w:rsidR="002E58D7" w:rsidRPr="002D7BD4" w:rsidRDefault="002E58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działania Trybunału Konstytucyjnego i Trybunału Stanu,</w:t>
            </w:r>
          </w:p>
          <w:p w14:paraId="1884454E" w14:textId="1990EF4B" w:rsidR="002E58D7" w:rsidRPr="002D7BD4" w:rsidRDefault="002E58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</w:t>
            </w:r>
            <w:r w:rsidR="000A5605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kim jest ławnik,</w:t>
            </w:r>
          </w:p>
          <w:p w14:paraId="2563928F" w14:textId="77777777" w:rsidR="002E58D7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analizuje tekst źródłowy, na jego podstawie omawia wpływ sędziów</w:t>
            </w:r>
            <w:r w:rsidR="000B7941" w:rsidRPr="002D7BD4">
              <w:rPr>
                <w:rFonts w:asciiTheme="minorHAnsi" w:hAnsiTheme="minorHAnsi" w:cstheme="minorHAnsi"/>
                <w:color w:val="auto"/>
              </w:rPr>
              <w:t xml:space="preserve"> na sferę polityki i życia społecznego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oraz wyjaśnia określenie </w:t>
            </w:r>
            <w:r w:rsidRPr="002D7BD4">
              <w:rPr>
                <w:rFonts w:asciiTheme="minorHAnsi" w:hAnsiTheme="minorHAnsi" w:cstheme="minorHAnsi"/>
                <w:i/>
                <w:color w:val="auto"/>
              </w:rPr>
              <w:t>rządy sędziów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77FA4DE4" w14:textId="77777777" w:rsidR="00F47DAA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różnice między wymiarem sprawiedliwości a władzą sądowniczą,</w:t>
            </w:r>
          </w:p>
          <w:p w14:paraId="588B0AC7" w14:textId="77777777" w:rsidR="00B42365" w:rsidRPr="002D7BD4" w:rsidRDefault="00B42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 rolę Trybunału Konstytucyjnego w państwie demokratycznym,</w:t>
            </w:r>
          </w:p>
          <w:p w14:paraId="6929644F" w14:textId="77777777" w:rsidR="00F47DAA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0B7941" w:rsidRPr="002D7BD4">
              <w:rPr>
                <w:rFonts w:asciiTheme="minorHAnsi" w:hAnsiTheme="minorHAnsi" w:cstheme="minorHAnsi"/>
                <w:color w:val="auto"/>
              </w:rPr>
              <w:t>objaśnia</w:t>
            </w:r>
            <w:r w:rsidRPr="002D7BD4">
              <w:rPr>
                <w:rFonts w:asciiTheme="minorHAnsi" w:hAnsiTheme="minorHAnsi" w:cstheme="minorHAnsi"/>
                <w:color w:val="auto"/>
              </w:rPr>
              <w:t>, czego dotyczyło ostatnie orzeczenie Trybunału Konstytucyjnego,</w:t>
            </w:r>
          </w:p>
          <w:p w14:paraId="73FA19BD" w14:textId="77777777" w:rsidR="00135BF9" w:rsidRPr="002D7BD4" w:rsidRDefault="00F47DA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immunitetów sędziowski</w:t>
            </w:r>
            <w:r w:rsidR="00B42365" w:rsidRPr="002D7BD4">
              <w:rPr>
                <w:rFonts w:asciiTheme="minorHAnsi" w:hAnsiTheme="minorHAnsi" w:cstheme="minorHAnsi"/>
                <w:color w:val="auto"/>
              </w:rPr>
              <w:t>ch i przytacza trafne argumenty.</w:t>
            </w:r>
          </w:p>
        </w:tc>
      </w:tr>
      <w:tr w:rsidR="002D7BD4" w:rsidRPr="002D7BD4" w14:paraId="34750DC7" w14:textId="77777777" w:rsidTr="00B25C4B">
        <w:tc>
          <w:tcPr>
            <w:tcW w:w="1970" w:type="dxa"/>
            <w:shd w:val="clear" w:color="auto" w:fill="FFFFFF" w:themeFill="background1"/>
          </w:tcPr>
          <w:p w14:paraId="77490E5B" w14:textId="77777777" w:rsidR="008B70F3" w:rsidRPr="002D7BD4" w:rsidRDefault="00F2069B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 xml:space="preserve">6.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Pr="002D7BD4">
              <w:rPr>
                <w:rFonts w:cstheme="minorHAnsi"/>
                <w:b/>
                <w:sz w:val="24"/>
                <w:szCs w:val="24"/>
              </w:rPr>
              <w:t>Partie polityczne</w:t>
            </w:r>
          </w:p>
        </w:tc>
        <w:tc>
          <w:tcPr>
            <w:tcW w:w="4127" w:type="dxa"/>
          </w:tcPr>
          <w:p w14:paraId="48B8AB8C" w14:textId="77777777" w:rsidR="00F2069B" w:rsidRPr="002D7BD4" w:rsidRDefault="008B70F3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E16A76" w:rsidRPr="002D7BD4">
              <w:rPr>
                <w:rFonts w:cstheme="minorHAnsi"/>
                <w:color w:val="4472C4" w:themeColor="accent1"/>
                <w:sz w:val="24"/>
                <w:szCs w:val="24"/>
              </w:rPr>
              <w:t>wyjaśnia, czym są partie polityczne,</w:t>
            </w:r>
          </w:p>
          <w:p w14:paraId="6F9A08AD" w14:textId="77777777" w:rsidR="00E16A76" w:rsidRPr="002D7BD4" w:rsidRDefault="00D8784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przedstawia</w:t>
            </w:r>
            <w:r w:rsidR="00E16A76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z</w:t>
            </w:r>
            <w:r w:rsidR="00400008" w:rsidRPr="002D7BD4">
              <w:rPr>
                <w:rFonts w:cstheme="minorHAnsi"/>
                <w:color w:val="4472C4" w:themeColor="accent1"/>
                <w:sz w:val="24"/>
                <w:szCs w:val="24"/>
              </w:rPr>
              <w:t>awartość</w:t>
            </w:r>
            <w:r w:rsidR="00E16A76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programu politycznego partii,</w:t>
            </w:r>
          </w:p>
          <w:p w14:paraId="034BC77E" w14:textId="77777777" w:rsidR="00E16A76" w:rsidRPr="002D7BD4" w:rsidRDefault="00E16A76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rodzaje partii politycznych,</w:t>
            </w:r>
          </w:p>
          <w:p w14:paraId="0D30DCF5" w14:textId="77777777" w:rsidR="00400008" w:rsidRPr="002D7BD4" w:rsidRDefault="0040000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określa, w jaki sposób partie dążą do osiągnięcia swoich celów,</w:t>
            </w:r>
          </w:p>
          <w:p w14:paraId="26994E9E" w14:textId="77777777" w:rsidR="00E16A76" w:rsidRPr="002D7BD4" w:rsidRDefault="00E16A76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elementy kampanii wyborczej partii,</w:t>
            </w:r>
          </w:p>
          <w:p w14:paraId="6269C2ED" w14:textId="77777777" w:rsidR="00E16A76" w:rsidRPr="002D7BD4" w:rsidRDefault="00E16A76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wylicza systemy partyjne,</w:t>
            </w:r>
          </w:p>
          <w:p w14:paraId="0E67F041" w14:textId="77777777" w:rsidR="001E49C8" w:rsidRPr="002D7BD4" w:rsidRDefault="001E49C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tłumaczy, czym są koalicja i opozycja w parlamencie,</w:t>
            </w:r>
          </w:p>
          <w:p w14:paraId="4478A9DB" w14:textId="77777777" w:rsidR="001E49C8" w:rsidRPr="002D7BD4" w:rsidRDefault="001E49C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nazwy największych polskich partii politycznych,</w:t>
            </w:r>
          </w:p>
          <w:p w14:paraId="641911E5" w14:textId="77777777" w:rsidR="001E49C8" w:rsidRPr="002D7BD4" w:rsidRDefault="001E49C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wyjaśnia, czym jest statut partii,</w:t>
            </w:r>
          </w:p>
          <w:p w14:paraId="30D06824" w14:textId="2B513832" w:rsidR="00E16A76" w:rsidRPr="002D7BD4" w:rsidRDefault="001E49C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wyszukuje potrzebne informacje w</w:t>
            </w:r>
            <w:r w:rsidR="0021676F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tekście ustawy o partiach politycznych.</w:t>
            </w:r>
          </w:p>
        </w:tc>
        <w:tc>
          <w:tcPr>
            <w:tcW w:w="4472" w:type="dxa"/>
          </w:tcPr>
          <w:p w14:paraId="463800C6" w14:textId="77777777" w:rsidR="00F2069B" w:rsidRPr="002D7BD4" w:rsidRDefault="008B70F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E16A76" w:rsidRPr="002D7BD4">
              <w:rPr>
                <w:rFonts w:asciiTheme="minorHAnsi" w:hAnsiTheme="minorHAnsi" w:cstheme="minorHAnsi"/>
                <w:color w:val="auto"/>
              </w:rPr>
              <w:t>omawia funkcje partii politycznych,</w:t>
            </w:r>
          </w:p>
          <w:p w14:paraId="6D8281A5" w14:textId="77777777" w:rsidR="00E16A76" w:rsidRPr="002D7BD4" w:rsidRDefault="00E16A7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partie prawicowe, centrowe i lewicowe,</w:t>
            </w:r>
          </w:p>
          <w:p w14:paraId="42B48F5A" w14:textId="77777777" w:rsidR="00400008" w:rsidRPr="002D7BD4" w:rsidRDefault="00400008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opisuje działalność partii w państwie demokratycznym,</w:t>
            </w:r>
          </w:p>
          <w:p w14:paraId="23EC45A4" w14:textId="77777777" w:rsidR="00E16A76" w:rsidRPr="002D7BD4" w:rsidRDefault="00E16A7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 znaczenie kampanii wyborczej dla funkcjonowania partii,</w:t>
            </w:r>
          </w:p>
          <w:p w14:paraId="3A38652B" w14:textId="77777777" w:rsidR="00E16A76" w:rsidRPr="002D7BD4" w:rsidRDefault="00D8784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</w:t>
            </w:r>
            <w:r w:rsidR="00E16A76" w:rsidRPr="002D7BD4">
              <w:rPr>
                <w:rFonts w:asciiTheme="minorHAnsi" w:hAnsiTheme="minorHAnsi" w:cstheme="minorHAnsi"/>
                <w:color w:val="auto"/>
              </w:rPr>
              <w:t xml:space="preserve"> systemy partyjne, wskazuje wady i zalety każdego z </w:t>
            </w:r>
            <w:r w:rsidRPr="002D7BD4">
              <w:rPr>
                <w:rFonts w:asciiTheme="minorHAnsi" w:hAnsiTheme="minorHAnsi" w:cstheme="minorHAnsi"/>
                <w:color w:val="auto"/>
              </w:rPr>
              <w:t>nich</w:t>
            </w:r>
            <w:r w:rsidR="00E16A76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208DEC21" w14:textId="77777777" w:rsidR="00E16A76" w:rsidRPr="002D7BD4" w:rsidRDefault="001E49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opisuje polską scenę polityczną, </w:t>
            </w:r>
          </w:p>
          <w:p w14:paraId="7FA868BA" w14:textId="77777777" w:rsidR="00E16A76" w:rsidRPr="002D7BD4" w:rsidRDefault="001E49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jak utworzyć partię polityczną,</w:t>
            </w:r>
          </w:p>
          <w:p w14:paraId="7AC6B75B" w14:textId="77777777" w:rsidR="001E49C8" w:rsidRPr="002D7BD4" w:rsidRDefault="001E49C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tekst ustawy o partiach politycznych.</w:t>
            </w:r>
          </w:p>
        </w:tc>
      </w:tr>
      <w:tr w:rsidR="002D7BD4" w:rsidRPr="002D7BD4" w14:paraId="6D50C672" w14:textId="77777777" w:rsidTr="00B25C4B">
        <w:tc>
          <w:tcPr>
            <w:tcW w:w="1970" w:type="dxa"/>
            <w:shd w:val="clear" w:color="auto" w:fill="FFFFFF" w:themeFill="background1"/>
          </w:tcPr>
          <w:p w14:paraId="099E5E8B" w14:textId="77777777" w:rsidR="00E632B1" w:rsidRPr="002D7BD4" w:rsidRDefault="00D55878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7</w:t>
            </w:r>
            <w:r w:rsidR="0096274F" w:rsidRPr="002D7BD4">
              <w:rPr>
                <w:rFonts w:cstheme="minorHAnsi"/>
                <w:b/>
                <w:sz w:val="24"/>
                <w:szCs w:val="24"/>
              </w:rPr>
              <w:t>.</w:t>
            </w:r>
            <w:r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Pr="002D7BD4">
              <w:rPr>
                <w:rFonts w:cstheme="minorHAnsi"/>
                <w:b/>
                <w:sz w:val="24"/>
                <w:szCs w:val="24"/>
              </w:rPr>
              <w:t>Organizacje obywatelskie</w:t>
            </w:r>
          </w:p>
        </w:tc>
        <w:tc>
          <w:tcPr>
            <w:tcW w:w="4127" w:type="dxa"/>
          </w:tcPr>
          <w:p w14:paraId="1B9DA668" w14:textId="77777777" w:rsidR="002519D0" w:rsidRPr="002D7BD4" w:rsidRDefault="002519D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wyjaśnia, co oznacza pra</w:t>
            </w:r>
            <w:r w:rsidR="00E51028" w:rsidRPr="002D7BD4">
              <w:rPr>
                <w:rFonts w:cstheme="minorHAnsi"/>
                <w:color w:val="4472C4" w:themeColor="accent1"/>
                <w:sz w:val="24"/>
                <w:szCs w:val="24"/>
              </w:rPr>
              <w:t>wo do swobodnego zrzeszania się,</w:t>
            </w:r>
          </w:p>
          <w:p w14:paraId="0A05A832" w14:textId="5AAFF075" w:rsidR="002519D0" w:rsidRPr="002D7BD4" w:rsidRDefault="002519D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tłumaczy, czym są orga</w:t>
            </w:r>
            <w:r w:rsidR="00E51028" w:rsidRPr="002D7BD4">
              <w:rPr>
                <w:rFonts w:cstheme="minorHAnsi"/>
                <w:color w:val="4472C4" w:themeColor="accent1"/>
                <w:sz w:val="24"/>
                <w:szCs w:val="24"/>
              </w:rPr>
              <w:t>nizacje pozarządowe</w:t>
            </w:r>
            <w:r w:rsidR="0021676F"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  <w:r w:rsidR="00E51028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i podaje ich główne rodzaje,</w:t>
            </w:r>
          </w:p>
          <w:p w14:paraId="1612336C" w14:textId="77777777" w:rsidR="002519D0" w:rsidRPr="002D7BD4" w:rsidRDefault="00E51028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</w:t>
            </w:r>
            <w:r w:rsidR="00D87848" w:rsidRPr="002D7BD4">
              <w:rPr>
                <w:rFonts w:cstheme="minorHAnsi"/>
                <w:color w:val="4472C4" w:themeColor="accent1"/>
                <w:sz w:val="24"/>
                <w:szCs w:val="24"/>
              </w:rPr>
              <w:t>przytacza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przykłady działań organizacji pozarządowych,</w:t>
            </w:r>
          </w:p>
          <w:p w14:paraId="534B84FC" w14:textId="65E58E22" w:rsidR="00E51028" w:rsidRPr="002D7BD4" w:rsidRDefault="005C679F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określa, czym jest wolontariat</w:t>
            </w:r>
            <w:r w:rsidR="0021676F"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  <w:r w:rsidRPr="002D7BD4">
              <w:rPr>
                <w:color w:val="4472C4" w:themeColor="accent1"/>
              </w:rPr>
              <w:t xml:space="preserve">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i</w:t>
            </w:r>
            <w:r w:rsidR="0021676F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podaje przykłady działań wolontariuszy,</w:t>
            </w:r>
          </w:p>
          <w:p w14:paraId="13398DB8" w14:textId="328AA27E" w:rsidR="00E51028" w:rsidRPr="002D7BD4" w:rsidRDefault="005C679F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korzyści wynikające z</w:t>
            </w:r>
            <w:r w:rsidR="0021676F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pracy w wolontariacie,</w:t>
            </w:r>
          </w:p>
          <w:p w14:paraId="21FE7AFA" w14:textId="77777777" w:rsidR="00E51028" w:rsidRPr="002D7BD4" w:rsidRDefault="004E4913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- podaje przykłady </w:t>
            </w:r>
            <w:r w:rsidR="005B605F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ogólnopolskich 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organizacji</w:t>
            </w:r>
            <w:r w:rsidR="005B605F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młodzieżowych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i wymienia cele ich działalności,</w:t>
            </w:r>
          </w:p>
          <w:p w14:paraId="3AC085F6" w14:textId="77777777" w:rsidR="00E51028" w:rsidRPr="002D7BD4" w:rsidRDefault="004E4913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lastRenderedPageBreak/>
              <w:t xml:space="preserve">- </w:t>
            </w:r>
            <w:r w:rsidR="005B605F" w:rsidRPr="002D7BD4">
              <w:rPr>
                <w:rFonts w:cstheme="minorHAnsi"/>
                <w:color w:val="4472C4" w:themeColor="accent1"/>
                <w:sz w:val="24"/>
                <w:szCs w:val="24"/>
              </w:rPr>
              <w:t>wylicza przykładowe działania podejmowane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przez związki zawodowe,</w:t>
            </w:r>
          </w:p>
          <w:p w14:paraId="06E0109A" w14:textId="0B888415" w:rsidR="004E4913" w:rsidRPr="002D7BD4" w:rsidRDefault="004E4913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odczytuje dane statystyczne z</w:t>
            </w:r>
            <w:r w:rsidR="0021676F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wykresu,</w:t>
            </w:r>
          </w:p>
          <w:p w14:paraId="5CE99C71" w14:textId="0F3FD7F9" w:rsidR="001B1EC5" w:rsidRPr="002D7BD4" w:rsidRDefault="00FF14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</w:t>
            </w:r>
            <w:r w:rsidR="00EC387C" w:rsidRPr="002D7BD4">
              <w:rPr>
                <w:rFonts w:asciiTheme="minorHAnsi" w:hAnsiTheme="minorHAnsi" w:cstheme="minorHAnsi"/>
                <w:color w:val="4472C4" w:themeColor="accent1"/>
              </w:rPr>
              <w:t>s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zukuje informacje o</w:t>
            </w:r>
            <w:r w:rsidR="0021676F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organizacjach pozarządowych, które funkcjonują w najbliższej okolicy</w:t>
            </w:r>
            <w:r w:rsidR="00FC1F79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0923733F" w14:textId="77777777" w:rsidR="00FC1F79" w:rsidRPr="002D7BD4" w:rsidRDefault="00FC1F7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założenia stowarzyszenia,</w:t>
            </w:r>
          </w:p>
          <w:p w14:paraId="3008E359" w14:textId="77777777" w:rsidR="00FC1F79" w:rsidRPr="002D7BD4" w:rsidRDefault="00FC1F7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przygotowaniu projektu dotyczącego akcji wolontariackiej.</w:t>
            </w:r>
          </w:p>
        </w:tc>
        <w:tc>
          <w:tcPr>
            <w:tcW w:w="4472" w:type="dxa"/>
          </w:tcPr>
          <w:p w14:paraId="60068E4B" w14:textId="77777777" w:rsidR="00E51028" w:rsidRPr="002D7BD4" w:rsidRDefault="00E5102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wyjaśnia, jaką rolę w państwie demokratycznym odgrywa zasada swobodnego zrzeszania się,</w:t>
            </w:r>
          </w:p>
          <w:p w14:paraId="768DBF97" w14:textId="77777777" w:rsidR="002519D0" w:rsidRPr="002D7BD4" w:rsidRDefault="002519D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czym jest społeczeństwo obywatelskie,</w:t>
            </w:r>
          </w:p>
          <w:p w14:paraId="36FBF6B9" w14:textId="77777777" w:rsidR="002519D0" w:rsidRPr="002D7BD4" w:rsidRDefault="002519D0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E51028" w:rsidRPr="002D7BD4">
              <w:rPr>
                <w:rFonts w:asciiTheme="minorHAnsi" w:hAnsiTheme="minorHAnsi" w:cstheme="minorHAnsi"/>
                <w:color w:val="auto"/>
              </w:rPr>
              <w:t>charakteryzuje działalność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organizacji pozarządowych,</w:t>
            </w:r>
          </w:p>
          <w:p w14:paraId="7B34DC36" w14:textId="77777777" w:rsidR="002519D0" w:rsidRPr="002D7BD4" w:rsidRDefault="00E5102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różnice między stowarzyszeniem a fundacją,</w:t>
            </w:r>
          </w:p>
          <w:p w14:paraId="35F10EFC" w14:textId="77777777" w:rsidR="00E51028" w:rsidRPr="002D7BD4" w:rsidRDefault="00E5102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poszczególne obszary działalności organizacji pozarządowych,</w:t>
            </w:r>
          </w:p>
          <w:p w14:paraId="7BD8ADB0" w14:textId="77777777" w:rsidR="00E51028" w:rsidRPr="002D7BD4" w:rsidRDefault="00E5102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czym jest organizacja pożytku publicznego i w jaki sposób można wspomóc jej działalność,</w:t>
            </w:r>
          </w:p>
          <w:p w14:paraId="428C3877" w14:textId="77777777" w:rsidR="00E51028" w:rsidRPr="002D7BD4" w:rsidRDefault="005C679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charakteryzuje rodzaje wolontariatu,</w:t>
            </w:r>
          </w:p>
          <w:p w14:paraId="185F0D11" w14:textId="77777777" w:rsidR="005C679F" w:rsidRPr="002D7BD4" w:rsidRDefault="005C679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0C07A7" w:rsidRPr="002D7BD4">
              <w:rPr>
                <w:rFonts w:asciiTheme="minorHAnsi" w:hAnsiTheme="minorHAnsi" w:cstheme="minorHAnsi"/>
                <w:color w:val="auto"/>
              </w:rPr>
              <w:t>określa, jakie działania trzeba podjąć, aby zostać wolontariuszem,</w:t>
            </w:r>
          </w:p>
          <w:p w14:paraId="118504DE" w14:textId="77777777" w:rsidR="00FF145C" w:rsidRPr="002D7BD4" w:rsidRDefault="00FF14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uzasadnia konieczność angażowania się w działania organizacji pozarządowych,</w:t>
            </w:r>
          </w:p>
          <w:p w14:paraId="37187B43" w14:textId="1F4D23BB" w:rsidR="000C07A7" w:rsidRPr="002D7BD4" w:rsidRDefault="004E491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rolę NSZZ „Solidarność” w</w:t>
            </w:r>
            <w:r w:rsidR="00E56871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najnowszej historii,</w:t>
            </w:r>
          </w:p>
          <w:p w14:paraId="413D7F2C" w14:textId="7728F051" w:rsidR="005C679F" w:rsidRPr="002D7BD4" w:rsidRDefault="004E491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na podstawie analizy danych statystycznych z wykresu wskazuje obszar, w którym organizacje pozarządowe powinny być bardziej aktywne</w:t>
            </w:r>
            <w:r w:rsidR="00E56871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i uzasadnia swoje zdanie,</w:t>
            </w:r>
          </w:p>
          <w:p w14:paraId="6F449FE9" w14:textId="6D608037" w:rsidR="004E4913" w:rsidRPr="002D7BD4" w:rsidRDefault="00DB07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624FEC" w:rsidRPr="002D7BD4">
              <w:rPr>
                <w:rFonts w:asciiTheme="minorHAnsi" w:hAnsiTheme="minorHAnsi" w:cstheme="minorHAnsi"/>
                <w:color w:val="auto"/>
              </w:rPr>
              <w:t>odpowiada, czy międzynarodowe organizacje pozarządowe powinny wpływać na władze danego kraju</w:t>
            </w:r>
            <w:r w:rsidR="00E56871" w:rsidRPr="002D7BD4">
              <w:rPr>
                <w:rFonts w:asciiTheme="minorHAnsi" w:hAnsiTheme="minorHAnsi" w:cstheme="minorHAnsi"/>
                <w:color w:val="auto"/>
              </w:rPr>
              <w:t>,</w:t>
            </w:r>
            <w:r w:rsidR="00624FEC"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="0043328B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577FE1" w:rsidRPr="002D7BD4">
              <w:rPr>
                <w:rFonts w:asciiTheme="minorHAnsi" w:hAnsiTheme="minorHAnsi" w:cstheme="minorHAnsi"/>
                <w:color w:val="auto"/>
              </w:rPr>
              <w:t xml:space="preserve">przytacza </w:t>
            </w:r>
            <w:r w:rsidR="004F7909" w:rsidRPr="002D7BD4">
              <w:rPr>
                <w:rFonts w:asciiTheme="minorHAnsi" w:hAnsiTheme="minorHAnsi" w:cstheme="minorHAnsi"/>
                <w:color w:val="auto"/>
              </w:rPr>
              <w:t xml:space="preserve">trafne </w:t>
            </w:r>
            <w:r w:rsidR="00577FE1" w:rsidRPr="002D7BD4">
              <w:rPr>
                <w:rFonts w:asciiTheme="minorHAnsi" w:hAnsiTheme="minorHAnsi" w:cstheme="minorHAnsi"/>
                <w:color w:val="auto"/>
              </w:rPr>
              <w:t>argumenty</w:t>
            </w:r>
            <w:r w:rsidR="00624FEC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36B7A12F" w14:textId="2A23C288" w:rsidR="00624FEC" w:rsidRPr="002D7BD4" w:rsidRDefault="00624FE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opowiada o swoich doświadczeniach z</w:t>
            </w:r>
            <w:r w:rsidR="00E56871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pracy wolontariackiej,</w:t>
            </w:r>
          </w:p>
          <w:p w14:paraId="3DAF6583" w14:textId="38EA9B52" w:rsidR="00624FEC" w:rsidRPr="002D7BD4" w:rsidRDefault="00FF14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 ciekawej i wyczerpującej formie prezentację o organizacjach pozarządowych, które funkcjonują w</w:t>
            </w:r>
            <w:r w:rsidR="00E56871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najbliższej okolicy,</w:t>
            </w:r>
          </w:p>
          <w:p w14:paraId="0CD6197A" w14:textId="77777777" w:rsidR="001B1EC5" w:rsidRPr="002D7BD4" w:rsidRDefault="00FF14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jak rozumi</w:t>
            </w:r>
            <w:r w:rsidR="00FC1F79" w:rsidRPr="002D7BD4">
              <w:rPr>
                <w:rFonts w:asciiTheme="minorHAnsi" w:hAnsiTheme="minorHAnsi" w:cstheme="minorHAnsi"/>
                <w:color w:val="auto"/>
              </w:rPr>
              <w:t>e słowa Tadeusza Kotarbińskiego,</w:t>
            </w:r>
          </w:p>
          <w:p w14:paraId="0C9C0A5B" w14:textId="77777777" w:rsidR="00FC1F79" w:rsidRPr="002D7BD4" w:rsidRDefault="00FC1F7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założenia stowarzyszenia,</w:t>
            </w:r>
          </w:p>
          <w:p w14:paraId="5945FEE7" w14:textId="77777777" w:rsidR="00FC1F79" w:rsidRPr="002D7BD4" w:rsidRDefault="00FC1F7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akcji wolontariackiej.</w:t>
            </w:r>
          </w:p>
        </w:tc>
      </w:tr>
      <w:tr w:rsidR="002D7BD4" w:rsidRPr="002D7BD4" w14:paraId="4134CA7A" w14:textId="77777777" w:rsidTr="00B25C4B">
        <w:tc>
          <w:tcPr>
            <w:tcW w:w="1970" w:type="dxa"/>
            <w:shd w:val="clear" w:color="auto" w:fill="FFFFFF" w:themeFill="background1"/>
          </w:tcPr>
          <w:p w14:paraId="4ED9FE25" w14:textId="77777777" w:rsidR="00467946" w:rsidRPr="002D7BD4" w:rsidRDefault="00D55878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  <w:r w:rsidR="00397F81" w:rsidRPr="002D7BD4">
              <w:rPr>
                <w:rFonts w:cstheme="minorHAnsi"/>
                <w:b/>
                <w:sz w:val="24"/>
                <w:szCs w:val="24"/>
              </w:rPr>
              <w:t>.</w:t>
            </w:r>
            <w:r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123B" w:rsidRPr="002D7BD4">
              <w:rPr>
                <w:rFonts w:cstheme="minorHAnsi"/>
                <w:b/>
                <w:sz w:val="24"/>
                <w:szCs w:val="24"/>
              </w:rPr>
              <w:br/>
            </w:r>
            <w:r w:rsidRPr="002D7BD4">
              <w:rPr>
                <w:rFonts w:cstheme="minorHAnsi"/>
                <w:b/>
                <w:sz w:val="24"/>
                <w:szCs w:val="24"/>
              </w:rPr>
              <w:t>Media i opinia publiczna</w:t>
            </w:r>
          </w:p>
        </w:tc>
        <w:tc>
          <w:tcPr>
            <w:tcW w:w="4127" w:type="dxa"/>
          </w:tcPr>
          <w:p w14:paraId="1BF7BFAA" w14:textId="77777777" w:rsidR="00336887" w:rsidRPr="002D7BD4" w:rsidRDefault="00AF2F5E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wyjaśnia, czym jest opinia publiczna,</w:t>
            </w:r>
          </w:p>
          <w:p w14:paraId="0A8097A8" w14:textId="77777777" w:rsidR="00AF2F5E" w:rsidRPr="002D7BD4" w:rsidRDefault="00AF2F5E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określa, do czego służą sondaże,</w:t>
            </w:r>
          </w:p>
          <w:p w14:paraId="0246B2AB" w14:textId="77777777" w:rsidR="00AF2F5E" w:rsidRPr="002D7BD4" w:rsidRDefault="00AF2F5E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rodzaje mass mediów</w:t>
            </w:r>
            <w:r w:rsidR="00981755" w:rsidRPr="002D7BD4">
              <w:rPr>
                <w:rFonts w:cstheme="minorHAnsi"/>
                <w:color w:val="4472C4" w:themeColor="accent1"/>
                <w:sz w:val="24"/>
                <w:szCs w:val="24"/>
              </w:rPr>
              <w:t>,</w:t>
            </w:r>
          </w:p>
          <w:p w14:paraId="6D410B28" w14:textId="77777777" w:rsidR="00AF2F5E" w:rsidRPr="002D7BD4" w:rsidRDefault="00AF2F5E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tłumaczy, czym jest wolność słowa,</w:t>
            </w:r>
          </w:p>
          <w:p w14:paraId="7355F0D8" w14:textId="77777777" w:rsidR="00336887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 różnice między mediami komercyjnymi a publicznymi,</w:t>
            </w:r>
          </w:p>
          <w:p w14:paraId="43059437" w14:textId="77777777" w:rsidR="00E64AEB" w:rsidRPr="002D7BD4" w:rsidRDefault="00AB2BD6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wylicza</w:t>
            </w:r>
            <w:r w:rsidR="00E64AEB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funkcje mediów,</w:t>
            </w:r>
          </w:p>
          <w:p w14:paraId="4813E4A9" w14:textId="77777777" w:rsidR="00336887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zalety i wady mediów społecznościowych,</w:t>
            </w:r>
          </w:p>
          <w:p w14:paraId="3E3809B3" w14:textId="1B55704F" w:rsidR="00E64AEB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objaśnia, czym są fake newsy i bańki informacyjne,</w:t>
            </w:r>
          </w:p>
          <w:p w14:paraId="06D8FDDC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główne zasady etyki dziennikarskiej,</w:t>
            </w:r>
          </w:p>
          <w:p w14:paraId="4D8F8EA1" w14:textId="37C2402C" w:rsidR="00E64AEB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odróżnia fakty od opinii i</w:t>
            </w:r>
            <w:r w:rsidR="00CC7891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komentarzy,</w:t>
            </w:r>
          </w:p>
          <w:p w14:paraId="175F88B0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wylicza środki wyrazu reklamy,</w:t>
            </w:r>
          </w:p>
          <w:p w14:paraId="470B8561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lastRenderedPageBreak/>
              <w:t>- podaje negatywne skutki oddziaływania reklam,</w:t>
            </w:r>
          </w:p>
          <w:p w14:paraId="2008B1FB" w14:textId="77777777" w:rsidR="002B1760" w:rsidRPr="002D7BD4" w:rsidRDefault="002B176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wymienia funkcje reklamy,</w:t>
            </w:r>
          </w:p>
          <w:p w14:paraId="08A0B890" w14:textId="77777777" w:rsidR="00E64AEB" w:rsidRPr="002D7BD4" w:rsidRDefault="002B176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określa, czym jest kampania społeczna i czym różni się od reklamy,</w:t>
            </w:r>
          </w:p>
          <w:p w14:paraId="18D51FA4" w14:textId="77777777" w:rsidR="00E64AEB" w:rsidRPr="002D7BD4" w:rsidRDefault="002B176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podaje definicję spotu wyborczego,</w:t>
            </w:r>
          </w:p>
          <w:p w14:paraId="432B9A50" w14:textId="77777777" w:rsidR="002B1760" w:rsidRPr="002D7BD4" w:rsidRDefault="002B176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 pozytywne i negatywne skutki rozwoju środków masowego przekazu dla społeczeństwa,</w:t>
            </w:r>
          </w:p>
          <w:p w14:paraId="7ACBD0B1" w14:textId="322497AD" w:rsidR="002B1760" w:rsidRPr="002D7BD4" w:rsidRDefault="002B1760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porównuje sposób przedstawienia jednego wydarzenia w artykułach z</w:t>
            </w:r>
            <w:r w:rsidR="00CC7891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kilku źródeł i oddziela fakty od opinii,</w:t>
            </w:r>
          </w:p>
          <w:p w14:paraId="78120A23" w14:textId="77777777" w:rsidR="002B1760" w:rsidRPr="002D7BD4" w:rsidRDefault="00463DCD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gromadzi materiały dotyczące wybranej kampanii społecznej,</w:t>
            </w:r>
          </w:p>
          <w:p w14:paraId="671BDA06" w14:textId="40DB8A76" w:rsidR="002B1760" w:rsidRPr="002D7BD4" w:rsidRDefault="00BD0A01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wskazuje funkcje mediów przejawiające się w stronach internetowych,</w:t>
            </w:r>
            <w:r w:rsidR="00CC7891" w:rsidRPr="002D7BD4">
              <w:rPr>
                <w:rFonts w:cstheme="minorHAnsi"/>
                <w:color w:val="4472C4" w:themeColor="accent1"/>
                <w:sz w:val="24"/>
                <w:szCs w:val="24"/>
              </w:rPr>
              <w:t xml:space="preserve"> które odwiedza,</w:t>
            </w:r>
          </w:p>
          <w:p w14:paraId="3287F504" w14:textId="53285274" w:rsidR="00397F81" w:rsidRPr="002D7BD4" w:rsidRDefault="00BD0A01" w:rsidP="00B25C4B">
            <w:pPr>
              <w:spacing w:line="276" w:lineRule="auto"/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- opisuje wybraną reklamę z</w:t>
            </w:r>
            <w:r w:rsidR="00CC7891" w:rsidRPr="002D7BD4">
              <w:rPr>
                <w:rFonts w:cstheme="minorHAnsi"/>
                <w:color w:val="4472C4" w:themeColor="accent1"/>
                <w:sz w:val="24"/>
                <w:szCs w:val="24"/>
              </w:rPr>
              <w:t> </w:t>
            </w:r>
            <w:r w:rsidRPr="002D7BD4">
              <w:rPr>
                <w:rFonts w:cstheme="minorHAnsi"/>
                <w:color w:val="4472C4" w:themeColor="accent1"/>
                <w:sz w:val="24"/>
                <w:szCs w:val="24"/>
              </w:rPr>
              <w:t>uwzględnienie</w:t>
            </w:r>
            <w:r w:rsidR="00AB2BD6" w:rsidRPr="002D7BD4">
              <w:rPr>
                <w:rFonts w:cstheme="minorHAnsi"/>
                <w:color w:val="4472C4" w:themeColor="accent1"/>
                <w:sz w:val="24"/>
                <w:szCs w:val="24"/>
              </w:rPr>
              <w:t>m istotnych elementów przekazu.</w:t>
            </w:r>
          </w:p>
        </w:tc>
        <w:tc>
          <w:tcPr>
            <w:tcW w:w="4472" w:type="dxa"/>
          </w:tcPr>
          <w:p w14:paraId="24CF7651" w14:textId="77777777" w:rsidR="00484217" w:rsidRPr="002D7BD4" w:rsidRDefault="00AF2F5E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="00484217" w:rsidRPr="002D7BD4">
              <w:rPr>
                <w:rFonts w:cstheme="minorHAnsi"/>
                <w:sz w:val="24"/>
                <w:szCs w:val="24"/>
              </w:rPr>
              <w:t>wyjaśnia znaczenie środków masowego przekazu dla wolności słowa</w:t>
            </w:r>
            <w:r w:rsidRPr="002D7BD4">
              <w:rPr>
                <w:rFonts w:cstheme="minorHAnsi"/>
                <w:sz w:val="24"/>
                <w:szCs w:val="24"/>
              </w:rPr>
              <w:t>,</w:t>
            </w:r>
          </w:p>
          <w:p w14:paraId="45FACF6D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przytacza argumenty na poparcie tezy, że wolność słowa i wolne media są fundamentem demokracji,</w:t>
            </w:r>
          </w:p>
          <w:p w14:paraId="41F465CF" w14:textId="77777777" w:rsidR="00AF2F5E" w:rsidRPr="002D7BD4" w:rsidRDefault="00981755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funkcje sondaży,</w:t>
            </w:r>
          </w:p>
          <w:p w14:paraId="57F28E8A" w14:textId="77777777" w:rsidR="00AF2F5E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charakteryzuje misję mediów publicznych,</w:t>
            </w:r>
          </w:p>
          <w:p w14:paraId="0F5323E5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opisuje specyfikę mediów jednokierunkowych i interaktywnych,</w:t>
            </w:r>
          </w:p>
          <w:p w14:paraId="0394C0EB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opowiada o poszczególnych funkcjach mediów,</w:t>
            </w:r>
          </w:p>
          <w:p w14:paraId="7CB997BD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przedstawia rolę mediów społecznościowych w demokracji,</w:t>
            </w:r>
          </w:p>
          <w:p w14:paraId="76FF197B" w14:textId="4CF0132B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przykłady pozytywnego i</w:t>
            </w:r>
            <w:r w:rsidR="00CC7891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negatywnego wpływu mediów społecznościowych na demokrację,</w:t>
            </w:r>
          </w:p>
          <w:p w14:paraId="33816C36" w14:textId="20615AB5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lastRenderedPageBreak/>
              <w:t>- podaje przykłady fake newsów i</w:t>
            </w:r>
            <w:r w:rsidR="00CC7891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uzasadnia swój wybór,</w:t>
            </w:r>
          </w:p>
          <w:p w14:paraId="07211615" w14:textId="77777777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zasady pracy i postępowania dziennikarzy,</w:t>
            </w:r>
          </w:p>
          <w:p w14:paraId="1B58DB87" w14:textId="51E19530" w:rsidR="00E64AEB" w:rsidRPr="002D7BD4" w:rsidRDefault="00E64AE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wyjaśnia rolę opinii i komentarzy w</w:t>
            </w:r>
            <w:r w:rsidR="00CC7891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demokratycznych mediach,</w:t>
            </w:r>
          </w:p>
          <w:p w14:paraId="3AEA90DA" w14:textId="77777777" w:rsidR="00E64AEB" w:rsidRPr="002D7BD4" w:rsidRDefault="002B1760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charakteryzuje konstrukcję przekazu reklamowego,</w:t>
            </w:r>
          </w:p>
          <w:p w14:paraId="53C3C79F" w14:textId="77777777" w:rsidR="002B1760" w:rsidRPr="002D7BD4" w:rsidRDefault="002B1760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funkcje reklamy i wskazuje przykła</w:t>
            </w:r>
            <w:r w:rsidR="007E4D9A" w:rsidRPr="002D7BD4">
              <w:rPr>
                <w:rFonts w:cstheme="minorHAnsi"/>
                <w:sz w:val="24"/>
                <w:szCs w:val="24"/>
              </w:rPr>
              <w:t>dy i</w:t>
            </w:r>
            <w:r w:rsidRPr="002D7BD4">
              <w:rPr>
                <w:rFonts w:cstheme="minorHAnsi"/>
                <w:sz w:val="24"/>
                <w:szCs w:val="24"/>
              </w:rPr>
              <w:t>ch realizacji,</w:t>
            </w:r>
          </w:p>
          <w:p w14:paraId="18CE0318" w14:textId="77777777" w:rsidR="002B1760" w:rsidRPr="002D7BD4" w:rsidRDefault="002B1760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opisuje obszary tematyczne kampanii społecznych,</w:t>
            </w:r>
          </w:p>
          <w:p w14:paraId="32596B83" w14:textId="77777777" w:rsidR="002B1760" w:rsidRPr="002D7BD4" w:rsidRDefault="00FC1DB3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ocenia</w:t>
            </w:r>
            <w:r w:rsidR="002B1760" w:rsidRPr="002D7BD4">
              <w:rPr>
                <w:rFonts w:cstheme="minorHAnsi"/>
                <w:sz w:val="24"/>
                <w:szCs w:val="24"/>
              </w:rPr>
              <w:t>, jak często na jego poglądy, decyzje i wybory mają wpływ media społecznościowe,</w:t>
            </w:r>
          </w:p>
          <w:p w14:paraId="2B7E587B" w14:textId="56253E8F" w:rsidR="002B1760" w:rsidRPr="002D7BD4" w:rsidRDefault="002B1760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 xml:space="preserve">- </w:t>
            </w:r>
            <w:r w:rsidR="007E4D9A" w:rsidRPr="002D7BD4">
              <w:rPr>
                <w:rFonts w:cstheme="minorHAnsi"/>
                <w:sz w:val="24"/>
                <w:szCs w:val="24"/>
              </w:rPr>
              <w:t>bada</w:t>
            </w:r>
            <w:r w:rsidRPr="002D7BD4">
              <w:rPr>
                <w:rFonts w:cstheme="minorHAnsi"/>
                <w:sz w:val="24"/>
                <w:szCs w:val="24"/>
              </w:rPr>
              <w:t xml:space="preserve"> sposób </w:t>
            </w:r>
            <w:r w:rsidR="00CC7891" w:rsidRPr="002D7BD4">
              <w:rPr>
                <w:rFonts w:cstheme="minorHAnsi"/>
                <w:sz w:val="24"/>
                <w:szCs w:val="24"/>
              </w:rPr>
              <w:t xml:space="preserve">ukazania </w:t>
            </w:r>
            <w:r w:rsidRPr="002D7BD4">
              <w:rPr>
                <w:rFonts w:cstheme="minorHAnsi"/>
                <w:sz w:val="24"/>
                <w:szCs w:val="24"/>
              </w:rPr>
              <w:t>jednego wydarzenia w artykułach z kilku źródeł, oddziela fakty od opinii i przedstawia wnioski</w:t>
            </w:r>
            <w:r w:rsidR="00BD0A01" w:rsidRPr="002D7BD4">
              <w:rPr>
                <w:rFonts w:cstheme="minorHAnsi"/>
                <w:sz w:val="24"/>
                <w:szCs w:val="24"/>
              </w:rPr>
              <w:t>,</w:t>
            </w:r>
          </w:p>
          <w:p w14:paraId="291542FF" w14:textId="77777777" w:rsidR="002B1760" w:rsidRPr="002D7BD4" w:rsidRDefault="00BD0A0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przygotowuje w ciekawej i wyczerpującej formie prezentację na temat wybranej kampanii społecznej, dokonuje analizy zastosowanych w niej środków</w:t>
            </w:r>
            <w:r w:rsidR="007E4D9A" w:rsidRPr="002D7BD4">
              <w:rPr>
                <w:rFonts w:cstheme="minorHAnsi"/>
                <w:sz w:val="24"/>
                <w:szCs w:val="24"/>
              </w:rPr>
              <w:t>,</w:t>
            </w:r>
          </w:p>
          <w:p w14:paraId="2FB80216" w14:textId="77777777" w:rsidR="00C66A79" w:rsidRPr="002D7BD4" w:rsidRDefault="00BD0A0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analizuje wybraną reklamę i wyjaśnia cel zastosowania w niej konkretnych elementów.</w:t>
            </w:r>
          </w:p>
        </w:tc>
      </w:tr>
      <w:tr w:rsidR="002D7BD4" w:rsidRPr="002D7BD4" w14:paraId="761FA945" w14:textId="77777777" w:rsidTr="00B25C4B">
        <w:trPr>
          <w:gridAfter w:val="2"/>
          <w:wAfter w:w="8599" w:type="dxa"/>
        </w:trPr>
        <w:tc>
          <w:tcPr>
            <w:tcW w:w="1970" w:type="dxa"/>
            <w:shd w:val="clear" w:color="auto" w:fill="D9D9D9" w:themeFill="background1" w:themeFillShade="D9"/>
          </w:tcPr>
          <w:p w14:paraId="214884E9" w14:textId="77777777" w:rsidR="00C20580" w:rsidRPr="002D7BD4" w:rsidRDefault="00C20580" w:rsidP="00B25C4B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ROZDZIAŁ VI</w:t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br/>
              <w:t>Sprawy międzynarodowe</w:t>
            </w:r>
          </w:p>
        </w:tc>
      </w:tr>
      <w:tr w:rsidR="002D7BD4" w:rsidRPr="002D7BD4" w14:paraId="6A97F633" w14:textId="77777777" w:rsidTr="00B25C4B">
        <w:tc>
          <w:tcPr>
            <w:tcW w:w="1970" w:type="dxa"/>
            <w:shd w:val="clear" w:color="auto" w:fill="auto"/>
          </w:tcPr>
          <w:p w14:paraId="37ADB8F9" w14:textId="77777777" w:rsidR="00FC1DB3" w:rsidRPr="002D7BD4" w:rsidRDefault="00FC1DB3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1.</w:t>
            </w:r>
            <w:r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>Współpraca międzynarodowa</w:t>
            </w:r>
          </w:p>
        </w:tc>
        <w:tc>
          <w:tcPr>
            <w:tcW w:w="4127" w:type="dxa"/>
          </w:tcPr>
          <w:p w14:paraId="1E9DFA82" w14:textId="77777777" w:rsidR="00FC1DB3" w:rsidRPr="002D7BD4" w:rsidRDefault="00FC1D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są polityka zagraniczna i współpraca międzynarodowa,</w:t>
            </w:r>
          </w:p>
          <w:p w14:paraId="2D9FFCBC" w14:textId="77777777" w:rsidR="00FC1DB3" w:rsidRPr="002D7BD4" w:rsidRDefault="00FC1DB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D5282C" w:rsidRPr="002D7BD4">
              <w:rPr>
                <w:rFonts w:asciiTheme="minorHAnsi" w:hAnsiTheme="minorHAnsi" w:cstheme="minorHAnsi"/>
                <w:color w:val="4472C4" w:themeColor="accent1"/>
              </w:rPr>
              <w:t>wymienia podstawowe zadania ambasadora i konsula,</w:t>
            </w:r>
          </w:p>
          <w:p w14:paraId="6DAF71EA" w14:textId="77777777" w:rsidR="00900F6C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rozwija skrót ONZ,</w:t>
            </w:r>
          </w:p>
          <w:p w14:paraId="7EB211FE" w14:textId="77777777" w:rsidR="00900F6C" w:rsidRPr="002D7BD4" w:rsidRDefault="00D1427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</w:t>
            </w:r>
            <w:r w:rsidR="00E27124" w:rsidRPr="002D7BD4">
              <w:rPr>
                <w:rFonts w:asciiTheme="minorHAnsi" w:hAnsiTheme="minorHAnsi" w:cstheme="minorHAnsi"/>
                <w:color w:val="4472C4" w:themeColor="accent1"/>
              </w:rPr>
              <w:t xml:space="preserve"> główne cele i działania ONZ,</w:t>
            </w:r>
          </w:p>
          <w:p w14:paraId="1069445F" w14:textId="77777777" w:rsidR="00E27124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czemu służą misje pokojowe ONZ,</w:t>
            </w:r>
          </w:p>
          <w:p w14:paraId="3170B72C" w14:textId="77777777" w:rsidR="00E27124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pełną nazwę NATO,</w:t>
            </w:r>
          </w:p>
          <w:p w14:paraId="4C2FD179" w14:textId="77777777" w:rsidR="00E27124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 najważniejsze cele NATO,</w:t>
            </w:r>
          </w:p>
          <w:p w14:paraId="6183FB87" w14:textId="77777777" w:rsidR="00E27124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z mapy nazwy państw członkowskich NATO,</w:t>
            </w:r>
          </w:p>
          <w:p w14:paraId="1F554B74" w14:textId="77777777" w:rsidR="00E27124" w:rsidRPr="002D7BD4" w:rsidRDefault="002B406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D14277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aktywności Polski w ONZ i NATO,</w:t>
            </w:r>
          </w:p>
          <w:p w14:paraId="263C59B7" w14:textId="77777777" w:rsidR="00E27124" w:rsidRPr="002D7BD4" w:rsidRDefault="00D63A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dane z wykresu prezentującego wyniki badań opinii publicznej,</w:t>
            </w:r>
          </w:p>
          <w:p w14:paraId="744A7A46" w14:textId="77777777" w:rsidR="00900F6C" w:rsidRPr="002D7BD4" w:rsidRDefault="00E0227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odszukuje informacje o przypadku zastosowania weta w czasie obrad Rady Bezpieczeństwa ONZ,</w:t>
            </w:r>
          </w:p>
          <w:p w14:paraId="6841C37E" w14:textId="76C62160" w:rsidR="00E0227D" w:rsidRPr="002D7BD4" w:rsidRDefault="00E0227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ocenia, czy ONZ odgrywa ważną rolę we współczesnym świecie</w:t>
            </w:r>
            <w:r w:rsidR="00AF5974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i uzasadnia swoje zdanie,</w:t>
            </w:r>
          </w:p>
          <w:p w14:paraId="3DF5A08D" w14:textId="77777777" w:rsidR="00E0227D" w:rsidRPr="002D7BD4" w:rsidRDefault="003339E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znajduje wiadomości o trzech operacjach NATO przeprowadzonych po 2000 r.</w:t>
            </w:r>
          </w:p>
        </w:tc>
        <w:tc>
          <w:tcPr>
            <w:tcW w:w="4472" w:type="dxa"/>
          </w:tcPr>
          <w:p w14:paraId="131D0AA8" w14:textId="77777777" w:rsidR="00FC1DB3" w:rsidRPr="002D7BD4" w:rsidRDefault="00D5282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omawia znaczenie współpracy międzynarodowej dla pokoju na świecie,</w:t>
            </w:r>
          </w:p>
          <w:p w14:paraId="5C2E82CE" w14:textId="77777777" w:rsidR="00D5282C" w:rsidRPr="002D7BD4" w:rsidRDefault="00D5282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 rolę organizacji międzynarodowych na arenie światowej,</w:t>
            </w:r>
          </w:p>
          <w:p w14:paraId="7F5D0661" w14:textId="6DDDD1E8" w:rsidR="00D5282C" w:rsidRPr="002D7BD4" w:rsidRDefault="00D5282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rolę ambasadora i</w:t>
            </w:r>
            <w:r w:rsidR="00AF597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konsula w polityce zagranicznej,</w:t>
            </w:r>
          </w:p>
          <w:p w14:paraId="2ECAA682" w14:textId="77777777" w:rsidR="00FC1DB3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czas i okoliczności powstania ONZ,</w:t>
            </w:r>
          </w:p>
          <w:p w14:paraId="2F629907" w14:textId="77777777" w:rsidR="00E27124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określa, ilu członków liczy ONZ,</w:t>
            </w:r>
          </w:p>
          <w:p w14:paraId="7495662D" w14:textId="77777777" w:rsidR="00E27124" w:rsidRPr="002D7BD4" w:rsidRDefault="00E27124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wymienia główne organy ONZ,</w:t>
            </w:r>
          </w:p>
          <w:p w14:paraId="227DB4E0" w14:textId="77777777" w:rsidR="00FC1DB3" w:rsidRPr="002D7BD4" w:rsidRDefault="002B406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genezę NATO,</w:t>
            </w:r>
          </w:p>
          <w:p w14:paraId="4B90B7D6" w14:textId="77777777" w:rsidR="002B406A" w:rsidRPr="002D7BD4" w:rsidRDefault="002B406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nazwę głównego organu NATO,</w:t>
            </w:r>
          </w:p>
          <w:p w14:paraId="09E96B01" w14:textId="77777777" w:rsidR="002B406A" w:rsidRPr="002D7BD4" w:rsidRDefault="002B406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na mapie państwa członkowskie NATO z uwzględnieniem kolejnych etapów powiększania się organizacji,</w:t>
            </w:r>
          </w:p>
          <w:p w14:paraId="5ABACC2B" w14:textId="71CAA8F0" w:rsidR="00FC1DB3" w:rsidRPr="002D7BD4" w:rsidRDefault="00D63A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CF3A68" w:rsidRPr="002D7BD4">
              <w:rPr>
                <w:rFonts w:asciiTheme="minorHAnsi" w:hAnsiTheme="minorHAnsi" w:cstheme="minorHAnsi"/>
                <w:color w:val="auto"/>
              </w:rPr>
              <w:t>wyjaśnia, jaką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rolę odgrywa NATO w</w:t>
            </w:r>
            <w:r w:rsidR="00AF5974" w:rsidRPr="002D7B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polityce obronnej państwa polskiego,</w:t>
            </w:r>
          </w:p>
          <w:p w14:paraId="4B378069" w14:textId="77777777" w:rsidR="00FC1DB3" w:rsidRPr="002D7BD4" w:rsidRDefault="00D63A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wylicza wybrane ugrupowania międzynarodowe, do których należy Polska,</w:t>
            </w:r>
          </w:p>
          <w:p w14:paraId="2B46207A" w14:textId="77777777" w:rsidR="00D63A6F" w:rsidRPr="002D7BD4" w:rsidRDefault="00D63A6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3C58A41D" w14:textId="77777777" w:rsidR="00E0227D" w:rsidRPr="002D7BD4" w:rsidRDefault="00E0227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znajduje informacje o protestach przed ambasadami różnych krajów</w:t>
            </w:r>
            <w:r w:rsidR="00CF3A68" w:rsidRPr="002D7BD4">
              <w:rPr>
                <w:rFonts w:asciiTheme="minorHAnsi" w:hAnsiTheme="minorHAnsi" w:cstheme="minorHAnsi"/>
                <w:color w:val="auto"/>
              </w:rPr>
              <w:t>, omawia to zjawisko i przedstawia swoje zdanie na ten temat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2F9CC46D" w14:textId="06C0028A" w:rsidR="00E0227D" w:rsidRPr="002D7BD4" w:rsidRDefault="00CF3A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ocenia</w:t>
            </w:r>
            <w:r w:rsidR="00E0227D" w:rsidRPr="002D7BD4">
              <w:rPr>
                <w:rFonts w:asciiTheme="minorHAnsi" w:hAnsiTheme="minorHAnsi" w:cstheme="minorHAnsi"/>
                <w:color w:val="auto"/>
              </w:rPr>
              <w:t>, jaki wpływ ma prawo weta w</w:t>
            </w:r>
            <w:r w:rsidR="00AF597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E0227D" w:rsidRPr="002D7BD4">
              <w:rPr>
                <w:rFonts w:asciiTheme="minorHAnsi" w:hAnsiTheme="minorHAnsi" w:cstheme="minorHAnsi"/>
                <w:color w:val="auto"/>
              </w:rPr>
              <w:t xml:space="preserve">Radzie Bezpieczeństwa ONZ na skuteczność działań </w:t>
            </w:r>
            <w:r w:rsidRPr="002D7BD4">
              <w:rPr>
                <w:rFonts w:asciiTheme="minorHAnsi" w:hAnsiTheme="minorHAnsi" w:cstheme="minorHAnsi"/>
                <w:color w:val="auto"/>
              </w:rPr>
              <w:t>tego organu</w:t>
            </w:r>
            <w:r w:rsidR="00E0227D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2C2865E9" w14:textId="0F2E2BA6" w:rsidR="00E0227D" w:rsidRPr="002D7BD4" w:rsidRDefault="003339E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opracowuje notatkę o trzech operacjach NATO przeprowadzonych po 2000 r. z</w:t>
            </w:r>
            <w:r w:rsidR="00AF5974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uwzględnieniem ich celów i uczestników,</w:t>
            </w:r>
          </w:p>
          <w:p w14:paraId="24DA6D18" w14:textId="77777777" w:rsidR="00503AC2" w:rsidRPr="002D7BD4" w:rsidRDefault="003339E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przygotowuje w ciekawej formie prezentację na temat najważniejszych działań Polski w strukturach ONZ i NATO. </w:t>
            </w:r>
          </w:p>
        </w:tc>
      </w:tr>
      <w:tr w:rsidR="002D7BD4" w:rsidRPr="002D7BD4" w14:paraId="5A4E4830" w14:textId="77777777" w:rsidTr="00B25C4B">
        <w:tc>
          <w:tcPr>
            <w:tcW w:w="1970" w:type="dxa"/>
            <w:shd w:val="clear" w:color="auto" w:fill="auto"/>
          </w:tcPr>
          <w:p w14:paraId="62CD037A" w14:textId="77777777" w:rsidR="00CF3A68" w:rsidRPr="002D7BD4" w:rsidRDefault="0071314C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2.</w:t>
            </w:r>
            <w:r w:rsidR="00D55878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>Unia Europejska</w:t>
            </w:r>
          </w:p>
        </w:tc>
        <w:tc>
          <w:tcPr>
            <w:tcW w:w="4127" w:type="dxa"/>
          </w:tcPr>
          <w:p w14:paraId="6E0B504F" w14:textId="77777777" w:rsidR="00D22918" w:rsidRPr="002D7BD4" w:rsidRDefault="00D229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główne przyczyny integracji europejskiej,</w:t>
            </w:r>
          </w:p>
          <w:p w14:paraId="4314E39B" w14:textId="77777777" w:rsidR="00D22918" w:rsidRPr="002D7BD4" w:rsidRDefault="0062512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datę i miejsce utworzenia Unii Europejskiej,</w:t>
            </w:r>
          </w:p>
          <w:p w14:paraId="136C835C" w14:textId="77777777" w:rsidR="00D22918" w:rsidRPr="002D7BD4" w:rsidRDefault="0062512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najważniejsze zadania UE,</w:t>
            </w:r>
          </w:p>
          <w:p w14:paraId="44F80FED" w14:textId="77777777" w:rsidR="0062512D" w:rsidRPr="002D7BD4" w:rsidRDefault="0062512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odpowiada, czym jest euro,</w:t>
            </w:r>
          </w:p>
          <w:p w14:paraId="7B87D714" w14:textId="77777777" w:rsidR="0062512D" w:rsidRPr="002D7BD4" w:rsidRDefault="0062512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kim byli ojcowie założyciele zjednoczonej Europy,</w:t>
            </w:r>
          </w:p>
          <w:p w14:paraId="25530E42" w14:textId="77777777" w:rsidR="0062512D" w:rsidRPr="002D7BD4" w:rsidRDefault="002E3A9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z mapy nazwy państw członkowskich UE,</w:t>
            </w:r>
          </w:p>
          <w:p w14:paraId="7E56B458" w14:textId="77777777" w:rsidR="0062512D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na podstawie mapy podaje nazwę państwa, które przystąpiło do UE później niż Polska,</w:t>
            </w:r>
          </w:p>
          <w:p w14:paraId="5F5180EA" w14:textId="77777777" w:rsidR="002461EB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D14277" w:rsidRPr="002D7BD4">
              <w:rPr>
                <w:rFonts w:asciiTheme="minorHAnsi" w:hAnsiTheme="minorHAnsi" w:cstheme="minorHAnsi"/>
                <w:color w:val="4472C4" w:themeColor="accent1"/>
              </w:rPr>
              <w:t>wylicza</w:t>
            </w:r>
            <w:r w:rsidR="002461EB" w:rsidRPr="002D7BD4">
              <w:rPr>
                <w:rFonts w:asciiTheme="minorHAnsi" w:hAnsiTheme="minorHAnsi" w:cstheme="minorHAnsi"/>
                <w:color w:val="4472C4" w:themeColor="accent1"/>
              </w:rPr>
              <w:t xml:space="preserve"> nazwy głó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wnych organów Unii Europejskiej,</w:t>
            </w:r>
          </w:p>
          <w:p w14:paraId="54CB6F0B" w14:textId="77777777" w:rsidR="00243DDE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wymienia imiona i </w:t>
            </w:r>
            <w:r w:rsidR="00243DDE" w:rsidRPr="002D7BD4">
              <w:rPr>
                <w:rFonts w:asciiTheme="minorHAnsi" w:hAnsiTheme="minorHAnsi" w:cstheme="minorHAnsi"/>
                <w:color w:val="4472C4" w:themeColor="accent1"/>
              </w:rPr>
              <w:t>nazwiska Polaków pełniących ważne f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unkcje w </w:t>
            </w:r>
            <w:r w:rsidR="00243DDE" w:rsidRPr="002D7BD4">
              <w:rPr>
                <w:rFonts w:asciiTheme="minorHAnsi" w:hAnsiTheme="minorHAnsi" w:cstheme="minorHAnsi"/>
                <w:color w:val="4472C4" w:themeColor="accent1"/>
              </w:rPr>
              <w:t xml:space="preserve">organach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unijnych,</w:t>
            </w:r>
          </w:p>
          <w:p w14:paraId="1B6FD144" w14:textId="77777777" w:rsidR="002E57A2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odszukuje w Deklaracji Schumana potrzebne informacje,</w:t>
            </w:r>
          </w:p>
          <w:p w14:paraId="2BBBD022" w14:textId="77777777" w:rsidR="00EB4B2E" w:rsidRPr="002D7BD4" w:rsidRDefault="00EB4B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pracy zespołu rozważającego dwie konc</w:t>
            </w:r>
            <w:r w:rsidR="00E1471E" w:rsidRPr="002D7BD4">
              <w:rPr>
                <w:rFonts w:asciiTheme="minorHAnsi" w:hAnsiTheme="minorHAnsi" w:cstheme="minorHAnsi"/>
                <w:color w:val="4472C4" w:themeColor="accent1"/>
              </w:rPr>
              <w:t>epcje rozwoju Unii Europejskiej,</w:t>
            </w:r>
          </w:p>
          <w:p w14:paraId="5F2C6531" w14:textId="77777777" w:rsidR="00E1471E" w:rsidRPr="002D7BD4" w:rsidRDefault="00E1471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uczestniczy w przygotowaniu projektu dotyczącego obchodów Dnia Europejskiego.</w:t>
            </w:r>
          </w:p>
        </w:tc>
        <w:tc>
          <w:tcPr>
            <w:tcW w:w="4472" w:type="dxa"/>
          </w:tcPr>
          <w:p w14:paraId="4532F586" w14:textId="77777777" w:rsidR="00D22918" w:rsidRPr="002D7BD4" w:rsidRDefault="00D2291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 xml:space="preserve">- </w:t>
            </w:r>
            <w:r w:rsidR="0062512D" w:rsidRPr="002D7BD4">
              <w:rPr>
                <w:rFonts w:asciiTheme="minorHAnsi" w:hAnsiTheme="minorHAnsi" w:cstheme="minorHAnsi"/>
                <w:color w:val="auto"/>
              </w:rPr>
              <w:t>omawia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główn</w:t>
            </w:r>
            <w:r w:rsidR="0062512D" w:rsidRPr="002D7BD4">
              <w:rPr>
                <w:rFonts w:asciiTheme="minorHAnsi" w:hAnsiTheme="minorHAnsi" w:cstheme="minorHAnsi"/>
                <w:color w:val="auto"/>
              </w:rPr>
              <w:t>e etapy integracji europejskiej,</w:t>
            </w:r>
          </w:p>
          <w:p w14:paraId="4F01DEA9" w14:textId="77777777" w:rsidR="0062512D" w:rsidRPr="002D7BD4" w:rsidRDefault="0062512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nazwy trzech wspólnot europejskich,</w:t>
            </w:r>
          </w:p>
          <w:p w14:paraId="15C7D017" w14:textId="77777777" w:rsidR="00D22918" w:rsidRPr="002D7BD4" w:rsidRDefault="0062512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opisuje okoliczności powstania Unii Europejskiej,</w:t>
            </w:r>
          </w:p>
          <w:p w14:paraId="2D86BBE7" w14:textId="77777777" w:rsidR="0062512D" w:rsidRPr="002D7BD4" w:rsidRDefault="00242D3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opowiada o</w:t>
            </w:r>
            <w:r w:rsidR="002E3A93" w:rsidRPr="002D7BD4">
              <w:rPr>
                <w:rFonts w:asciiTheme="minorHAnsi" w:hAnsiTheme="minorHAnsi" w:cstheme="minorHAnsi"/>
                <w:color w:val="auto"/>
              </w:rPr>
              <w:t xml:space="preserve"> politykach nazywanych ojcami założycielami zjednoczonej Europy,</w:t>
            </w:r>
          </w:p>
          <w:p w14:paraId="24E35394" w14:textId="77777777" w:rsidR="002E3A93" w:rsidRPr="002D7BD4" w:rsidRDefault="002E3A93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na mapie państwa członkowskie UE z po</w:t>
            </w:r>
            <w:r w:rsidR="00242D35" w:rsidRPr="002D7BD4">
              <w:rPr>
                <w:rFonts w:asciiTheme="minorHAnsi" w:hAnsiTheme="minorHAnsi" w:cstheme="minorHAnsi"/>
                <w:color w:val="auto"/>
              </w:rPr>
              <w:t>działem na etapy rozszerzania organizacji</w:t>
            </w:r>
            <w:r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00A1342" w14:textId="77777777" w:rsidR="002E3A93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główne zagadnienia i problemy funkcjonowania UE,</w:t>
            </w:r>
          </w:p>
          <w:p w14:paraId="5D91912F" w14:textId="77777777" w:rsidR="00243DDE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243DDE" w:rsidRPr="002D7BD4">
              <w:rPr>
                <w:rFonts w:asciiTheme="minorHAnsi" w:hAnsiTheme="minorHAnsi" w:cstheme="minorHAnsi"/>
                <w:color w:val="auto"/>
              </w:rPr>
              <w:t xml:space="preserve">wymienia 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uprawnienia </w:t>
            </w:r>
            <w:r w:rsidR="00243DDE" w:rsidRPr="002D7BD4">
              <w:rPr>
                <w:rFonts w:asciiTheme="minorHAnsi" w:hAnsiTheme="minorHAnsi" w:cstheme="minorHAnsi"/>
                <w:color w:val="auto"/>
              </w:rPr>
              <w:t>głó</w:t>
            </w:r>
            <w:r w:rsidRPr="002D7BD4">
              <w:rPr>
                <w:rFonts w:asciiTheme="minorHAnsi" w:hAnsiTheme="minorHAnsi" w:cstheme="minorHAnsi"/>
                <w:color w:val="auto"/>
              </w:rPr>
              <w:t>wnych organów Unii Europejskiej,</w:t>
            </w:r>
          </w:p>
          <w:p w14:paraId="347B997B" w14:textId="1FAAEAF6" w:rsidR="00095CEE" w:rsidRPr="002D7BD4" w:rsidRDefault="00095CE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tekst Deklaracji Schumana</w:t>
            </w:r>
            <w:r w:rsidR="00EB4B2E" w:rsidRPr="002D7BD4">
              <w:rPr>
                <w:rFonts w:asciiTheme="minorHAnsi" w:hAnsiTheme="minorHAnsi" w:cstheme="minorHAnsi"/>
                <w:color w:val="auto"/>
              </w:rPr>
              <w:t xml:space="preserve"> i</w:t>
            </w:r>
            <w:r w:rsidR="008379D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EB4B2E" w:rsidRPr="002D7BD4">
              <w:rPr>
                <w:rFonts w:asciiTheme="minorHAnsi" w:hAnsiTheme="minorHAnsi" w:cstheme="minorHAnsi"/>
                <w:color w:val="auto"/>
              </w:rPr>
              <w:t>określa, jak zmieniła się sytuacja w</w:t>
            </w:r>
            <w:r w:rsidR="008379D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="00EB4B2E" w:rsidRPr="002D7BD4">
              <w:rPr>
                <w:rFonts w:asciiTheme="minorHAnsi" w:hAnsiTheme="minorHAnsi" w:cstheme="minorHAnsi"/>
                <w:color w:val="auto"/>
              </w:rPr>
              <w:t>Europie od czasów autora,</w:t>
            </w:r>
          </w:p>
          <w:p w14:paraId="04BBE29F" w14:textId="77777777" w:rsidR="00095CEE" w:rsidRPr="002D7BD4" w:rsidRDefault="00EB4B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podaje praktyczne przykłady realizacji celów UE,</w:t>
            </w:r>
          </w:p>
          <w:p w14:paraId="36F1A68F" w14:textId="77777777" w:rsidR="00EB4B2E" w:rsidRPr="002D7BD4" w:rsidRDefault="00EB4B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przygotowuje w ciekawej formie prezentację dotyczącą przedstawicieli Polski zasiadających w Parlamencie Europejskim,</w:t>
            </w:r>
          </w:p>
          <w:p w14:paraId="6F8F89A6" w14:textId="77777777" w:rsidR="00243DDE" w:rsidRPr="002D7BD4" w:rsidRDefault="00EB4B2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aktywnie uczestniczy w pracy zespołu rozważającego dwie koncepcje rozwoju Unii </w:t>
            </w: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Europejskiej, przedstawia trafne argumenty, uzasadnia swoje stanowisko,</w:t>
            </w:r>
            <w:r w:rsidR="00E1471E" w:rsidRPr="002D7BD4">
              <w:rPr>
                <w:rFonts w:asciiTheme="minorHAnsi" w:hAnsiTheme="minorHAnsi" w:cstheme="minorHAnsi"/>
                <w:color w:val="auto"/>
              </w:rPr>
              <w:t xml:space="preserve"> organizuje głosowanie,</w:t>
            </w:r>
          </w:p>
          <w:p w14:paraId="70A08D01" w14:textId="77777777" w:rsidR="00E1471E" w:rsidRPr="002D7BD4" w:rsidRDefault="00E1471E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przyjmuje rolę lidera w prowadzeniu projektu dotyczącego obchodów Dnia Europejskiego.</w:t>
            </w:r>
          </w:p>
        </w:tc>
      </w:tr>
      <w:tr w:rsidR="002D7BD4" w:rsidRPr="002D7BD4" w14:paraId="24202D8A" w14:textId="77777777" w:rsidTr="00B25C4B">
        <w:tc>
          <w:tcPr>
            <w:tcW w:w="1970" w:type="dxa"/>
            <w:shd w:val="clear" w:color="auto" w:fill="auto"/>
          </w:tcPr>
          <w:p w14:paraId="083437C7" w14:textId="77777777" w:rsidR="00242D35" w:rsidRPr="002D7BD4" w:rsidRDefault="0071314C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3.</w:t>
            </w:r>
            <w:r w:rsidR="00D55878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>Polska w Unii Europejskiej</w:t>
            </w:r>
          </w:p>
        </w:tc>
        <w:tc>
          <w:tcPr>
            <w:tcW w:w="4127" w:type="dxa"/>
          </w:tcPr>
          <w:p w14:paraId="564C74B4" w14:textId="7B04B11C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datę wejścia Polski do UE i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określa sposób, w jaki Polacy podjęli decyzję,</w:t>
            </w:r>
          </w:p>
          <w:p w14:paraId="4E260C0F" w14:textId="1E1A1CAF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DC1FD7" w:rsidRPr="002D7BD4">
              <w:rPr>
                <w:rFonts w:asciiTheme="minorHAnsi" w:hAnsiTheme="minorHAnsi" w:cstheme="minorHAnsi"/>
                <w:color w:val="4472C4" w:themeColor="accent1"/>
              </w:rPr>
              <w:t>wskazuje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główne korzyści, które wynikły dla 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>Polski, jej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obywateli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 xml:space="preserve"> i</w:t>
            </w:r>
            <w:r w:rsidR="00A14B5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 xml:space="preserve">polskich 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firm z przystąpienia do UE,</w:t>
            </w:r>
          </w:p>
          <w:p w14:paraId="24A98028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podstawowe prawa obywatela UE,</w:t>
            </w:r>
          </w:p>
          <w:p w14:paraId="15A636CE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cztery najważniejsze zasady europejskiego rynku wewnętrznego,</w:t>
            </w:r>
          </w:p>
          <w:p w14:paraId="24914020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przedstawia podstawowe korzyści związane z obecnością Polski w Unii Europejskiej dla pracowników i osób podróżujących,</w:t>
            </w:r>
          </w:p>
          <w:p w14:paraId="7355C372" w14:textId="24F11291" w:rsidR="00AC536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 źródła funduszy unijnych i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główne kierunki ich dysponowania,</w:t>
            </w:r>
          </w:p>
          <w:p w14:paraId="3C37D29E" w14:textId="4F620244" w:rsidR="00AC5365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szuka informacji do broszury o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sposobach wykorzystywania funduszy unijnych w swojej gminie lub swoim mieście</w:t>
            </w:r>
            <w:r w:rsidR="00DC1FD7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4497C7F2" w14:textId="77777777" w:rsidR="004F5C57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gromadzi materiały dotyczące brexitu,</w:t>
            </w:r>
          </w:p>
          <w:p w14:paraId="0DDE72DF" w14:textId="77777777" w:rsidR="00545A3D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na temat skutków brexitu.</w:t>
            </w:r>
          </w:p>
        </w:tc>
        <w:tc>
          <w:tcPr>
            <w:tcW w:w="4472" w:type="dxa"/>
          </w:tcPr>
          <w:p w14:paraId="29E99454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przygotowania Polski do przystąpienia do UE,</w:t>
            </w:r>
          </w:p>
          <w:p w14:paraId="00EC20A7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poszczególne prawa obywatela UE,</w:t>
            </w:r>
          </w:p>
          <w:p w14:paraId="7DAD5ABD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koszty przynależności Polski do UE,</w:t>
            </w:r>
          </w:p>
          <w:p w14:paraId="7E7F0E14" w14:textId="77777777" w:rsidR="00242D3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znaczenie zasad europejskiego rynku wewnętrznego,</w:t>
            </w:r>
          </w:p>
          <w:p w14:paraId="6B4BFF96" w14:textId="77777777" w:rsidR="00AC536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czym jest i jak działa strefa Schengen,</w:t>
            </w:r>
          </w:p>
          <w:p w14:paraId="5D99141A" w14:textId="77777777" w:rsidR="00AC5365" w:rsidRPr="002D7BD4" w:rsidRDefault="00AC536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wskazuje negatywne skutki swobodnego przepływu osób,</w:t>
            </w:r>
          </w:p>
          <w:p w14:paraId="54A517F7" w14:textId="77777777" w:rsidR="00242D35" w:rsidRPr="002D7BD4" w:rsidRDefault="004F5C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wylicza cele, na które są</w:t>
            </w:r>
            <w:r w:rsidR="00DC1FD7" w:rsidRPr="002D7BD4">
              <w:rPr>
                <w:rFonts w:asciiTheme="minorHAnsi" w:hAnsiTheme="minorHAnsi" w:cstheme="minorHAnsi"/>
                <w:color w:val="auto"/>
              </w:rPr>
              <w:t xml:space="preserve"> w Polsce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przez</w:t>
            </w:r>
            <w:r w:rsidR="00DC1FD7" w:rsidRPr="002D7BD4">
              <w:rPr>
                <w:rFonts w:asciiTheme="minorHAnsi" w:hAnsiTheme="minorHAnsi" w:cstheme="minorHAnsi"/>
                <w:color w:val="auto"/>
              </w:rPr>
              <w:t>naczane dotacje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unijne,</w:t>
            </w:r>
          </w:p>
          <w:p w14:paraId="5C95357F" w14:textId="77777777" w:rsidR="004F5C57" w:rsidRPr="002D7BD4" w:rsidRDefault="004F5C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przeznaczenie poszczególnych rodzajów funduszy unijnych,</w:t>
            </w:r>
          </w:p>
          <w:p w14:paraId="63323003" w14:textId="77777777" w:rsidR="005053C1" w:rsidRPr="002D7BD4" w:rsidRDefault="004F5C5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</w:t>
            </w:r>
            <w:r w:rsidR="005053C1" w:rsidRPr="002D7BD4">
              <w:rPr>
                <w:rFonts w:asciiTheme="minorHAnsi" w:hAnsiTheme="minorHAnsi" w:cstheme="minorHAnsi"/>
                <w:color w:val="auto"/>
              </w:rPr>
              <w:t xml:space="preserve">podaje przykłady wykorzystania przez Polskę funduszy </w:t>
            </w:r>
            <w:r w:rsidRPr="002D7BD4">
              <w:rPr>
                <w:rFonts w:asciiTheme="minorHAnsi" w:hAnsiTheme="minorHAnsi" w:cstheme="minorHAnsi"/>
                <w:color w:val="auto"/>
              </w:rPr>
              <w:t>unijnych,</w:t>
            </w:r>
          </w:p>
          <w:p w14:paraId="1768CBFE" w14:textId="7DFDD061" w:rsidR="004F5C57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redaguje broszurę o sposobach wykorzystywania funduszy unijnych w</w:t>
            </w:r>
            <w:r w:rsidR="008379DD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swojej gminie lub swoim mieście,</w:t>
            </w:r>
          </w:p>
          <w:p w14:paraId="2A668E24" w14:textId="77777777" w:rsidR="004F5C57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analizuje materiały dotyczące brexitu,</w:t>
            </w:r>
          </w:p>
          <w:p w14:paraId="3B67BDC4" w14:textId="77777777" w:rsidR="00C85C4D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brexitu i przytacza trafne argumenty,</w:t>
            </w:r>
          </w:p>
          <w:p w14:paraId="15E7D502" w14:textId="77777777" w:rsidR="00C85C4D" w:rsidRPr="002D7BD4" w:rsidRDefault="00C85C4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rozważa, jakie mogą być konsekwencje wychodzenia kolejnych krajów z UE,</w:t>
            </w:r>
          </w:p>
          <w:p w14:paraId="79E3682B" w14:textId="77777777" w:rsidR="005053C1" w:rsidRPr="002D7BD4" w:rsidRDefault="00DC1FD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</w:t>
            </w:r>
            <w:r w:rsidR="00C85C4D" w:rsidRPr="002D7BD4">
              <w:rPr>
                <w:rFonts w:asciiTheme="minorHAnsi" w:hAnsiTheme="minorHAnsi" w:cstheme="minorHAnsi"/>
                <w:color w:val="auto"/>
              </w:rPr>
              <w:t>rzygotowu</w:t>
            </w:r>
            <w:r w:rsidR="00580C6A" w:rsidRPr="002D7BD4">
              <w:rPr>
                <w:rFonts w:asciiTheme="minorHAnsi" w:hAnsiTheme="minorHAnsi" w:cstheme="minorHAnsi"/>
                <w:color w:val="auto"/>
              </w:rPr>
              <w:t>je w ciekawej formie prezentację</w:t>
            </w:r>
            <w:r w:rsidR="00C85C4D" w:rsidRPr="002D7BD4">
              <w:rPr>
                <w:rFonts w:asciiTheme="minorHAnsi" w:hAnsiTheme="minorHAnsi" w:cstheme="minorHAnsi"/>
                <w:color w:val="auto"/>
              </w:rPr>
              <w:t xml:space="preserve"> na temat inicjatyw unijnych skierowanych do młodych ludzi.</w:t>
            </w:r>
          </w:p>
        </w:tc>
      </w:tr>
      <w:tr w:rsidR="002D7BD4" w:rsidRPr="002D7BD4" w14:paraId="48B658C2" w14:textId="77777777" w:rsidTr="00B25C4B">
        <w:tc>
          <w:tcPr>
            <w:tcW w:w="1970" w:type="dxa"/>
            <w:shd w:val="clear" w:color="auto" w:fill="auto"/>
          </w:tcPr>
          <w:p w14:paraId="017FBA9D" w14:textId="77777777" w:rsidR="00580C6A" w:rsidRPr="002D7BD4" w:rsidRDefault="0071314C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t>4.</w:t>
            </w:r>
            <w:r w:rsidR="00D55878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>Problemy współczesnego świata</w:t>
            </w:r>
          </w:p>
        </w:tc>
        <w:tc>
          <w:tcPr>
            <w:tcW w:w="4127" w:type="dxa"/>
          </w:tcPr>
          <w:p w14:paraId="1C26C459" w14:textId="77777777" w:rsidR="0012212F" w:rsidRPr="002D7BD4" w:rsidRDefault="0012212F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424887" w:rsidRPr="002D7BD4">
              <w:rPr>
                <w:rFonts w:asciiTheme="minorHAnsi" w:hAnsiTheme="minorHAnsi" w:cstheme="minorHAnsi"/>
                <w:color w:val="4472C4" w:themeColor="accent1"/>
              </w:rPr>
              <w:t>wyjaśnia, czym jest globalizacja,</w:t>
            </w:r>
          </w:p>
          <w:p w14:paraId="16473D5D" w14:textId="0D3005BD" w:rsidR="00424887" w:rsidRPr="002D7BD4" w:rsidRDefault="00D1427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przytacza</w:t>
            </w:r>
            <w:r w:rsidR="00424887"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globalizacji z</w:t>
            </w:r>
            <w:r w:rsidR="008379DD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424887" w:rsidRPr="002D7BD4">
              <w:rPr>
                <w:rFonts w:asciiTheme="minorHAnsi" w:hAnsiTheme="minorHAnsi" w:cstheme="minorHAnsi"/>
                <w:color w:val="4472C4" w:themeColor="accent1"/>
              </w:rPr>
              <w:t>codziennego życia,</w:t>
            </w:r>
          </w:p>
          <w:p w14:paraId="4609CC26" w14:textId="77777777" w:rsidR="00424887" w:rsidRPr="002D7BD4" w:rsidRDefault="004248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główne skutki globalizacji,</w:t>
            </w:r>
          </w:p>
          <w:p w14:paraId="00E9A836" w14:textId="77777777" w:rsidR="0012212F" w:rsidRPr="002D7BD4" w:rsidRDefault="004248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określa, z czego wynika podział na kraje rozwinięte i rozwijające się,</w:t>
            </w:r>
          </w:p>
          <w:p w14:paraId="1EE6C5AF" w14:textId="77777777" w:rsidR="0012212F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przykłady pomocy dla krajów rozwijających się,</w:t>
            </w:r>
          </w:p>
          <w:p w14:paraId="163A888B" w14:textId="77777777" w:rsidR="0012212F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wskazuje główny kierunek migracji,</w:t>
            </w:r>
          </w:p>
          <w:p w14:paraId="5E9503CA" w14:textId="77777777" w:rsidR="0012212F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>- tłumaczy</w:t>
            </w:r>
            <w:r w:rsidR="00002D15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czym jest zjawisko ocieplania klimatu,</w:t>
            </w:r>
          </w:p>
          <w:p w14:paraId="15BF42ED" w14:textId="0658D7BD" w:rsidR="00F36A3C" w:rsidRPr="002D7BD4" w:rsidRDefault="00DE3B2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wylicza główne zagrożenia i</w:t>
            </w:r>
            <w:r w:rsidR="00290135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wyzwania XXI w.</w:t>
            </w:r>
            <w:r w:rsidR="00DC6582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6577347E" w14:textId="77777777" w:rsidR="00F36A3C" w:rsidRPr="002D7BD4" w:rsidRDefault="00F367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główne różnice między sytuacją w krajach Północy i Południa,</w:t>
            </w:r>
          </w:p>
          <w:p w14:paraId="2925C108" w14:textId="19592A5B" w:rsidR="00F36A3C" w:rsidRPr="002D7BD4" w:rsidRDefault="00F3673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o</w:t>
            </w:r>
            <w:r w:rsidR="00290135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="004F7676" w:rsidRPr="002D7BD4">
              <w:rPr>
                <w:rFonts w:asciiTheme="minorHAnsi" w:hAnsiTheme="minorHAnsi" w:cstheme="minorHAnsi"/>
                <w:color w:val="4472C4" w:themeColor="accent1"/>
              </w:rPr>
              <w:t>wyzwaniach związanych z migracją,</w:t>
            </w:r>
          </w:p>
          <w:p w14:paraId="286B2208" w14:textId="77777777" w:rsidR="00F36A3C" w:rsidRPr="002D7BD4" w:rsidRDefault="00140E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opracowuje notatkę o wybranej polskiej organizacji pozarządowej, która pomaga mieszkańcom państw rozwijających się,</w:t>
            </w:r>
          </w:p>
          <w:p w14:paraId="31054361" w14:textId="77777777" w:rsidR="004A06E0" w:rsidRPr="002D7BD4" w:rsidRDefault="00140E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przygotowuje plakat przestrzegający przed skutkami zmian klimatu,</w:t>
            </w:r>
          </w:p>
          <w:p w14:paraId="31F6BC1A" w14:textId="77777777" w:rsidR="00140E5C" w:rsidRPr="002D7BD4" w:rsidRDefault="00140E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uczestniczy w pracach nad prezentacją na temat</w:t>
            </w:r>
            <w:r w:rsidR="00AE6AD1" w:rsidRPr="002D7BD4">
              <w:rPr>
                <w:rFonts w:asciiTheme="minorHAnsi" w:hAnsiTheme="minorHAnsi" w:cstheme="minorHAnsi"/>
                <w:color w:val="4472C4" w:themeColor="accent1"/>
              </w:rPr>
              <w:t xml:space="preserve"> najbiedniejszych państw świata,</w:t>
            </w:r>
          </w:p>
          <w:p w14:paraId="619AFF72" w14:textId="77777777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 w dyskusji na temat wpływu światowych problemów na niego i jego rówieśników.</w:t>
            </w:r>
          </w:p>
        </w:tc>
        <w:tc>
          <w:tcPr>
            <w:tcW w:w="4472" w:type="dxa"/>
          </w:tcPr>
          <w:p w14:paraId="124695A1" w14:textId="0CBA9D7C" w:rsidR="0012212F" w:rsidRPr="002D7BD4" w:rsidRDefault="004248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charakteryzuje zjawiska globalizacji i</w:t>
            </w:r>
            <w:r w:rsidR="0029013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amerykanizacji kultury,</w:t>
            </w:r>
          </w:p>
          <w:p w14:paraId="38E6F377" w14:textId="77777777" w:rsidR="0012212F" w:rsidRPr="002D7BD4" w:rsidRDefault="004248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pozytywne i negatywne skutki globalizacji w różnych dziedzinach,</w:t>
            </w:r>
          </w:p>
          <w:p w14:paraId="0F16FBFE" w14:textId="77777777" w:rsidR="00424887" w:rsidRPr="002D7BD4" w:rsidRDefault="0042488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czym jest konsumpcjonizm,</w:t>
            </w:r>
          </w:p>
          <w:p w14:paraId="7FCDF7FE" w14:textId="77777777" w:rsidR="0012212F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sytuację krajów rozwiniętych i rozwijających się,</w:t>
            </w:r>
          </w:p>
          <w:p w14:paraId="1BAFB85F" w14:textId="77777777" w:rsidR="00F36A3C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</w:t>
            </w:r>
            <w:r w:rsidR="00002D15" w:rsidRPr="002D7BD4">
              <w:rPr>
                <w:rFonts w:asciiTheme="minorHAnsi" w:hAnsiTheme="minorHAnsi" w:cstheme="minorHAnsi"/>
                <w:color w:val="auto"/>
              </w:rPr>
              <w:t>nia, czym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jest grupa G7,</w:t>
            </w:r>
          </w:p>
          <w:p w14:paraId="3F40D9F8" w14:textId="1918A4DE" w:rsidR="00F36A3C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tłumaczy, na czym polega</w:t>
            </w:r>
            <w:r w:rsidR="00290135" w:rsidRPr="002D7BD4">
              <w:rPr>
                <w:rFonts w:asciiTheme="minorHAnsi" w:hAnsiTheme="minorHAnsi" w:cstheme="minorHAnsi"/>
                <w:color w:val="auto"/>
              </w:rPr>
              <w:t>ją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pomoc rozwojowa i pomoc humanitarna,</w:t>
            </w:r>
          </w:p>
          <w:p w14:paraId="35F6E78B" w14:textId="77777777" w:rsidR="0012212F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lastRenderedPageBreak/>
              <w:t>- omawia problemy związane z migracją,</w:t>
            </w:r>
          </w:p>
          <w:p w14:paraId="5C1DA147" w14:textId="77777777" w:rsidR="00F36A3C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charakteryzuje zmiany klimatu i określa ich skutki,</w:t>
            </w:r>
          </w:p>
          <w:p w14:paraId="77C0FC34" w14:textId="77777777" w:rsidR="0012212F" w:rsidRPr="002D7BD4" w:rsidRDefault="00F36A3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proponuje, w jaki sposób młodzi ludzie mogą dbać o środowisko,</w:t>
            </w:r>
          </w:p>
          <w:p w14:paraId="419847CF" w14:textId="77777777" w:rsidR="0012212F" w:rsidRPr="002D7BD4" w:rsidRDefault="003356FA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wyjaśnia, czym jest Młodzieżowy Strajk Klimatyczny,</w:t>
            </w:r>
          </w:p>
          <w:p w14:paraId="0A079FDA" w14:textId="77777777" w:rsidR="00DE3B29" w:rsidRPr="002D7BD4" w:rsidRDefault="00DE3B2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przedstawia sylwetkę Grety Thunberg,</w:t>
            </w:r>
          </w:p>
          <w:p w14:paraId="618C24E4" w14:textId="77777777" w:rsidR="00DE3B29" w:rsidRPr="002D7BD4" w:rsidRDefault="00DE3B29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omawia główne zagrożenia i wyzwania XXI w.</w:t>
            </w:r>
            <w:r w:rsidR="00DC6582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58702F98" w14:textId="6E3848E7" w:rsidR="00F36A3C" w:rsidRPr="002D7BD4" w:rsidRDefault="004F767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o</w:t>
            </w:r>
            <w:r w:rsidR="0029013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wyzwaniach związanych z migracją,</w:t>
            </w:r>
            <w:r w:rsidR="00140E5C" w:rsidRPr="002D7BD4">
              <w:rPr>
                <w:rFonts w:asciiTheme="minorHAnsi" w:hAnsiTheme="minorHAnsi" w:cstheme="minorHAnsi"/>
                <w:color w:val="auto"/>
              </w:rPr>
              <w:t xml:space="preserve"> przytacza trafne argumenty, proponuje sposoby rozwiązania problemu,</w:t>
            </w:r>
          </w:p>
          <w:p w14:paraId="62DEC238" w14:textId="77777777" w:rsidR="00140E5C" w:rsidRPr="002D7BD4" w:rsidRDefault="00140E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znajduje informacje o inicjatywach na rzecz osób potrzebujących z krajów Południa, w które mogą się zaangażować młodzi ludzie,</w:t>
            </w:r>
          </w:p>
          <w:p w14:paraId="16CDBCAE" w14:textId="77777777" w:rsidR="00140E5C" w:rsidRPr="002D7BD4" w:rsidRDefault="00047F76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opracowuje</w:t>
            </w:r>
            <w:r w:rsidR="00140E5C" w:rsidRPr="002D7BD4">
              <w:rPr>
                <w:rFonts w:asciiTheme="minorHAnsi" w:hAnsiTheme="minorHAnsi" w:cstheme="minorHAnsi"/>
                <w:color w:val="auto"/>
              </w:rPr>
              <w:t xml:space="preserve"> reportaż </w:t>
            </w:r>
            <w:r w:rsidR="00002D15" w:rsidRPr="002D7BD4">
              <w:rPr>
                <w:rFonts w:asciiTheme="minorHAnsi" w:hAnsiTheme="minorHAnsi" w:cstheme="minorHAnsi"/>
                <w:color w:val="auto"/>
              </w:rPr>
              <w:t>dotyczący</w:t>
            </w:r>
            <w:r w:rsidR="00140E5C" w:rsidRPr="002D7BD4">
              <w:rPr>
                <w:rFonts w:asciiTheme="minorHAnsi" w:hAnsiTheme="minorHAnsi" w:cstheme="minorHAnsi"/>
                <w:color w:val="auto"/>
              </w:rPr>
              <w:t xml:space="preserve"> zmian klimatu,</w:t>
            </w:r>
          </w:p>
          <w:p w14:paraId="6DCC2CFC" w14:textId="77777777" w:rsidR="00C37B74" w:rsidRPr="002D7BD4" w:rsidRDefault="00140E5C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 xml:space="preserve">- przygotowuje w ciekawej i wyczerpującej formie prezentację </w:t>
            </w:r>
            <w:r w:rsidR="00047F76" w:rsidRPr="002D7BD4">
              <w:rPr>
                <w:rFonts w:asciiTheme="minorHAnsi" w:hAnsiTheme="minorHAnsi" w:cstheme="minorHAnsi"/>
                <w:color w:val="auto"/>
              </w:rPr>
              <w:t>na temat najbiedniejszych państw</w:t>
            </w:r>
            <w:r w:rsidRPr="002D7BD4">
              <w:rPr>
                <w:rFonts w:asciiTheme="minorHAnsi" w:hAnsiTheme="minorHAnsi" w:cstheme="minorHAnsi"/>
                <w:color w:val="auto"/>
              </w:rPr>
              <w:t xml:space="preserve"> świata</w:t>
            </w:r>
            <w:r w:rsidR="00AE6AD1" w:rsidRPr="002D7BD4">
              <w:rPr>
                <w:rFonts w:asciiTheme="minorHAnsi" w:hAnsiTheme="minorHAnsi" w:cstheme="minorHAnsi"/>
                <w:color w:val="auto"/>
              </w:rPr>
              <w:t>,</w:t>
            </w:r>
          </w:p>
          <w:p w14:paraId="4CE6AE37" w14:textId="5B94EBBB" w:rsidR="00AE6AD1" w:rsidRPr="002D7BD4" w:rsidRDefault="00AE6AD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2D7BD4">
              <w:rPr>
                <w:rFonts w:asciiTheme="minorHAnsi" w:hAnsiTheme="minorHAnsi" w:cstheme="minorHAnsi"/>
                <w:color w:val="auto"/>
              </w:rPr>
              <w:t>- aktywnie uczestniczy w dyskusji na temat wpływu światowych problemów na niego i</w:t>
            </w:r>
            <w:r w:rsidR="00290135" w:rsidRPr="002D7BD4">
              <w:rPr>
                <w:rFonts w:asciiTheme="minorHAnsi" w:hAnsiTheme="minorHAnsi" w:cstheme="minorHAnsi"/>
                <w:color w:val="auto"/>
              </w:rPr>
              <w:t> </w:t>
            </w:r>
            <w:r w:rsidRPr="002D7BD4">
              <w:rPr>
                <w:rFonts w:asciiTheme="minorHAnsi" w:hAnsiTheme="minorHAnsi" w:cstheme="minorHAnsi"/>
                <w:color w:val="auto"/>
              </w:rPr>
              <w:t>jego rówi</w:t>
            </w:r>
            <w:r w:rsidR="000B48D3" w:rsidRPr="002D7BD4">
              <w:rPr>
                <w:rFonts w:asciiTheme="minorHAnsi" w:hAnsiTheme="minorHAnsi" w:cstheme="minorHAnsi"/>
                <w:color w:val="auto"/>
              </w:rPr>
              <w:t xml:space="preserve">eśników </w:t>
            </w:r>
            <w:r w:rsidR="00290135" w:rsidRPr="002D7BD4">
              <w:rPr>
                <w:rFonts w:asciiTheme="minorHAnsi" w:hAnsiTheme="minorHAnsi" w:cstheme="minorHAnsi"/>
                <w:color w:val="auto"/>
              </w:rPr>
              <w:t>oraz</w:t>
            </w:r>
            <w:r w:rsidR="000B48D3" w:rsidRPr="002D7BD4">
              <w:rPr>
                <w:rFonts w:asciiTheme="minorHAnsi" w:hAnsiTheme="minorHAnsi" w:cstheme="minorHAnsi"/>
                <w:color w:val="auto"/>
              </w:rPr>
              <w:t xml:space="preserve"> przytacza trafne argumenty.</w:t>
            </w:r>
          </w:p>
        </w:tc>
      </w:tr>
      <w:tr w:rsidR="002D7BD4" w:rsidRPr="002D7BD4" w14:paraId="3B6DF893" w14:textId="77777777" w:rsidTr="00B25C4B">
        <w:tc>
          <w:tcPr>
            <w:tcW w:w="1970" w:type="dxa"/>
            <w:shd w:val="clear" w:color="auto" w:fill="auto"/>
          </w:tcPr>
          <w:p w14:paraId="1677F015" w14:textId="77777777" w:rsidR="00321568" w:rsidRPr="002D7BD4" w:rsidRDefault="00ED3683" w:rsidP="00B25C4B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2D7BD4">
              <w:rPr>
                <w:rFonts w:cstheme="minorHAnsi"/>
                <w:b/>
                <w:sz w:val="24"/>
                <w:szCs w:val="24"/>
              </w:rPr>
              <w:lastRenderedPageBreak/>
              <w:t>5.</w:t>
            </w:r>
            <w:r w:rsidR="00D55878" w:rsidRPr="002D7BD4">
              <w:rPr>
                <w:b/>
              </w:rPr>
              <w:t xml:space="preserve"> </w:t>
            </w:r>
            <w:r w:rsidR="008F123B" w:rsidRPr="002D7BD4">
              <w:rPr>
                <w:b/>
              </w:rPr>
              <w:br/>
            </w:r>
            <w:r w:rsidR="00D55878" w:rsidRPr="002D7BD4">
              <w:rPr>
                <w:rFonts w:cstheme="minorHAnsi"/>
                <w:b/>
                <w:sz w:val="24"/>
                <w:szCs w:val="24"/>
              </w:rPr>
              <w:t>Konflikty zbrojne na świecie</w:t>
            </w:r>
          </w:p>
        </w:tc>
        <w:tc>
          <w:tcPr>
            <w:tcW w:w="4127" w:type="dxa"/>
          </w:tcPr>
          <w:p w14:paraId="124214CC" w14:textId="77777777" w:rsidR="00321568" w:rsidRPr="002D7BD4" w:rsidRDefault="003215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podaje główne przyczyny konfliktów zbrojnych,</w:t>
            </w:r>
          </w:p>
          <w:p w14:paraId="0C248E4F" w14:textId="77777777" w:rsidR="00321568" w:rsidRPr="002D7BD4" w:rsidRDefault="003215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wyjaśnia, czym jest ludobójstwo,</w:t>
            </w:r>
          </w:p>
          <w:p w14:paraId="71742904" w14:textId="77777777" w:rsidR="00321568" w:rsidRPr="002D7BD4" w:rsidRDefault="00321568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tłumaczy, na czym polega terroryzm,</w:t>
            </w:r>
          </w:p>
          <w:p w14:paraId="105660C3" w14:textId="77777777" w:rsidR="00E610DB" w:rsidRPr="002D7BD4" w:rsidRDefault="00E610D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- </w:t>
            </w:r>
            <w:r w:rsidR="000D3850" w:rsidRPr="002D7BD4">
              <w:rPr>
                <w:rFonts w:asciiTheme="minorHAnsi" w:hAnsiTheme="minorHAnsi" w:cstheme="minorHAnsi"/>
                <w:color w:val="4472C4" w:themeColor="accent1"/>
              </w:rPr>
              <w:t>przytacza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przykłady działań terrorystycznych,</w:t>
            </w:r>
          </w:p>
          <w:p w14:paraId="5CCAD84D" w14:textId="77777777" w:rsidR="00E610DB" w:rsidRPr="002D7BD4" w:rsidRDefault="00E610D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wymienia skutki ter</w:t>
            </w:r>
            <w:r w:rsidR="00BC6CEA" w:rsidRPr="002D7BD4">
              <w:rPr>
                <w:rFonts w:asciiTheme="minorHAnsi" w:hAnsiTheme="minorHAnsi" w:cstheme="minorHAnsi"/>
                <w:color w:val="4472C4" w:themeColor="accent1"/>
              </w:rPr>
              <w:t>roryzmu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6CD8FC67" w14:textId="7B245BC5" w:rsidR="00321568" w:rsidRPr="002D7BD4" w:rsidRDefault="00E25A27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z mapy informacje o</w:t>
            </w:r>
            <w:r w:rsidR="00A14B5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wybranych współczesnych konfliktach na świecie,</w:t>
            </w:r>
          </w:p>
          <w:p w14:paraId="5B57F3FA" w14:textId="77777777" w:rsidR="00E610DB" w:rsidRPr="002D7BD4" w:rsidRDefault="00E610DB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określa skutki konfliktów,</w:t>
            </w:r>
          </w:p>
          <w:p w14:paraId="5837A1B3" w14:textId="77777777" w:rsidR="00321568" w:rsidRPr="002D7BD4" w:rsidRDefault="00072AD5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odczytuje wyniki badań opinii publicznej dotyczące zagrożenia terroryzmem w Polsce</w:t>
            </w:r>
            <w:r w:rsidR="000E6BAD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69432EBC" w14:textId="77777777" w:rsidR="00321568" w:rsidRPr="002D7BD4" w:rsidRDefault="000E6BAD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odszukuje informacje na temat cyberterroryzmu,</w:t>
            </w:r>
          </w:p>
          <w:p w14:paraId="5164D2EA" w14:textId="3CD5C945" w:rsidR="000E6BAD" w:rsidRPr="002D7BD4" w:rsidRDefault="00E6546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lastRenderedPageBreak/>
              <w:t xml:space="preserve">- znajduje w </w:t>
            </w:r>
            <w:r w:rsidR="002D7BD4" w:rsidRPr="002D7BD4">
              <w:rPr>
                <w:rFonts w:asciiTheme="minorHAnsi" w:hAnsiTheme="minorHAnsi" w:cstheme="minorHAnsi"/>
                <w:color w:val="4472C4" w:themeColor="accent1"/>
              </w:rPr>
              <w:t>Internecie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wiadomości o</w:t>
            </w:r>
            <w:r w:rsidR="00A14B5E" w:rsidRPr="002D7BD4">
              <w:rPr>
                <w:rFonts w:asciiTheme="minorHAnsi" w:hAnsiTheme="minorHAnsi" w:cstheme="minorHAnsi"/>
                <w:color w:val="4472C4" w:themeColor="accent1"/>
              </w:rPr>
              <w:t> 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>zbrodniach ludobójstwa popełnionych w XX w.</w:t>
            </w:r>
            <w:r w:rsidR="000B27F5" w:rsidRPr="002D7BD4">
              <w:rPr>
                <w:rFonts w:asciiTheme="minorHAnsi" w:hAnsiTheme="minorHAnsi" w:cstheme="minorHAnsi"/>
                <w:color w:val="4472C4" w:themeColor="accent1"/>
              </w:rPr>
              <w:t>,</w:t>
            </w:r>
          </w:p>
          <w:p w14:paraId="23FC3513" w14:textId="77777777" w:rsidR="004B47ED" w:rsidRPr="002D7BD4" w:rsidRDefault="00E65461" w:rsidP="00B25C4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4472C4" w:themeColor="accent1"/>
              </w:rPr>
            </w:pPr>
            <w:r w:rsidRPr="002D7BD4">
              <w:rPr>
                <w:rFonts w:asciiTheme="minorHAnsi" w:hAnsiTheme="minorHAnsi" w:cstheme="minorHAnsi"/>
                <w:color w:val="4472C4" w:themeColor="accent1"/>
              </w:rPr>
              <w:t>- bierze udział</w:t>
            </w:r>
            <w:r w:rsidR="00BC6CEA" w:rsidRPr="002D7BD4">
              <w:rPr>
                <w:rFonts w:asciiTheme="minorHAnsi" w:hAnsiTheme="minorHAnsi" w:cstheme="minorHAnsi"/>
                <w:color w:val="4472C4" w:themeColor="accent1"/>
              </w:rPr>
              <w:t xml:space="preserve"> w pracy zespołu</w:t>
            </w:r>
            <w:r w:rsidRPr="002D7BD4">
              <w:rPr>
                <w:rFonts w:asciiTheme="minorHAnsi" w:hAnsiTheme="minorHAnsi" w:cstheme="minorHAnsi"/>
                <w:color w:val="4472C4" w:themeColor="accent1"/>
              </w:rPr>
              <w:t xml:space="preserve"> mającej na celu zaproponowanie sposobu zakończenia jednego ze współczesnych konfliktów zbrojnych</w:t>
            </w:r>
            <w:r w:rsidR="00E610DB" w:rsidRPr="002D7BD4">
              <w:rPr>
                <w:rFonts w:asciiTheme="minorHAnsi" w:hAnsiTheme="minorHAnsi" w:cstheme="minorHAnsi"/>
                <w:color w:val="4472C4" w:themeColor="accent1"/>
              </w:rPr>
              <w:t>.</w:t>
            </w:r>
          </w:p>
        </w:tc>
        <w:tc>
          <w:tcPr>
            <w:tcW w:w="4472" w:type="dxa"/>
          </w:tcPr>
          <w:p w14:paraId="1D8CDA1E" w14:textId="77777777" w:rsidR="00321568" w:rsidRPr="002D7BD4" w:rsidRDefault="00321568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lastRenderedPageBreak/>
              <w:t>- omawia przyczyny i rodzaje konfliktów,</w:t>
            </w:r>
          </w:p>
          <w:p w14:paraId="3F987DED" w14:textId="77777777" w:rsidR="00321568" w:rsidRPr="002D7BD4" w:rsidRDefault="00E25A27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przedstawia źródła i rodzaje terroryzmu,</w:t>
            </w:r>
          </w:p>
          <w:p w14:paraId="5823BC72" w14:textId="77777777" w:rsidR="00E610DB" w:rsidRPr="002D7BD4" w:rsidRDefault="00E610DB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wyjaśnia, dlaczego walka ze współczesnym terroryzmem jest trudna,</w:t>
            </w:r>
          </w:p>
          <w:p w14:paraId="6E0148F6" w14:textId="77777777" w:rsidR="00321568" w:rsidRPr="002D7BD4" w:rsidRDefault="00E25A27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opowiada o zamachu na World Trade Center,</w:t>
            </w:r>
          </w:p>
          <w:p w14:paraId="4259069E" w14:textId="77777777" w:rsidR="00321568" w:rsidRPr="002D7BD4" w:rsidRDefault="00E25A27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na podstawie mapy charakteryzuje wybrane współczesne konflikty na świecie,</w:t>
            </w:r>
          </w:p>
          <w:p w14:paraId="6C5FC1F9" w14:textId="782B2F48" w:rsidR="00321568" w:rsidRPr="002D7BD4" w:rsidRDefault="000E6BAD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analizuje wyniki badań opinii publicznej dotycząc</w:t>
            </w:r>
            <w:r w:rsidR="00A14B5E" w:rsidRPr="002D7BD4">
              <w:rPr>
                <w:rFonts w:cstheme="minorHAnsi"/>
                <w:sz w:val="24"/>
                <w:szCs w:val="24"/>
              </w:rPr>
              <w:t>ych</w:t>
            </w:r>
            <w:r w:rsidRPr="002D7BD4">
              <w:rPr>
                <w:rFonts w:cstheme="minorHAnsi"/>
                <w:sz w:val="24"/>
                <w:szCs w:val="24"/>
              </w:rPr>
              <w:t xml:space="preserve"> zagrożenia terroryzmem w</w:t>
            </w:r>
            <w:r w:rsidR="00A14B5E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Polsce i ocenia, jak poglądy Polaków na ten problem kształtują się obecnie,</w:t>
            </w:r>
          </w:p>
          <w:p w14:paraId="30A160D9" w14:textId="2BC1E886" w:rsidR="000E6BAD" w:rsidRPr="002D7BD4" w:rsidRDefault="000E6BAD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omawia zagrożenia wynikające z</w:t>
            </w:r>
            <w:r w:rsidR="00A14B5E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cyberterroryzmu dla współczesnych państw i społeczeństw,</w:t>
            </w:r>
          </w:p>
          <w:p w14:paraId="3A0D342F" w14:textId="490230D3" w:rsidR="000E6BAD" w:rsidRPr="002D7BD4" w:rsidRDefault="00E6546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redaguje notatkę na temat zamachów terrorystycznych przeprowadzonych w</w:t>
            </w:r>
            <w:r w:rsidR="00A14B5E" w:rsidRPr="002D7BD4">
              <w:rPr>
                <w:rFonts w:cstheme="minorHAnsi"/>
                <w:sz w:val="24"/>
                <w:szCs w:val="24"/>
              </w:rPr>
              <w:t> </w:t>
            </w:r>
            <w:r w:rsidRPr="002D7BD4">
              <w:rPr>
                <w:rFonts w:cstheme="minorHAnsi"/>
                <w:sz w:val="24"/>
                <w:szCs w:val="24"/>
              </w:rPr>
              <w:t>Europie w XXI w.</w:t>
            </w:r>
            <w:r w:rsidR="000B27F5" w:rsidRPr="002D7BD4">
              <w:rPr>
                <w:rFonts w:cstheme="minorHAnsi"/>
                <w:sz w:val="24"/>
                <w:szCs w:val="24"/>
              </w:rPr>
              <w:t>,</w:t>
            </w:r>
          </w:p>
          <w:p w14:paraId="2797B043" w14:textId="77777777" w:rsidR="00E65461" w:rsidRPr="002D7BD4" w:rsidRDefault="00E6546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lastRenderedPageBreak/>
              <w:t>- przygotowuje prezentację dotyczącą konfliktu na Ukrainie,</w:t>
            </w:r>
          </w:p>
          <w:p w14:paraId="0151D53B" w14:textId="77777777" w:rsidR="004B47ED" w:rsidRPr="002D7BD4" w:rsidRDefault="00E65461" w:rsidP="00B25C4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2D7BD4">
              <w:rPr>
                <w:rFonts w:cstheme="minorHAnsi"/>
                <w:sz w:val="24"/>
                <w:szCs w:val="24"/>
              </w:rPr>
              <w:t>- aktywnie uczestniczy</w:t>
            </w:r>
            <w:r w:rsidR="00BC6CEA" w:rsidRPr="002D7BD4">
              <w:rPr>
                <w:rFonts w:cstheme="minorHAnsi"/>
                <w:sz w:val="24"/>
                <w:szCs w:val="24"/>
              </w:rPr>
              <w:t xml:space="preserve"> w pracy zespołu</w:t>
            </w:r>
            <w:r w:rsidRPr="002D7BD4">
              <w:rPr>
                <w:rFonts w:cstheme="minorHAnsi"/>
                <w:sz w:val="24"/>
                <w:szCs w:val="24"/>
              </w:rPr>
              <w:t xml:space="preserve"> mającej na celu zaproponowanie sposobu zakończenia jednego ze współczesnych konfliktów zbrojnych, podaje konkretne propozycje i przedstawia trafne argumenty</w:t>
            </w:r>
            <w:r w:rsidR="00E610DB" w:rsidRPr="002D7BD4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4E5E577" w14:textId="20DD433A" w:rsidR="00F1086A" w:rsidRPr="002D7BD4" w:rsidRDefault="00F1086A" w:rsidP="0016030D">
      <w:pPr>
        <w:spacing w:line="276" w:lineRule="auto"/>
        <w:rPr>
          <w:rFonts w:cstheme="minorHAnsi"/>
          <w:sz w:val="24"/>
          <w:szCs w:val="24"/>
        </w:rPr>
      </w:pPr>
    </w:p>
    <w:p w14:paraId="6368CCB4" w14:textId="4681FDEA" w:rsidR="00B25C4B" w:rsidRPr="002D7BD4" w:rsidRDefault="00B25C4B" w:rsidP="0016030D">
      <w:pPr>
        <w:spacing w:line="276" w:lineRule="auto"/>
        <w:rPr>
          <w:rFonts w:cstheme="minorHAnsi"/>
          <w:sz w:val="24"/>
          <w:szCs w:val="24"/>
        </w:rPr>
      </w:pPr>
    </w:p>
    <w:p w14:paraId="03F6E2C3" w14:textId="316603C5" w:rsidR="00B25C4B" w:rsidRPr="002D7BD4" w:rsidRDefault="00B25C4B" w:rsidP="0016030D">
      <w:pPr>
        <w:spacing w:line="276" w:lineRule="auto"/>
        <w:rPr>
          <w:rFonts w:cstheme="minorHAnsi"/>
          <w:sz w:val="24"/>
          <w:szCs w:val="24"/>
        </w:rPr>
      </w:pPr>
    </w:p>
    <w:p w14:paraId="31AB677F" w14:textId="2B79AFF6" w:rsidR="00B25C4B" w:rsidRPr="002D7BD4" w:rsidRDefault="00B25C4B" w:rsidP="0016030D">
      <w:pPr>
        <w:spacing w:line="276" w:lineRule="auto"/>
        <w:rPr>
          <w:rFonts w:cstheme="minorHAnsi"/>
          <w:sz w:val="24"/>
          <w:szCs w:val="24"/>
        </w:rPr>
      </w:pPr>
      <w:r w:rsidRPr="002D7BD4">
        <w:rPr>
          <w:rFonts w:cstheme="minorHAnsi"/>
          <w:sz w:val="24"/>
          <w:szCs w:val="24"/>
        </w:rPr>
        <w:t>Opracowanie Nowa Era.</w:t>
      </w:r>
      <w:bookmarkStart w:id="0" w:name="_GoBack"/>
      <w:bookmarkEnd w:id="0"/>
    </w:p>
    <w:p w14:paraId="76604C60" w14:textId="5B68A69E" w:rsidR="00B25C4B" w:rsidRPr="002D7BD4" w:rsidRDefault="00B25C4B" w:rsidP="0016030D">
      <w:pPr>
        <w:spacing w:line="276" w:lineRule="auto"/>
        <w:rPr>
          <w:rFonts w:cstheme="minorHAnsi"/>
          <w:sz w:val="24"/>
          <w:szCs w:val="24"/>
        </w:rPr>
      </w:pPr>
      <w:r w:rsidRPr="002D7BD4">
        <w:rPr>
          <w:rFonts w:cstheme="minorHAnsi"/>
          <w:sz w:val="24"/>
          <w:szCs w:val="24"/>
        </w:rPr>
        <w:t>Dostosowanie Jan Węglowski.</w:t>
      </w:r>
    </w:p>
    <w:sectPr w:rsidR="00B25C4B" w:rsidRPr="002D7BD4" w:rsidSect="00027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55AB" w16cex:dateUtc="2021-07-20T12:01:00Z"/>
  <w16cex:commentExtensible w16cex:durableId="24A27C5E" w16cex:dateUtc="2021-07-21T08:58:00Z"/>
  <w16cex:commentExtensible w16cex:durableId="24A28268" w16cex:dateUtc="2021-07-21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8EE234" w16cid:durableId="24A155AB"/>
  <w16cid:commentId w16cid:paraId="0A588B84" w16cid:durableId="24A27C5E"/>
  <w16cid:commentId w16cid:paraId="5CF08924" w16cid:durableId="24A282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E2DB2" w14:textId="77777777" w:rsidR="000E6F40" w:rsidRDefault="000E6F40" w:rsidP="003C0CA3">
      <w:pPr>
        <w:spacing w:after="0" w:line="240" w:lineRule="auto"/>
      </w:pPr>
      <w:r>
        <w:separator/>
      </w:r>
    </w:p>
  </w:endnote>
  <w:endnote w:type="continuationSeparator" w:id="0">
    <w:p w14:paraId="09A64682" w14:textId="77777777" w:rsidR="000E6F40" w:rsidRDefault="000E6F40" w:rsidP="003C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9D20" w14:textId="77777777" w:rsidR="000E6F40" w:rsidRDefault="000E6F40" w:rsidP="003C0CA3">
      <w:pPr>
        <w:spacing w:after="0" w:line="240" w:lineRule="auto"/>
      </w:pPr>
      <w:r>
        <w:separator/>
      </w:r>
    </w:p>
  </w:footnote>
  <w:footnote w:type="continuationSeparator" w:id="0">
    <w:p w14:paraId="3B6D7A64" w14:textId="77777777" w:rsidR="000E6F40" w:rsidRDefault="000E6F40" w:rsidP="003C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A5E"/>
    <w:multiLevelType w:val="hybridMultilevel"/>
    <w:tmpl w:val="89285D9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977F9"/>
    <w:multiLevelType w:val="hybridMultilevel"/>
    <w:tmpl w:val="AA064E6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42928"/>
    <w:multiLevelType w:val="hybridMultilevel"/>
    <w:tmpl w:val="19E8388A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155CE"/>
    <w:multiLevelType w:val="hybridMultilevel"/>
    <w:tmpl w:val="21E46AF6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437A8"/>
    <w:multiLevelType w:val="hybridMultilevel"/>
    <w:tmpl w:val="CCE40638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4725C"/>
    <w:multiLevelType w:val="hybridMultilevel"/>
    <w:tmpl w:val="E82A241E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9A3C29"/>
    <w:multiLevelType w:val="hybridMultilevel"/>
    <w:tmpl w:val="7D72E324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3B2B7D"/>
    <w:multiLevelType w:val="hybridMultilevel"/>
    <w:tmpl w:val="07B864D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55306A"/>
    <w:multiLevelType w:val="hybridMultilevel"/>
    <w:tmpl w:val="B246C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F12A4"/>
    <w:multiLevelType w:val="hybridMultilevel"/>
    <w:tmpl w:val="886053B0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FD2F6F"/>
    <w:multiLevelType w:val="hybridMultilevel"/>
    <w:tmpl w:val="C994C1A2"/>
    <w:lvl w:ilvl="0" w:tplc="12942B24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27"/>
    <w:rsid w:val="00002D15"/>
    <w:rsid w:val="000032AF"/>
    <w:rsid w:val="00004835"/>
    <w:rsid w:val="000068ED"/>
    <w:rsid w:val="0000755D"/>
    <w:rsid w:val="000113FD"/>
    <w:rsid w:val="000116C9"/>
    <w:rsid w:val="00014B7C"/>
    <w:rsid w:val="0002337C"/>
    <w:rsid w:val="00024407"/>
    <w:rsid w:val="000245A5"/>
    <w:rsid w:val="00027C10"/>
    <w:rsid w:val="000312A7"/>
    <w:rsid w:val="00032A18"/>
    <w:rsid w:val="0004005E"/>
    <w:rsid w:val="0004096E"/>
    <w:rsid w:val="00047366"/>
    <w:rsid w:val="00047F76"/>
    <w:rsid w:val="000517C2"/>
    <w:rsid w:val="00053733"/>
    <w:rsid w:val="000557CA"/>
    <w:rsid w:val="00057C27"/>
    <w:rsid w:val="00061912"/>
    <w:rsid w:val="00070F0C"/>
    <w:rsid w:val="00072AD5"/>
    <w:rsid w:val="00073B56"/>
    <w:rsid w:val="00077371"/>
    <w:rsid w:val="00080074"/>
    <w:rsid w:val="00081A27"/>
    <w:rsid w:val="00081F36"/>
    <w:rsid w:val="00091EBB"/>
    <w:rsid w:val="000957D4"/>
    <w:rsid w:val="00095CEE"/>
    <w:rsid w:val="00096FC2"/>
    <w:rsid w:val="00097841"/>
    <w:rsid w:val="000A2216"/>
    <w:rsid w:val="000A417F"/>
    <w:rsid w:val="000A4D39"/>
    <w:rsid w:val="000A5605"/>
    <w:rsid w:val="000A74B4"/>
    <w:rsid w:val="000B0BC9"/>
    <w:rsid w:val="000B27F5"/>
    <w:rsid w:val="000B48D3"/>
    <w:rsid w:val="000B7941"/>
    <w:rsid w:val="000C07A7"/>
    <w:rsid w:val="000C6127"/>
    <w:rsid w:val="000C78CE"/>
    <w:rsid w:val="000D18D4"/>
    <w:rsid w:val="000D30DD"/>
    <w:rsid w:val="000D3850"/>
    <w:rsid w:val="000E464A"/>
    <w:rsid w:val="000E6BAD"/>
    <w:rsid w:val="000E6F40"/>
    <w:rsid w:val="000E7C94"/>
    <w:rsid w:val="000F369A"/>
    <w:rsid w:val="000F7BA1"/>
    <w:rsid w:val="001114E7"/>
    <w:rsid w:val="001123FA"/>
    <w:rsid w:val="00114A72"/>
    <w:rsid w:val="0012212F"/>
    <w:rsid w:val="001251FC"/>
    <w:rsid w:val="00125A9F"/>
    <w:rsid w:val="00125AB2"/>
    <w:rsid w:val="00135BF9"/>
    <w:rsid w:val="00137EF3"/>
    <w:rsid w:val="00140774"/>
    <w:rsid w:val="00140E5C"/>
    <w:rsid w:val="00141471"/>
    <w:rsid w:val="0014449E"/>
    <w:rsid w:val="00152E79"/>
    <w:rsid w:val="00153D5C"/>
    <w:rsid w:val="00157E5D"/>
    <w:rsid w:val="0016030D"/>
    <w:rsid w:val="00160BFC"/>
    <w:rsid w:val="00160FC7"/>
    <w:rsid w:val="00163030"/>
    <w:rsid w:val="00175959"/>
    <w:rsid w:val="00180B97"/>
    <w:rsid w:val="001832B8"/>
    <w:rsid w:val="00183787"/>
    <w:rsid w:val="0018480C"/>
    <w:rsid w:val="0019018B"/>
    <w:rsid w:val="001953ED"/>
    <w:rsid w:val="001965F2"/>
    <w:rsid w:val="001A1C9B"/>
    <w:rsid w:val="001A65A5"/>
    <w:rsid w:val="001B1EC5"/>
    <w:rsid w:val="001B3B45"/>
    <w:rsid w:val="001B429A"/>
    <w:rsid w:val="001C2F9B"/>
    <w:rsid w:val="001C485D"/>
    <w:rsid w:val="001C4AF7"/>
    <w:rsid w:val="001E2894"/>
    <w:rsid w:val="001E49C8"/>
    <w:rsid w:val="001E618D"/>
    <w:rsid w:val="001E63A9"/>
    <w:rsid w:val="001E6947"/>
    <w:rsid w:val="001E73F3"/>
    <w:rsid w:val="001E7575"/>
    <w:rsid w:val="001F6AE9"/>
    <w:rsid w:val="00201E39"/>
    <w:rsid w:val="00207027"/>
    <w:rsid w:val="00210BDF"/>
    <w:rsid w:val="002133AB"/>
    <w:rsid w:val="002138E3"/>
    <w:rsid w:val="002165C2"/>
    <w:rsid w:val="0021676F"/>
    <w:rsid w:val="002248D5"/>
    <w:rsid w:val="00224DA2"/>
    <w:rsid w:val="00225289"/>
    <w:rsid w:val="00232145"/>
    <w:rsid w:val="00234F7C"/>
    <w:rsid w:val="00235A03"/>
    <w:rsid w:val="00236696"/>
    <w:rsid w:val="00241337"/>
    <w:rsid w:val="00242D35"/>
    <w:rsid w:val="00243DDE"/>
    <w:rsid w:val="002461EB"/>
    <w:rsid w:val="00250182"/>
    <w:rsid w:val="002519D0"/>
    <w:rsid w:val="002525C1"/>
    <w:rsid w:val="00255DDC"/>
    <w:rsid w:val="002576F0"/>
    <w:rsid w:val="0027052E"/>
    <w:rsid w:val="002724A2"/>
    <w:rsid w:val="00274C74"/>
    <w:rsid w:val="00276D27"/>
    <w:rsid w:val="00280FF5"/>
    <w:rsid w:val="002853D6"/>
    <w:rsid w:val="00290135"/>
    <w:rsid w:val="002946C9"/>
    <w:rsid w:val="00294954"/>
    <w:rsid w:val="00294DCD"/>
    <w:rsid w:val="002A1A82"/>
    <w:rsid w:val="002A22F1"/>
    <w:rsid w:val="002A27D8"/>
    <w:rsid w:val="002A3A34"/>
    <w:rsid w:val="002B1760"/>
    <w:rsid w:val="002B2BB0"/>
    <w:rsid w:val="002B406A"/>
    <w:rsid w:val="002B7BA8"/>
    <w:rsid w:val="002C2030"/>
    <w:rsid w:val="002C31B9"/>
    <w:rsid w:val="002D130B"/>
    <w:rsid w:val="002D175C"/>
    <w:rsid w:val="002D2B19"/>
    <w:rsid w:val="002D512C"/>
    <w:rsid w:val="002D7BD4"/>
    <w:rsid w:val="002E0CF3"/>
    <w:rsid w:val="002E37DF"/>
    <w:rsid w:val="002E3A93"/>
    <w:rsid w:val="002E57A2"/>
    <w:rsid w:val="002E58D7"/>
    <w:rsid w:val="002E6854"/>
    <w:rsid w:val="002F399C"/>
    <w:rsid w:val="002F5F8F"/>
    <w:rsid w:val="00301380"/>
    <w:rsid w:val="003170BD"/>
    <w:rsid w:val="00320324"/>
    <w:rsid w:val="00321568"/>
    <w:rsid w:val="00321B47"/>
    <w:rsid w:val="003228E1"/>
    <w:rsid w:val="00327899"/>
    <w:rsid w:val="00327989"/>
    <w:rsid w:val="003339E3"/>
    <w:rsid w:val="003356FA"/>
    <w:rsid w:val="00336887"/>
    <w:rsid w:val="003377CB"/>
    <w:rsid w:val="00337FC0"/>
    <w:rsid w:val="00347B18"/>
    <w:rsid w:val="00352001"/>
    <w:rsid w:val="00354C68"/>
    <w:rsid w:val="003577F2"/>
    <w:rsid w:val="00361F5C"/>
    <w:rsid w:val="00363729"/>
    <w:rsid w:val="00365A9C"/>
    <w:rsid w:val="00367A9A"/>
    <w:rsid w:val="003709F3"/>
    <w:rsid w:val="00372ADC"/>
    <w:rsid w:val="003828FC"/>
    <w:rsid w:val="00393A47"/>
    <w:rsid w:val="003943F2"/>
    <w:rsid w:val="00397F81"/>
    <w:rsid w:val="003A0518"/>
    <w:rsid w:val="003A28DB"/>
    <w:rsid w:val="003B794C"/>
    <w:rsid w:val="003C0CA3"/>
    <w:rsid w:val="003C0D86"/>
    <w:rsid w:val="003C3DAE"/>
    <w:rsid w:val="003C4285"/>
    <w:rsid w:val="003C6CBA"/>
    <w:rsid w:val="003C7E58"/>
    <w:rsid w:val="003D0697"/>
    <w:rsid w:val="003D37B1"/>
    <w:rsid w:val="003D3DA2"/>
    <w:rsid w:val="003D4CC4"/>
    <w:rsid w:val="003E11B8"/>
    <w:rsid w:val="003E506A"/>
    <w:rsid w:val="003E7C99"/>
    <w:rsid w:val="003F0644"/>
    <w:rsid w:val="003F0FB3"/>
    <w:rsid w:val="003F3FC9"/>
    <w:rsid w:val="003F41C2"/>
    <w:rsid w:val="003F534F"/>
    <w:rsid w:val="003F79F0"/>
    <w:rsid w:val="00400008"/>
    <w:rsid w:val="004022C4"/>
    <w:rsid w:val="0040783E"/>
    <w:rsid w:val="00410CDE"/>
    <w:rsid w:val="00414B68"/>
    <w:rsid w:val="004156AF"/>
    <w:rsid w:val="00424887"/>
    <w:rsid w:val="004251C8"/>
    <w:rsid w:val="00426EFC"/>
    <w:rsid w:val="00430E0C"/>
    <w:rsid w:val="0043328B"/>
    <w:rsid w:val="004339E5"/>
    <w:rsid w:val="0043419C"/>
    <w:rsid w:val="00440751"/>
    <w:rsid w:val="00445219"/>
    <w:rsid w:val="00451D76"/>
    <w:rsid w:val="00455577"/>
    <w:rsid w:val="00456877"/>
    <w:rsid w:val="00461486"/>
    <w:rsid w:val="00463DCD"/>
    <w:rsid w:val="00465EF4"/>
    <w:rsid w:val="00467080"/>
    <w:rsid w:val="00467946"/>
    <w:rsid w:val="0047045D"/>
    <w:rsid w:val="00470750"/>
    <w:rsid w:val="004715D4"/>
    <w:rsid w:val="00473F17"/>
    <w:rsid w:val="00474930"/>
    <w:rsid w:val="004754B5"/>
    <w:rsid w:val="00484217"/>
    <w:rsid w:val="00487540"/>
    <w:rsid w:val="004901B7"/>
    <w:rsid w:val="0049040C"/>
    <w:rsid w:val="00495853"/>
    <w:rsid w:val="004A06E0"/>
    <w:rsid w:val="004A128A"/>
    <w:rsid w:val="004A6234"/>
    <w:rsid w:val="004A6D2D"/>
    <w:rsid w:val="004A79A8"/>
    <w:rsid w:val="004B47ED"/>
    <w:rsid w:val="004B7D10"/>
    <w:rsid w:val="004C3A0C"/>
    <w:rsid w:val="004D3A20"/>
    <w:rsid w:val="004D3AF4"/>
    <w:rsid w:val="004D508F"/>
    <w:rsid w:val="004D6B18"/>
    <w:rsid w:val="004E4913"/>
    <w:rsid w:val="004E53C6"/>
    <w:rsid w:val="004F3D55"/>
    <w:rsid w:val="004F5C57"/>
    <w:rsid w:val="004F6360"/>
    <w:rsid w:val="004F7676"/>
    <w:rsid w:val="004F7909"/>
    <w:rsid w:val="00503AC2"/>
    <w:rsid w:val="0050470E"/>
    <w:rsid w:val="005053C1"/>
    <w:rsid w:val="00507AB6"/>
    <w:rsid w:val="0052227A"/>
    <w:rsid w:val="005224C4"/>
    <w:rsid w:val="00526D5D"/>
    <w:rsid w:val="00530526"/>
    <w:rsid w:val="00532D5D"/>
    <w:rsid w:val="00544413"/>
    <w:rsid w:val="00545A3D"/>
    <w:rsid w:val="00561314"/>
    <w:rsid w:val="00563F25"/>
    <w:rsid w:val="00572BDB"/>
    <w:rsid w:val="005757DB"/>
    <w:rsid w:val="005769E7"/>
    <w:rsid w:val="00576E2E"/>
    <w:rsid w:val="005777ED"/>
    <w:rsid w:val="00577FE1"/>
    <w:rsid w:val="00580C6A"/>
    <w:rsid w:val="00590D14"/>
    <w:rsid w:val="00591642"/>
    <w:rsid w:val="00592B2C"/>
    <w:rsid w:val="00596624"/>
    <w:rsid w:val="0059674A"/>
    <w:rsid w:val="005A077F"/>
    <w:rsid w:val="005A2290"/>
    <w:rsid w:val="005A518B"/>
    <w:rsid w:val="005A64F0"/>
    <w:rsid w:val="005B39C8"/>
    <w:rsid w:val="005B605F"/>
    <w:rsid w:val="005C2E95"/>
    <w:rsid w:val="005C5226"/>
    <w:rsid w:val="005C679F"/>
    <w:rsid w:val="005C73FE"/>
    <w:rsid w:val="005D02F7"/>
    <w:rsid w:val="005D7750"/>
    <w:rsid w:val="005E0401"/>
    <w:rsid w:val="005F40F1"/>
    <w:rsid w:val="005F58E8"/>
    <w:rsid w:val="005F7D2B"/>
    <w:rsid w:val="00610993"/>
    <w:rsid w:val="00611BF5"/>
    <w:rsid w:val="00612F7B"/>
    <w:rsid w:val="00620695"/>
    <w:rsid w:val="00624EB3"/>
    <w:rsid w:val="00624FEC"/>
    <w:rsid w:val="0062512D"/>
    <w:rsid w:val="006312D4"/>
    <w:rsid w:val="006321AA"/>
    <w:rsid w:val="006363E8"/>
    <w:rsid w:val="00636763"/>
    <w:rsid w:val="00640B1C"/>
    <w:rsid w:val="006429DC"/>
    <w:rsid w:val="006612C7"/>
    <w:rsid w:val="00661AC3"/>
    <w:rsid w:val="00662627"/>
    <w:rsid w:val="00664C95"/>
    <w:rsid w:val="0066658F"/>
    <w:rsid w:val="00667A7C"/>
    <w:rsid w:val="006703C1"/>
    <w:rsid w:val="00675049"/>
    <w:rsid w:val="00675AA9"/>
    <w:rsid w:val="00676EAA"/>
    <w:rsid w:val="00677171"/>
    <w:rsid w:val="00681146"/>
    <w:rsid w:val="00681422"/>
    <w:rsid w:val="006851CB"/>
    <w:rsid w:val="00685714"/>
    <w:rsid w:val="0069056B"/>
    <w:rsid w:val="006954D0"/>
    <w:rsid w:val="0069688B"/>
    <w:rsid w:val="0069766C"/>
    <w:rsid w:val="006A00E7"/>
    <w:rsid w:val="006A07BC"/>
    <w:rsid w:val="006A2FA7"/>
    <w:rsid w:val="006A4E61"/>
    <w:rsid w:val="006A7474"/>
    <w:rsid w:val="006B123B"/>
    <w:rsid w:val="006B1FC4"/>
    <w:rsid w:val="006B2B81"/>
    <w:rsid w:val="006C2682"/>
    <w:rsid w:val="006C45DE"/>
    <w:rsid w:val="006C4E15"/>
    <w:rsid w:val="006C736B"/>
    <w:rsid w:val="006D009C"/>
    <w:rsid w:val="006D2037"/>
    <w:rsid w:val="006D3935"/>
    <w:rsid w:val="006E08F4"/>
    <w:rsid w:val="006E1425"/>
    <w:rsid w:val="006E352D"/>
    <w:rsid w:val="006E3FB4"/>
    <w:rsid w:val="006E572F"/>
    <w:rsid w:val="006F043E"/>
    <w:rsid w:val="006F2C63"/>
    <w:rsid w:val="006F7715"/>
    <w:rsid w:val="007013A9"/>
    <w:rsid w:val="007040D1"/>
    <w:rsid w:val="00712A86"/>
    <w:rsid w:val="0071314C"/>
    <w:rsid w:val="007201D8"/>
    <w:rsid w:val="007234CB"/>
    <w:rsid w:val="007269FE"/>
    <w:rsid w:val="00730C61"/>
    <w:rsid w:val="00731160"/>
    <w:rsid w:val="0073327A"/>
    <w:rsid w:val="00733467"/>
    <w:rsid w:val="007358B0"/>
    <w:rsid w:val="0074102F"/>
    <w:rsid w:val="007423A2"/>
    <w:rsid w:val="00745E76"/>
    <w:rsid w:val="00747720"/>
    <w:rsid w:val="00747AAF"/>
    <w:rsid w:val="007703B9"/>
    <w:rsid w:val="007A1030"/>
    <w:rsid w:val="007A54A1"/>
    <w:rsid w:val="007A5FA9"/>
    <w:rsid w:val="007B0DA3"/>
    <w:rsid w:val="007B152F"/>
    <w:rsid w:val="007C132C"/>
    <w:rsid w:val="007C16FA"/>
    <w:rsid w:val="007C24E3"/>
    <w:rsid w:val="007C29A0"/>
    <w:rsid w:val="007C38CF"/>
    <w:rsid w:val="007C7835"/>
    <w:rsid w:val="007D240A"/>
    <w:rsid w:val="007D31D4"/>
    <w:rsid w:val="007D62ED"/>
    <w:rsid w:val="007E4D9A"/>
    <w:rsid w:val="007E5CC8"/>
    <w:rsid w:val="007F45A9"/>
    <w:rsid w:val="00800F70"/>
    <w:rsid w:val="008022AD"/>
    <w:rsid w:val="00802657"/>
    <w:rsid w:val="0080497C"/>
    <w:rsid w:val="00806BFF"/>
    <w:rsid w:val="008073DF"/>
    <w:rsid w:val="008141D2"/>
    <w:rsid w:val="00823E45"/>
    <w:rsid w:val="00824690"/>
    <w:rsid w:val="008265A0"/>
    <w:rsid w:val="00826FD4"/>
    <w:rsid w:val="00827321"/>
    <w:rsid w:val="008379DD"/>
    <w:rsid w:val="00843DDB"/>
    <w:rsid w:val="00856E3B"/>
    <w:rsid w:val="00865099"/>
    <w:rsid w:val="0086759F"/>
    <w:rsid w:val="00872B7D"/>
    <w:rsid w:val="008743DA"/>
    <w:rsid w:val="0087669E"/>
    <w:rsid w:val="00886982"/>
    <w:rsid w:val="008875B2"/>
    <w:rsid w:val="008901AD"/>
    <w:rsid w:val="00893AF9"/>
    <w:rsid w:val="00896865"/>
    <w:rsid w:val="00897FBF"/>
    <w:rsid w:val="008A3253"/>
    <w:rsid w:val="008A4D25"/>
    <w:rsid w:val="008B077B"/>
    <w:rsid w:val="008B0BB6"/>
    <w:rsid w:val="008B4C84"/>
    <w:rsid w:val="008B70F3"/>
    <w:rsid w:val="008C0794"/>
    <w:rsid w:val="008C0B1B"/>
    <w:rsid w:val="008C14B9"/>
    <w:rsid w:val="008C41BE"/>
    <w:rsid w:val="008C5885"/>
    <w:rsid w:val="008D5589"/>
    <w:rsid w:val="008E0357"/>
    <w:rsid w:val="008E1632"/>
    <w:rsid w:val="008E2F00"/>
    <w:rsid w:val="008E5638"/>
    <w:rsid w:val="008F123B"/>
    <w:rsid w:val="008F29F2"/>
    <w:rsid w:val="008F5AFD"/>
    <w:rsid w:val="008F5E2A"/>
    <w:rsid w:val="009002A4"/>
    <w:rsid w:val="00900F6C"/>
    <w:rsid w:val="0091372C"/>
    <w:rsid w:val="0091506D"/>
    <w:rsid w:val="009150A7"/>
    <w:rsid w:val="00917BFA"/>
    <w:rsid w:val="0092069E"/>
    <w:rsid w:val="009207B2"/>
    <w:rsid w:val="00923608"/>
    <w:rsid w:val="00927941"/>
    <w:rsid w:val="00930F27"/>
    <w:rsid w:val="0093324D"/>
    <w:rsid w:val="00934C76"/>
    <w:rsid w:val="00934E35"/>
    <w:rsid w:val="00937260"/>
    <w:rsid w:val="00946984"/>
    <w:rsid w:val="009471E4"/>
    <w:rsid w:val="00947FA6"/>
    <w:rsid w:val="00951563"/>
    <w:rsid w:val="009519F2"/>
    <w:rsid w:val="00956C55"/>
    <w:rsid w:val="009618CB"/>
    <w:rsid w:val="0096274F"/>
    <w:rsid w:val="00962E75"/>
    <w:rsid w:val="00967E39"/>
    <w:rsid w:val="0097299B"/>
    <w:rsid w:val="0098006D"/>
    <w:rsid w:val="00981755"/>
    <w:rsid w:val="00984207"/>
    <w:rsid w:val="00984A33"/>
    <w:rsid w:val="00987DB8"/>
    <w:rsid w:val="009939B7"/>
    <w:rsid w:val="00996584"/>
    <w:rsid w:val="009A4C4B"/>
    <w:rsid w:val="009A7EAA"/>
    <w:rsid w:val="009C0203"/>
    <w:rsid w:val="009D094B"/>
    <w:rsid w:val="009D7060"/>
    <w:rsid w:val="009E1513"/>
    <w:rsid w:val="009E1F5D"/>
    <w:rsid w:val="009E38FD"/>
    <w:rsid w:val="009E516F"/>
    <w:rsid w:val="009E7BCD"/>
    <w:rsid w:val="009F5401"/>
    <w:rsid w:val="009F7916"/>
    <w:rsid w:val="00A03BD1"/>
    <w:rsid w:val="00A113A0"/>
    <w:rsid w:val="00A11585"/>
    <w:rsid w:val="00A1194F"/>
    <w:rsid w:val="00A13E15"/>
    <w:rsid w:val="00A14836"/>
    <w:rsid w:val="00A14B5E"/>
    <w:rsid w:val="00A2179E"/>
    <w:rsid w:val="00A237B1"/>
    <w:rsid w:val="00A2794E"/>
    <w:rsid w:val="00A30190"/>
    <w:rsid w:val="00A31AFA"/>
    <w:rsid w:val="00A437D5"/>
    <w:rsid w:val="00A4505F"/>
    <w:rsid w:val="00A50A2E"/>
    <w:rsid w:val="00A50A97"/>
    <w:rsid w:val="00A522E0"/>
    <w:rsid w:val="00A70F23"/>
    <w:rsid w:val="00A72555"/>
    <w:rsid w:val="00A758E6"/>
    <w:rsid w:val="00A776D5"/>
    <w:rsid w:val="00A843EA"/>
    <w:rsid w:val="00A870A2"/>
    <w:rsid w:val="00A90E61"/>
    <w:rsid w:val="00A93631"/>
    <w:rsid w:val="00AA5663"/>
    <w:rsid w:val="00AB051F"/>
    <w:rsid w:val="00AB11CD"/>
    <w:rsid w:val="00AB2BD6"/>
    <w:rsid w:val="00AB44C7"/>
    <w:rsid w:val="00AB7D4B"/>
    <w:rsid w:val="00AC0283"/>
    <w:rsid w:val="00AC5365"/>
    <w:rsid w:val="00AD13BF"/>
    <w:rsid w:val="00AD61D8"/>
    <w:rsid w:val="00AD7F0D"/>
    <w:rsid w:val="00AE6AD1"/>
    <w:rsid w:val="00AE77D5"/>
    <w:rsid w:val="00AF2F5E"/>
    <w:rsid w:val="00AF3DCB"/>
    <w:rsid w:val="00AF5974"/>
    <w:rsid w:val="00AF702B"/>
    <w:rsid w:val="00AF7336"/>
    <w:rsid w:val="00B00B6F"/>
    <w:rsid w:val="00B101A1"/>
    <w:rsid w:val="00B10C1B"/>
    <w:rsid w:val="00B1667A"/>
    <w:rsid w:val="00B17C7F"/>
    <w:rsid w:val="00B17E90"/>
    <w:rsid w:val="00B25C4B"/>
    <w:rsid w:val="00B40D2D"/>
    <w:rsid w:val="00B40D8F"/>
    <w:rsid w:val="00B42365"/>
    <w:rsid w:val="00B5336C"/>
    <w:rsid w:val="00B53A8E"/>
    <w:rsid w:val="00B5764A"/>
    <w:rsid w:val="00B627DE"/>
    <w:rsid w:val="00B62FD3"/>
    <w:rsid w:val="00B77050"/>
    <w:rsid w:val="00B8318D"/>
    <w:rsid w:val="00B86037"/>
    <w:rsid w:val="00BA0DB0"/>
    <w:rsid w:val="00BA1291"/>
    <w:rsid w:val="00BA45AA"/>
    <w:rsid w:val="00BB125A"/>
    <w:rsid w:val="00BB1810"/>
    <w:rsid w:val="00BB2E46"/>
    <w:rsid w:val="00BB4B0F"/>
    <w:rsid w:val="00BB51F2"/>
    <w:rsid w:val="00BC0306"/>
    <w:rsid w:val="00BC0D56"/>
    <w:rsid w:val="00BC48F2"/>
    <w:rsid w:val="00BC4952"/>
    <w:rsid w:val="00BC6CEA"/>
    <w:rsid w:val="00BD0A01"/>
    <w:rsid w:val="00BE020C"/>
    <w:rsid w:val="00BE73CF"/>
    <w:rsid w:val="00BF4D3C"/>
    <w:rsid w:val="00C0205D"/>
    <w:rsid w:val="00C046C0"/>
    <w:rsid w:val="00C15E9F"/>
    <w:rsid w:val="00C20580"/>
    <w:rsid w:val="00C2333F"/>
    <w:rsid w:val="00C23566"/>
    <w:rsid w:val="00C33AB3"/>
    <w:rsid w:val="00C340A7"/>
    <w:rsid w:val="00C34B1C"/>
    <w:rsid w:val="00C3641E"/>
    <w:rsid w:val="00C37B74"/>
    <w:rsid w:val="00C43C24"/>
    <w:rsid w:val="00C45A6D"/>
    <w:rsid w:val="00C46D16"/>
    <w:rsid w:val="00C50CC7"/>
    <w:rsid w:val="00C50F89"/>
    <w:rsid w:val="00C53622"/>
    <w:rsid w:val="00C56627"/>
    <w:rsid w:val="00C575D4"/>
    <w:rsid w:val="00C61E34"/>
    <w:rsid w:val="00C66008"/>
    <w:rsid w:val="00C66A79"/>
    <w:rsid w:val="00C71D55"/>
    <w:rsid w:val="00C73C89"/>
    <w:rsid w:val="00C746AC"/>
    <w:rsid w:val="00C768B4"/>
    <w:rsid w:val="00C76B49"/>
    <w:rsid w:val="00C80241"/>
    <w:rsid w:val="00C81527"/>
    <w:rsid w:val="00C85C4D"/>
    <w:rsid w:val="00C8755B"/>
    <w:rsid w:val="00CB6DB5"/>
    <w:rsid w:val="00CC0348"/>
    <w:rsid w:val="00CC38F0"/>
    <w:rsid w:val="00CC4983"/>
    <w:rsid w:val="00CC7891"/>
    <w:rsid w:val="00CE236C"/>
    <w:rsid w:val="00CE36A7"/>
    <w:rsid w:val="00CE379F"/>
    <w:rsid w:val="00CF2E0F"/>
    <w:rsid w:val="00CF3A68"/>
    <w:rsid w:val="00CF567D"/>
    <w:rsid w:val="00D0078E"/>
    <w:rsid w:val="00D05FFE"/>
    <w:rsid w:val="00D11ED5"/>
    <w:rsid w:val="00D14277"/>
    <w:rsid w:val="00D173B4"/>
    <w:rsid w:val="00D22918"/>
    <w:rsid w:val="00D305C2"/>
    <w:rsid w:val="00D30BC1"/>
    <w:rsid w:val="00D3284F"/>
    <w:rsid w:val="00D4022F"/>
    <w:rsid w:val="00D40DD3"/>
    <w:rsid w:val="00D46DD8"/>
    <w:rsid w:val="00D50272"/>
    <w:rsid w:val="00D5282C"/>
    <w:rsid w:val="00D55878"/>
    <w:rsid w:val="00D574E0"/>
    <w:rsid w:val="00D574E5"/>
    <w:rsid w:val="00D57FF8"/>
    <w:rsid w:val="00D60D84"/>
    <w:rsid w:val="00D60F69"/>
    <w:rsid w:val="00D62C8D"/>
    <w:rsid w:val="00D63182"/>
    <w:rsid w:val="00D63A6F"/>
    <w:rsid w:val="00D663F6"/>
    <w:rsid w:val="00D73048"/>
    <w:rsid w:val="00D75B22"/>
    <w:rsid w:val="00D80753"/>
    <w:rsid w:val="00D827C6"/>
    <w:rsid w:val="00D84CC3"/>
    <w:rsid w:val="00D85A94"/>
    <w:rsid w:val="00D85E08"/>
    <w:rsid w:val="00D87848"/>
    <w:rsid w:val="00D9001F"/>
    <w:rsid w:val="00D9195A"/>
    <w:rsid w:val="00D95236"/>
    <w:rsid w:val="00D9552E"/>
    <w:rsid w:val="00D969ED"/>
    <w:rsid w:val="00DA0B80"/>
    <w:rsid w:val="00DA5F5E"/>
    <w:rsid w:val="00DB0757"/>
    <w:rsid w:val="00DC0215"/>
    <w:rsid w:val="00DC1FD7"/>
    <w:rsid w:val="00DC6582"/>
    <w:rsid w:val="00DC6B40"/>
    <w:rsid w:val="00DD32A6"/>
    <w:rsid w:val="00DD3907"/>
    <w:rsid w:val="00DE3B29"/>
    <w:rsid w:val="00DE5F73"/>
    <w:rsid w:val="00DF0B97"/>
    <w:rsid w:val="00DF1781"/>
    <w:rsid w:val="00DF6DA6"/>
    <w:rsid w:val="00E0227D"/>
    <w:rsid w:val="00E044A9"/>
    <w:rsid w:val="00E05B60"/>
    <w:rsid w:val="00E111A8"/>
    <w:rsid w:val="00E11EA4"/>
    <w:rsid w:val="00E1294B"/>
    <w:rsid w:val="00E13290"/>
    <w:rsid w:val="00E1471E"/>
    <w:rsid w:val="00E16A76"/>
    <w:rsid w:val="00E1759A"/>
    <w:rsid w:val="00E21680"/>
    <w:rsid w:val="00E25A27"/>
    <w:rsid w:val="00E27124"/>
    <w:rsid w:val="00E27940"/>
    <w:rsid w:val="00E3548B"/>
    <w:rsid w:val="00E441BB"/>
    <w:rsid w:val="00E46E57"/>
    <w:rsid w:val="00E51028"/>
    <w:rsid w:val="00E536FB"/>
    <w:rsid w:val="00E545EF"/>
    <w:rsid w:val="00E56871"/>
    <w:rsid w:val="00E610DB"/>
    <w:rsid w:val="00E62C8C"/>
    <w:rsid w:val="00E632B1"/>
    <w:rsid w:val="00E64A0A"/>
    <w:rsid w:val="00E64AEB"/>
    <w:rsid w:val="00E64C07"/>
    <w:rsid w:val="00E65461"/>
    <w:rsid w:val="00E70366"/>
    <w:rsid w:val="00E70378"/>
    <w:rsid w:val="00E709C1"/>
    <w:rsid w:val="00E718D7"/>
    <w:rsid w:val="00E733C6"/>
    <w:rsid w:val="00E776E6"/>
    <w:rsid w:val="00E81917"/>
    <w:rsid w:val="00E84804"/>
    <w:rsid w:val="00E91707"/>
    <w:rsid w:val="00E97334"/>
    <w:rsid w:val="00EA18EE"/>
    <w:rsid w:val="00EA2C9B"/>
    <w:rsid w:val="00EA3EDE"/>
    <w:rsid w:val="00EA7514"/>
    <w:rsid w:val="00EB0D8F"/>
    <w:rsid w:val="00EB3683"/>
    <w:rsid w:val="00EB4B2E"/>
    <w:rsid w:val="00EC387C"/>
    <w:rsid w:val="00EC5CC1"/>
    <w:rsid w:val="00EC607D"/>
    <w:rsid w:val="00ED1560"/>
    <w:rsid w:val="00ED3683"/>
    <w:rsid w:val="00ED7E11"/>
    <w:rsid w:val="00EE29C7"/>
    <w:rsid w:val="00EE74DB"/>
    <w:rsid w:val="00EE75B8"/>
    <w:rsid w:val="00EF0FA4"/>
    <w:rsid w:val="00F0579B"/>
    <w:rsid w:val="00F107C8"/>
    <w:rsid w:val="00F1086A"/>
    <w:rsid w:val="00F11D35"/>
    <w:rsid w:val="00F2069B"/>
    <w:rsid w:val="00F26A96"/>
    <w:rsid w:val="00F27DF8"/>
    <w:rsid w:val="00F36736"/>
    <w:rsid w:val="00F36A3C"/>
    <w:rsid w:val="00F37E37"/>
    <w:rsid w:val="00F419F7"/>
    <w:rsid w:val="00F4463A"/>
    <w:rsid w:val="00F4598A"/>
    <w:rsid w:val="00F460FE"/>
    <w:rsid w:val="00F47DAA"/>
    <w:rsid w:val="00F53477"/>
    <w:rsid w:val="00F55A04"/>
    <w:rsid w:val="00F57F34"/>
    <w:rsid w:val="00F61879"/>
    <w:rsid w:val="00F634AE"/>
    <w:rsid w:val="00F63E85"/>
    <w:rsid w:val="00F66CE0"/>
    <w:rsid w:val="00F67519"/>
    <w:rsid w:val="00F67DBD"/>
    <w:rsid w:val="00F73E83"/>
    <w:rsid w:val="00F76667"/>
    <w:rsid w:val="00F81B95"/>
    <w:rsid w:val="00F875AB"/>
    <w:rsid w:val="00F92676"/>
    <w:rsid w:val="00F92A50"/>
    <w:rsid w:val="00F9715E"/>
    <w:rsid w:val="00FA1937"/>
    <w:rsid w:val="00FA7613"/>
    <w:rsid w:val="00FB104B"/>
    <w:rsid w:val="00FB3702"/>
    <w:rsid w:val="00FB44E6"/>
    <w:rsid w:val="00FB4D7F"/>
    <w:rsid w:val="00FC1DB3"/>
    <w:rsid w:val="00FC1E16"/>
    <w:rsid w:val="00FC1F79"/>
    <w:rsid w:val="00FC443F"/>
    <w:rsid w:val="00FD502F"/>
    <w:rsid w:val="00FD7B77"/>
    <w:rsid w:val="00FD7CEC"/>
    <w:rsid w:val="00FE057A"/>
    <w:rsid w:val="00FE0BAE"/>
    <w:rsid w:val="00FE4704"/>
    <w:rsid w:val="00FE5548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5952"/>
  <w15:docId w15:val="{05EF9304-52F4-44E4-A8F5-78C27335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4B"/>
  </w:style>
  <w:style w:type="paragraph" w:styleId="Nagwek1">
    <w:name w:val="heading 1"/>
    <w:basedOn w:val="Normalny"/>
    <w:next w:val="Normalny"/>
    <w:link w:val="Nagwek1Znak"/>
    <w:uiPriority w:val="9"/>
    <w:qFormat/>
    <w:rsid w:val="00B25C4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C4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5C4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5C4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5C4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5C4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5C4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5C4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5C4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4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E020C"/>
    <w:pPr>
      <w:ind w:left="720"/>
      <w:contextualSpacing/>
    </w:pPr>
  </w:style>
  <w:style w:type="character" w:customStyle="1" w:styleId="h2">
    <w:name w:val="h2"/>
    <w:basedOn w:val="Domylnaczcionkaakapitu"/>
    <w:rsid w:val="00A13E15"/>
  </w:style>
  <w:style w:type="character" w:styleId="Odwoaniedokomentarza">
    <w:name w:val="annotation reference"/>
    <w:basedOn w:val="Domylnaczcionkaakapitu"/>
    <w:uiPriority w:val="99"/>
    <w:semiHidden/>
    <w:unhideWhenUsed/>
    <w:rsid w:val="00D46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D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D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DD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C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CA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25C4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C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5C4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5C4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5C4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5C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5C4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5C4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5C4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5C4B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5C4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25C4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5C4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C4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25C4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25C4B"/>
    <w:rPr>
      <w:i/>
      <w:iCs/>
      <w:color w:val="auto"/>
    </w:rPr>
  </w:style>
  <w:style w:type="paragraph" w:styleId="Bezodstpw">
    <w:name w:val="No Spacing"/>
    <w:uiPriority w:val="1"/>
    <w:qFormat/>
    <w:rsid w:val="00B25C4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25C4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25C4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5C4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5C4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25C4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25C4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25C4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25C4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25C4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5C4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7993</Words>
  <Characters>47960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Barbara</dc:creator>
  <cp:keywords/>
  <dc:description/>
  <cp:lastModifiedBy>Jan Węgloeski</cp:lastModifiedBy>
  <cp:revision>5</cp:revision>
  <dcterms:created xsi:type="dcterms:W3CDTF">2021-10-03T14:49:00Z</dcterms:created>
  <dcterms:modified xsi:type="dcterms:W3CDTF">2021-10-04T21:15:00Z</dcterms:modified>
</cp:coreProperties>
</file>