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E25" w:rsidRDefault="00993851">
      <w:r>
        <w:t>Dyżur wakacyjny 2023</w:t>
      </w:r>
      <w:bookmarkStart w:id="0" w:name="_GoBack"/>
      <w:bookmarkEnd w:id="0"/>
    </w:p>
    <w:p w:rsidR="00F919CE" w:rsidRDefault="00F919CE" w:rsidP="004935C4">
      <w:pPr>
        <w:jc w:val="both"/>
      </w:pPr>
      <w:r>
        <w:t xml:space="preserve">Przedszkole Publiczne w Złotnikach </w:t>
      </w:r>
      <w:r w:rsidR="00993851">
        <w:t>pełni dyżur wakacyjny od 1 sierpnia 2023 r. do 31 sierpnia 2023</w:t>
      </w:r>
      <w:r>
        <w:t xml:space="preserve"> r. </w:t>
      </w:r>
      <w:r w:rsidR="004935C4">
        <w:br/>
      </w:r>
      <w:r>
        <w:t>Na dyżur zgodnie z zarządzeniem Burmistrza Miasta i Gminy Małogoszcz przyjmowane są dzieci już uczęszczające do przedszkola. W pierwszej kolejności przyjmowane są dzieci, których obydwoje rodzice pracują.  Rodzice mogą sk</w:t>
      </w:r>
      <w:r w:rsidR="00993851">
        <w:t>ładać wnioski o przyjęcie  od 15 maja 2023</w:t>
      </w:r>
      <w:r>
        <w:t xml:space="preserve"> r.  do</w:t>
      </w:r>
      <w:r w:rsidR="004935C4">
        <w:t xml:space="preserve"> </w:t>
      </w:r>
      <w:r w:rsidR="00993851">
        <w:t>31 maja 2023</w:t>
      </w:r>
      <w:r>
        <w:t xml:space="preserve"> r</w:t>
      </w:r>
      <w:r w:rsidR="004935C4">
        <w:t xml:space="preserve">. </w:t>
      </w:r>
      <w:r w:rsidR="004935C4">
        <w:br/>
        <w:t>w sekretariacie ZPO w Złotnikach</w:t>
      </w:r>
      <w:r>
        <w:t xml:space="preserve">. </w:t>
      </w:r>
    </w:p>
    <w:p w:rsidR="004935C4" w:rsidRDefault="004935C4" w:rsidP="004935C4">
      <w:pPr>
        <w:jc w:val="both"/>
      </w:pPr>
      <w:r>
        <w:t>W Regulaminie organizacji dyżuru wakacyjnego w publicznych przedszkolach  i oddziale przedszkolnym przy szkole podstawowej, dla których organem prowadzącym jest Gmina</w:t>
      </w:r>
      <w:r w:rsidR="00993851">
        <w:t xml:space="preserve"> Małogoszcz w roku szkolnym 2022/2023</w:t>
      </w:r>
      <w:r>
        <w:t xml:space="preserve"> dostępny jest harmonogram, według którego pełnione będą dyżury wakacyjne </w:t>
      </w:r>
      <w:r w:rsidR="009A773D">
        <w:br/>
      </w:r>
      <w:r>
        <w:t>we wszystkich placówkach w Gminie Małogoszcz.</w:t>
      </w:r>
    </w:p>
    <w:sectPr w:rsidR="00493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CE"/>
    <w:rsid w:val="004935C4"/>
    <w:rsid w:val="00993851"/>
    <w:rsid w:val="009A773D"/>
    <w:rsid w:val="00C82E25"/>
    <w:rsid w:val="00F9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0DF9"/>
  <w15:chartTrackingRefBased/>
  <w15:docId w15:val="{04CD4DF8-8FE2-4F0D-940F-AB9E887F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2023-05-12T10:44:00Z</dcterms:created>
  <dcterms:modified xsi:type="dcterms:W3CDTF">2023-05-12T10:44:00Z</dcterms:modified>
</cp:coreProperties>
</file>