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DF" w:rsidRPr="00C738A8" w:rsidRDefault="00EB1378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Poniedziałek, 15.06.</w:t>
      </w:r>
    </w:p>
    <w:p w:rsidR="00EB1378" w:rsidRPr="0043440C" w:rsidRDefault="00EB1378">
      <w:pPr>
        <w:rPr>
          <w:rFonts w:ascii="Times New Roman" w:hAnsi="Times New Roman" w:cs="Times New Roman"/>
          <w:b/>
          <w:sz w:val="24"/>
          <w:szCs w:val="24"/>
        </w:rPr>
      </w:pPr>
      <w:r w:rsidRPr="0043440C">
        <w:rPr>
          <w:rFonts w:ascii="Times New Roman" w:hAnsi="Times New Roman" w:cs="Times New Roman"/>
          <w:b/>
          <w:sz w:val="24"/>
          <w:szCs w:val="24"/>
        </w:rPr>
        <w:t>Temat: W górach.</w:t>
      </w:r>
    </w:p>
    <w:p w:rsidR="0043440C" w:rsidRPr="0043440C" w:rsidRDefault="004344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3440C">
        <w:rPr>
          <w:rFonts w:ascii="Times New Roman" w:hAnsi="Times New Roman" w:cs="Times New Roman"/>
          <w:color w:val="0070C0"/>
          <w:sz w:val="24"/>
          <w:szCs w:val="24"/>
        </w:rPr>
        <w:t>Kochane P</w:t>
      </w:r>
      <w:r w:rsidRPr="0043440C">
        <w:rPr>
          <w:rFonts w:ascii="Times New Roman" w:hAnsi="Times New Roman" w:cs="Times New Roman"/>
          <w:color w:val="0070C0"/>
          <w:sz w:val="24"/>
          <w:szCs w:val="24"/>
        </w:rPr>
        <w:t>rzedszkolaki!</w:t>
      </w:r>
      <w:r w:rsidRPr="0043440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3440C" w:rsidRPr="0043440C" w:rsidRDefault="004344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3440C">
        <w:rPr>
          <w:rFonts w:ascii="Times New Roman" w:hAnsi="Times New Roman" w:cs="Times New Roman"/>
          <w:color w:val="0070C0"/>
          <w:sz w:val="24"/>
          <w:szCs w:val="24"/>
        </w:rPr>
        <w:t>Przed Wami kolejne ćwiczenia i zadania do rozwiązania.</w:t>
      </w:r>
      <w:r w:rsidRPr="0043440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3440C">
        <w:rPr>
          <w:rFonts w:ascii="Times New Roman" w:hAnsi="Times New Roman" w:cs="Times New Roman"/>
          <w:color w:val="0070C0"/>
          <w:sz w:val="24"/>
          <w:szCs w:val="24"/>
        </w:rPr>
        <w:t>Serdecznie Was pozdrawiamy i życzymy wytrwałości w wykonywaniu zadań</w:t>
      </w:r>
      <w:r w:rsidR="00E024E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B1378" w:rsidRDefault="004344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3440C">
        <w:rPr>
          <w:rFonts w:ascii="Times New Roman" w:hAnsi="Times New Roman" w:cs="Times New Roman"/>
          <w:color w:val="0070C0"/>
          <w:sz w:val="24"/>
          <w:szCs w:val="24"/>
        </w:rPr>
        <w:t xml:space="preserve">Przypominamy o myciu rączek po skorzystaniu z toalety, po zabawie i obowiązkowo przed jedzeniem. Pamiętajcie o tym codziennie, to bardzo ważne! </w:t>
      </w:r>
    </w:p>
    <w:p w:rsidR="0043440C" w:rsidRPr="0043440C" w:rsidRDefault="0043440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890085" w:rsidRPr="0043440C" w:rsidRDefault="0043440C" w:rsidP="0043440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t>1.Rozpocznijcie dzień gimnastyką.</w:t>
      </w:r>
    </w:p>
    <w:p w:rsidR="00EB1378" w:rsidRPr="00C738A8" w:rsidRDefault="00EB1378" w:rsidP="00EB1378">
      <w:pPr>
        <w:pStyle w:val="NormalnyWeb"/>
      </w:pPr>
      <w:r w:rsidRPr="00C738A8">
        <w:rPr>
          <w:rStyle w:val="Pogrubienie"/>
        </w:rPr>
        <w:t xml:space="preserve">• Ćwiczenia mięśni brzucha – Rowerek. </w:t>
      </w:r>
    </w:p>
    <w:p w:rsidR="00EB1378" w:rsidRPr="00C738A8" w:rsidRDefault="00EB1378" w:rsidP="00EB1378">
      <w:pPr>
        <w:pStyle w:val="NormalnyWeb"/>
      </w:pPr>
      <w:r w:rsidRPr="00C738A8">
        <w:t>Dzieci kładą się na plecach i unoszą nogi. Poruszają nimi w górze, naśladując pedałowanie na rowerze.</w:t>
      </w:r>
    </w:p>
    <w:p w:rsidR="00EB1378" w:rsidRPr="00C738A8" w:rsidRDefault="00EB1378" w:rsidP="00EB1378">
      <w:pPr>
        <w:pStyle w:val="NormalnyWeb"/>
      </w:pPr>
      <w:r w:rsidRPr="00C738A8">
        <w:rPr>
          <w:rStyle w:val="Pogrubienie"/>
        </w:rPr>
        <w:t xml:space="preserve">• Ćwiczenia tułowia – Spływ kajakiem. </w:t>
      </w:r>
    </w:p>
    <w:p w:rsidR="00EB1378" w:rsidRPr="00C738A8" w:rsidRDefault="00EB1378" w:rsidP="00EB1378">
      <w:pPr>
        <w:pStyle w:val="NormalnyWeb"/>
      </w:pPr>
      <w:r w:rsidRPr="00C738A8">
        <w:t>Dzieci dobierają się w pary ( z rodzeństwem lub rodzicem) i siadają naprzeciwko siebie tak, aby ich stopy się stykały. Trzymają razem kółka ringo i przechylają się: raz do przodu, raz do tyłu.</w:t>
      </w:r>
    </w:p>
    <w:p w:rsidR="00EB1378" w:rsidRPr="00C738A8" w:rsidRDefault="00EB1378" w:rsidP="00EB1378">
      <w:pPr>
        <w:pStyle w:val="NormalnyWeb"/>
      </w:pPr>
      <w:r w:rsidRPr="00C738A8">
        <w:rPr>
          <w:rStyle w:val="Pogrubienie"/>
        </w:rPr>
        <w:t>• Ćwiczenia relaksujące – Na szlaku</w:t>
      </w:r>
      <w:r w:rsidRPr="00C738A8">
        <w:t>.</w:t>
      </w:r>
    </w:p>
    <w:p w:rsidR="00EB1378" w:rsidRDefault="00EB1378" w:rsidP="00EB1378">
      <w:pPr>
        <w:pStyle w:val="NormalnyWeb"/>
      </w:pPr>
      <w:r w:rsidRPr="00C738A8">
        <w:t>Dzieci maszerują, cicho stawiając stopy. Wdychają powietrze nosem, jednocześnie unosząc ramiona. Wydychają powietrze ustami, opuszczając ramiona.</w:t>
      </w:r>
    </w:p>
    <w:p w:rsidR="00890085" w:rsidRPr="0043440C" w:rsidRDefault="0043440C" w:rsidP="0043440C">
      <w:pPr>
        <w:pStyle w:val="NormalnyWeb"/>
        <w:rPr>
          <w:color w:val="7030A0"/>
        </w:rPr>
      </w:pPr>
      <w:r>
        <w:rPr>
          <w:rStyle w:val="Pogrubienie"/>
          <w:color w:val="7030A0"/>
        </w:rPr>
        <w:t>2.</w:t>
      </w:r>
      <w:r w:rsidR="00890085" w:rsidRPr="0043440C">
        <w:rPr>
          <w:rStyle w:val="Pogrubienie"/>
          <w:color w:val="7030A0"/>
        </w:rPr>
        <w:t>Polskie krajobrazy</w:t>
      </w:r>
    </w:p>
    <w:p w:rsidR="00890085" w:rsidRPr="00C738A8" w:rsidRDefault="00890085" w:rsidP="00890085">
      <w:pPr>
        <w:pStyle w:val="NormalnyWeb"/>
        <w:rPr>
          <w:rStyle w:val="Pogrubienie"/>
        </w:rPr>
      </w:pPr>
      <w:r w:rsidRPr="00C738A8">
        <w:rPr>
          <w:rStyle w:val="Pogrubienie"/>
        </w:rPr>
        <w:t>Obejrzyj film edukacyjny na temat krajobrazów w Polsce:</w:t>
      </w:r>
    </w:p>
    <w:p w:rsidR="0043440C" w:rsidRDefault="00890085" w:rsidP="0043440C">
      <w:pPr>
        <w:pStyle w:val="NormalnyWeb"/>
      </w:pPr>
      <w:hyperlink r:id="rId5" w:history="1">
        <w:r w:rsidRPr="00C738A8">
          <w:rPr>
            <w:rStyle w:val="Hipercze"/>
          </w:rPr>
          <w:t>https://www.youtube.com/watch?v=bl0v3sRN1eA</w:t>
        </w:r>
      </w:hyperlink>
    </w:p>
    <w:p w:rsidR="00890085" w:rsidRPr="0043440C" w:rsidRDefault="0043440C" w:rsidP="0043440C">
      <w:pPr>
        <w:pStyle w:val="NormalnyWeb"/>
        <w:rPr>
          <w:b/>
          <w:color w:val="7030A0"/>
        </w:rPr>
      </w:pPr>
      <w:r w:rsidRPr="0043440C">
        <w:rPr>
          <w:b/>
          <w:color w:val="7030A0"/>
        </w:rPr>
        <w:t xml:space="preserve">3. </w:t>
      </w:r>
      <w:r w:rsidR="00EB1378" w:rsidRPr="0043440C">
        <w:rPr>
          <w:b/>
          <w:color w:val="7030A0"/>
        </w:rPr>
        <w:t xml:space="preserve">,,Góry nasze, góry"-wysłuchanie wiersza J. </w:t>
      </w:r>
      <w:proofErr w:type="spellStart"/>
      <w:r w:rsidR="00EB1378" w:rsidRPr="0043440C">
        <w:rPr>
          <w:b/>
          <w:color w:val="7030A0"/>
        </w:rPr>
        <w:t>Porazińskiej</w:t>
      </w:r>
      <w:proofErr w:type="spellEnd"/>
      <w:r w:rsidR="00EB1378" w:rsidRPr="0043440C">
        <w:rPr>
          <w:b/>
          <w:color w:val="7030A0"/>
        </w:rPr>
        <w:t xml:space="preserve">. </w:t>
      </w:r>
    </w:p>
    <w:p w:rsidR="00EB1378" w:rsidRPr="00C738A8" w:rsidRDefault="00EB1378" w:rsidP="00890085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Góry nasze, góry!</w:t>
      </w:r>
    </w:p>
    <w:p w:rsidR="00EB1378" w:rsidRPr="00C738A8" w:rsidRDefault="00EB1378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Hale nasze, hale!</w:t>
      </w:r>
    </w:p>
    <w:p w:rsidR="00EB1378" w:rsidRPr="00C738A8" w:rsidRDefault="00EB1378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Kto was zna tak dobrze,</w:t>
      </w:r>
      <w:r w:rsidR="00890085" w:rsidRPr="00C738A8">
        <w:rPr>
          <w:rFonts w:ascii="Times New Roman" w:hAnsi="Times New Roman" w:cs="Times New Roman"/>
          <w:sz w:val="24"/>
          <w:szCs w:val="24"/>
        </w:rPr>
        <w:t xml:space="preserve"> </w:t>
      </w:r>
      <w:r w:rsidRPr="00C738A8">
        <w:rPr>
          <w:rFonts w:ascii="Times New Roman" w:hAnsi="Times New Roman" w:cs="Times New Roman"/>
          <w:sz w:val="24"/>
          <w:szCs w:val="24"/>
        </w:rPr>
        <w:t>jako my, górale!</w:t>
      </w:r>
    </w:p>
    <w:p w:rsidR="00EB1378" w:rsidRPr="00C738A8" w:rsidRDefault="00EB1378" w:rsidP="00EB1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Góry nasze, góry!</w:t>
      </w:r>
      <w:r w:rsidR="00890085" w:rsidRPr="00C738A8">
        <w:rPr>
          <w:rFonts w:ascii="Times New Roman" w:hAnsi="Times New Roman" w:cs="Times New Roman"/>
          <w:sz w:val="24"/>
          <w:szCs w:val="24"/>
        </w:rPr>
        <w:t xml:space="preserve"> </w:t>
      </w:r>
      <w:r w:rsidRPr="00C738A8">
        <w:rPr>
          <w:rFonts w:ascii="Times New Roman" w:hAnsi="Times New Roman" w:cs="Times New Roman"/>
          <w:sz w:val="24"/>
          <w:szCs w:val="24"/>
        </w:rPr>
        <w:t>Wy, wysokie szczyty</w:t>
      </w:r>
      <w:r w:rsidRPr="00C738A8">
        <w:rPr>
          <w:rFonts w:ascii="Times New Roman" w:hAnsi="Times New Roman" w:cs="Times New Roman"/>
          <w:sz w:val="24"/>
          <w:szCs w:val="24"/>
        </w:rPr>
        <w:t>!</w:t>
      </w:r>
    </w:p>
    <w:p w:rsidR="00EB1378" w:rsidRPr="00C738A8" w:rsidRDefault="00EB1378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Kto was przewędrował?</w:t>
      </w:r>
      <w:r w:rsidR="00890085" w:rsidRPr="00C738A8">
        <w:rPr>
          <w:rFonts w:ascii="Times New Roman" w:hAnsi="Times New Roman" w:cs="Times New Roman"/>
          <w:sz w:val="24"/>
          <w:szCs w:val="24"/>
        </w:rPr>
        <w:t xml:space="preserve"> </w:t>
      </w:r>
      <w:r w:rsidRPr="00C738A8">
        <w:rPr>
          <w:rFonts w:ascii="Times New Roman" w:hAnsi="Times New Roman" w:cs="Times New Roman"/>
          <w:sz w:val="24"/>
          <w:szCs w:val="24"/>
        </w:rPr>
        <w:t>Góral rodowity</w:t>
      </w:r>
      <w:r w:rsidR="00890085" w:rsidRPr="00C738A8">
        <w:rPr>
          <w:rFonts w:ascii="Times New Roman" w:hAnsi="Times New Roman" w:cs="Times New Roman"/>
          <w:sz w:val="24"/>
          <w:szCs w:val="24"/>
        </w:rPr>
        <w:t>.</w:t>
      </w:r>
    </w:p>
    <w:p w:rsidR="00A5061A" w:rsidRPr="00C738A8" w:rsidRDefault="00A5061A">
      <w:pPr>
        <w:rPr>
          <w:rFonts w:ascii="Times New Roman" w:hAnsi="Times New Roman" w:cs="Times New Roman"/>
          <w:sz w:val="24"/>
          <w:szCs w:val="24"/>
        </w:rPr>
      </w:pPr>
    </w:p>
    <w:p w:rsidR="0043440C" w:rsidRDefault="00A506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38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Rozmowa z dziećmi</w:t>
      </w:r>
      <w:r w:rsidR="00890085" w:rsidRPr="00C738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na temat wiersza</w:t>
      </w:r>
      <w:r w:rsidRPr="00C738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C738A8">
        <w:rPr>
          <w:rFonts w:ascii="Times New Roman" w:hAnsi="Times New Roman" w:cs="Times New Roman"/>
          <w:sz w:val="24"/>
          <w:szCs w:val="24"/>
        </w:rPr>
        <w:br/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t>- Po czym poznamy, że na pewno jesteśmy w górach?;</w:t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Jak nazywamy potocznie mieszkańców gór?;</w:t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br/>
        <w:t>- Jak nazywa się łąka w górach?;</w:t>
      </w:r>
      <w:r w:rsidRPr="00C738A8">
        <w:rPr>
          <w:rFonts w:ascii="Times New Roman" w:hAnsi="Times New Roman" w:cs="Times New Roman"/>
          <w:sz w:val="24"/>
          <w:szCs w:val="24"/>
        </w:rPr>
        <w:br/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t xml:space="preserve">- Jak nazywa się wędzony ser owczy?; </w:t>
      </w:r>
      <w:r w:rsidRPr="00C738A8">
        <w:rPr>
          <w:rFonts w:ascii="Times New Roman" w:hAnsi="Times New Roman" w:cs="Times New Roman"/>
          <w:sz w:val="24"/>
          <w:szCs w:val="24"/>
        </w:rPr>
        <w:br/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t>- W jaki sposób można w górach spędzać wakacje, co można robić?;</w:t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br/>
        <w:t>- Jakie zwierzęta można niekiedy zobaczyć podczas górskich wędrówek?</w:t>
      </w:r>
    </w:p>
    <w:p w:rsidR="0043440C" w:rsidRDefault="00A50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8A8">
        <w:rPr>
          <w:rFonts w:ascii="Times New Roman" w:hAnsi="Times New Roman" w:cs="Times New Roman"/>
          <w:sz w:val="24"/>
          <w:szCs w:val="24"/>
        </w:rPr>
        <w:br/>
      </w:r>
      <w:r w:rsidR="00890085" w:rsidRPr="00C738A8">
        <w:rPr>
          <w:rFonts w:ascii="Times New Roman" w:hAnsi="Times New Roman" w:cs="Times New Roman"/>
          <w:b/>
          <w:sz w:val="24"/>
          <w:szCs w:val="24"/>
          <w:u w:val="single"/>
        </w:rPr>
        <w:t>Dla chętnych dodatkowe filmy</w:t>
      </w:r>
    </w:p>
    <w:p w:rsidR="00A5061A" w:rsidRPr="0043440C" w:rsidRDefault="00A5061A">
      <w:pPr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color w:val="000000"/>
          <w:sz w:val="24"/>
          <w:szCs w:val="24"/>
        </w:rPr>
        <w:t>Film edukacyjny o górach:</w:t>
      </w:r>
      <w:r w:rsidRPr="00C738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6" w:history="1">
        <w:r w:rsidRPr="00C738A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https://www.youtube.com/watch?v=fTAKRwHG09I</w:t>
        </w:r>
      </w:hyperlink>
      <w:r w:rsidRPr="00C738A8">
        <w:rPr>
          <w:rFonts w:ascii="Times New Roman" w:hAnsi="Times New Roman" w:cs="Times New Roman"/>
          <w:sz w:val="24"/>
          <w:szCs w:val="24"/>
        </w:rPr>
        <w:br/>
      </w:r>
      <w:r w:rsidRPr="00C738A8">
        <w:rPr>
          <w:rFonts w:ascii="Times New Roman" w:hAnsi="Times New Roman" w:cs="Times New Roman"/>
          <w:color w:val="000000"/>
          <w:sz w:val="24"/>
          <w:szCs w:val="24"/>
        </w:rPr>
        <w:t xml:space="preserve">Film edukacyjny o bezpieczeństwie w górach </w:t>
      </w:r>
      <w:hyperlink r:id="rId7" w:history="1">
        <w:r w:rsidRPr="0043440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https://www.youtube.com/watch?v=wS4SRvkvLio</w:t>
        </w:r>
      </w:hyperlink>
    </w:p>
    <w:p w:rsidR="0043440C" w:rsidRPr="0043440C" w:rsidRDefault="0043440C" w:rsidP="0043440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t>4.</w:t>
      </w:r>
      <w:r w:rsidR="0035574B" w:rsidRPr="00434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,,Skoki kozicy"-zabawa z elementem skoku</w:t>
      </w: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43440C" w:rsidRDefault="0035574B" w:rsidP="0043440C">
      <w:pPr>
        <w:rPr>
          <w:rFonts w:ascii="Times New Roman" w:hAnsi="Times New Roman" w:cs="Times New Roman"/>
          <w:sz w:val="24"/>
          <w:szCs w:val="24"/>
        </w:rPr>
      </w:pPr>
      <w:r w:rsidRPr="0043440C">
        <w:rPr>
          <w:rFonts w:ascii="Times New Roman" w:hAnsi="Times New Roman" w:cs="Times New Roman"/>
          <w:sz w:val="24"/>
          <w:szCs w:val="24"/>
        </w:rPr>
        <w:t>Rodzic/ Opiekun układa szesnaście kółek w czterech rzędach i szeregach. Można narysować kredą. Dziecko wskakuje obunóż do wybranego pola, a następnie porusza się skokami obunóż w kierunku podanym przez prowadzącego, np. jedno pole w lewo, dwa pola w prawo, jedno pole do tyłu itd.</w:t>
      </w:r>
    </w:p>
    <w:p w:rsidR="000666E1" w:rsidRPr="0043440C" w:rsidRDefault="0043440C" w:rsidP="0043440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t>5</w:t>
      </w:r>
      <w:r w:rsidR="0035574B" w:rsidRPr="00434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,,W góry"-osłuchanie z </w:t>
      </w:r>
      <w:r w:rsidR="000666E1" w:rsidRPr="0043440C">
        <w:rPr>
          <w:rFonts w:ascii="Times New Roman" w:hAnsi="Times New Roman" w:cs="Times New Roman"/>
          <w:b/>
          <w:color w:val="7030A0"/>
          <w:sz w:val="24"/>
          <w:szCs w:val="24"/>
        </w:rPr>
        <w:t>p</w:t>
      </w:r>
      <w:r w:rsidR="0035574B" w:rsidRPr="0043440C">
        <w:rPr>
          <w:rFonts w:ascii="Times New Roman" w:hAnsi="Times New Roman" w:cs="Times New Roman"/>
          <w:b/>
          <w:color w:val="7030A0"/>
          <w:sz w:val="24"/>
          <w:szCs w:val="24"/>
        </w:rPr>
        <w:t>iosenką</w:t>
      </w:r>
      <w:r w:rsidR="000666E1" w:rsidRPr="0043440C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0666E1" w:rsidRPr="0043440C" w:rsidRDefault="000666E1" w:rsidP="000666E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3440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https://www.youtube.com/watch?v=FDY3HNRUaeE</w:t>
        </w:r>
      </w:hyperlink>
    </w:p>
    <w:p w:rsidR="0043440C" w:rsidRPr="0043440C" w:rsidRDefault="0043440C" w:rsidP="0043440C">
      <w:pPr>
        <w:rPr>
          <w:rFonts w:ascii="Times New Roman" w:hAnsi="Times New Roman" w:cs="Times New Roman"/>
          <w:sz w:val="24"/>
          <w:szCs w:val="24"/>
        </w:rPr>
      </w:pP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t>6.</w:t>
      </w:r>
      <w:r w:rsidR="00A5061A" w:rsidRPr="00434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Rodzic zadaje dziecku pytania o znaczenie pojęć: </w:t>
      </w:r>
      <w:r w:rsidR="00A5061A" w:rsidRPr="0043440C">
        <w:rPr>
          <w:rStyle w:val="Uwydatnienie"/>
          <w:rFonts w:ascii="Times New Roman" w:hAnsi="Times New Roman" w:cs="Times New Roman"/>
          <w:b/>
          <w:color w:val="7030A0"/>
          <w:sz w:val="24"/>
          <w:szCs w:val="24"/>
        </w:rPr>
        <w:t>hale</w:t>
      </w:r>
      <w:r w:rsidR="00A5061A" w:rsidRPr="00434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r w:rsidR="00A5061A" w:rsidRPr="0043440C">
        <w:rPr>
          <w:rStyle w:val="Uwydatnienie"/>
          <w:rFonts w:ascii="Times New Roman" w:hAnsi="Times New Roman" w:cs="Times New Roman"/>
          <w:b/>
          <w:color w:val="7030A0"/>
          <w:sz w:val="24"/>
          <w:szCs w:val="24"/>
        </w:rPr>
        <w:t>góral</w:t>
      </w:r>
      <w:r w:rsidR="00A5061A" w:rsidRPr="00434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r w:rsidR="00A5061A" w:rsidRPr="0043440C">
        <w:rPr>
          <w:rStyle w:val="Uwydatnienie"/>
          <w:rFonts w:ascii="Times New Roman" w:hAnsi="Times New Roman" w:cs="Times New Roman"/>
          <w:b/>
          <w:color w:val="7030A0"/>
          <w:sz w:val="24"/>
          <w:szCs w:val="24"/>
        </w:rPr>
        <w:t>szczyt</w:t>
      </w:r>
      <w:r w:rsidR="00A5061A" w:rsidRPr="0043440C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A5061A" w:rsidRPr="00434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85" w:rsidRPr="00C738A8" w:rsidRDefault="00A5061A" w:rsidP="0043440C">
      <w:pPr>
        <w:rPr>
          <w:rFonts w:ascii="Times New Roman" w:hAnsi="Times New Roman" w:cs="Times New Roman"/>
          <w:sz w:val="24"/>
          <w:szCs w:val="24"/>
        </w:rPr>
      </w:pPr>
      <w:r w:rsidRPr="0043440C">
        <w:rPr>
          <w:rFonts w:ascii="Times New Roman" w:hAnsi="Times New Roman" w:cs="Times New Roman"/>
          <w:sz w:val="24"/>
          <w:szCs w:val="24"/>
        </w:rPr>
        <w:t>Następnie pokazuje mapę Polski, na której dziecko odszukuje góry i morze oraz określa kierunek (na dole mapy). Rodzic lub dziecko, (jeśli potrafi czytać), odczytuje nazwy pasm górskich, np. Karpaty, Sudety, Tatry. Następnie pokazuje dziecku te miejsc na mapie Polski.</w:t>
      </w:r>
      <w:r w:rsidR="00890085" w:rsidRPr="00C738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78393" cy="3434763"/>
            <wp:effectExtent l="0" t="0" r="0" b="0"/>
            <wp:docPr id="2" name="Obraz 2" descr="Tatry, Hala Gąsienicowa, Mountains, H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try, Hala Gąsienicowa, Mountains, Hik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55" cy="34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85" w:rsidRPr="00C738A8" w:rsidRDefault="00C738A8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Hala Gąsienicowa -</w:t>
      </w:r>
      <w:r w:rsidR="00890085" w:rsidRPr="00C738A8">
        <w:rPr>
          <w:rFonts w:ascii="Times New Roman" w:hAnsi="Times New Roman" w:cs="Times New Roman"/>
          <w:sz w:val="24"/>
          <w:szCs w:val="24"/>
        </w:rPr>
        <w:t>Tatry</w:t>
      </w:r>
    </w:p>
    <w:p w:rsidR="00890085" w:rsidRPr="00C738A8" w:rsidRDefault="00890085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356735" cy="5009990"/>
            <wp:effectExtent l="0" t="0" r="5715" b="635"/>
            <wp:docPr id="3" name="Obraz 3" descr="Folk costumes from Łącko region (górale łącko-kamieniccy), Po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lk costumes from Łącko region (górale łącko-kamieniccy), Poland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85" cy="50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A8" w:rsidRPr="00C738A8" w:rsidRDefault="00C738A8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Górale</w:t>
      </w:r>
    </w:p>
    <w:p w:rsidR="00C738A8" w:rsidRPr="00C738A8" w:rsidRDefault="00C738A8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98402" cy="2996565"/>
            <wp:effectExtent l="0" t="0" r="0" b="0"/>
            <wp:docPr id="4" name="Obraz 4" descr="Poland, Mountains, Tatry, Landscape, Nature,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and, Mountains, Tatry, Landscape, Nature, 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34" cy="30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A8" w:rsidRPr="00C738A8" w:rsidRDefault="00C738A8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sz w:val="24"/>
          <w:szCs w:val="24"/>
        </w:rPr>
        <w:t>Szczyty</w:t>
      </w:r>
    </w:p>
    <w:p w:rsidR="00C738A8" w:rsidRPr="0043440C" w:rsidRDefault="0043440C" w:rsidP="0043440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0C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7.</w:t>
      </w:r>
      <w:r w:rsidR="00C738A8" w:rsidRPr="0043440C">
        <w:rPr>
          <w:rFonts w:ascii="Times New Roman" w:hAnsi="Times New Roman" w:cs="Times New Roman"/>
          <w:b/>
          <w:color w:val="7030A0"/>
          <w:sz w:val="24"/>
          <w:szCs w:val="24"/>
        </w:rPr>
        <w:t>Pokaż na mapie Polski góry (na dole mapy)</w:t>
      </w:r>
    </w:p>
    <w:p w:rsidR="00C738A8" w:rsidRPr="00C738A8" w:rsidRDefault="00C738A8" w:rsidP="00890085">
      <w:pPr>
        <w:ind w:left="360"/>
        <w:rPr>
          <w:rFonts w:ascii="Times New Roman" w:hAnsi="Times New Roman" w:cs="Times New Roman"/>
          <w:sz w:val="24"/>
          <w:szCs w:val="24"/>
        </w:rPr>
      </w:pPr>
      <w:r w:rsidRPr="00C738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5790319"/>
            <wp:effectExtent l="0" t="0" r="0" b="1270"/>
            <wp:docPr id="5" name="Obraz 5" descr="https://padlet-uploads.storage.googleapis.com/515422209/c49f0afe32ed130d26466a150b0c1523/29605b2d49f0da5b977d240f99a9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dlet-uploads.storage.googleapis.com/515422209/c49f0afe32ed130d26466a150b0c1523/29605b2d49f0da5b977d240f99a985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BC" w:rsidRPr="0043440C" w:rsidRDefault="0043440C" w:rsidP="004344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8.</w:t>
      </w:r>
      <w:r w:rsidR="00A5061A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Tropimy głoskę </w:t>
      </w:r>
      <w:r w:rsidR="00A5061A" w:rsidRPr="0043440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h</w:t>
      </w:r>
      <w:r w:rsidR="00A5061A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”</w:t>
      </w:r>
      <w:r w:rsidR="00A5061A" w:rsidRPr="0043440C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zabawy słuchowe z wykorzystaniem </w:t>
      </w:r>
      <w:r w:rsidR="00A5061A" w:rsidRPr="00434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Książek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- Dzieci wyszukują w sali/domu lub wymyślają przedmioty / zwierzęta / owoce / warzywa, których nazwy zaczynają się głoską </w:t>
      </w:r>
      <w:r w:rsidR="00A5061A" w:rsidRPr="00434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470BC" w:rsidRPr="0043440C" w:rsidRDefault="0043440C" w:rsidP="004344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9.</w:t>
      </w:r>
      <w:r w:rsidR="00C738A8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 </w:t>
      </w:r>
      <w:r w:rsidR="00A5061A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Praca z </w:t>
      </w:r>
      <w:r w:rsidR="00A5061A" w:rsidRPr="0043440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 xml:space="preserve">K4., 20 </w:t>
      </w:r>
      <w:r w:rsidR="00A5061A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–</w:t>
      </w:r>
      <w:r w:rsidR="00A5061A" w:rsidRPr="0043440C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czytanie globalne, wyraz podstawowy: </w:t>
      </w:r>
      <w:r w:rsidR="00A5061A" w:rsidRPr="00434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hamak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Dzielenie na sylaby nazw obrazków oraz kolorowanie ramek wokół tych przedmiotów, których nazwy zaczynają się głoską </w:t>
      </w:r>
      <w:r w:rsidR="00A5061A" w:rsidRPr="00434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</w:t>
      </w:r>
      <w:r w:rsidR="00A5061A"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A5061A" w:rsidRPr="0043440C" w:rsidRDefault="00A5061A" w:rsidP="004344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4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Zadanie dodatkowe</w:t>
      </w:r>
      <w:r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słuchanie i nauka rymowanki </w:t>
      </w:r>
      <w:r w:rsidRPr="00434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Hela hamak zawiesiła</w:t>
      </w:r>
      <w:r w:rsidRPr="00434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…, recytacja z jednoczesnym wodzeniem po śladzie, rysowanie kształtu w tunelu oraz samodzielnie</w:t>
      </w:r>
    </w:p>
    <w:p w:rsidR="00A5061A" w:rsidRPr="00A5061A" w:rsidRDefault="00A5061A" w:rsidP="00A506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„Hela hamak zawiesiła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się na nim położyła.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Hopsa, hopsa, dana, dana,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 zabawa jest udana”</w:t>
      </w:r>
    </w:p>
    <w:p w:rsidR="00A5061A" w:rsidRPr="00A5061A" w:rsidRDefault="00A5061A" w:rsidP="00A506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440C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10</w:t>
      </w:r>
      <w:r w:rsidR="00C738A8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. </w:t>
      </w:r>
      <w:r w:rsidRPr="00A5061A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Praca z </w:t>
      </w:r>
      <w:r w:rsidRPr="00A5061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K4., 21</w:t>
      </w:r>
      <w:r w:rsidRPr="00A5061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pl-PL"/>
        </w:rPr>
        <w:t xml:space="preserve"> 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wycinanie elementów historyjki obrazkowej. Opowiadanie o zdarzeniach.</w:t>
      </w:r>
      <w:r w:rsidRPr="00A50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Układanie obrazków w prawidłowej kolejności: wyjazd w góry, powrót z gór.</w:t>
      </w:r>
      <w:r w:rsidRPr="00A50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70BC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1</w:t>
      </w:r>
      <w:r w:rsidR="0043440C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1</w:t>
      </w:r>
      <w:r w:rsidR="001470BC" w:rsidRPr="0043440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 xml:space="preserve">. </w:t>
      </w:r>
      <w:r w:rsidRPr="00A5061A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l-PL"/>
        </w:rPr>
        <w:t>„Idź za przewodnikiem” – zabawa dydaktyczna.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rozkładamy na dywanie szlak ze skakanek lub szarf i zaznacza początek oraz koniec. Dziecko dobiera się z rodzicem w parę. Jedna osoba z pary ma zawiązane oczy, staje za swoim partnerem, kładzie mu ręce na ramionach. Dziecko z przodu idzie tak, by dojść do końca, uprzedza partnera z tyłu, co będą robić, np.: </w:t>
      </w:r>
      <w:r w:rsidRPr="00A50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Idziemy do przodu!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  <w:r w:rsidRPr="00A50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Skręcamy w lewo!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  <w:r w:rsidRPr="00A50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Skręcamy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50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prawo!</w:t>
      </w:r>
      <w:r w:rsidRPr="00A5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Gdy wszystkie pary przejdą, następuje zamiana ról. </w:t>
      </w:r>
    </w:p>
    <w:p w:rsidR="0090137A" w:rsidRPr="0043440C" w:rsidRDefault="0043440C" w:rsidP="0043440C">
      <w:pPr>
        <w:pStyle w:val="NormalnyWeb"/>
        <w:rPr>
          <w:b/>
          <w:color w:val="7030A0"/>
        </w:rPr>
      </w:pPr>
      <w:r w:rsidRPr="0043440C">
        <w:rPr>
          <w:b/>
          <w:color w:val="7030A0"/>
        </w:rPr>
        <w:t>12.</w:t>
      </w:r>
      <w:r w:rsidR="00106F23" w:rsidRPr="0043440C">
        <w:rPr>
          <w:b/>
          <w:color w:val="7030A0"/>
        </w:rPr>
        <w:t>,,W górach"-opowieść ruchowa</w:t>
      </w:r>
      <w:r w:rsidR="001470BC" w:rsidRPr="0043440C">
        <w:rPr>
          <w:b/>
          <w:color w:val="7030A0"/>
        </w:rPr>
        <w:t xml:space="preserve">. </w:t>
      </w:r>
      <w:r w:rsidR="00106F23" w:rsidRPr="0043440C">
        <w:rPr>
          <w:b/>
          <w:color w:val="7030A0"/>
        </w:rPr>
        <w:t>Opowiada Rodzic</w:t>
      </w:r>
    </w:p>
    <w:p w:rsidR="0090137A" w:rsidRDefault="00106F23" w:rsidP="0090137A">
      <w:pPr>
        <w:pStyle w:val="NormalnyWeb"/>
        <w:ind w:left="720"/>
      </w:pPr>
      <w:r w:rsidRPr="00C738A8">
        <w:t>Pakujemy namiot i plecak, wyruszamy w góry. Lecimy samolotem.-dziecko wyciąga</w:t>
      </w:r>
      <w:r w:rsidR="0090137A">
        <w:t xml:space="preserve"> </w:t>
      </w:r>
      <w:r w:rsidRPr="00C738A8">
        <w:t>ręce na boki i na palcach biegnie</w:t>
      </w:r>
      <w:r w:rsidR="0090137A">
        <w:t xml:space="preserve"> </w:t>
      </w:r>
      <w:r w:rsidRPr="00C738A8">
        <w:t>za prowadzącym.</w:t>
      </w:r>
    </w:p>
    <w:p w:rsidR="0090137A" w:rsidRDefault="00106F23" w:rsidP="0090137A">
      <w:pPr>
        <w:pStyle w:val="NormalnyWeb"/>
        <w:ind w:left="720"/>
      </w:pPr>
      <w:r w:rsidRPr="00C738A8">
        <w:t>Lądujemy-przechodzi</w:t>
      </w:r>
      <w:r w:rsidR="0090137A">
        <w:t xml:space="preserve"> </w:t>
      </w:r>
      <w:r w:rsidRPr="00C738A8">
        <w:t>do przysiadu.</w:t>
      </w:r>
    </w:p>
    <w:p w:rsidR="0090137A" w:rsidRDefault="00106F23" w:rsidP="0090137A">
      <w:pPr>
        <w:pStyle w:val="NormalnyWeb"/>
        <w:ind w:left="720"/>
      </w:pPr>
      <w:r w:rsidRPr="00C738A8">
        <w:t xml:space="preserve">Idziemy górską ścieżką. Słuchamy śpiewu ptaków-prowadzący naśladuje dzięcioła (stuk </w:t>
      </w:r>
      <w:r w:rsidRPr="00C738A8">
        <w:t>–</w:t>
      </w:r>
      <w:r w:rsidR="00C738A8">
        <w:t xml:space="preserve"> </w:t>
      </w:r>
      <w:r w:rsidRPr="00C738A8">
        <w:t>puk), kukułkę (ku -ku); dziecko powtarza.</w:t>
      </w:r>
    </w:p>
    <w:p w:rsidR="0090137A" w:rsidRDefault="00106F23" w:rsidP="0090137A">
      <w:pPr>
        <w:pStyle w:val="NormalnyWeb"/>
        <w:ind w:left="720"/>
      </w:pPr>
      <w:r w:rsidRPr="00C738A8">
        <w:t>Nagle, ojej! Potykamy się o wystający kamień. Boli nas kolano. Musimy je rozmasować-dziecko rozciera</w:t>
      </w:r>
      <w:r w:rsidR="0090137A">
        <w:t xml:space="preserve"> </w:t>
      </w:r>
      <w:r w:rsidRPr="00C738A8">
        <w:t>kolana</w:t>
      </w:r>
    </w:p>
    <w:p w:rsidR="0090137A" w:rsidRDefault="00106F23" w:rsidP="0090137A">
      <w:pPr>
        <w:pStyle w:val="NormalnyWeb"/>
        <w:ind w:left="720"/>
      </w:pPr>
      <w:r w:rsidRPr="00C738A8">
        <w:t>Jesteśmy na szczycie. Jaki piękny widok-rozgląda</w:t>
      </w:r>
      <w:r w:rsidR="0090137A">
        <w:t xml:space="preserve"> </w:t>
      </w:r>
      <w:r w:rsidRPr="00C738A8">
        <w:t>się.</w:t>
      </w:r>
    </w:p>
    <w:p w:rsidR="00A5061A" w:rsidRPr="00C738A8" w:rsidRDefault="00106F23" w:rsidP="0090137A">
      <w:pPr>
        <w:pStyle w:val="NormalnyWeb"/>
        <w:ind w:left="720"/>
      </w:pPr>
      <w:r w:rsidRPr="00C738A8">
        <w:t>Na pamiątkę zrobimy zdjęcie</w:t>
      </w:r>
      <w:r w:rsidR="0090137A">
        <w:t xml:space="preserve"> </w:t>
      </w:r>
      <w:r w:rsidRPr="00C738A8">
        <w:t>-</w:t>
      </w:r>
      <w:r w:rsidR="0090137A">
        <w:t xml:space="preserve"> rodzic</w:t>
      </w:r>
      <w:r w:rsidRPr="00C738A8">
        <w:t xml:space="preserve"> </w:t>
      </w:r>
      <w:r w:rsidRPr="00C738A8">
        <w:t>występuje w roli fotografa</w:t>
      </w:r>
    </w:p>
    <w:p w:rsidR="00A5061A" w:rsidRDefault="00A5061A">
      <w:pPr>
        <w:rPr>
          <w:rFonts w:ascii="Times New Roman" w:hAnsi="Times New Roman" w:cs="Times New Roman"/>
          <w:sz w:val="24"/>
          <w:szCs w:val="24"/>
        </w:rPr>
      </w:pPr>
    </w:p>
    <w:p w:rsidR="00B60AEF" w:rsidRDefault="004939A3">
      <w:pPr>
        <w:rPr>
          <w:rFonts w:ascii="Times New Roman" w:hAnsi="Times New Roman" w:cs="Times New Roman"/>
          <w:b/>
          <w:sz w:val="24"/>
          <w:szCs w:val="24"/>
        </w:rPr>
      </w:pPr>
      <w:r w:rsidRPr="004939A3">
        <w:rPr>
          <w:rFonts w:ascii="Times New Roman" w:hAnsi="Times New Roman" w:cs="Times New Roman"/>
          <w:b/>
          <w:sz w:val="24"/>
          <w:szCs w:val="24"/>
        </w:rPr>
        <w:t>Polecam</w:t>
      </w:r>
      <w:r w:rsidR="002A0300">
        <w:rPr>
          <w:rFonts w:ascii="Times New Roman" w:hAnsi="Times New Roman" w:cs="Times New Roman"/>
          <w:b/>
          <w:sz w:val="24"/>
          <w:szCs w:val="24"/>
        </w:rPr>
        <w:t>y</w:t>
      </w:r>
      <w:bookmarkStart w:id="0" w:name="_GoBack"/>
      <w:bookmarkEnd w:id="0"/>
      <w:r w:rsidR="00B60AEF">
        <w:rPr>
          <w:rFonts w:ascii="Times New Roman" w:hAnsi="Times New Roman" w:cs="Times New Roman"/>
          <w:b/>
          <w:sz w:val="24"/>
          <w:szCs w:val="24"/>
        </w:rPr>
        <w:t>:</w:t>
      </w:r>
    </w:p>
    <w:p w:rsidR="004939A3" w:rsidRPr="004939A3" w:rsidRDefault="004939A3">
      <w:pPr>
        <w:rPr>
          <w:rFonts w:ascii="Times New Roman" w:hAnsi="Times New Roman" w:cs="Times New Roman"/>
          <w:b/>
          <w:sz w:val="24"/>
          <w:szCs w:val="24"/>
        </w:rPr>
      </w:pPr>
      <w:r w:rsidRPr="00493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9A3">
        <w:rPr>
          <w:b/>
        </w:rPr>
        <w:t>q</w:t>
      </w:r>
      <w:r w:rsidRPr="004939A3">
        <w:rPr>
          <w:b/>
        </w:rPr>
        <w:t>uizy,</w:t>
      </w:r>
      <w:r>
        <w:rPr>
          <w:b/>
        </w:rPr>
        <w:t xml:space="preserve"> </w:t>
      </w:r>
      <w:r w:rsidRPr="004939A3">
        <w:rPr>
          <w:b/>
        </w:rPr>
        <w:t>kolorowanki i nie tylko</w:t>
      </w:r>
      <w:r w:rsidRPr="004939A3">
        <w:rPr>
          <w:b/>
        </w:rPr>
        <w:t>:</w:t>
      </w:r>
    </w:p>
    <w:p w:rsidR="004939A3" w:rsidRDefault="004939A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C1AB0">
          <w:rPr>
            <w:rStyle w:val="Hipercze"/>
            <w:rFonts w:ascii="Times New Roman" w:hAnsi="Times New Roman" w:cs="Times New Roman"/>
            <w:sz w:val="24"/>
            <w:szCs w:val="24"/>
          </w:rPr>
          <w:t>https://www.wierszedladzieci.pl/quizy/</w:t>
        </w:r>
      </w:hyperlink>
    </w:p>
    <w:p w:rsidR="00E81F86" w:rsidRDefault="00B60AEF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a</w:t>
      </w:r>
      <w:r w:rsidR="00E81F86" w:rsidRPr="00B60AEF">
        <w:rPr>
          <w:b/>
        </w:rPr>
        <w:t>udiobooki z wartościowymi bajkami</w:t>
      </w:r>
      <w:r>
        <w:rPr>
          <w:b/>
        </w:rPr>
        <w:t>:</w:t>
      </w:r>
      <w:r w:rsidR="00E81F86">
        <w:br/>
      </w:r>
      <w:hyperlink r:id="rId14" w:tgtFrame="_blank" w:history="1">
        <w:r w:rsidR="00E81F86">
          <w:rPr>
            <w:rStyle w:val="Hipercze"/>
          </w:rPr>
          <w:t>https://kubus.pl/audiobook/</w:t>
        </w:r>
      </w:hyperlink>
    </w:p>
    <w:p w:rsidR="004939A3" w:rsidRPr="00C738A8" w:rsidRDefault="004939A3">
      <w:pPr>
        <w:rPr>
          <w:rFonts w:ascii="Times New Roman" w:hAnsi="Times New Roman" w:cs="Times New Roman"/>
          <w:sz w:val="24"/>
          <w:szCs w:val="24"/>
        </w:rPr>
      </w:pPr>
    </w:p>
    <w:sectPr w:rsidR="004939A3" w:rsidRPr="00C7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5274"/>
    <w:multiLevelType w:val="hybridMultilevel"/>
    <w:tmpl w:val="920C7944"/>
    <w:lvl w:ilvl="0" w:tplc="4CC0AF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6CD"/>
    <w:multiLevelType w:val="hybridMultilevel"/>
    <w:tmpl w:val="EA0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B7BC1"/>
    <w:multiLevelType w:val="hybridMultilevel"/>
    <w:tmpl w:val="56C41DD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B1BF5"/>
    <w:multiLevelType w:val="hybridMultilevel"/>
    <w:tmpl w:val="8A88E9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78"/>
    <w:rsid w:val="000666E1"/>
    <w:rsid w:val="00106F23"/>
    <w:rsid w:val="001470BC"/>
    <w:rsid w:val="002A0300"/>
    <w:rsid w:val="0035574B"/>
    <w:rsid w:val="0043440C"/>
    <w:rsid w:val="004939A3"/>
    <w:rsid w:val="004F48DF"/>
    <w:rsid w:val="00890085"/>
    <w:rsid w:val="0090137A"/>
    <w:rsid w:val="00A5061A"/>
    <w:rsid w:val="00B60AEF"/>
    <w:rsid w:val="00C738A8"/>
    <w:rsid w:val="00E024E9"/>
    <w:rsid w:val="00E81F86"/>
    <w:rsid w:val="00E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6765-F0C3-41AD-A9F3-8C4A163C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378"/>
    <w:rPr>
      <w:b/>
      <w:bCs/>
    </w:rPr>
  </w:style>
  <w:style w:type="character" w:styleId="Uwydatnienie">
    <w:name w:val="Emphasis"/>
    <w:basedOn w:val="Domylnaczcionkaakapitu"/>
    <w:uiPriority w:val="20"/>
    <w:qFormat/>
    <w:rsid w:val="00A5061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506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Y3HNRUaeE" TargetMode="External"/><Relationship Id="rId13" Type="http://schemas.openxmlformats.org/officeDocument/2006/relationships/hyperlink" Target="https://www.wierszedladzieci.pl/qui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4SRvkvLio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AKRwHG09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bl0v3sRN1e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kubus.pl/audioboo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5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6</cp:revision>
  <dcterms:created xsi:type="dcterms:W3CDTF">2020-06-12T11:18:00Z</dcterms:created>
  <dcterms:modified xsi:type="dcterms:W3CDTF">2020-06-14T09:50:00Z</dcterms:modified>
</cp:coreProperties>
</file>