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C" w:rsidRDefault="002D71EC" w:rsidP="002D71EC">
      <w:pPr>
        <w:pStyle w:val="Default"/>
      </w:pPr>
    </w:p>
    <w:p w:rsidR="00940785" w:rsidRDefault="006F4022" w:rsidP="005A15EB">
      <w:pPr>
        <w:jc w:val="center"/>
      </w:pPr>
      <w:r>
        <w:rPr>
          <w:b/>
          <w:sz w:val="40"/>
          <w:szCs w:val="40"/>
        </w:rPr>
        <w:t xml:space="preserve">                    </w:t>
      </w:r>
      <w:r w:rsidR="005A15EB" w:rsidRPr="005A15EB">
        <w:rPr>
          <w:b/>
          <w:sz w:val="40"/>
          <w:szCs w:val="40"/>
        </w:rPr>
        <w:t>Kalendarz imprez</w:t>
      </w:r>
      <w:r w:rsidR="008D5B27">
        <w:rPr>
          <w:b/>
          <w:sz w:val="40"/>
          <w:szCs w:val="40"/>
        </w:rPr>
        <w:t xml:space="preserve"> i konkursów</w:t>
      </w:r>
      <w:r w:rsidR="005A15EB" w:rsidRPr="005A15EB">
        <w:rPr>
          <w:b/>
          <w:sz w:val="40"/>
          <w:szCs w:val="40"/>
        </w:rPr>
        <w:t xml:space="preserve"> szkolnych</w:t>
      </w:r>
      <w:r w:rsidR="002D71EC" w:rsidRPr="005A15EB">
        <w:rPr>
          <w:b/>
          <w:sz w:val="40"/>
          <w:szCs w:val="40"/>
        </w:rPr>
        <w:t xml:space="preserve"> </w:t>
      </w:r>
      <w:r w:rsidR="003E6733">
        <w:rPr>
          <w:b/>
          <w:bCs/>
          <w:sz w:val="40"/>
          <w:szCs w:val="40"/>
        </w:rPr>
        <w:t>2021/2022</w:t>
      </w:r>
      <w:r w:rsidR="00287785" w:rsidRPr="005A15EB">
        <w:rPr>
          <w:b/>
          <w:bCs/>
          <w:sz w:val="40"/>
          <w:szCs w:val="40"/>
        </w:rPr>
        <w:t xml:space="preserve"> </w:t>
      </w:r>
      <w:r w:rsidR="00FB6AEC" w:rsidRPr="005A15EB">
        <w:rPr>
          <w:b/>
          <w:bCs/>
          <w:sz w:val="40"/>
          <w:szCs w:val="40"/>
        </w:rPr>
        <w:t xml:space="preserve">          </w:t>
      </w:r>
      <w:r w:rsidR="00FB6AEC" w:rsidRPr="005A15EB">
        <w:rPr>
          <w:b/>
          <w:bCs/>
          <w:color w:val="0000FF"/>
          <w:sz w:val="40"/>
          <w:szCs w:val="40"/>
        </w:rPr>
        <w:t xml:space="preserve">   </w:t>
      </w:r>
      <w:r>
        <w:rPr>
          <w:b/>
          <w:bCs/>
          <w:color w:val="0000FF"/>
          <w:sz w:val="40"/>
          <w:szCs w:val="40"/>
        </w:rPr>
        <w:t xml:space="preserve">          </w:t>
      </w:r>
      <w:r>
        <w:rPr>
          <w:b/>
          <w:bCs/>
          <w:sz w:val="32"/>
          <w:szCs w:val="32"/>
        </w:rPr>
        <w:t>zał. nr 1</w:t>
      </w:r>
      <w:r w:rsidR="00FB6AEC" w:rsidRPr="005A15EB">
        <w:rPr>
          <w:b/>
          <w:bCs/>
          <w:color w:val="0000FF"/>
          <w:sz w:val="40"/>
          <w:szCs w:val="40"/>
        </w:rPr>
        <w:t xml:space="preserve">      </w:t>
      </w:r>
      <w:r w:rsidR="00FB6AEC">
        <w:rPr>
          <w:b/>
          <w:bCs/>
          <w:color w:val="0000FF"/>
          <w:sz w:val="32"/>
          <w:szCs w:val="32"/>
        </w:rPr>
        <w:t xml:space="preserve">                                                                                                                       </w:t>
      </w:r>
      <w:r w:rsidR="00FB6AEC" w:rsidRPr="00FB6AEC">
        <w:rPr>
          <w:b/>
          <w:bCs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4"/>
        <w:gridCol w:w="7779"/>
        <w:gridCol w:w="3622"/>
        <w:gridCol w:w="2145"/>
      </w:tblGrid>
      <w:tr w:rsidR="00AD7E8E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AD7E8E" w:rsidRPr="00342849" w:rsidRDefault="00AD7E8E">
            <w:pPr>
              <w:rPr>
                <w:b/>
                <w:sz w:val="28"/>
                <w:szCs w:val="28"/>
              </w:rPr>
            </w:pPr>
            <w:r w:rsidRPr="0034284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AD7E8E" w:rsidRPr="00342849" w:rsidRDefault="00AD7E8E" w:rsidP="00342849">
            <w:pPr>
              <w:jc w:val="center"/>
              <w:rPr>
                <w:b/>
                <w:sz w:val="28"/>
                <w:szCs w:val="28"/>
              </w:rPr>
            </w:pPr>
            <w:r w:rsidRPr="00342849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AD7E8E" w:rsidRPr="00342849" w:rsidRDefault="00AD7E8E">
            <w:pPr>
              <w:rPr>
                <w:b/>
                <w:sz w:val="28"/>
                <w:szCs w:val="28"/>
              </w:rPr>
            </w:pPr>
            <w:r w:rsidRPr="00342849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AD7E8E" w:rsidRPr="00342849" w:rsidRDefault="00AD7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</w:p>
        </w:tc>
      </w:tr>
      <w:tr w:rsidR="00AD7E8E" w:rsidTr="00DA72E8">
        <w:tc>
          <w:tcPr>
            <w:tcW w:w="14220" w:type="dxa"/>
            <w:gridSpan w:val="4"/>
            <w:shd w:val="pct12" w:color="auto" w:fill="auto"/>
          </w:tcPr>
          <w:p w:rsidR="00AD7E8E" w:rsidRPr="00510DF1" w:rsidRDefault="00AD7E8E" w:rsidP="009D64D4">
            <w:pPr>
              <w:jc w:val="center"/>
              <w:rPr>
                <w:b/>
                <w:sz w:val="28"/>
                <w:szCs w:val="28"/>
              </w:rPr>
            </w:pPr>
            <w:r w:rsidRPr="00510DF1">
              <w:rPr>
                <w:b/>
                <w:sz w:val="28"/>
                <w:szCs w:val="28"/>
              </w:rPr>
              <w:t>WRZESIEŃ</w:t>
            </w:r>
          </w:p>
        </w:tc>
      </w:tr>
      <w:tr w:rsidR="00AD7E8E" w:rsidTr="0079457A">
        <w:tc>
          <w:tcPr>
            <w:tcW w:w="674" w:type="dxa"/>
          </w:tcPr>
          <w:p w:rsidR="00AD7E8E" w:rsidRDefault="00AD7E8E" w:rsidP="00F75986">
            <w:r>
              <w:t>1.</w:t>
            </w:r>
          </w:p>
        </w:tc>
        <w:tc>
          <w:tcPr>
            <w:tcW w:w="7779" w:type="dxa"/>
          </w:tcPr>
          <w:p w:rsidR="00AD7E8E" w:rsidRDefault="00AD7E8E" w:rsidP="00F75986">
            <w:r>
              <w:rPr>
                <w:sz w:val="23"/>
                <w:szCs w:val="23"/>
              </w:rPr>
              <w:t xml:space="preserve">Inauguracja roku szkolnego </w:t>
            </w:r>
          </w:p>
        </w:tc>
        <w:tc>
          <w:tcPr>
            <w:tcW w:w="3622" w:type="dxa"/>
          </w:tcPr>
          <w:p w:rsidR="00AD7E8E" w:rsidRDefault="00895C73" w:rsidP="009F1339">
            <w:r>
              <w:t>E. Probola</w:t>
            </w:r>
          </w:p>
        </w:tc>
        <w:tc>
          <w:tcPr>
            <w:tcW w:w="2145" w:type="dxa"/>
          </w:tcPr>
          <w:p w:rsidR="00AD7E8E" w:rsidRDefault="005F5958" w:rsidP="00F75986">
            <w:r>
              <w:t>01.09.2021</w:t>
            </w:r>
            <w:r w:rsidR="00895C73">
              <w:t>r.</w:t>
            </w:r>
          </w:p>
        </w:tc>
      </w:tr>
      <w:tr w:rsidR="00AD7E8E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AD7E8E" w:rsidRDefault="00AD7E8E">
            <w:r>
              <w:t>2.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AD7E8E" w:rsidRDefault="00895C73">
            <w:r>
              <w:t>Narodowe Czytanie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AD7E8E" w:rsidRDefault="00895C73" w:rsidP="009F1339">
            <w:r>
              <w:t xml:space="preserve">E. </w:t>
            </w:r>
            <w:proofErr w:type="spellStart"/>
            <w:r>
              <w:t>Korga</w:t>
            </w:r>
            <w:proofErr w:type="spellEnd"/>
            <w:r w:rsidR="005F5958">
              <w:t>, A. Świderek, E. Probola,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AD7E8E" w:rsidRDefault="005F5958">
            <w:r>
              <w:t>06.09.2021</w:t>
            </w:r>
            <w:r w:rsidR="00895C73">
              <w:t>r.</w:t>
            </w:r>
          </w:p>
        </w:tc>
      </w:tr>
      <w:tr w:rsidR="00AD7E8E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AD7E8E" w:rsidRDefault="00AD7E8E">
            <w:r>
              <w:t>3.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AD7E8E" w:rsidRPr="00403A1D" w:rsidRDefault="00AD7E8E">
            <w:pPr>
              <w:rPr>
                <w:color w:val="000000" w:themeColor="text1"/>
              </w:rPr>
            </w:pPr>
            <w:r w:rsidRPr="00403A1D">
              <w:rPr>
                <w:color w:val="000000" w:themeColor="text1"/>
              </w:rPr>
              <w:t>Akcja umiemy ratować- spotkanie z ratownikiem medycznym.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AD7E8E" w:rsidRDefault="00895C73" w:rsidP="009F1339">
            <w:r>
              <w:t>E. Probola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AD7E8E" w:rsidRDefault="00AC296C">
            <w:r>
              <w:t>Wrzesień/październik</w:t>
            </w:r>
          </w:p>
        </w:tc>
      </w:tr>
      <w:tr w:rsidR="00AD7E8E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AD7E8E" w:rsidRDefault="00AD7E8E">
            <w:r>
              <w:t>4.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AD7E8E" w:rsidRPr="00403A1D" w:rsidRDefault="00895C73" w:rsidP="00F75986">
            <w:pPr>
              <w:rPr>
                <w:b/>
                <w:color w:val="000000" w:themeColor="text1"/>
              </w:rPr>
            </w:pPr>
            <w:r>
              <w:t>Akcja „Sprzątanie Świata”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AD7E8E" w:rsidRDefault="00895C73" w:rsidP="009F1339">
            <w:r>
              <w:t>wychowawcy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AD7E8E" w:rsidRDefault="005F5958" w:rsidP="00F75986">
            <w:r>
              <w:t>17.09.2021</w:t>
            </w:r>
            <w:r w:rsidR="00895C73">
              <w:t>r.</w:t>
            </w:r>
          </w:p>
        </w:tc>
      </w:tr>
      <w:tr w:rsidR="00403A1D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403A1D" w:rsidRDefault="00403A1D">
            <w:r>
              <w:t>5.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403A1D" w:rsidRDefault="00360471" w:rsidP="00F75986">
            <w:r>
              <w:t xml:space="preserve"> Obchody D</w:t>
            </w:r>
            <w:r w:rsidR="00D17177">
              <w:t>nia</w:t>
            </w:r>
            <w:r w:rsidR="00403A1D">
              <w:t xml:space="preserve"> Chłopaka  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403A1D" w:rsidRDefault="00D17177" w:rsidP="009F1339">
            <w:r>
              <w:t>wychowawcy, SU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403A1D" w:rsidRDefault="005F5958" w:rsidP="00F75986">
            <w:r>
              <w:t>27.09.2021</w:t>
            </w:r>
            <w:r w:rsidR="00895C73">
              <w:t>r.</w:t>
            </w:r>
          </w:p>
        </w:tc>
      </w:tr>
      <w:tr w:rsidR="00895C73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895C73" w:rsidRDefault="00895C73">
            <w:r>
              <w:t>6.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895C73" w:rsidRDefault="00895C73" w:rsidP="00F75986">
            <w:r>
              <w:t>Dzień Głośnego Czytania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895C73" w:rsidRDefault="00895C73" w:rsidP="009F1339">
            <w:r>
              <w:t xml:space="preserve">E. </w:t>
            </w:r>
            <w:proofErr w:type="spellStart"/>
            <w:r>
              <w:t>Korga</w:t>
            </w:r>
            <w:proofErr w:type="spellEnd"/>
            <w:r w:rsidR="00D17177">
              <w:t xml:space="preserve">, </w:t>
            </w:r>
            <w:r w:rsidR="003E6733">
              <w:t>J. Świderek</w:t>
            </w:r>
            <w:r w:rsidR="0042231E">
              <w:t xml:space="preserve">, </w:t>
            </w:r>
            <w:proofErr w:type="spellStart"/>
            <w:r w:rsidR="0042231E">
              <w:t>M.Dworzycka</w:t>
            </w:r>
            <w:proofErr w:type="spellEnd"/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895C73" w:rsidRDefault="005F5958" w:rsidP="00F75986">
            <w:r>
              <w:t>30.09.2021</w:t>
            </w:r>
            <w:r w:rsidR="00895C73">
              <w:t>r.</w:t>
            </w:r>
          </w:p>
        </w:tc>
      </w:tr>
      <w:tr w:rsidR="008E7700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8E7700" w:rsidRDefault="008E7700">
            <w:r>
              <w:t xml:space="preserve">7. 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8E7700" w:rsidRDefault="008E7700" w:rsidP="00F75986">
            <w:r>
              <w:t>Wybory Samorządu Uczniowskiego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8E7700" w:rsidRDefault="009F1339" w:rsidP="009F1339">
            <w:proofErr w:type="spellStart"/>
            <w:r>
              <w:t>A.</w:t>
            </w:r>
            <w:r w:rsidR="008E7700">
              <w:t>Gozdek</w:t>
            </w:r>
            <w:proofErr w:type="spellEnd"/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8E7700" w:rsidRDefault="008E7700" w:rsidP="00F75986">
            <w:r>
              <w:t>Wrzesień</w:t>
            </w:r>
          </w:p>
        </w:tc>
      </w:tr>
      <w:tr w:rsidR="00AD7E8E" w:rsidTr="001C2EE3">
        <w:tc>
          <w:tcPr>
            <w:tcW w:w="14220" w:type="dxa"/>
            <w:gridSpan w:val="4"/>
            <w:shd w:val="pct12" w:color="auto" w:fill="auto"/>
          </w:tcPr>
          <w:p w:rsidR="00AD7E8E" w:rsidRDefault="00AC296C" w:rsidP="00510DF1">
            <w:pPr>
              <w:jc w:val="center"/>
            </w:pPr>
            <w:r>
              <w:t>PAŹDZIERNIK</w:t>
            </w:r>
          </w:p>
        </w:tc>
      </w:tr>
      <w:tr w:rsidR="00AD7E8E" w:rsidTr="0079457A">
        <w:tc>
          <w:tcPr>
            <w:tcW w:w="674" w:type="dxa"/>
          </w:tcPr>
          <w:p w:rsidR="00AD7E8E" w:rsidRDefault="00AD7E8E">
            <w:r>
              <w:t>1.</w:t>
            </w:r>
          </w:p>
        </w:tc>
        <w:tc>
          <w:tcPr>
            <w:tcW w:w="7779" w:type="dxa"/>
          </w:tcPr>
          <w:p w:rsidR="00AD7E8E" w:rsidRPr="006F4022" w:rsidRDefault="00AD7E8E" w:rsidP="00F75986">
            <w:pPr>
              <w:pStyle w:val="Default"/>
              <w:rPr>
                <w:sz w:val="22"/>
                <w:szCs w:val="22"/>
              </w:rPr>
            </w:pPr>
            <w:r w:rsidRPr="006F4022">
              <w:rPr>
                <w:sz w:val="22"/>
                <w:szCs w:val="22"/>
              </w:rPr>
              <w:t xml:space="preserve">Akcja propagująca bezpieczeństwo uczniów „Bądź widoczny, bądź bezpieczny”. </w:t>
            </w:r>
          </w:p>
          <w:p w:rsidR="00AD7E8E" w:rsidRPr="006F4022" w:rsidRDefault="00AD7E8E" w:rsidP="00F75986">
            <w:pPr>
              <w:pStyle w:val="Default"/>
              <w:rPr>
                <w:sz w:val="22"/>
                <w:szCs w:val="22"/>
              </w:rPr>
            </w:pPr>
            <w:r w:rsidRPr="006F4022">
              <w:rPr>
                <w:sz w:val="22"/>
                <w:szCs w:val="22"/>
              </w:rPr>
              <w:t xml:space="preserve">Spotkanie z policjantem; przekazanie uczniom elementów odblaskowych. </w:t>
            </w:r>
          </w:p>
          <w:p w:rsidR="00AD7E8E" w:rsidRPr="0079457A" w:rsidRDefault="00AD7E8E" w:rsidP="0091709E">
            <w:pPr>
              <w:pStyle w:val="Default"/>
            </w:pPr>
            <w:r w:rsidRPr="006F4022">
              <w:rPr>
                <w:sz w:val="22"/>
                <w:szCs w:val="22"/>
              </w:rPr>
              <w:t xml:space="preserve"> Komenda Powiatowa Policji</w:t>
            </w:r>
            <w:r w:rsidRPr="0079457A">
              <w:t xml:space="preserve">  </w:t>
            </w:r>
          </w:p>
        </w:tc>
        <w:tc>
          <w:tcPr>
            <w:tcW w:w="3622" w:type="dxa"/>
          </w:tcPr>
          <w:p w:rsidR="00AD7E8E" w:rsidRDefault="00895C73" w:rsidP="00895C73">
            <w:proofErr w:type="spellStart"/>
            <w:r>
              <w:t>A.Gozdek</w:t>
            </w:r>
            <w:proofErr w:type="spellEnd"/>
          </w:p>
          <w:p w:rsidR="00895C73" w:rsidRDefault="00895C73" w:rsidP="00895C73">
            <w:r>
              <w:t>J. Grzesik</w:t>
            </w:r>
          </w:p>
        </w:tc>
        <w:tc>
          <w:tcPr>
            <w:tcW w:w="2145" w:type="dxa"/>
          </w:tcPr>
          <w:p w:rsidR="00AD7E8E" w:rsidRDefault="00AC296C">
            <w:r>
              <w:t>październik</w:t>
            </w:r>
          </w:p>
        </w:tc>
      </w:tr>
      <w:tr w:rsidR="00AD7E8E" w:rsidTr="0079457A">
        <w:tc>
          <w:tcPr>
            <w:tcW w:w="674" w:type="dxa"/>
          </w:tcPr>
          <w:p w:rsidR="00AD7E8E" w:rsidRDefault="00AD7E8E">
            <w:r>
              <w:t>2.</w:t>
            </w:r>
          </w:p>
        </w:tc>
        <w:tc>
          <w:tcPr>
            <w:tcW w:w="7779" w:type="dxa"/>
          </w:tcPr>
          <w:p w:rsidR="00AD7E8E" w:rsidRPr="0079457A" w:rsidRDefault="00895C73" w:rsidP="00F75986">
            <w:pPr>
              <w:pStyle w:val="Default"/>
            </w:pPr>
            <w:r w:rsidRPr="0079457A">
              <w:t>Kiermasz jesienny</w:t>
            </w:r>
            <w:r w:rsidR="008D5B27" w:rsidRPr="0079457A">
              <w:t xml:space="preserve"> „Zdrowie w słoiku”</w:t>
            </w:r>
          </w:p>
        </w:tc>
        <w:tc>
          <w:tcPr>
            <w:tcW w:w="3622" w:type="dxa"/>
          </w:tcPr>
          <w:p w:rsidR="00895C73" w:rsidRDefault="00895C73" w:rsidP="00F75986">
            <w:r>
              <w:t xml:space="preserve">M. </w:t>
            </w:r>
            <w:proofErr w:type="spellStart"/>
            <w:r>
              <w:t>Padyjasek</w:t>
            </w:r>
            <w:proofErr w:type="spellEnd"/>
            <w:r>
              <w:t xml:space="preserve">, J. Grzesik , E. </w:t>
            </w:r>
            <w:proofErr w:type="spellStart"/>
            <w:r>
              <w:t>Korga</w:t>
            </w:r>
            <w:proofErr w:type="spellEnd"/>
          </w:p>
        </w:tc>
        <w:tc>
          <w:tcPr>
            <w:tcW w:w="2145" w:type="dxa"/>
          </w:tcPr>
          <w:p w:rsidR="00AD7E8E" w:rsidRDefault="005F5958">
            <w:r>
              <w:t>01-11.10.2021</w:t>
            </w:r>
            <w:r w:rsidR="00895C73">
              <w:t>r.</w:t>
            </w:r>
          </w:p>
        </w:tc>
      </w:tr>
      <w:tr w:rsidR="00AD7E8E" w:rsidTr="0079457A">
        <w:tc>
          <w:tcPr>
            <w:tcW w:w="674" w:type="dxa"/>
          </w:tcPr>
          <w:p w:rsidR="00AD7E8E" w:rsidRDefault="00D17177">
            <w:r>
              <w:t>3</w:t>
            </w:r>
            <w:r w:rsidR="00AD7E8E">
              <w:t>.</w:t>
            </w:r>
          </w:p>
        </w:tc>
        <w:tc>
          <w:tcPr>
            <w:tcW w:w="7779" w:type="dxa"/>
          </w:tcPr>
          <w:p w:rsidR="00AD7E8E" w:rsidRDefault="00895C73">
            <w:r>
              <w:t xml:space="preserve">Październik Miesiącem Bibliotek Szkolnych </w:t>
            </w:r>
            <w:r w:rsidR="008C6251">
              <w:t xml:space="preserve"> - </w:t>
            </w:r>
            <w:r w:rsidR="00D17177">
              <w:t>akcja</w:t>
            </w:r>
          </w:p>
        </w:tc>
        <w:tc>
          <w:tcPr>
            <w:tcW w:w="3622" w:type="dxa"/>
          </w:tcPr>
          <w:p w:rsidR="00AD7E8E" w:rsidRDefault="00895C73" w:rsidP="00F75986">
            <w:r>
              <w:t xml:space="preserve">E. </w:t>
            </w:r>
            <w:proofErr w:type="spellStart"/>
            <w:r>
              <w:t>Korga</w:t>
            </w:r>
            <w:proofErr w:type="spellEnd"/>
          </w:p>
        </w:tc>
        <w:tc>
          <w:tcPr>
            <w:tcW w:w="2145" w:type="dxa"/>
          </w:tcPr>
          <w:p w:rsidR="00AD7E8E" w:rsidRDefault="00895C73">
            <w:r>
              <w:t>01-31.10.20</w:t>
            </w:r>
            <w:r w:rsidR="005F5958">
              <w:t>21</w:t>
            </w:r>
            <w:r w:rsidR="00D17177">
              <w:t>r.</w:t>
            </w:r>
          </w:p>
        </w:tc>
      </w:tr>
      <w:tr w:rsidR="0019621E" w:rsidTr="00D17177">
        <w:tc>
          <w:tcPr>
            <w:tcW w:w="674" w:type="dxa"/>
          </w:tcPr>
          <w:p w:rsidR="0019621E" w:rsidRDefault="00D17177" w:rsidP="00F75986">
            <w:r>
              <w:t>4</w:t>
            </w:r>
            <w:r w:rsidR="0019621E">
              <w:t>.</w:t>
            </w:r>
          </w:p>
        </w:tc>
        <w:tc>
          <w:tcPr>
            <w:tcW w:w="7779" w:type="dxa"/>
          </w:tcPr>
          <w:p w:rsidR="0019621E" w:rsidRDefault="0019621E" w:rsidP="00F75986">
            <w:r>
              <w:rPr>
                <w:sz w:val="23"/>
                <w:szCs w:val="23"/>
              </w:rPr>
              <w:t>Ko</w:t>
            </w:r>
            <w:r w:rsidR="008D5B27">
              <w:rPr>
                <w:sz w:val="23"/>
                <w:szCs w:val="23"/>
              </w:rPr>
              <w:t>nkurs - „Różaniec z darów natury</w:t>
            </w:r>
            <w:r>
              <w:rPr>
                <w:sz w:val="23"/>
                <w:szCs w:val="23"/>
              </w:rPr>
              <w:t>"</w:t>
            </w:r>
          </w:p>
        </w:tc>
        <w:tc>
          <w:tcPr>
            <w:tcW w:w="3622" w:type="dxa"/>
          </w:tcPr>
          <w:p w:rsidR="0019621E" w:rsidRDefault="00895C73" w:rsidP="00F75986">
            <w:r>
              <w:t xml:space="preserve">E. </w:t>
            </w:r>
            <w:proofErr w:type="spellStart"/>
            <w:r>
              <w:t>Korga</w:t>
            </w:r>
            <w:proofErr w:type="spellEnd"/>
            <w:r>
              <w:t xml:space="preserve">, M. </w:t>
            </w:r>
            <w:proofErr w:type="spellStart"/>
            <w:r>
              <w:t>Padyjasek</w:t>
            </w:r>
            <w:proofErr w:type="spellEnd"/>
            <w:r>
              <w:t>, J. Grzesik</w:t>
            </w:r>
          </w:p>
        </w:tc>
        <w:tc>
          <w:tcPr>
            <w:tcW w:w="2145" w:type="dxa"/>
          </w:tcPr>
          <w:p w:rsidR="0019621E" w:rsidRDefault="005F5958" w:rsidP="00F75986">
            <w:r>
              <w:t>01-16.10.2021</w:t>
            </w:r>
            <w:r w:rsidR="005C6F4C">
              <w:t>r.</w:t>
            </w:r>
          </w:p>
        </w:tc>
      </w:tr>
      <w:tr w:rsidR="0019621E" w:rsidTr="00D17177">
        <w:tc>
          <w:tcPr>
            <w:tcW w:w="674" w:type="dxa"/>
          </w:tcPr>
          <w:p w:rsidR="0019621E" w:rsidRDefault="00D17177" w:rsidP="00F75986">
            <w:r>
              <w:t>5</w:t>
            </w:r>
            <w:r w:rsidR="0019621E">
              <w:t>.</w:t>
            </w:r>
          </w:p>
        </w:tc>
        <w:tc>
          <w:tcPr>
            <w:tcW w:w="7779" w:type="dxa"/>
          </w:tcPr>
          <w:p w:rsidR="0019621E" w:rsidRDefault="0019621E" w:rsidP="00F75986">
            <w:r>
              <w:rPr>
                <w:sz w:val="23"/>
                <w:szCs w:val="23"/>
              </w:rPr>
              <w:t>Konkursy przedmiotowe organizowane przez KO w Lublinie</w:t>
            </w:r>
            <w:r w:rsidR="007643CD">
              <w:rPr>
                <w:sz w:val="23"/>
                <w:szCs w:val="23"/>
              </w:rPr>
              <w:t>.</w:t>
            </w:r>
          </w:p>
        </w:tc>
        <w:tc>
          <w:tcPr>
            <w:tcW w:w="3622" w:type="dxa"/>
          </w:tcPr>
          <w:p w:rsidR="0019621E" w:rsidRDefault="005C6F4C" w:rsidP="00F75986">
            <w:r>
              <w:t>Nauczyciele przedmiotów</w:t>
            </w:r>
          </w:p>
        </w:tc>
        <w:tc>
          <w:tcPr>
            <w:tcW w:w="2145" w:type="dxa"/>
          </w:tcPr>
          <w:p w:rsidR="0019621E" w:rsidRDefault="00004541" w:rsidP="00F75986">
            <w:r>
              <w:t>Październik/listopad</w:t>
            </w:r>
          </w:p>
        </w:tc>
      </w:tr>
      <w:tr w:rsidR="0019621E" w:rsidTr="00D17177">
        <w:tc>
          <w:tcPr>
            <w:tcW w:w="674" w:type="dxa"/>
          </w:tcPr>
          <w:p w:rsidR="0019621E" w:rsidRDefault="00D17177" w:rsidP="00F75986">
            <w:r>
              <w:t>6</w:t>
            </w:r>
            <w:r w:rsidR="0019621E">
              <w:t>.</w:t>
            </w:r>
          </w:p>
        </w:tc>
        <w:tc>
          <w:tcPr>
            <w:tcW w:w="7779" w:type="dxa"/>
          </w:tcPr>
          <w:p w:rsidR="0019621E" w:rsidRDefault="005C6F4C" w:rsidP="00F75986">
            <w:r>
              <w:rPr>
                <w:sz w:val="23"/>
                <w:szCs w:val="23"/>
              </w:rPr>
              <w:t>Dzień Papieski</w:t>
            </w:r>
          </w:p>
        </w:tc>
        <w:tc>
          <w:tcPr>
            <w:tcW w:w="3622" w:type="dxa"/>
          </w:tcPr>
          <w:p w:rsidR="0019621E" w:rsidRDefault="005C6F4C" w:rsidP="00F75986">
            <w:r>
              <w:t xml:space="preserve">E. </w:t>
            </w:r>
            <w:proofErr w:type="spellStart"/>
            <w:r>
              <w:t>Korga</w:t>
            </w:r>
            <w:proofErr w:type="spellEnd"/>
          </w:p>
        </w:tc>
        <w:tc>
          <w:tcPr>
            <w:tcW w:w="2145" w:type="dxa"/>
          </w:tcPr>
          <w:p w:rsidR="0019621E" w:rsidRDefault="005F5958" w:rsidP="00F75986">
            <w:r>
              <w:t>10.10.2021</w:t>
            </w:r>
            <w:r w:rsidR="005C6F4C">
              <w:t>r.</w:t>
            </w:r>
          </w:p>
        </w:tc>
      </w:tr>
      <w:tr w:rsidR="008C6251" w:rsidTr="00D17177">
        <w:tc>
          <w:tcPr>
            <w:tcW w:w="674" w:type="dxa"/>
          </w:tcPr>
          <w:p w:rsidR="008C6251" w:rsidRDefault="00360471" w:rsidP="00F75986">
            <w:r>
              <w:t>7</w:t>
            </w:r>
            <w:r w:rsidR="008C6251">
              <w:t>.</w:t>
            </w:r>
          </w:p>
        </w:tc>
        <w:tc>
          <w:tcPr>
            <w:tcW w:w="7779" w:type="dxa"/>
          </w:tcPr>
          <w:p w:rsidR="008C6251" w:rsidRDefault="00D17177" w:rsidP="00F75986">
            <w:pPr>
              <w:rPr>
                <w:sz w:val="23"/>
                <w:szCs w:val="23"/>
              </w:rPr>
            </w:pPr>
            <w:r>
              <w:t xml:space="preserve">Dzień Edukacji Narodowej  i </w:t>
            </w:r>
            <w:r w:rsidR="008C6251">
              <w:t>Uroczyste ślubowanie uczniów klasy I</w:t>
            </w:r>
          </w:p>
        </w:tc>
        <w:tc>
          <w:tcPr>
            <w:tcW w:w="3622" w:type="dxa"/>
          </w:tcPr>
          <w:p w:rsidR="008C6251" w:rsidRDefault="00D17177" w:rsidP="00F75986">
            <w:r>
              <w:t>J. Grzesik</w:t>
            </w:r>
            <w:r w:rsidR="003E6733">
              <w:t xml:space="preserve">, M. </w:t>
            </w:r>
            <w:proofErr w:type="spellStart"/>
            <w:r w:rsidR="003E6733">
              <w:t>Dworzycka</w:t>
            </w:r>
            <w:proofErr w:type="spellEnd"/>
          </w:p>
        </w:tc>
        <w:tc>
          <w:tcPr>
            <w:tcW w:w="2145" w:type="dxa"/>
          </w:tcPr>
          <w:p w:rsidR="008C6251" w:rsidRDefault="005F5958" w:rsidP="00F75986">
            <w:r>
              <w:t>13.10.2021</w:t>
            </w:r>
            <w:r w:rsidR="008C6251">
              <w:t>r.</w:t>
            </w:r>
          </w:p>
        </w:tc>
      </w:tr>
      <w:tr w:rsidR="00212942" w:rsidTr="00D17177">
        <w:tc>
          <w:tcPr>
            <w:tcW w:w="674" w:type="dxa"/>
          </w:tcPr>
          <w:p w:rsidR="00212942" w:rsidRDefault="00360471">
            <w:r>
              <w:t>8</w:t>
            </w:r>
            <w:r w:rsidR="00212942">
              <w:t>.</w:t>
            </w:r>
          </w:p>
        </w:tc>
        <w:tc>
          <w:tcPr>
            <w:tcW w:w="7779" w:type="dxa"/>
          </w:tcPr>
          <w:p w:rsidR="00212942" w:rsidRDefault="00212942" w:rsidP="00F75986">
            <w:r>
              <w:rPr>
                <w:sz w:val="23"/>
                <w:szCs w:val="23"/>
              </w:rPr>
              <w:t>Akcja „Sprzątamy żołnierskie nagrobki na cmentarzu</w:t>
            </w:r>
          </w:p>
        </w:tc>
        <w:tc>
          <w:tcPr>
            <w:tcW w:w="3622" w:type="dxa"/>
          </w:tcPr>
          <w:p w:rsidR="00212942" w:rsidRDefault="005C6F4C" w:rsidP="00F75986">
            <w:r>
              <w:t xml:space="preserve">J. Grzesik, </w:t>
            </w:r>
            <w:r w:rsidR="00D17177">
              <w:t xml:space="preserve">E. </w:t>
            </w:r>
            <w:proofErr w:type="spellStart"/>
            <w:r w:rsidR="00D17177">
              <w:t>Korga</w:t>
            </w:r>
            <w:proofErr w:type="spellEnd"/>
          </w:p>
        </w:tc>
        <w:tc>
          <w:tcPr>
            <w:tcW w:w="2145" w:type="dxa"/>
          </w:tcPr>
          <w:p w:rsidR="00212942" w:rsidRDefault="005F5958" w:rsidP="00E11142">
            <w:r>
              <w:t>24-30.10.2021</w:t>
            </w:r>
            <w:r w:rsidR="00004541">
              <w:t>r.</w:t>
            </w:r>
          </w:p>
        </w:tc>
      </w:tr>
      <w:tr w:rsidR="00212942" w:rsidTr="00D17177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212942" w:rsidRDefault="00360471">
            <w:r>
              <w:t>9</w:t>
            </w:r>
            <w:r w:rsidR="00212942">
              <w:t>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212942" w:rsidRDefault="00212942" w:rsidP="00F75986">
            <w:r>
              <w:rPr>
                <w:sz w:val="23"/>
                <w:szCs w:val="23"/>
              </w:rPr>
              <w:t xml:space="preserve">Akcja charytatywna </w:t>
            </w:r>
            <w:r w:rsidR="005C6F4C">
              <w:rPr>
                <w:sz w:val="23"/>
                <w:szCs w:val="23"/>
              </w:rPr>
              <w:t>- „Zbieramy nakrętki dla hospicjum Santa Galla</w:t>
            </w:r>
            <w:r>
              <w:rPr>
                <w:sz w:val="23"/>
                <w:szCs w:val="23"/>
              </w:rPr>
              <w:t>”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212942" w:rsidRDefault="005C6F4C" w:rsidP="00F75986">
            <w:r>
              <w:t xml:space="preserve">J. Grzesik, M. </w:t>
            </w:r>
            <w:proofErr w:type="spellStart"/>
            <w:r>
              <w:t>Padyjasek</w:t>
            </w:r>
            <w:proofErr w:type="spellEnd"/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212942" w:rsidRDefault="00004541" w:rsidP="00F75986">
            <w:r>
              <w:t>Cały rok</w:t>
            </w:r>
          </w:p>
        </w:tc>
      </w:tr>
      <w:tr w:rsidR="00417172" w:rsidTr="00D17177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417172" w:rsidRDefault="00360471">
            <w:r>
              <w:t>10</w:t>
            </w:r>
            <w:r w:rsidR="00417172">
              <w:t>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417172" w:rsidRPr="006F4022" w:rsidRDefault="003602A9" w:rsidP="00E53374">
            <w:pPr>
              <w:pStyle w:val="Default"/>
              <w:rPr>
                <w:sz w:val="20"/>
                <w:szCs w:val="20"/>
              </w:rPr>
            </w:pPr>
            <w:r w:rsidRPr="006F4022">
              <w:rPr>
                <w:sz w:val="20"/>
                <w:szCs w:val="20"/>
              </w:rPr>
              <w:t>Gminny konkurs pięknego czytani</w:t>
            </w:r>
            <w:r w:rsidR="00FB7BE4" w:rsidRPr="006F4022">
              <w:rPr>
                <w:sz w:val="20"/>
                <w:szCs w:val="20"/>
              </w:rPr>
              <w:t xml:space="preserve">a i plastyczny dla uczniów klas I </w:t>
            </w:r>
            <w:proofErr w:type="spellStart"/>
            <w:r w:rsidR="00FB7BE4" w:rsidRPr="006F4022">
              <w:rPr>
                <w:sz w:val="20"/>
                <w:szCs w:val="20"/>
              </w:rPr>
              <w:t>i</w:t>
            </w:r>
            <w:proofErr w:type="spellEnd"/>
            <w:r w:rsidR="00FB7BE4" w:rsidRPr="006F4022">
              <w:rPr>
                <w:sz w:val="20"/>
                <w:szCs w:val="20"/>
              </w:rPr>
              <w:t xml:space="preserve"> VI</w:t>
            </w:r>
            <w:r w:rsidR="005C6F4C" w:rsidRPr="006F4022">
              <w:rPr>
                <w:sz w:val="20"/>
                <w:szCs w:val="20"/>
              </w:rPr>
              <w:t>II</w:t>
            </w:r>
            <w:r w:rsidR="00417172" w:rsidRPr="006F4022">
              <w:rPr>
                <w:sz w:val="20"/>
                <w:szCs w:val="20"/>
              </w:rPr>
              <w:t xml:space="preserve"> </w:t>
            </w:r>
            <w:r w:rsidR="00FB7BE4" w:rsidRPr="006F4022">
              <w:rPr>
                <w:sz w:val="20"/>
                <w:szCs w:val="20"/>
              </w:rPr>
              <w:t>pt. „</w:t>
            </w:r>
            <w:r w:rsidR="00E53374" w:rsidRPr="006F4022">
              <w:rPr>
                <w:sz w:val="20"/>
                <w:szCs w:val="20"/>
              </w:rPr>
              <w:t xml:space="preserve">Obraz i słowo </w:t>
            </w:r>
            <w:r w:rsidR="00FB7BE4" w:rsidRPr="006F4022">
              <w:rPr>
                <w:sz w:val="20"/>
                <w:szCs w:val="20"/>
              </w:rPr>
              <w:t>”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417172" w:rsidRDefault="00400D7B" w:rsidP="00F0602C">
            <w:r>
              <w:t xml:space="preserve">M. </w:t>
            </w:r>
            <w:proofErr w:type="spellStart"/>
            <w:r>
              <w:t>Dworzycka</w:t>
            </w:r>
            <w:proofErr w:type="spellEnd"/>
            <w:r>
              <w:t xml:space="preserve">, E. </w:t>
            </w:r>
            <w:proofErr w:type="spellStart"/>
            <w:r>
              <w:t>Korga</w:t>
            </w:r>
            <w:proofErr w:type="spellEnd"/>
            <w:r>
              <w:t xml:space="preserve">, </w:t>
            </w:r>
            <w:r w:rsidR="005E5765">
              <w:t xml:space="preserve">M. </w:t>
            </w:r>
            <w:proofErr w:type="spellStart"/>
            <w:r w:rsidR="005E5765">
              <w:t>Padyjasek</w:t>
            </w:r>
            <w:proofErr w:type="spellEnd"/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417172" w:rsidRDefault="002D591B" w:rsidP="00F75986">
            <w:r>
              <w:t>28</w:t>
            </w:r>
            <w:r w:rsidR="005F5958">
              <w:t>.10.2021</w:t>
            </w:r>
            <w:r w:rsidR="00400D7B">
              <w:t>r.</w:t>
            </w:r>
          </w:p>
        </w:tc>
      </w:tr>
      <w:tr w:rsidR="00417172" w:rsidTr="00D17177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417172" w:rsidRDefault="00360471">
            <w:r>
              <w:t>11</w:t>
            </w:r>
            <w:r w:rsidR="00400D7B">
              <w:t>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417172" w:rsidRPr="006F4022" w:rsidRDefault="00400D7B" w:rsidP="00287785">
            <w:pPr>
              <w:pStyle w:val="Nagwek3"/>
              <w:outlineLvl w:val="2"/>
              <w:rPr>
                <w:b w:val="0"/>
                <w:sz w:val="20"/>
                <w:szCs w:val="20"/>
              </w:rPr>
            </w:pPr>
            <w:r w:rsidRPr="006F4022">
              <w:rPr>
                <w:b w:val="0"/>
                <w:sz w:val="20"/>
                <w:szCs w:val="20"/>
              </w:rPr>
              <w:t>Dzień Oszczędzania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417172" w:rsidRPr="00400D7B" w:rsidRDefault="003E6733" w:rsidP="00F75986">
            <w:r>
              <w:t>J. Świderek</w:t>
            </w:r>
            <w:r w:rsidR="00400D7B">
              <w:t>, M. Wolska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417172" w:rsidRPr="00BE7881" w:rsidRDefault="0042231E" w:rsidP="00F75986">
            <w:r>
              <w:t>29</w:t>
            </w:r>
            <w:r w:rsidR="005F5958">
              <w:t>.10.2021</w:t>
            </w:r>
            <w:r w:rsidR="00BE7881" w:rsidRPr="00BE7881">
              <w:t>r.</w:t>
            </w:r>
          </w:p>
        </w:tc>
      </w:tr>
      <w:tr w:rsidR="00417172" w:rsidTr="00212942">
        <w:tc>
          <w:tcPr>
            <w:tcW w:w="14220" w:type="dxa"/>
            <w:gridSpan w:val="4"/>
            <w:shd w:val="pct12" w:color="auto" w:fill="auto"/>
          </w:tcPr>
          <w:p w:rsidR="00417172" w:rsidRPr="00212942" w:rsidRDefault="00417172" w:rsidP="00212942">
            <w:pPr>
              <w:jc w:val="center"/>
              <w:rPr>
                <w:b/>
                <w:sz w:val="28"/>
                <w:szCs w:val="28"/>
              </w:rPr>
            </w:pPr>
            <w:r w:rsidRPr="00212942">
              <w:rPr>
                <w:b/>
                <w:sz w:val="28"/>
                <w:szCs w:val="28"/>
              </w:rPr>
              <w:t>LISTOPAD</w:t>
            </w:r>
          </w:p>
        </w:tc>
      </w:tr>
      <w:tr w:rsidR="00417172" w:rsidTr="00D17177">
        <w:tc>
          <w:tcPr>
            <w:tcW w:w="674" w:type="dxa"/>
          </w:tcPr>
          <w:p w:rsidR="00417172" w:rsidRDefault="00417172">
            <w:r>
              <w:t>1</w:t>
            </w:r>
          </w:p>
        </w:tc>
        <w:tc>
          <w:tcPr>
            <w:tcW w:w="7779" w:type="dxa"/>
          </w:tcPr>
          <w:p w:rsidR="00417172" w:rsidRDefault="008E7700" w:rsidP="00F060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Narodowe  Święto</w:t>
            </w:r>
            <w:r w:rsidR="00400D7B">
              <w:rPr>
                <w:sz w:val="23"/>
                <w:szCs w:val="23"/>
              </w:rPr>
              <w:t xml:space="preserve"> Niepodległości Polski</w:t>
            </w:r>
          </w:p>
        </w:tc>
        <w:tc>
          <w:tcPr>
            <w:tcW w:w="3622" w:type="dxa"/>
          </w:tcPr>
          <w:p w:rsidR="00417172" w:rsidRDefault="003E6733" w:rsidP="00F75986">
            <w:r>
              <w:t>I. Krup</w:t>
            </w:r>
            <w:r w:rsidR="001410A6">
              <w:t>a</w:t>
            </w:r>
            <w:r w:rsidR="005E5765">
              <w:t xml:space="preserve">, E. </w:t>
            </w:r>
            <w:proofErr w:type="spellStart"/>
            <w:r w:rsidR="005E5765">
              <w:t>Korga</w:t>
            </w:r>
            <w:proofErr w:type="spellEnd"/>
          </w:p>
        </w:tc>
        <w:tc>
          <w:tcPr>
            <w:tcW w:w="2145" w:type="dxa"/>
          </w:tcPr>
          <w:p w:rsidR="00417172" w:rsidRDefault="005F5958" w:rsidP="00F75986">
            <w:r>
              <w:t>10.11.2021</w:t>
            </w:r>
            <w:r w:rsidR="00334AAF">
              <w:t>r.</w:t>
            </w:r>
          </w:p>
        </w:tc>
      </w:tr>
      <w:tr w:rsidR="00417172" w:rsidTr="00D17177">
        <w:tc>
          <w:tcPr>
            <w:tcW w:w="674" w:type="dxa"/>
          </w:tcPr>
          <w:p w:rsidR="00417172" w:rsidRDefault="00417172">
            <w:r>
              <w:t>3.</w:t>
            </w:r>
          </w:p>
        </w:tc>
        <w:tc>
          <w:tcPr>
            <w:tcW w:w="7779" w:type="dxa"/>
          </w:tcPr>
          <w:p w:rsidR="00417172" w:rsidRDefault="00400D7B" w:rsidP="00F060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Akcja - „Góra grosza”</w:t>
            </w:r>
          </w:p>
        </w:tc>
        <w:tc>
          <w:tcPr>
            <w:tcW w:w="3622" w:type="dxa"/>
          </w:tcPr>
          <w:p w:rsidR="00417172" w:rsidRDefault="0079457A" w:rsidP="00F0602C">
            <w:proofErr w:type="spellStart"/>
            <w:r>
              <w:t>E.Korga</w:t>
            </w:r>
            <w:proofErr w:type="spellEnd"/>
            <w:r>
              <w:t>,</w:t>
            </w:r>
            <w:r w:rsidR="008E7700">
              <w:t xml:space="preserve"> S</w:t>
            </w:r>
            <w:r w:rsidR="009F1339">
              <w:t>U</w:t>
            </w:r>
          </w:p>
        </w:tc>
        <w:tc>
          <w:tcPr>
            <w:tcW w:w="2145" w:type="dxa"/>
          </w:tcPr>
          <w:p w:rsidR="00417172" w:rsidRDefault="00334633" w:rsidP="00F0602C">
            <w:r>
              <w:t>Listopad/Grudzień</w:t>
            </w:r>
          </w:p>
        </w:tc>
      </w:tr>
      <w:tr w:rsidR="00417172" w:rsidTr="0079457A">
        <w:tc>
          <w:tcPr>
            <w:tcW w:w="674" w:type="dxa"/>
          </w:tcPr>
          <w:p w:rsidR="00417172" w:rsidRDefault="00334633">
            <w:r>
              <w:t>4</w:t>
            </w:r>
            <w:r w:rsidR="00417172">
              <w:t>.</w:t>
            </w:r>
          </w:p>
        </w:tc>
        <w:tc>
          <w:tcPr>
            <w:tcW w:w="7779" w:type="dxa"/>
          </w:tcPr>
          <w:p w:rsidR="00417172" w:rsidRDefault="00417172" w:rsidP="00F060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Andrzejki</w:t>
            </w:r>
          </w:p>
        </w:tc>
        <w:tc>
          <w:tcPr>
            <w:tcW w:w="3622" w:type="dxa"/>
          </w:tcPr>
          <w:p w:rsidR="00417172" w:rsidRPr="008F4FA0" w:rsidRDefault="0079457A" w:rsidP="00F0602C">
            <w:r>
              <w:t>Wychowawcy</w:t>
            </w:r>
          </w:p>
        </w:tc>
        <w:tc>
          <w:tcPr>
            <w:tcW w:w="2145" w:type="dxa"/>
          </w:tcPr>
          <w:p w:rsidR="00417172" w:rsidRDefault="005F5958" w:rsidP="00F0602C">
            <w:r>
              <w:t>25.11.2021</w:t>
            </w:r>
            <w:r w:rsidR="00334633">
              <w:t>r.</w:t>
            </w:r>
          </w:p>
        </w:tc>
      </w:tr>
      <w:tr w:rsidR="00417172" w:rsidTr="0079457A">
        <w:tc>
          <w:tcPr>
            <w:tcW w:w="674" w:type="dxa"/>
          </w:tcPr>
          <w:p w:rsidR="00417172" w:rsidRDefault="00334633">
            <w:r>
              <w:lastRenderedPageBreak/>
              <w:t>5</w:t>
            </w:r>
            <w:r w:rsidR="00417172">
              <w:t>.</w:t>
            </w:r>
          </w:p>
        </w:tc>
        <w:tc>
          <w:tcPr>
            <w:tcW w:w="7779" w:type="dxa"/>
          </w:tcPr>
          <w:p w:rsidR="00417172" w:rsidRDefault="00334AAF" w:rsidP="00F0602C">
            <w:pPr>
              <w:pStyle w:val="Default"/>
              <w:rPr>
                <w:sz w:val="23"/>
                <w:szCs w:val="23"/>
              </w:rPr>
            </w:pPr>
            <w:r>
              <w:t>Dzień Pluszowego Misia</w:t>
            </w:r>
          </w:p>
        </w:tc>
        <w:tc>
          <w:tcPr>
            <w:tcW w:w="3622" w:type="dxa"/>
          </w:tcPr>
          <w:p w:rsidR="00417172" w:rsidRDefault="00334AAF" w:rsidP="00F0602C">
            <w:r>
              <w:t xml:space="preserve">E. </w:t>
            </w:r>
            <w:proofErr w:type="spellStart"/>
            <w:r>
              <w:t>Korga</w:t>
            </w:r>
            <w:proofErr w:type="spellEnd"/>
            <w:r w:rsidR="00E02490">
              <w:t xml:space="preserve">, </w:t>
            </w:r>
            <w:r w:rsidR="009F2D05">
              <w:t>M</w:t>
            </w:r>
            <w:r w:rsidR="008E7700">
              <w:t xml:space="preserve">. </w:t>
            </w:r>
            <w:proofErr w:type="spellStart"/>
            <w:r w:rsidR="008E7700">
              <w:t>Padyjasek</w:t>
            </w:r>
            <w:proofErr w:type="spellEnd"/>
          </w:p>
        </w:tc>
        <w:tc>
          <w:tcPr>
            <w:tcW w:w="2145" w:type="dxa"/>
          </w:tcPr>
          <w:p w:rsidR="00417172" w:rsidRDefault="005F5958" w:rsidP="00F0602C">
            <w:r>
              <w:t>26.11.2021</w:t>
            </w:r>
            <w:r w:rsidR="00334AAF">
              <w:t>r.</w:t>
            </w:r>
          </w:p>
        </w:tc>
      </w:tr>
      <w:tr w:rsidR="008D5B27" w:rsidTr="0079457A">
        <w:tc>
          <w:tcPr>
            <w:tcW w:w="674" w:type="dxa"/>
          </w:tcPr>
          <w:p w:rsidR="008D5B27" w:rsidRDefault="008D5B27">
            <w:r>
              <w:t>6.</w:t>
            </w:r>
          </w:p>
        </w:tc>
        <w:tc>
          <w:tcPr>
            <w:tcW w:w="7779" w:type="dxa"/>
          </w:tcPr>
          <w:p w:rsidR="008D5B27" w:rsidRDefault="008D5B27" w:rsidP="00F0602C">
            <w:pPr>
              <w:pStyle w:val="Default"/>
            </w:pPr>
            <w:r>
              <w:t xml:space="preserve">Międzynarodowy konkurs </w:t>
            </w:r>
            <w:proofErr w:type="spellStart"/>
            <w:r>
              <w:t>online</w:t>
            </w:r>
            <w:proofErr w:type="spellEnd"/>
            <w:r>
              <w:t xml:space="preserve"> Bóbr „Skrzat Benjamin Junior”</w:t>
            </w:r>
          </w:p>
        </w:tc>
        <w:tc>
          <w:tcPr>
            <w:tcW w:w="3622" w:type="dxa"/>
          </w:tcPr>
          <w:p w:rsidR="008D5B27" w:rsidRDefault="008D5B27" w:rsidP="00F0602C">
            <w:r>
              <w:t>E. Probola, P. Walczewski</w:t>
            </w:r>
          </w:p>
        </w:tc>
        <w:tc>
          <w:tcPr>
            <w:tcW w:w="2145" w:type="dxa"/>
          </w:tcPr>
          <w:p w:rsidR="008D5B27" w:rsidRDefault="008D5B27" w:rsidP="00F0602C">
            <w:r>
              <w:t>X-XI 2021r.</w:t>
            </w:r>
          </w:p>
        </w:tc>
      </w:tr>
      <w:tr w:rsidR="00417172" w:rsidTr="00E23578">
        <w:tc>
          <w:tcPr>
            <w:tcW w:w="14220" w:type="dxa"/>
            <w:gridSpan w:val="4"/>
            <w:shd w:val="pct12" w:color="auto" w:fill="auto"/>
          </w:tcPr>
          <w:p w:rsidR="00417172" w:rsidRPr="00207FA7" w:rsidRDefault="004F6532" w:rsidP="0020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</w:tr>
      <w:tr w:rsidR="00417172" w:rsidTr="0079457A">
        <w:tc>
          <w:tcPr>
            <w:tcW w:w="674" w:type="dxa"/>
          </w:tcPr>
          <w:p w:rsidR="00417172" w:rsidRDefault="00417172">
            <w:r>
              <w:t>1</w:t>
            </w:r>
          </w:p>
        </w:tc>
        <w:tc>
          <w:tcPr>
            <w:tcW w:w="7779" w:type="dxa"/>
          </w:tcPr>
          <w:p w:rsidR="00417172" w:rsidRPr="00A87C81" w:rsidRDefault="00A87C81" w:rsidP="00F75986">
            <w:r w:rsidRPr="00A87C81">
              <w:rPr>
                <w:rFonts w:eastAsia="Calibri" w:cs="Times New Roman"/>
              </w:rPr>
              <w:t>K</w:t>
            </w:r>
            <w:r w:rsidR="00334AAF">
              <w:rPr>
                <w:rFonts w:eastAsia="Calibri" w:cs="Times New Roman"/>
              </w:rPr>
              <w:t>iermasz świąteczny</w:t>
            </w:r>
          </w:p>
        </w:tc>
        <w:tc>
          <w:tcPr>
            <w:tcW w:w="3622" w:type="dxa"/>
          </w:tcPr>
          <w:p w:rsidR="00417172" w:rsidRDefault="005F5958" w:rsidP="005F5958">
            <w:r>
              <w:t xml:space="preserve">E. </w:t>
            </w:r>
            <w:proofErr w:type="spellStart"/>
            <w:r>
              <w:t>Korga</w:t>
            </w:r>
            <w:proofErr w:type="spellEnd"/>
            <w:r w:rsidR="00334AAF">
              <w:t xml:space="preserve">, J. Grzesik, M. </w:t>
            </w:r>
            <w:proofErr w:type="spellStart"/>
            <w:r w:rsidR="00334AAF">
              <w:t>Padyjasek</w:t>
            </w:r>
            <w:proofErr w:type="spellEnd"/>
          </w:p>
        </w:tc>
        <w:tc>
          <w:tcPr>
            <w:tcW w:w="2145" w:type="dxa"/>
          </w:tcPr>
          <w:p w:rsidR="00417172" w:rsidRDefault="005F5958" w:rsidP="00F75986">
            <w:r>
              <w:t>02-17.12.2021</w:t>
            </w:r>
            <w:r w:rsidR="00334AAF">
              <w:t>r.</w:t>
            </w:r>
          </w:p>
        </w:tc>
      </w:tr>
      <w:tr w:rsidR="00A87C81" w:rsidTr="0079457A">
        <w:tc>
          <w:tcPr>
            <w:tcW w:w="674" w:type="dxa"/>
          </w:tcPr>
          <w:p w:rsidR="00A87C81" w:rsidRDefault="005F5958">
            <w:r>
              <w:t>2</w:t>
            </w:r>
            <w:r w:rsidR="00334AAF">
              <w:t>.</w:t>
            </w:r>
          </w:p>
        </w:tc>
        <w:tc>
          <w:tcPr>
            <w:tcW w:w="7779" w:type="dxa"/>
          </w:tcPr>
          <w:p w:rsidR="00A87C81" w:rsidRDefault="008E7700" w:rsidP="00F060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87C81">
              <w:rPr>
                <w:sz w:val="23"/>
                <w:szCs w:val="23"/>
              </w:rPr>
              <w:t>Mikołajki</w:t>
            </w:r>
            <w:r>
              <w:rPr>
                <w:sz w:val="23"/>
                <w:szCs w:val="23"/>
              </w:rPr>
              <w:t xml:space="preserve"> w szkole</w:t>
            </w:r>
          </w:p>
        </w:tc>
        <w:tc>
          <w:tcPr>
            <w:tcW w:w="3622" w:type="dxa"/>
          </w:tcPr>
          <w:p w:rsidR="00A87C81" w:rsidRDefault="00334AAF" w:rsidP="00F0602C">
            <w:r>
              <w:t>Wychowawcy</w:t>
            </w:r>
          </w:p>
        </w:tc>
        <w:tc>
          <w:tcPr>
            <w:tcW w:w="2145" w:type="dxa"/>
          </w:tcPr>
          <w:p w:rsidR="00A87C81" w:rsidRDefault="005F5958" w:rsidP="00F0602C">
            <w:r>
              <w:t>06.12.2021</w:t>
            </w:r>
            <w:r w:rsidR="004F6532">
              <w:t>r.</w:t>
            </w:r>
          </w:p>
        </w:tc>
      </w:tr>
      <w:tr w:rsidR="00A87C81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A87C81" w:rsidRDefault="005F5958">
            <w:r>
              <w:t>3</w:t>
            </w:r>
            <w:r w:rsidR="00334AAF">
              <w:t>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A87C81" w:rsidRDefault="00A87C81" w:rsidP="00F0602C">
            <w:r>
              <w:rPr>
                <w:sz w:val="23"/>
                <w:szCs w:val="23"/>
              </w:rPr>
              <w:t>Jasełka szkolne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A87C81" w:rsidRPr="006F4022" w:rsidRDefault="008E7700" w:rsidP="00F0602C">
            <w:pPr>
              <w:rPr>
                <w:sz w:val="18"/>
                <w:szCs w:val="18"/>
              </w:rPr>
            </w:pPr>
            <w:r w:rsidRPr="006F4022">
              <w:rPr>
                <w:sz w:val="18"/>
                <w:szCs w:val="18"/>
              </w:rPr>
              <w:t xml:space="preserve">E. </w:t>
            </w:r>
            <w:proofErr w:type="spellStart"/>
            <w:r w:rsidRPr="006F4022">
              <w:rPr>
                <w:sz w:val="18"/>
                <w:szCs w:val="18"/>
              </w:rPr>
              <w:t>Korga</w:t>
            </w:r>
            <w:proofErr w:type="spellEnd"/>
            <w:r w:rsidRPr="006F4022">
              <w:rPr>
                <w:sz w:val="18"/>
                <w:szCs w:val="18"/>
              </w:rPr>
              <w:t xml:space="preserve">, A. </w:t>
            </w:r>
            <w:proofErr w:type="spellStart"/>
            <w:r w:rsidRPr="006F4022">
              <w:rPr>
                <w:sz w:val="18"/>
                <w:szCs w:val="18"/>
              </w:rPr>
              <w:t>Gozdek</w:t>
            </w:r>
            <w:proofErr w:type="spellEnd"/>
            <w:r w:rsidR="00334AAF" w:rsidRPr="006F4022">
              <w:rPr>
                <w:sz w:val="18"/>
                <w:szCs w:val="18"/>
              </w:rPr>
              <w:t xml:space="preserve"> M. </w:t>
            </w:r>
            <w:proofErr w:type="spellStart"/>
            <w:r w:rsidR="00334AAF" w:rsidRPr="006F4022">
              <w:rPr>
                <w:sz w:val="18"/>
                <w:szCs w:val="18"/>
              </w:rPr>
              <w:t>Padyjasek</w:t>
            </w:r>
            <w:proofErr w:type="spellEnd"/>
            <w:r w:rsidR="004F6532" w:rsidRPr="006F4022">
              <w:rPr>
                <w:sz w:val="18"/>
                <w:szCs w:val="18"/>
              </w:rPr>
              <w:t>, R. Pudełko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A87C81" w:rsidRDefault="005F5958" w:rsidP="00F0602C">
            <w:r>
              <w:t>17</w:t>
            </w:r>
            <w:r w:rsidR="008E7700">
              <w:t>.12.2020</w:t>
            </w:r>
            <w:r w:rsidR="004F6532">
              <w:t>r.</w:t>
            </w:r>
          </w:p>
        </w:tc>
      </w:tr>
      <w:tr w:rsidR="00A87C81" w:rsidTr="008D3DD2">
        <w:tc>
          <w:tcPr>
            <w:tcW w:w="14220" w:type="dxa"/>
            <w:gridSpan w:val="4"/>
            <w:shd w:val="pct12" w:color="auto" w:fill="auto"/>
          </w:tcPr>
          <w:p w:rsidR="00A87C81" w:rsidRPr="00A87C81" w:rsidRDefault="004F6532" w:rsidP="00A87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</w:tr>
      <w:tr w:rsidR="00A87C81" w:rsidTr="0079457A">
        <w:tc>
          <w:tcPr>
            <w:tcW w:w="674" w:type="dxa"/>
          </w:tcPr>
          <w:p w:rsidR="00A87C81" w:rsidRDefault="00A87C81">
            <w:r>
              <w:t>1</w:t>
            </w:r>
            <w:r w:rsidR="00334633">
              <w:t>.</w:t>
            </w:r>
          </w:p>
        </w:tc>
        <w:tc>
          <w:tcPr>
            <w:tcW w:w="7779" w:type="dxa"/>
          </w:tcPr>
          <w:p w:rsidR="00A87C81" w:rsidRDefault="004F6532">
            <w:r>
              <w:t>Dzień Babci i Dziadka</w:t>
            </w:r>
            <w:r w:rsidR="008C6251">
              <w:t xml:space="preserve"> dla przedszkolaków</w:t>
            </w:r>
            <w:r w:rsidR="003E6733">
              <w:t xml:space="preserve"> i klas I-III</w:t>
            </w:r>
          </w:p>
        </w:tc>
        <w:tc>
          <w:tcPr>
            <w:tcW w:w="3622" w:type="dxa"/>
          </w:tcPr>
          <w:p w:rsidR="00A87C81" w:rsidRDefault="004F6532">
            <w:r>
              <w:t xml:space="preserve"> M. </w:t>
            </w:r>
            <w:proofErr w:type="spellStart"/>
            <w:r>
              <w:t>Padyjasek</w:t>
            </w:r>
            <w:proofErr w:type="spellEnd"/>
            <w:r>
              <w:t xml:space="preserve">, </w:t>
            </w:r>
            <w:r w:rsidR="003E6733">
              <w:t>J. Grzesik ,M. Wolska</w:t>
            </w:r>
          </w:p>
        </w:tc>
        <w:tc>
          <w:tcPr>
            <w:tcW w:w="2145" w:type="dxa"/>
          </w:tcPr>
          <w:p w:rsidR="00A87C81" w:rsidRDefault="00E02490">
            <w:r>
              <w:t>Styczeń/luty</w:t>
            </w:r>
          </w:p>
        </w:tc>
      </w:tr>
      <w:tr w:rsidR="00A87C81" w:rsidTr="0079457A">
        <w:tc>
          <w:tcPr>
            <w:tcW w:w="674" w:type="dxa"/>
          </w:tcPr>
          <w:p w:rsidR="00A87C81" w:rsidRDefault="00A87C81">
            <w:r>
              <w:t>2</w:t>
            </w:r>
            <w:r w:rsidR="00334633">
              <w:t>.</w:t>
            </w:r>
          </w:p>
        </w:tc>
        <w:tc>
          <w:tcPr>
            <w:tcW w:w="7779" w:type="dxa"/>
          </w:tcPr>
          <w:p w:rsidR="00A87C81" w:rsidRDefault="008E7700" w:rsidP="00F7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Choink</w:t>
            </w:r>
            <w:r w:rsidR="00A87C81"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 szkolna</w:t>
            </w:r>
          </w:p>
        </w:tc>
        <w:tc>
          <w:tcPr>
            <w:tcW w:w="3622" w:type="dxa"/>
          </w:tcPr>
          <w:p w:rsidR="00A87C81" w:rsidRDefault="004F6532">
            <w:r>
              <w:t>Wychowawcy</w:t>
            </w:r>
          </w:p>
        </w:tc>
        <w:tc>
          <w:tcPr>
            <w:tcW w:w="2145" w:type="dxa"/>
          </w:tcPr>
          <w:p w:rsidR="00A87C81" w:rsidRDefault="00E02490">
            <w:r>
              <w:t>Styczeń/luty</w:t>
            </w:r>
          </w:p>
        </w:tc>
      </w:tr>
      <w:tr w:rsidR="00A87C81" w:rsidTr="0079457A">
        <w:tc>
          <w:tcPr>
            <w:tcW w:w="674" w:type="dxa"/>
          </w:tcPr>
          <w:p w:rsidR="00A87C81" w:rsidRDefault="00A87C81">
            <w:r>
              <w:t>3</w:t>
            </w:r>
            <w:r w:rsidR="00334633">
              <w:t>.</w:t>
            </w:r>
          </w:p>
        </w:tc>
        <w:tc>
          <w:tcPr>
            <w:tcW w:w="7779" w:type="dxa"/>
          </w:tcPr>
          <w:p w:rsidR="00A87C81" w:rsidRDefault="004F6532" w:rsidP="00A87C81">
            <w:r>
              <w:t>Apel „Bezpieczne ferie zimowe”</w:t>
            </w:r>
          </w:p>
        </w:tc>
        <w:tc>
          <w:tcPr>
            <w:tcW w:w="3622" w:type="dxa"/>
          </w:tcPr>
          <w:p w:rsidR="00A87C81" w:rsidRDefault="00004541">
            <w:r>
              <w:t xml:space="preserve">E. </w:t>
            </w:r>
            <w:proofErr w:type="spellStart"/>
            <w:r>
              <w:t>Korga</w:t>
            </w:r>
            <w:proofErr w:type="spellEnd"/>
            <w:r>
              <w:t xml:space="preserve">, A. </w:t>
            </w:r>
            <w:proofErr w:type="spellStart"/>
            <w:r>
              <w:t>Gozdek</w:t>
            </w:r>
            <w:proofErr w:type="spellEnd"/>
          </w:p>
        </w:tc>
        <w:tc>
          <w:tcPr>
            <w:tcW w:w="2145" w:type="dxa"/>
          </w:tcPr>
          <w:p w:rsidR="00A87C81" w:rsidRDefault="005F5958">
            <w:r>
              <w:t>11.02.2022</w:t>
            </w:r>
            <w:r w:rsidR="00E02490">
              <w:t>r.</w:t>
            </w:r>
          </w:p>
        </w:tc>
      </w:tr>
      <w:tr w:rsidR="00885815" w:rsidTr="008D3DD2">
        <w:tc>
          <w:tcPr>
            <w:tcW w:w="14220" w:type="dxa"/>
            <w:gridSpan w:val="4"/>
            <w:shd w:val="pct12" w:color="auto" w:fill="auto"/>
          </w:tcPr>
          <w:p w:rsidR="00885815" w:rsidRPr="00885815" w:rsidRDefault="004F6532" w:rsidP="00885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</w:tr>
      <w:tr w:rsidR="00A87C81" w:rsidTr="0079457A">
        <w:tc>
          <w:tcPr>
            <w:tcW w:w="674" w:type="dxa"/>
          </w:tcPr>
          <w:p w:rsidR="00A87C81" w:rsidRDefault="005F5958">
            <w:r>
              <w:t>1</w:t>
            </w:r>
            <w:r w:rsidR="00A83D4C">
              <w:t>.</w:t>
            </w:r>
          </w:p>
        </w:tc>
        <w:tc>
          <w:tcPr>
            <w:tcW w:w="7779" w:type="dxa"/>
          </w:tcPr>
          <w:p w:rsidR="00A87C81" w:rsidRDefault="008E7700">
            <w:r>
              <w:rPr>
                <w:sz w:val="23"/>
                <w:szCs w:val="23"/>
              </w:rPr>
              <w:t>Dzień języka polskiego</w:t>
            </w:r>
          </w:p>
        </w:tc>
        <w:tc>
          <w:tcPr>
            <w:tcW w:w="3622" w:type="dxa"/>
          </w:tcPr>
          <w:p w:rsidR="00A87C81" w:rsidRDefault="008E7700">
            <w:r>
              <w:t xml:space="preserve">M. </w:t>
            </w:r>
            <w:proofErr w:type="spellStart"/>
            <w:r w:rsidR="00751F34">
              <w:t>D</w:t>
            </w:r>
            <w:r w:rsidR="003E6733">
              <w:t>worzyc</w:t>
            </w:r>
            <w:r>
              <w:t>ka</w:t>
            </w:r>
            <w:proofErr w:type="spellEnd"/>
            <w:r>
              <w:t>, J. Świderek</w:t>
            </w:r>
          </w:p>
        </w:tc>
        <w:tc>
          <w:tcPr>
            <w:tcW w:w="2145" w:type="dxa"/>
          </w:tcPr>
          <w:p w:rsidR="00A87C81" w:rsidRDefault="008E7700">
            <w:r>
              <w:t>Luty</w:t>
            </w:r>
          </w:p>
        </w:tc>
      </w:tr>
      <w:tr w:rsidR="00BE7881" w:rsidTr="0079457A">
        <w:tc>
          <w:tcPr>
            <w:tcW w:w="674" w:type="dxa"/>
          </w:tcPr>
          <w:p w:rsidR="00BE7881" w:rsidRDefault="005F5958">
            <w:r>
              <w:t>2</w:t>
            </w:r>
            <w:r w:rsidR="00BE7881">
              <w:t>.</w:t>
            </w:r>
          </w:p>
        </w:tc>
        <w:tc>
          <w:tcPr>
            <w:tcW w:w="7779" w:type="dxa"/>
          </w:tcPr>
          <w:p w:rsidR="00BE7881" w:rsidRDefault="00BE78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Szkolny konkurs z języka angielskiego dla klas IV-VIII</w:t>
            </w:r>
          </w:p>
        </w:tc>
        <w:tc>
          <w:tcPr>
            <w:tcW w:w="3622" w:type="dxa"/>
          </w:tcPr>
          <w:p w:rsidR="00BE7881" w:rsidRDefault="003E6733">
            <w:r>
              <w:t xml:space="preserve">Nauczyciel </w:t>
            </w:r>
            <w:r w:rsidR="005F5958">
              <w:t xml:space="preserve"> j. angielskiego</w:t>
            </w:r>
          </w:p>
        </w:tc>
        <w:tc>
          <w:tcPr>
            <w:tcW w:w="2145" w:type="dxa"/>
          </w:tcPr>
          <w:p w:rsidR="00BE7881" w:rsidRDefault="00BE7881">
            <w:r>
              <w:t>Luty</w:t>
            </w:r>
          </w:p>
        </w:tc>
      </w:tr>
      <w:tr w:rsidR="00751F34" w:rsidTr="0079457A">
        <w:tc>
          <w:tcPr>
            <w:tcW w:w="674" w:type="dxa"/>
          </w:tcPr>
          <w:p w:rsidR="00751F34" w:rsidRDefault="005F5958">
            <w:r>
              <w:t>3</w:t>
            </w:r>
            <w:r w:rsidR="00751F34">
              <w:t>.</w:t>
            </w:r>
          </w:p>
        </w:tc>
        <w:tc>
          <w:tcPr>
            <w:tcW w:w="7779" w:type="dxa"/>
          </w:tcPr>
          <w:p w:rsidR="00751F34" w:rsidRDefault="0075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Dni otwarte szkoły</w:t>
            </w:r>
          </w:p>
        </w:tc>
        <w:tc>
          <w:tcPr>
            <w:tcW w:w="3622" w:type="dxa"/>
          </w:tcPr>
          <w:p w:rsidR="00751F34" w:rsidRDefault="00751F34">
            <w:r>
              <w:t>Wszyscy</w:t>
            </w:r>
          </w:p>
        </w:tc>
        <w:tc>
          <w:tcPr>
            <w:tcW w:w="2145" w:type="dxa"/>
          </w:tcPr>
          <w:p w:rsidR="00751F34" w:rsidRDefault="00334633">
            <w:r>
              <w:t>Luty</w:t>
            </w:r>
          </w:p>
        </w:tc>
      </w:tr>
      <w:tr w:rsidR="00A83D4C" w:rsidTr="008D3DD2">
        <w:tc>
          <w:tcPr>
            <w:tcW w:w="14220" w:type="dxa"/>
            <w:gridSpan w:val="4"/>
            <w:shd w:val="pct12" w:color="auto" w:fill="auto"/>
          </w:tcPr>
          <w:p w:rsidR="00A83D4C" w:rsidRPr="00A83D4C" w:rsidRDefault="004F6532" w:rsidP="00A83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</w:tr>
      <w:tr w:rsidR="00751F34" w:rsidTr="0079457A">
        <w:tc>
          <w:tcPr>
            <w:tcW w:w="674" w:type="dxa"/>
          </w:tcPr>
          <w:p w:rsidR="00751F34" w:rsidRDefault="00334633">
            <w:r>
              <w:t>1</w:t>
            </w:r>
            <w:r w:rsidR="00751F34">
              <w:t>.</w:t>
            </w:r>
          </w:p>
        </w:tc>
        <w:tc>
          <w:tcPr>
            <w:tcW w:w="7779" w:type="dxa"/>
          </w:tcPr>
          <w:p w:rsidR="00751F34" w:rsidRPr="00CB4351" w:rsidRDefault="00751F34">
            <w:pPr>
              <w:rPr>
                <w:rFonts w:cstheme="minorHAnsi"/>
              </w:rPr>
            </w:pPr>
            <w:r w:rsidRPr="00CB4351">
              <w:rPr>
                <w:rFonts w:cstheme="minorHAnsi"/>
              </w:rPr>
              <w:t>Dzień Kobiet</w:t>
            </w:r>
          </w:p>
        </w:tc>
        <w:tc>
          <w:tcPr>
            <w:tcW w:w="3622" w:type="dxa"/>
          </w:tcPr>
          <w:p w:rsidR="00751F34" w:rsidRDefault="0079457A">
            <w:r>
              <w:t>SU</w:t>
            </w:r>
          </w:p>
        </w:tc>
        <w:tc>
          <w:tcPr>
            <w:tcW w:w="2145" w:type="dxa"/>
          </w:tcPr>
          <w:p w:rsidR="00751F34" w:rsidRDefault="005F5958">
            <w:r>
              <w:t>08.03.2022</w:t>
            </w:r>
            <w:r w:rsidR="00751F34">
              <w:t>r.</w:t>
            </w:r>
          </w:p>
        </w:tc>
      </w:tr>
      <w:tr w:rsidR="00A8005D" w:rsidTr="0079457A">
        <w:tc>
          <w:tcPr>
            <w:tcW w:w="674" w:type="dxa"/>
          </w:tcPr>
          <w:p w:rsidR="00A8005D" w:rsidRDefault="00334633">
            <w:r>
              <w:t>2</w:t>
            </w:r>
            <w:r w:rsidR="00A8005D">
              <w:t>.</w:t>
            </w:r>
          </w:p>
        </w:tc>
        <w:tc>
          <w:tcPr>
            <w:tcW w:w="7779" w:type="dxa"/>
          </w:tcPr>
          <w:p w:rsidR="00A8005D" w:rsidRPr="00CB4351" w:rsidRDefault="004F6532" w:rsidP="00F0602C">
            <w:pPr>
              <w:rPr>
                <w:rFonts w:cstheme="minorHAnsi"/>
              </w:rPr>
            </w:pPr>
            <w:r w:rsidRPr="00CB4351">
              <w:rPr>
                <w:rFonts w:cstheme="minorHAnsi"/>
              </w:rPr>
              <w:t>Konkurs - „Orzeł matematyczny” dla klas III-VIII</w:t>
            </w:r>
          </w:p>
        </w:tc>
        <w:tc>
          <w:tcPr>
            <w:tcW w:w="3622" w:type="dxa"/>
          </w:tcPr>
          <w:p w:rsidR="00A8005D" w:rsidRDefault="004F6532">
            <w:r>
              <w:t xml:space="preserve">A. </w:t>
            </w:r>
            <w:proofErr w:type="spellStart"/>
            <w:r>
              <w:t>Gozdek</w:t>
            </w:r>
            <w:proofErr w:type="spellEnd"/>
          </w:p>
        </w:tc>
        <w:tc>
          <w:tcPr>
            <w:tcW w:w="2145" w:type="dxa"/>
          </w:tcPr>
          <w:p w:rsidR="00A8005D" w:rsidRDefault="00A8005D"/>
        </w:tc>
      </w:tr>
      <w:tr w:rsidR="00E62392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E62392" w:rsidRDefault="00334633">
            <w:r>
              <w:t>3</w:t>
            </w:r>
            <w:r w:rsidR="004F6532">
              <w:t>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E62392" w:rsidRPr="00CB4351" w:rsidRDefault="00E62392" w:rsidP="00E62392">
            <w:pPr>
              <w:rPr>
                <w:rFonts w:cstheme="minorHAnsi"/>
                <w:sz w:val="23"/>
                <w:szCs w:val="23"/>
              </w:rPr>
            </w:pPr>
            <w:r w:rsidRPr="00CB4351">
              <w:rPr>
                <w:rFonts w:cstheme="minorHAnsi"/>
                <w:sz w:val="23"/>
                <w:szCs w:val="23"/>
              </w:rPr>
              <w:t>Konkurs plastyczny</w:t>
            </w:r>
            <w:r w:rsidR="004F6532" w:rsidRPr="00CB4351">
              <w:rPr>
                <w:rFonts w:cstheme="minorHAnsi"/>
                <w:sz w:val="23"/>
                <w:szCs w:val="23"/>
              </w:rPr>
              <w:t xml:space="preserve"> „Wielkanocne dekoracje”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E62392" w:rsidRDefault="005E5765" w:rsidP="00E62392">
            <w:r>
              <w:t xml:space="preserve">E. </w:t>
            </w:r>
            <w:proofErr w:type="spellStart"/>
            <w:r>
              <w:t>Korga</w:t>
            </w:r>
            <w:proofErr w:type="spellEnd"/>
            <w:r>
              <w:t xml:space="preserve">, </w:t>
            </w:r>
            <w:r w:rsidR="004F6532">
              <w:t xml:space="preserve"> J. Grzesik, M. </w:t>
            </w:r>
            <w:proofErr w:type="spellStart"/>
            <w:r w:rsidR="004F6532">
              <w:t>Padyjasek</w:t>
            </w:r>
            <w:proofErr w:type="spellEnd"/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E62392" w:rsidRDefault="00E02490">
            <w:r>
              <w:t>Marzec</w:t>
            </w:r>
            <w:r w:rsidR="005F5958">
              <w:t>/kwiecień</w:t>
            </w:r>
          </w:p>
        </w:tc>
      </w:tr>
      <w:tr w:rsidR="0006247E" w:rsidTr="0079457A">
        <w:tc>
          <w:tcPr>
            <w:tcW w:w="674" w:type="dxa"/>
            <w:tcBorders>
              <w:bottom w:val="single" w:sz="4" w:space="0" w:color="000000" w:themeColor="text1"/>
            </w:tcBorders>
          </w:tcPr>
          <w:p w:rsidR="0006247E" w:rsidRDefault="00334633">
            <w:r>
              <w:t>4</w:t>
            </w:r>
            <w:r w:rsidR="0006247E">
              <w:t>.</w:t>
            </w:r>
          </w:p>
        </w:tc>
        <w:tc>
          <w:tcPr>
            <w:tcW w:w="7779" w:type="dxa"/>
            <w:tcBorders>
              <w:bottom w:val="single" w:sz="4" w:space="0" w:color="000000" w:themeColor="text1"/>
            </w:tcBorders>
          </w:tcPr>
          <w:p w:rsidR="0006247E" w:rsidRPr="00CB4351" w:rsidRDefault="0006247E" w:rsidP="00E62392">
            <w:pPr>
              <w:rPr>
                <w:rFonts w:cstheme="minorHAnsi"/>
                <w:sz w:val="23"/>
                <w:szCs w:val="23"/>
              </w:rPr>
            </w:pPr>
            <w:r w:rsidRPr="00CB4351">
              <w:rPr>
                <w:rFonts w:cstheme="minorHAnsi"/>
                <w:sz w:val="23"/>
                <w:szCs w:val="23"/>
              </w:rPr>
              <w:t>Dzień matematyki w szkole. Dzień liczby PI.</w:t>
            </w:r>
          </w:p>
        </w:tc>
        <w:tc>
          <w:tcPr>
            <w:tcW w:w="3622" w:type="dxa"/>
            <w:tcBorders>
              <w:bottom w:val="single" w:sz="4" w:space="0" w:color="000000" w:themeColor="text1"/>
            </w:tcBorders>
          </w:tcPr>
          <w:p w:rsidR="0006247E" w:rsidRDefault="0006247E" w:rsidP="00E62392">
            <w:r>
              <w:t xml:space="preserve">A. </w:t>
            </w:r>
            <w:proofErr w:type="spellStart"/>
            <w:r>
              <w:t>Gozdek</w:t>
            </w:r>
            <w:proofErr w:type="spellEnd"/>
            <w:r>
              <w:t xml:space="preserve">, 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06247E" w:rsidRDefault="009F1339">
            <w:r>
              <w:t>16</w:t>
            </w:r>
            <w:r w:rsidR="005F5958">
              <w:t>.03.2022</w:t>
            </w:r>
            <w:r w:rsidR="0006247E">
              <w:t>r.</w:t>
            </w:r>
          </w:p>
        </w:tc>
      </w:tr>
      <w:tr w:rsidR="008A7217" w:rsidTr="008D3DD2">
        <w:tc>
          <w:tcPr>
            <w:tcW w:w="14220" w:type="dxa"/>
            <w:gridSpan w:val="4"/>
            <w:shd w:val="pct12" w:color="auto" w:fill="auto"/>
          </w:tcPr>
          <w:p w:rsidR="008A7217" w:rsidRPr="008A7217" w:rsidRDefault="00217880" w:rsidP="008A7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</w:tr>
      <w:tr w:rsidR="008D3DD2" w:rsidTr="0079457A">
        <w:tc>
          <w:tcPr>
            <w:tcW w:w="674" w:type="dxa"/>
          </w:tcPr>
          <w:p w:rsidR="008D3DD2" w:rsidRDefault="008D3DD2" w:rsidP="00F0602C">
            <w:r>
              <w:t>1</w:t>
            </w:r>
          </w:p>
        </w:tc>
        <w:tc>
          <w:tcPr>
            <w:tcW w:w="7779" w:type="dxa"/>
          </w:tcPr>
          <w:p w:rsidR="008D3DD2" w:rsidRPr="00CB4351" w:rsidRDefault="00217880" w:rsidP="00F0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51">
              <w:rPr>
                <w:rFonts w:ascii="Times New Roman" w:hAnsi="Times New Roman" w:cs="Times New Roman"/>
                <w:sz w:val="24"/>
                <w:szCs w:val="24"/>
              </w:rPr>
              <w:t xml:space="preserve">Dzień Ziemi – Sadzenie kwiatów przed szkołą </w:t>
            </w:r>
          </w:p>
        </w:tc>
        <w:tc>
          <w:tcPr>
            <w:tcW w:w="3622" w:type="dxa"/>
          </w:tcPr>
          <w:p w:rsidR="008D3DD2" w:rsidRPr="00A8005D" w:rsidRDefault="00217880" w:rsidP="00F06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145" w:type="dxa"/>
          </w:tcPr>
          <w:p w:rsidR="008D3DD2" w:rsidRPr="00A8005D" w:rsidRDefault="009F2D05" w:rsidP="00F06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F5958">
              <w:rPr>
                <w:sz w:val="24"/>
                <w:szCs w:val="24"/>
              </w:rPr>
              <w:t>.04.2022</w:t>
            </w:r>
            <w:r w:rsidR="00E02490">
              <w:rPr>
                <w:sz w:val="24"/>
                <w:szCs w:val="24"/>
              </w:rPr>
              <w:t>r.</w:t>
            </w:r>
          </w:p>
        </w:tc>
      </w:tr>
      <w:tr w:rsidR="00F06451" w:rsidTr="0079457A">
        <w:tc>
          <w:tcPr>
            <w:tcW w:w="674" w:type="dxa"/>
          </w:tcPr>
          <w:p w:rsidR="00F06451" w:rsidRDefault="00334633" w:rsidP="00F0602C">
            <w:r>
              <w:t>2.</w:t>
            </w:r>
          </w:p>
        </w:tc>
        <w:tc>
          <w:tcPr>
            <w:tcW w:w="7779" w:type="dxa"/>
          </w:tcPr>
          <w:p w:rsidR="00F06451" w:rsidRPr="00E02490" w:rsidRDefault="008D5B27" w:rsidP="00965885">
            <w:pPr>
              <w:pStyle w:val="mcdetails"/>
            </w:pPr>
            <w:r>
              <w:t>Rekolekcje wielkopostne</w:t>
            </w:r>
            <w:r w:rsidR="009F1339">
              <w:t>.</w:t>
            </w:r>
          </w:p>
        </w:tc>
        <w:tc>
          <w:tcPr>
            <w:tcW w:w="3622" w:type="dxa"/>
          </w:tcPr>
          <w:p w:rsidR="00F06451" w:rsidRPr="00E02490" w:rsidRDefault="00217880" w:rsidP="00F0602C">
            <w:r w:rsidRPr="00E02490">
              <w:t xml:space="preserve">E. </w:t>
            </w:r>
            <w:proofErr w:type="spellStart"/>
            <w:r w:rsidRPr="00E02490">
              <w:t>Korga</w:t>
            </w:r>
            <w:proofErr w:type="spellEnd"/>
            <w:r w:rsidR="005E5765">
              <w:t>, wychowawcy</w:t>
            </w:r>
          </w:p>
        </w:tc>
        <w:tc>
          <w:tcPr>
            <w:tcW w:w="2145" w:type="dxa"/>
          </w:tcPr>
          <w:p w:rsidR="00F06451" w:rsidRPr="00E02490" w:rsidRDefault="005F5958" w:rsidP="00F0602C">
            <w:r>
              <w:t>12-13.04.2022</w:t>
            </w:r>
            <w:r w:rsidR="00217880" w:rsidRPr="00E02490">
              <w:t>r.</w:t>
            </w:r>
          </w:p>
        </w:tc>
      </w:tr>
      <w:tr w:rsidR="00F06451" w:rsidTr="0079457A">
        <w:tc>
          <w:tcPr>
            <w:tcW w:w="674" w:type="dxa"/>
          </w:tcPr>
          <w:p w:rsidR="00F06451" w:rsidRDefault="00334633" w:rsidP="00F0602C">
            <w:r>
              <w:t>3.</w:t>
            </w:r>
          </w:p>
        </w:tc>
        <w:tc>
          <w:tcPr>
            <w:tcW w:w="7779" w:type="dxa"/>
          </w:tcPr>
          <w:p w:rsidR="00F06451" w:rsidRPr="00AC296C" w:rsidRDefault="00217880" w:rsidP="00F0602C">
            <w:pPr>
              <w:pStyle w:val="mcdetails"/>
            </w:pPr>
            <w:r w:rsidRPr="00AC296C">
              <w:t>Dzień książki dla dzieci</w:t>
            </w:r>
          </w:p>
        </w:tc>
        <w:tc>
          <w:tcPr>
            <w:tcW w:w="3622" w:type="dxa"/>
          </w:tcPr>
          <w:p w:rsidR="00F06451" w:rsidRDefault="00217880" w:rsidP="00F0602C">
            <w:r>
              <w:t xml:space="preserve">E. </w:t>
            </w:r>
            <w:proofErr w:type="spellStart"/>
            <w:r>
              <w:t>Korga</w:t>
            </w:r>
            <w:proofErr w:type="spellEnd"/>
            <w:r w:rsidR="009F1339">
              <w:t>, J. Świderek</w:t>
            </w:r>
          </w:p>
        </w:tc>
        <w:tc>
          <w:tcPr>
            <w:tcW w:w="2145" w:type="dxa"/>
          </w:tcPr>
          <w:p w:rsidR="00F06451" w:rsidRPr="008C6251" w:rsidRDefault="008C6251" w:rsidP="00F0602C">
            <w:r w:rsidRPr="008C6251">
              <w:t>kwiecień</w:t>
            </w:r>
          </w:p>
        </w:tc>
      </w:tr>
      <w:tr w:rsidR="00F06451" w:rsidTr="008D3DD2">
        <w:tc>
          <w:tcPr>
            <w:tcW w:w="14220" w:type="dxa"/>
            <w:gridSpan w:val="4"/>
            <w:shd w:val="pct12" w:color="auto" w:fill="auto"/>
          </w:tcPr>
          <w:p w:rsidR="00F06451" w:rsidRPr="00004541" w:rsidRDefault="00004541" w:rsidP="008D3DD2">
            <w:pPr>
              <w:jc w:val="center"/>
              <w:rPr>
                <w:b/>
                <w:sz w:val="28"/>
                <w:szCs w:val="28"/>
              </w:rPr>
            </w:pPr>
            <w:r w:rsidRPr="00004541">
              <w:rPr>
                <w:b/>
                <w:sz w:val="28"/>
                <w:szCs w:val="28"/>
              </w:rPr>
              <w:t>MAJ</w:t>
            </w:r>
          </w:p>
        </w:tc>
      </w:tr>
      <w:tr w:rsidR="00F06451" w:rsidTr="0079457A">
        <w:tc>
          <w:tcPr>
            <w:tcW w:w="674" w:type="dxa"/>
          </w:tcPr>
          <w:p w:rsidR="00F06451" w:rsidRDefault="00F06451">
            <w:r>
              <w:t>1</w:t>
            </w:r>
          </w:p>
        </w:tc>
        <w:tc>
          <w:tcPr>
            <w:tcW w:w="7779" w:type="dxa"/>
          </w:tcPr>
          <w:p w:rsidR="00F06451" w:rsidRDefault="00F06451" w:rsidP="00F0602C">
            <w:pPr>
              <w:pStyle w:val="mcdetails"/>
            </w:pPr>
            <w:r>
              <w:rPr>
                <w:sz w:val="23"/>
                <w:szCs w:val="23"/>
              </w:rPr>
              <w:t>Apel z okazji Święta 3- Maja</w:t>
            </w:r>
          </w:p>
        </w:tc>
        <w:tc>
          <w:tcPr>
            <w:tcW w:w="3622" w:type="dxa"/>
          </w:tcPr>
          <w:p w:rsidR="00F06451" w:rsidRDefault="001410A6">
            <w:r>
              <w:t>I. Krupa</w:t>
            </w:r>
            <w:r w:rsidR="005E5765">
              <w:t xml:space="preserve">, A. </w:t>
            </w:r>
            <w:proofErr w:type="spellStart"/>
            <w:r w:rsidR="005E5765">
              <w:t>Gozdek</w:t>
            </w:r>
            <w:proofErr w:type="spellEnd"/>
          </w:p>
        </w:tc>
        <w:tc>
          <w:tcPr>
            <w:tcW w:w="2145" w:type="dxa"/>
          </w:tcPr>
          <w:p w:rsidR="00F06451" w:rsidRPr="00F04213" w:rsidRDefault="003E6733">
            <w:r>
              <w:t>29.04.2022</w:t>
            </w:r>
            <w:r w:rsidR="00217880">
              <w:t>r.</w:t>
            </w:r>
          </w:p>
        </w:tc>
      </w:tr>
      <w:tr w:rsidR="00F06451" w:rsidTr="0079457A">
        <w:tc>
          <w:tcPr>
            <w:tcW w:w="674" w:type="dxa"/>
          </w:tcPr>
          <w:p w:rsidR="00F06451" w:rsidRDefault="009F1339">
            <w:r>
              <w:t>2.</w:t>
            </w:r>
          </w:p>
        </w:tc>
        <w:tc>
          <w:tcPr>
            <w:tcW w:w="7779" w:type="dxa"/>
          </w:tcPr>
          <w:p w:rsidR="00F06451" w:rsidRPr="00096660" w:rsidRDefault="00217880" w:rsidP="00F0602C">
            <w:pPr>
              <w:pStyle w:val="mcdetails"/>
            </w:pPr>
            <w:r>
              <w:t>Święto Rodziny</w:t>
            </w:r>
          </w:p>
        </w:tc>
        <w:tc>
          <w:tcPr>
            <w:tcW w:w="3622" w:type="dxa"/>
          </w:tcPr>
          <w:p w:rsidR="00F06451" w:rsidRDefault="00217880">
            <w:r>
              <w:t xml:space="preserve">J. Grzesik, M. </w:t>
            </w:r>
            <w:proofErr w:type="spellStart"/>
            <w:r>
              <w:t>Padyjasek</w:t>
            </w:r>
            <w:proofErr w:type="spellEnd"/>
            <w:r w:rsidR="009A03E2">
              <w:t xml:space="preserve">, </w:t>
            </w:r>
            <w:r w:rsidR="009A03E2" w:rsidRPr="005E5765">
              <w:rPr>
                <w:sz w:val="18"/>
                <w:szCs w:val="18"/>
              </w:rPr>
              <w:t>wychowawcy</w:t>
            </w:r>
          </w:p>
        </w:tc>
        <w:tc>
          <w:tcPr>
            <w:tcW w:w="2145" w:type="dxa"/>
          </w:tcPr>
          <w:p w:rsidR="00F06451" w:rsidRPr="00F04213" w:rsidRDefault="003E6733">
            <w:r>
              <w:t>01.06.2022</w:t>
            </w:r>
            <w:r w:rsidR="00217880">
              <w:t>r.</w:t>
            </w:r>
          </w:p>
        </w:tc>
      </w:tr>
      <w:tr w:rsidR="00F06451" w:rsidTr="00F04213">
        <w:tc>
          <w:tcPr>
            <w:tcW w:w="14220" w:type="dxa"/>
            <w:gridSpan w:val="4"/>
            <w:shd w:val="pct12" w:color="auto" w:fill="auto"/>
          </w:tcPr>
          <w:p w:rsidR="00F06451" w:rsidRPr="00004541" w:rsidRDefault="00004541" w:rsidP="00F04213">
            <w:pPr>
              <w:jc w:val="center"/>
              <w:rPr>
                <w:b/>
                <w:sz w:val="28"/>
                <w:szCs w:val="28"/>
              </w:rPr>
            </w:pPr>
            <w:r w:rsidRPr="00004541">
              <w:rPr>
                <w:b/>
                <w:sz w:val="28"/>
                <w:szCs w:val="28"/>
              </w:rPr>
              <w:t>CZERWIEC</w:t>
            </w:r>
          </w:p>
        </w:tc>
      </w:tr>
      <w:tr w:rsidR="00F06451" w:rsidTr="0079457A">
        <w:tc>
          <w:tcPr>
            <w:tcW w:w="674" w:type="dxa"/>
          </w:tcPr>
          <w:p w:rsidR="00F06451" w:rsidRDefault="00F06451">
            <w:r>
              <w:t>1.</w:t>
            </w:r>
          </w:p>
        </w:tc>
        <w:tc>
          <w:tcPr>
            <w:tcW w:w="7779" w:type="dxa"/>
          </w:tcPr>
          <w:p w:rsidR="00F06451" w:rsidRPr="00096660" w:rsidRDefault="009F1339" w:rsidP="00F0602C">
            <w:pPr>
              <w:pStyle w:val="mcdetails"/>
            </w:pPr>
            <w:r>
              <w:t>S</w:t>
            </w:r>
            <w:r w:rsidR="00F06451">
              <w:t>zkolne</w:t>
            </w:r>
            <w:r w:rsidR="00F06451" w:rsidRPr="00096660">
              <w:t xml:space="preserve"> Święto Sportu</w:t>
            </w:r>
          </w:p>
        </w:tc>
        <w:tc>
          <w:tcPr>
            <w:tcW w:w="3622" w:type="dxa"/>
          </w:tcPr>
          <w:p w:rsidR="00F06451" w:rsidRDefault="003E6733" w:rsidP="00F0602C">
            <w:r>
              <w:t xml:space="preserve">Nauczyciel </w:t>
            </w:r>
            <w:proofErr w:type="spellStart"/>
            <w:r>
              <w:t>wych.fiz</w:t>
            </w:r>
            <w:proofErr w:type="spellEnd"/>
          </w:p>
        </w:tc>
        <w:tc>
          <w:tcPr>
            <w:tcW w:w="2145" w:type="dxa"/>
          </w:tcPr>
          <w:p w:rsidR="00F06451" w:rsidRPr="00A647AF" w:rsidRDefault="003E6733" w:rsidP="00F0602C">
            <w:r>
              <w:t>01.06.2022</w:t>
            </w:r>
            <w:r w:rsidR="009A03E2">
              <w:t>r.</w:t>
            </w:r>
          </w:p>
        </w:tc>
      </w:tr>
      <w:tr w:rsidR="00F06451" w:rsidTr="0079457A">
        <w:trPr>
          <w:trHeight w:val="141"/>
        </w:trPr>
        <w:tc>
          <w:tcPr>
            <w:tcW w:w="674" w:type="dxa"/>
          </w:tcPr>
          <w:p w:rsidR="00F06451" w:rsidRDefault="00217880">
            <w:r>
              <w:t>2</w:t>
            </w:r>
            <w:r w:rsidR="00F06451">
              <w:t>.</w:t>
            </w:r>
          </w:p>
        </w:tc>
        <w:tc>
          <w:tcPr>
            <w:tcW w:w="7779" w:type="dxa"/>
          </w:tcPr>
          <w:p w:rsidR="00F06451" w:rsidRPr="00096660" w:rsidRDefault="00F06451" w:rsidP="00F0602C">
            <w:pPr>
              <w:pStyle w:val="mcdetails"/>
            </w:pPr>
            <w:r w:rsidRPr="00096660">
              <w:t>Konkurs  Kronika SKO</w:t>
            </w:r>
          </w:p>
        </w:tc>
        <w:tc>
          <w:tcPr>
            <w:tcW w:w="3622" w:type="dxa"/>
          </w:tcPr>
          <w:p w:rsidR="00F06451" w:rsidRDefault="003E6733" w:rsidP="00F0602C">
            <w:proofErr w:type="spellStart"/>
            <w:r>
              <w:t>M.Wolska</w:t>
            </w:r>
            <w:proofErr w:type="spellEnd"/>
            <w:r>
              <w:t>, J. Świderek</w:t>
            </w:r>
          </w:p>
        </w:tc>
        <w:tc>
          <w:tcPr>
            <w:tcW w:w="2145" w:type="dxa"/>
          </w:tcPr>
          <w:p w:rsidR="00F06451" w:rsidRPr="00A647AF" w:rsidRDefault="009A03E2" w:rsidP="00F0602C">
            <w:r>
              <w:t>Maj/czerwiec</w:t>
            </w:r>
          </w:p>
        </w:tc>
      </w:tr>
      <w:tr w:rsidR="00F06451" w:rsidTr="0079457A">
        <w:trPr>
          <w:trHeight w:val="70"/>
        </w:trPr>
        <w:tc>
          <w:tcPr>
            <w:tcW w:w="674" w:type="dxa"/>
          </w:tcPr>
          <w:p w:rsidR="00F06451" w:rsidRDefault="0079457A">
            <w:r>
              <w:t>3</w:t>
            </w:r>
            <w:r w:rsidR="00217880">
              <w:t>.</w:t>
            </w:r>
          </w:p>
        </w:tc>
        <w:tc>
          <w:tcPr>
            <w:tcW w:w="7779" w:type="dxa"/>
          </w:tcPr>
          <w:p w:rsidR="00F06451" w:rsidRPr="00096660" w:rsidRDefault="00217880" w:rsidP="00F0602C">
            <w:pPr>
              <w:pStyle w:val="mcdetails"/>
              <w:rPr>
                <w:b/>
              </w:rPr>
            </w:pPr>
            <w:r>
              <w:rPr>
                <w:sz w:val="23"/>
                <w:szCs w:val="23"/>
              </w:rPr>
              <w:t>Uroczystość</w:t>
            </w:r>
            <w:r w:rsidR="0079457A">
              <w:rPr>
                <w:sz w:val="23"/>
                <w:szCs w:val="23"/>
              </w:rPr>
              <w:t xml:space="preserve"> zakończenia roku szkolnego 2021</w:t>
            </w:r>
            <w:r>
              <w:rPr>
                <w:sz w:val="23"/>
                <w:szCs w:val="23"/>
              </w:rPr>
              <w:t>/202</w:t>
            </w:r>
            <w:r w:rsidR="0079457A">
              <w:rPr>
                <w:sz w:val="23"/>
                <w:szCs w:val="23"/>
              </w:rPr>
              <w:t>2 i  pożegnanie klasy ósmej.</w:t>
            </w:r>
          </w:p>
        </w:tc>
        <w:tc>
          <w:tcPr>
            <w:tcW w:w="3622" w:type="dxa"/>
          </w:tcPr>
          <w:p w:rsidR="00F06451" w:rsidRDefault="003E6733" w:rsidP="00F0602C">
            <w:r>
              <w:t>J. Świderek</w:t>
            </w:r>
            <w:r w:rsidR="0079457A">
              <w:t>,</w:t>
            </w:r>
            <w:r w:rsidR="00CB4351">
              <w:t xml:space="preserve"> </w:t>
            </w:r>
            <w:r w:rsidR="0079457A">
              <w:t xml:space="preserve"> </w:t>
            </w:r>
            <w:proofErr w:type="spellStart"/>
            <w:r w:rsidR="0079457A">
              <w:t>A.Gozdek</w:t>
            </w:r>
            <w:proofErr w:type="spellEnd"/>
            <w:r w:rsidR="00CB4351">
              <w:t>, Grzesik</w:t>
            </w:r>
          </w:p>
        </w:tc>
        <w:tc>
          <w:tcPr>
            <w:tcW w:w="2145" w:type="dxa"/>
          </w:tcPr>
          <w:p w:rsidR="00F06451" w:rsidRPr="00004541" w:rsidRDefault="003E6733" w:rsidP="00F0602C">
            <w:r>
              <w:t>24.06.2022</w:t>
            </w:r>
            <w:r w:rsidR="00004541" w:rsidRPr="00004541">
              <w:t>r.</w:t>
            </w:r>
          </w:p>
        </w:tc>
      </w:tr>
    </w:tbl>
    <w:p w:rsidR="00021D43" w:rsidRDefault="00021D43"/>
    <w:sectPr w:rsidR="00021D43" w:rsidSect="007643CD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32E"/>
    <w:multiLevelType w:val="hybridMultilevel"/>
    <w:tmpl w:val="6834F0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57F7"/>
    <w:multiLevelType w:val="hybridMultilevel"/>
    <w:tmpl w:val="A3F42F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3E5F"/>
    <w:multiLevelType w:val="hybridMultilevel"/>
    <w:tmpl w:val="7F30E3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5362"/>
    <w:multiLevelType w:val="hybridMultilevel"/>
    <w:tmpl w:val="0C126E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F5997"/>
    <w:multiLevelType w:val="hybridMultilevel"/>
    <w:tmpl w:val="D7A0D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1B2F"/>
    <w:multiLevelType w:val="hybridMultilevel"/>
    <w:tmpl w:val="8918C570"/>
    <w:lvl w:ilvl="0" w:tplc="D5327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C60926"/>
    <w:multiLevelType w:val="hybridMultilevel"/>
    <w:tmpl w:val="E3444A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92493"/>
    <w:multiLevelType w:val="hybridMultilevel"/>
    <w:tmpl w:val="F5B6D5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56963"/>
    <w:multiLevelType w:val="hybridMultilevel"/>
    <w:tmpl w:val="E03E3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E0354"/>
    <w:multiLevelType w:val="hybridMultilevel"/>
    <w:tmpl w:val="1A6E3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D43"/>
    <w:rsid w:val="00004541"/>
    <w:rsid w:val="00021D43"/>
    <w:rsid w:val="00025C26"/>
    <w:rsid w:val="0006247E"/>
    <w:rsid w:val="00096660"/>
    <w:rsid w:val="000B58FB"/>
    <w:rsid w:val="000F1559"/>
    <w:rsid w:val="0012366E"/>
    <w:rsid w:val="00127C76"/>
    <w:rsid w:val="001410A6"/>
    <w:rsid w:val="001572AF"/>
    <w:rsid w:val="0017089F"/>
    <w:rsid w:val="0019621E"/>
    <w:rsid w:val="00207FA7"/>
    <w:rsid w:val="00212942"/>
    <w:rsid w:val="00217880"/>
    <w:rsid w:val="00271CAD"/>
    <w:rsid w:val="002814D4"/>
    <w:rsid w:val="00287785"/>
    <w:rsid w:val="002A6C8A"/>
    <w:rsid w:val="002D591B"/>
    <w:rsid w:val="002D71EC"/>
    <w:rsid w:val="002E468C"/>
    <w:rsid w:val="002F67E7"/>
    <w:rsid w:val="00301FE7"/>
    <w:rsid w:val="00315381"/>
    <w:rsid w:val="00334633"/>
    <w:rsid w:val="00334AAF"/>
    <w:rsid w:val="00342849"/>
    <w:rsid w:val="0035097A"/>
    <w:rsid w:val="003602A9"/>
    <w:rsid w:val="00360471"/>
    <w:rsid w:val="0036241F"/>
    <w:rsid w:val="00390EEC"/>
    <w:rsid w:val="003E6733"/>
    <w:rsid w:val="00400D7B"/>
    <w:rsid w:val="00403A1D"/>
    <w:rsid w:val="00405208"/>
    <w:rsid w:val="004117A9"/>
    <w:rsid w:val="00411883"/>
    <w:rsid w:val="00412F42"/>
    <w:rsid w:val="00417172"/>
    <w:rsid w:val="0042231E"/>
    <w:rsid w:val="00424A50"/>
    <w:rsid w:val="0042742A"/>
    <w:rsid w:val="004B0086"/>
    <w:rsid w:val="004F6532"/>
    <w:rsid w:val="00510DF1"/>
    <w:rsid w:val="005A15EB"/>
    <w:rsid w:val="005B041E"/>
    <w:rsid w:val="005C54B5"/>
    <w:rsid w:val="005C6F4C"/>
    <w:rsid w:val="005D640D"/>
    <w:rsid w:val="005E3911"/>
    <w:rsid w:val="005E5765"/>
    <w:rsid w:val="005F5958"/>
    <w:rsid w:val="006A4E59"/>
    <w:rsid w:val="006B3A39"/>
    <w:rsid w:val="006B4E6F"/>
    <w:rsid w:val="006F4022"/>
    <w:rsid w:val="007213E1"/>
    <w:rsid w:val="00751F34"/>
    <w:rsid w:val="007643CD"/>
    <w:rsid w:val="00784488"/>
    <w:rsid w:val="0079457A"/>
    <w:rsid w:val="007A38F2"/>
    <w:rsid w:val="00803944"/>
    <w:rsid w:val="0080645F"/>
    <w:rsid w:val="00810C6F"/>
    <w:rsid w:val="00871B80"/>
    <w:rsid w:val="00885815"/>
    <w:rsid w:val="008944E2"/>
    <w:rsid w:val="00895C73"/>
    <w:rsid w:val="008A24D3"/>
    <w:rsid w:val="008A29F5"/>
    <w:rsid w:val="008A7217"/>
    <w:rsid w:val="008C6251"/>
    <w:rsid w:val="008D3DD2"/>
    <w:rsid w:val="008D5B27"/>
    <w:rsid w:val="008D768D"/>
    <w:rsid w:val="008E6A82"/>
    <w:rsid w:val="008E7700"/>
    <w:rsid w:val="008F4FA0"/>
    <w:rsid w:val="009100C4"/>
    <w:rsid w:val="0091709E"/>
    <w:rsid w:val="009348C1"/>
    <w:rsid w:val="00940419"/>
    <w:rsid w:val="00940785"/>
    <w:rsid w:val="009A03E2"/>
    <w:rsid w:val="009D64D4"/>
    <w:rsid w:val="009E3771"/>
    <w:rsid w:val="009F1339"/>
    <w:rsid w:val="009F2D05"/>
    <w:rsid w:val="00A42613"/>
    <w:rsid w:val="00A61526"/>
    <w:rsid w:val="00A647AF"/>
    <w:rsid w:val="00A8005D"/>
    <w:rsid w:val="00A83D4C"/>
    <w:rsid w:val="00A87C81"/>
    <w:rsid w:val="00AA11B3"/>
    <w:rsid w:val="00AC296C"/>
    <w:rsid w:val="00AD2A19"/>
    <w:rsid w:val="00AD7E8E"/>
    <w:rsid w:val="00AE02FC"/>
    <w:rsid w:val="00B0043B"/>
    <w:rsid w:val="00B0290D"/>
    <w:rsid w:val="00B35DAD"/>
    <w:rsid w:val="00BA69D6"/>
    <w:rsid w:val="00BE7881"/>
    <w:rsid w:val="00C02F9E"/>
    <w:rsid w:val="00C068AF"/>
    <w:rsid w:val="00C2247C"/>
    <w:rsid w:val="00C36CC2"/>
    <w:rsid w:val="00CB4351"/>
    <w:rsid w:val="00CD1E12"/>
    <w:rsid w:val="00CF2A1C"/>
    <w:rsid w:val="00D13763"/>
    <w:rsid w:val="00D17177"/>
    <w:rsid w:val="00D96278"/>
    <w:rsid w:val="00DD2419"/>
    <w:rsid w:val="00DF2BA3"/>
    <w:rsid w:val="00E02490"/>
    <w:rsid w:val="00E11142"/>
    <w:rsid w:val="00E160A6"/>
    <w:rsid w:val="00E33A2B"/>
    <w:rsid w:val="00E53374"/>
    <w:rsid w:val="00E62392"/>
    <w:rsid w:val="00E95B77"/>
    <w:rsid w:val="00EA3491"/>
    <w:rsid w:val="00F04213"/>
    <w:rsid w:val="00F06451"/>
    <w:rsid w:val="00F17D22"/>
    <w:rsid w:val="00F4716B"/>
    <w:rsid w:val="00F53305"/>
    <w:rsid w:val="00F863AB"/>
    <w:rsid w:val="00FA7ACF"/>
    <w:rsid w:val="00FB6AEC"/>
    <w:rsid w:val="00FB7BE4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85"/>
  </w:style>
  <w:style w:type="paragraph" w:styleId="Nagwek3">
    <w:name w:val="heading 3"/>
    <w:basedOn w:val="Normalny"/>
    <w:link w:val="Nagwek3Znak"/>
    <w:uiPriority w:val="9"/>
    <w:qFormat/>
    <w:rsid w:val="00287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09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778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77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cdetails">
    <w:name w:val="mc_details"/>
    <w:basedOn w:val="Normalny"/>
    <w:rsid w:val="0028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17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-event-date">
    <w:name w:val="mc-event-date"/>
    <w:basedOn w:val="Domylnaczcionkaakapitu"/>
    <w:rsid w:val="00096660"/>
  </w:style>
  <w:style w:type="character" w:customStyle="1" w:styleId="event-time">
    <w:name w:val="event-time"/>
    <w:basedOn w:val="Domylnaczcionkaakapitu"/>
    <w:rsid w:val="00096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Wawryca</dc:creator>
  <cp:lastModifiedBy>Ewa Probola</cp:lastModifiedBy>
  <cp:revision>2</cp:revision>
  <cp:lastPrinted>2021-09-30T08:45:00Z</cp:lastPrinted>
  <dcterms:created xsi:type="dcterms:W3CDTF">2021-11-11T21:16:00Z</dcterms:created>
  <dcterms:modified xsi:type="dcterms:W3CDTF">2021-11-11T21:16:00Z</dcterms:modified>
</cp:coreProperties>
</file>