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F133" w14:textId="77777777" w:rsidR="0078539C" w:rsidRPr="00FC5043" w:rsidRDefault="0078539C" w:rsidP="0078539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43">
        <w:rPr>
          <w:rFonts w:ascii="Times New Roman" w:hAnsi="Times New Roman" w:cs="Times New Roman"/>
          <w:b/>
          <w:sz w:val="24"/>
          <w:szCs w:val="24"/>
        </w:rPr>
        <w:t>Regulamin stołówki szkolnej</w:t>
      </w:r>
    </w:p>
    <w:p w14:paraId="76CFEB4B" w14:textId="77777777" w:rsidR="0078539C" w:rsidRPr="00FC5043" w:rsidRDefault="0078539C" w:rsidP="0078539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43">
        <w:rPr>
          <w:rFonts w:ascii="Times New Roman" w:hAnsi="Times New Roman" w:cs="Times New Roman"/>
          <w:b/>
          <w:sz w:val="24"/>
          <w:szCs w:val="24"/>
        </w:rPr>
        <w:t>w Szkole Podstawowej nr 7 im. Adama Mickiewicza w Kaliszu</w:t>
      </w:r>
    </w:p>
    <w:p w14:paraId="21829E2D" w14:textId="77777777" w:rsidR="0078539C" w:rsidRPr="00FC5043" w:rsidRDefault="0078539C" w:rsidP="0078539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AD6A0" w14:textId="77777777" w:rsidR="0078539C" w:rsidRPr="00FC5043" w:rsidRDefault="0078539C" w:rsidP="007853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4088D64" w14:textId="77777777" w:rsidR="0078539C" w:rsidRPr="00FC5043" w:rsidRDefault="0078539C" w:rsidP="009B65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 xml:space="preserve">Obiady w stołówce szkolnej wydawane są w godzinach </w:t>
      </w:r>
      <w:r w:rsidRPr="00FC5043">
        <w:rPr>
          <w:rFonts w:ascii="Times New Roman" w:hAnsi="Times New Roman" w:cs="Times New Roman"/>
          <w:b/>
          <w:bCs/>
          <w:sz w:val="24"/>
          <w:szCs w:val="24"/>
        </w:rPr>
        <w:t xml:space="preserve">od 1130 </w:t>
      </w:r>
      <w:r w:rsidRPr="00FC5043">
        <w:rPr>
          <w:rFonts w:ascii="Times New Roman" w:hAnsi="Times New Roman" w:cs="Times New Roman"/>
          <w:sz w:val="24"/>
          <w:szCs w:val="24"/>
        </w:rPr>
        <w:t xml:space="preserve"> do </w:t>
      </w:r>
      <w:r w:rsidR="00710A23" w:rsidRPr="00FC5043">
        <w:rPr>
          <w:rFonts w:ascii="Times New Roman" w:hAnsi="Times New Roman" w:cs="Times New Roman"/>
          <w:b/>
          <w:bCs/>
          <w:sz w:val="24"/>
          <w:szCs w:val="24"/>
        </w:rPr>
        <w:t>13:45</w:t>
      </w:r>
      <w:r w:rsidRPr="00FC50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52A4C" w14:textId="0CA1DB74" w:rsidR="0078539C" w:rsidRPr="00FC5043" w:rsidRDefault="00FC5043" w:rsidP="007853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539C" w:rsidRPr="00FC5043">
        <w:rPr>
          <w:rFonts w:ascii="Times New Roman" w:hAnsi="Times New Roman" w:cs="Times New Roman"/>
          <w:sz w:val="24"/>
          <w:szCs w:val="24"/>
        </w:rPr>
        <w:t xml:space="preserve"> stołówce mogą przebywać tylko osoby spożywające posiłek.</w:t>
      </w:r>
    </w:p>
    <w:p w14:paraId="37D4478D" w14:textId="386C9D93" w:rsidR="0078539C" w:rsidRPr="00FC5043" w:rsidRDefault="0078539C" w:rsidP="007853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>Przed rozpoczęciem wydawania i po każdej kolejnej grupie uczniów spożywających obiad w stołówce szkolnej, pracownik obsługi cateringu  myje stoły</w:t>
      </w:r>
      <w:r w:rsidR="00FC5043">
        <w:rPr>
          <w:rFonts w:ascii="Times New Roman" w:hAnsi="Times New Roman" w:cs="Times New Roman"/>
          <w:sz w:val="24"/>
          <w:szCs w:val="24"/>
        </w:rPr>
        <w:t>.</w:t>
      </w:r>
    </w:p>
    <w:p w14:paraId="65C9D0ED" w14:textId="77777777" w:rsidR="0078539C" w:rsidRPr="00FC5043" w:rsidRDefault="0078539C" w:rsidP="0078539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>Przed wejściem do stołówki uczniowie dokładnie myją ręce.</w:t>
      </w:r>
      <w:r w:rsidRPr="00FC504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14:paraId="0A60F2BC" w14:textId="77777777" w:rsidR="000263F2" w:rsidRPr="00FC5043" w:rsidRDefault="0078539C" w:rsidP="000263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>Wszyscy korzystający ze stołówki powinni dbać o ład i porządek .</w:t>
      </w:r>
      <w:r w:rsidR="000263F2" w:rsidRPr="00FC50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CD995" w14:textId="77777777" w:rsidR="000263F2" w:rsidRPr="00FC5043" w:rsidRDefault="000263F2" w:rsidP="000263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>Po spożytym posiłku naczynia i sztućce należy odstawić do wyznaczonego okienka.</w:t>
      </w:r>
    </w:p>
    <w:p w14:paraId="53440750" w14:textId="77777777" w:rsidR="009B6517" w:rsidRPr="00FC5043" w:rsidRDefault="0078539C" w:rsidP="009B65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kern w:val="3"/>
          <w:sz w:val="24"/>
          <w:szCs w:val="24"/>
        </w:rPr>
        <w:t>Uczniowie podczas obiadu przebywają pod opieką wyznaczonego nauczyciela.</w:t>
      </w:r>
      <w:r w:rsidRPr="00FC50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96E43" w14:textId="77777777" w:rsidR="0078539C" w:rsidRPr="00FC5043" w:rsidRDefault="0078539C" w:rsidP="009B65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>W stołówce uczniów obowiązuje obuwie zmienne.</w:t>
      </w:r>
    </w:p>
    <w:p w14:paraId="7767F73F" w14:textId="39E5DF3A" w:rsidR="0078539C" w:rsidRPr="00FC5043" w:rsidRDefault="0078539C" w:rsidP="007853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>Przed okienkiem, w którym wydaje się obiady uczniów</w:t>
      </w:r>
      <w:r w:rsidR="00FC5043">
        <w:rPr>
          <w:rFonts w:ascii="Times New Roman" w:hAnsi="Times New Roman" w:cs="Times New Roman"/>
          <w:sz w:val="24"/>
          <w:szCs w:val="24"/>
        </w:rPr>
        <w:t>,</w:t>
      </w:r>
      <w:r w:rsidRPr="00FC5043">
        <w:rPr>
          <w:rFonts w:ascii="Times New Roman" w:hAnsi="Times New Roman" w:cs="Times New Roman"/>
          <w:sz w:val="24"/>
          <w:szCs w:val="24"/>
        </w:rPr>
        <w:t xml:space="preserve"> obowiązuje kolejka w jednym rzędzie z zachowaniem zasad bezpieczeństwa. </w:t>
      </w:r>
    </w:p>
    <w:p w14:paraId="6A853647" w14:textId="77777777" w:rsidR="0078539C" w:rsidRPr="00FC5043" w:rsidRDefault="0078539C" w:rsidP="007853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 xml:space="preserve">Podczas spożywania posiłków obowiązują zasady kulturalnego zachowania </w:t>
      </w:r>
      <w:r w:rsidR="00316AE2" w:rsidRPr="00FC5043">
        <w:rPr>
          <w:rFonts w:ascii="Times New Roman" w:hAnsi="Times New Roman" w:cs="Times New Roman"/>
          <w:sz w:val="24"/>
          <w:szCs w:val="24"/>
        </w:rPr>
        <w:t xml:space="preserve">: </w:t>
      </w:r>
      <w:r w:rsidRPr="00FC5043">
        <w:rPr>
          <w:rFonts w:ascii="Times New Roman" w:hAnsi="Times New Roman" w:cs="Times New Roman"/>
          <w:sz w:val="24"/>
          <w:szCs w:val="24"/>
        </w:rPr>
        <w:t>w trakcie spożywania obiadu nie wolno prowadzić głośnych rozmów, biegać po stołówce lub prezentowa</w:t>
      </w:r>
      <w:r w:rsidR="00316AE2" w:rsidRPr="00FC5043">
        <w:rPr>
          <w:rFonts w:ascii="Times New Roman" w:hAnsi="Times New Roman" w:cs="Times New Roman"/>
          <w:sz w:val="24"/>
          <w:szCs w:val="24"/>
        </w:rPr>
        <w:t xml:space="preserve">ć innych niestosownych </w:t>
      </w:r>
      <w:proofErr w:type="spellStart"/>
      <w:r w:rsidR="00316AE2" w:rsidRPr="00FC504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16AE2" w:rsidRPr="00FC5043">
        <w:rPr>
          <w:rFonts w:ascii="Times New Roman" w:hAnsi="Times New Roman" w:cs="Times New Roman"/>
          <w:sz w:val="24"/>
          <w:szCs w:val="24"/>
        </w:rPr>
        <w:t>.</w:t>
      </w:r>
    </w:p>
    <w:p w14:paraId="13802E84" w14:textId="77777777" w:rsidR="000263F2" w:rsidRPr="00FC5043" w:rsidRDefault="00F55CD8" w:rsidP="000263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>O niewłaściwym zachowaniu ucznia w stołówce szkolnej będzie poinformowany wychowawca klasy,</w:t>
      </w:r>
      <w:r w:rsidR="000263F2" w:rsidRPr="00FC5043">
        <w:rPr>
          <w:rFonts w:ascii="Times New Roman" w:hAnsi="Times New Roman" w:cs="Times New Roman"/>
          <w:sz w:val="24"/>
          <w:szCs w:val="24"/>
        </w:rPr>
        <w:t xml:space="preserve"> </w:t>
      </w:r>
      <w:r w:rsidRPr="00FC5043">
        <w:rPr>
          <w:rFonts w:ascii="Times New Roman" w:hAnsi="Times New Roman" w:cs="Times New Roman"/>
          <w:sz w:val="24"/>
          <w:szCs w:val="24"/>
        </w:rPr>
        <w:t>pedagog szkolny oraz rodzice/prawni opiekunowie.</w:t>
      </w:r>
    </w:p>
    <w:p w14:paraId="378546EF" w14:textId="77777777" w:rsidR="000263F2" w:rsidRPr="00FC5043" w:rsidRDefault="00F55CD8" w:rsidP="000263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>Za szkody spowodowane w stołówce odpowiada uczeń a finansowo jego rodzice (opiekunowie prawni).</w:t>
      </w:r>
    </w:p>
    <w:p w14:paraId="0EFF1585" w14:textId="77777777" w:rsidR="009B6517" w:rsidRPr="00FC5043" w:rsidRDefault="0078539C" w:rsidP="009B65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>O niewłaściwym zachowaniu ucznia w stołówce szkolnej będzie poinformowany wychowawca oraz rodzice/prawni opiekunowie.</w:t>
      </w:r>
      <w:r w:rsidR="009B6517" w:rsidRPr="00FC50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948DC" w14:textId="77777777" w:rsidR="0078539C" w:rsidRPr="00FC5043" w:rsidRDefault="009B6517" w:rsidP="009B65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43">
        <w:rPr>
          <w:rFonts w:ascii="Times New Roman" w:hAnsi="Times New Roman" w:cs="Times New Roman"/>
          <w:sz w:val="24"/>
          <w:szCs w:val="24"/>
        </w:rPr>
        <w:t xml:space="preserve">Uczniowie  w stołówce szkolnej mają obowiązek stosować się do regulaminu stołówki szkolnej i poleceń nauczyciela dyżurującego. </w:t>
      </w:r>
    </w:p>
    <w:p w14:paraId="129D0CF2" w14:textId="77777777" w:rsidR="0078539C" w:rsidRPr="000263F2" w:rsidRDefault="0078539C" w:rsidP="0078539C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2E065E7B" w14:textId="77777777" w:rsidR="0078539C" w:rsidRPr="000263F2" w:rsidRDefault="0078539C" w:rsidP="00785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3F2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dyrektora</w:t>
      </w:r>
    </w:p>
    <w:p w14:paraId="456361DC" w14:textId="77777777" w:rsidR="0078539C" w:rsidRPr="000263F2" w:rsidRDefault="0078539C" w:rsidP="007853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AE1236" w14:textId="77777777" w:rsidR="0078539C" w:rsidRPr="000263F2" w:rsidRDefault="0078539C" w:rsidP="0078539C">
      <w:pPr>
        <w:rPr>
          <w:rFonts w:ascii="Times New Roman" w:hAnsi="Times New Roman" w:cs="Times New Roman"/>
        </w:rPr>
      </w:pPr>
    </w:p>
    <w:p w14:paraId="00FD5A91" w14:textId="77777777" w:rsidR="00700DE1" w:rsidRPr="000263F2" w:rsidRDefault="00700DE1">
      <w:pPr>
        <w:rPr>
          <w:rFonts w:ascii="Times New Roman" w:hAnsi="Times New Roman" w:cs="Times New Roman"/>
        </w:rPr>
      </w:pPr>
    </w:p>
    <w:sectPr w:rsidR="00700DE1" w:rsidRPr="000263F2" w:rsidSect="00F5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F02F9"/>
    <w:multiLevelType w:val="hybridMultilevel"/>
    <w:tmpl w:val="7D9C2D38"/>
    <w:lvl w:ilvl="0" w:tplc="05B080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9C"/>
    <w:rsid w:val="000263F2"/>
    <w:rsid w:val="00316AE2"/>
    <w:rsid w:val="00700DE1"/>
    <w:rsid w:val="00710A23"/>
    <w:rsid w:val="00777F64"/>
    <w:rsid w:val="0078539C"/>
    <w:rsid w:val="009B6517"/>
    <w:rsid w:val="00F55CD8"/>
    <w:rsid w:val="00F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F5F"/>
  <w15:chartTrackingRefBased/>
  <w15:docId w15:val="{5C63DBE7-462A-49A6-A8A7-5BCD289D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3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53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laptop</cp:lastModifiedBy>
  <cp:revision>4</cp:revision>
  <dcterms:created xsi:type="dcterms:W3CDTF">2024-10-07T18:50:00Z</dcterms:created>
  <dcterms:modified xsi:type="dcterms:W3CDTF">2024-10-17T16:40:00Z</dcterms:modified>
</cp:coreProperties>
</file>