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D2" w:rsidRDefault="009F31D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F31D2" w:rsidRDefault="00F9086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Zebrania z rodzicami rok szkolny 2018/2019  </w:t>
      </w:r>
    </w:p>
    <w:p w:rsidR="009F31D2" w:rsidRDefault="00F9086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w dniu 16.05.2019</w:t>
      </w:r>
    </w:p>
    <w:p w:rsidR="009F31D2" w:rsidRDefault="009F3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0"/>
        <w:gridCol w:w="927"/>
        <w:gridCol w:w="2303"/>
        <w:gridCol w:w="2303"/>
        <w:gridCol w:w="2303"/>
      </w:tblGrid>
      <w:tr w:rsidR="009F31D2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Szydłowska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Czerwińska-Fryszer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Laska- Cierzniak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Gołębiewska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Duda Izabela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Kłassen Mariola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Lachnik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Chomicka-Pawlus Daria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9F31D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9F31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</w:tbl>
    <w:p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1D2" w:rsidRDefault="009F31D2">
      <w:pPr>
        <w:tabs>
          <w:tab w:val="left" w:pos="4820"/>
        </w:tabs>
        <w:spacing w:line="240" w:lineRule="auto"/>
      </w:pPr>
    </w:p>
    <w:sectPr w:rsidR="009F31D2" w:rsidSect="009F31D2">
      <w:pgSz w:w="11906" w:h="16838"/>
      <w:pgMar w:top="42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1E40"/>
    <w:multiLevelType w:val="multilevel"/>
    <w:tmpl w:val="70FC0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DA0EB4"/>
    <w:multiLevelType w:val="multilevel"/>
    <w:tmpl w:val="91561AD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F31D2"/>
    <w:rsid w:val="009F31D2"/>
    <w:rsid w:val="00F9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46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F31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F31D2"/>
    <w:pPr>
      <w:spacing w:after="140"/>
    </w:pPr>
  </w:style>
  <w:style w:type="paragraph" w:styleId="Lista">
    <w:name w:val="List"/>
    <w:basedOn w:val="Tekstpodstawowy"/>
    <w:rsid w:val="009F31D2"/>
    <w:rPr>
      <w:rFonts w:cs="Lucida Sans"/>
    </w:rPr>
  </w:style>
  <w:style w:type="paragraph" w:customStyle="1" w:styleId="Caption">
    <w:name w:val="Caption"/>
    <w:basedOn w:val="Normalny"/>
    <w:qFormat/>
    <w:rsid w:val="009F31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1D2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575</Characters>
  <Application>Microsoft Office Word</Application>
  <DocSecurity>0</DocSecurity>
  <Lines>4</Lines>
  <Paragraphs>1</Paragraphs>
  <ScaleCrop>false</ScaleCrop>
  <Company>GZS nr2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User</cp:lastModifiedBy>
  <cp:revision>7</cp:revision>
  <cp:lastPrinted>2018-10-26T05:29:00Z</cp:lastPrinted>
  <dcterms:created xsi:type="dcterms:W3CDTF">2018-10-12T06:22:00Z</dcterms:created>
  <dcterms:modified xsi:type="dcterms:W3CDTF">2019-05-14T08:28:00Z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GZS nr2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