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2994" w14:textId="77777777" w:rsidR="009635C0" w:rsidRPr="00AB7E16" w:rsidRDefault="009635C0" w:rsidP="009635C0">
      <w:pPr>
        <w:shd w:val="clear" w:color="auto" w:fill="FFFFFF"/>
        <w:spacing w:before="450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7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SZKOLNEGO KONKURSU </w:t>
      </w:r>
      <w:r w:rsidR="00A65C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LITERACKO-PLASTYCZNEGO</w:t>
      </w:r>
      <w:r w:rsidRPr="00AB7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„</w:t>
      </w:r>
      <w:r w:rsidR="00A65C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Moja ulubiona książka</w:t>
      </w:r>
      <w:r w:rsidRPr="00AB7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AF5C50B" w14:textId="77777777" w:rsidR="009635C0" w:rsidRPr="007D4A07" w:rsidRDefault="009635C0" w:rsidP="007D4A07">
      <w:pPr>
        <w:shd w:val="clear" w:color="auto" w:fill="FFFFFF"/>
        <w:spacing w:before="225" w:after="22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7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konkursu:</w:t>
      </w:r>
      <w:r w:rsidR="007D4A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Biblioteka szkolna</w:t>
      </w:r>
    </w:p>
    <w:p w14:paraId="51950C44" w14:textId="77777777" w:rsidR="009635C0" w:rsidRPr="00AB7E16" w:rsidRDefault="009635C0" w:rsidP="009635C0">
      <w:pPr>
        <w:shd w:val="clear" w:color="auto" w:fill="FFFFFF"/>
        <w:spacing w:before="225" w:after="22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7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Uczestnicy konkursu:</w:t>
      </w:r>
    </w:p>
    <w:p w14:paraId="5E045B4D" w14:textId="77777777" w:rsidR="009635C0" w:rsidRPr="00AB7E16" w:rsidRDefault="009635C0" w:rsidP="009635C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skier</w:t>
      </w:r>
      <w:r w:rsidR="00460942">
        <w:rPr>
          <w:rFonts w:ascii="Times New Roman" w:eastAsia="Times New Roman" w:hAnsi="Times New Roman" w:cs="Times New Roman"/>
          <w:sz w:val="24"/>
          <w:szCs w:val="24"/>
          <w:lang w:eastAsia="pl-PL"/>
        </w:rPr>
        <w:t>owany jest do uczniów klasy I -</w:t>
      </w:r>
      <w:r w:rsidR="0084097A" w:rsidRP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</w:t>
      </w:r>
      <w:r w:rsidR="004609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4097A" w:rsidRP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3A26" w:rsidRP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w Kwiatkowicach.</w:t>
      </w:r>
    </w:p>
    <w:p w14:paraId="682F8791" w14:textId="77777777" w:rsidR="009635C0" w:rsidRPr="00AB7E16" w:rsidRDefault="009635C0" w:rsidP="0084097A">
      <w:pPr>
        <w:shd w:val="clear" w:color="auto" w:fill="FFFFFF"/>
        <w:spacing w:before="225" w:after="22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7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konkursu:</w:t>
      </w:r>
    </w:p>
    <w:p w14:paraId="0270A36A" w14:textId="77777777" w:rsidR="0084097A" w:rsidRPr="00AB7E16" w:rsidRDefault="0084097A" w:rsidP="008409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zainteresowań czytelniczych wśród dzieci</w:t>
      </w:r>
    </w:p>
    <w:p w14:paraId="3639D5E7" w14:textId="77777777" w:rsidR="009635C0" w:rsidRPr="00AB7E16" w:rsidRDefault="009635C0" w:rsidP="009635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i rozwijanie zainteresowań artystycznych</w:t>
      </w:r>
    </w:p>
    <w:p w14:paraId="63CFC1D4" w14:textId="77777777" w:rsidR="009635C0" w:rsidRPr="00AB7E16" w:rsidRDefault="009635C0" w:rsidP="009635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rozwijanie umiejętności manualnych </w:t>
      </w:r>
    </w:p>
    <w:p w14:paraId="344BDABA" w14:textId="77777777" w:rsidR="009635C0" w:rsidRPr="00AB7E16" w:rsidRDefault="009635C0" w:rsidP="009635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inwencji i wyobraźni twórczej</w:t>
      </w:r>
    </w:p>
    <w:p w14:paraId="5D12DCF2" w14:textId="77777777" w:rsidR="009635C0" w:rsidRPr="00AB7E16" w:rsidRDefault="009635C0" w:rsidP="009635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wrażliwości estetycznej</w:t>
      </w:r>
    </w:p>
    <w:p w14:paraId="37B325C7" w14:textId="77777777" w:rsidR="009635C0" w:rsidRPr="00AB7E16" w:rsidRDefault="009635C0" w:rsidP="009635C0">
      <w:pPr>
        <w:shd w:val="clear" w:color="auto" w:fill="FFFFFF"/>
        <w:spacing w:before="225" w:after="22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7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Prace konkursowe:</w:t>
      </w:r>
    </w:p>
    <w:p w14:paraId="6EBD126A" w14:textId="77777777" w:rsidR="0084097A" w:rsidRPr="00AB7E16" w:rsidRDefault="009635C0" w:rsidP="004609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uczestnika konkursu jest wykonanie </w:t>
      </w:r>
      <w:r w:rsidR="0084097A" w:rsidRP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ilustracji ulubionej książki </w:t>
      </w:r>
    </w:p>
    <w:p w14:paraId="66786584" w14:textId="77777777" w:rsidR="009635C0" w:rsidRPr="00AB7E16" w:rsidRDefault="00AB7E16" w:rsidP="004609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format prac A4</w:t>
      </w:r>
    </w:p>
    <w:p w14:paraId="33DB6048" w14:textId="77777777" w:rsidR="0084097A" w:rsidRPr="00AB7E16" w:rsidRDefault="009635C0" w:rsidP="004609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technika wykonania pracy</w:t>
      </w:r>
      <w:r w:rsidR="0084097A" w:rsidRP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dowolna</w:t>
      </w:r>
    </w:p>
    <w:p w14:paraId="02097025" w14:textId="77777777" w:rsidR="009635C0" w:rsidRPr="00AB7E16" w:rsidRDefault="009635C0" w:rsidP="004609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powinny być wykonane indywidual</w:t>
      </w:r>
      <w:r w:rsid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>nie i samodzielnie przez dzieci</w:t>
      </w:r>
    </w:p>
    <w:p w14:paraId="3F1FE195" w14:textId="77777777" w:rsidR="009635C0" w:rsidRPr="00AB7E16" w:rsidRDefault="009635C0" w:rsidP="009635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konkursu</w:t>
      </w:r>
      <w:r w:rsid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wykonać tylko jedną pracę</w:t>
      </w:r>
    </w:p>
    <w:p w14:paraId="451DD611" w14:textId="77777777" w:rsidR="009635C0" w:rsidRPr="00AB7E16" w:rsidRDefault="009635C0" w:rsidP="004609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biorąca udział w konkursie musi na odwrocie zawierać metryczkę (imię </w:t>
      </w:r>
      <w:r w:rsidR="0084097A" w:rsidRP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nazwisko autora pracy, klasa)                                                          </w:t>
      </w:r>
    </w:p>
    <w:p w14:paraId="24AA18DA" w14:textId="77777777" w:rsidR="0084097A" w:rsidRPr="00AB7E16" w:rsidRDefault="009635C0" w:rsidP="008409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konkursie jest jednoznaczny z przekazaniem praw autorskich na rzecz </w:t>
      </w:r>
      <w:r w:rsid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Organizatora</w:t>
      </w:r>
    </w:p>
    <w:p w14:paraId="2C883265" w14:textId="77777777" w:rsidR="009635C0" w:rsidRPr="00AB7E16" w:rsidRDefault="00063A26" w:rsidP="008409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7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635C0" w:rsidRPr="00AB7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dostarczenia prac i wyniki:</w:t>
      </w:r>
    </w:p>
    <w:p w14:paraId="0002264F" w14:textId="77777777" w:rsidR="009635C0" w:rsidRPr="00AB7E16" w:rsidRDefault="009635C0" w:rsidP="009635C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konkursowe należy dostarczyć do bibliot</w:t>
      </w:r>
      <w:r w:rsid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>eki szkolnej najpóźniej do dnia</w:t>
      </w:r>
      <w:r w:rsidR="00A65CE6" w:rsidRPr="00C10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24</w:t>
      </w:r>
      <w:r w:rsidR="00AB7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65C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października 2025</w:t>
      </w:r>
      <w:r w:rsidR="0084097A" w:rsidRPr="00AB7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6D846177" w14:textId="77777777" w:rsidR="009635C0" w:rsidRPr="00AB7E16" w:rsidRDefault="009635C0" w:rsidP="009635C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Prace dostarczone po terminie nie będą oceniane.</w:t>
      </w:r>
    </w:p>
    <w:p w14:paraId="0A9BF7FD" w14:textId="77777777" w:rsidR="009635C0" w:rsidRPr="00AB7E16" w:rsidRDefault="009635C0" w:rsidP="009635C0">
      <w:pPr>
        <w:shd w:val="clear" w:color="auto" w:fill="FFFFFF"/>
        <w:spacing w:before="225" w:after="22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7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</w:t>
      </w:r>
      <w:r w:rsidR="007223A2" w:rsidRPr="00AB7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DE0AD7" w:rsidRPr="00AB7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strzygnięcie konkursu nastąpi </w:t>
      </w:r>
      <w:r w:rsidR="00A65C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 października 2025</w:t>
      </w:r>
      <w:r w:rsidR="0084097A" w:rsidRPr="00AB7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1C855996" w14:textId="77777777" w:rsidR="009635C0" w:rsidRPr="00AB7E16" w:rsidRDefault="009635C0" w:rsidP="009635C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Informacja o </w:t>
      </w:r>
      <w:r w:rsidR="00AB7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wynikach</w:t>
      </w:r>
      <w:r w:rsidRPr="00AB7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konkursu będzie dostępna w bibliotece szkolnej.</w:t>
      </w:r>
    </w:p>
    <w:p w14:paraId="42CA9D91" w14:textId="77777777" w:rsidR="009635C0" w:rsidRPr="00AB7E16" w:rsidRDefault="009635C0" w:rsidP="009635C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E16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oceniane będą przez komisję powołaną przez Organizatora. Przy ocenie prac brane pod uwagę będą: samodzielność wykonania, pomysłowość, stopień trudności wybranej techniki oraz staranność i estetyka wykonania.</w:t>
      </w:r>
    </w:p>
    <w:p w14:paraId="720BA7DA" w14:textId="77777777" w:rsidR="007D4A07" w:rsidRDefault="009635C0" w:rsidP="007D4A0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7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Przekazanie pracy na konkurs jest równoznaczne z akceptacją powyższego regulaminu.</w:t>
      </w:r>
      <w:r w:rsidR="007D4A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43350C7" w14:textId="77777777" w:rsidR="007D4A07" w:rsidRPr="00FD7CCD" w:rsidRDefault="007D4A07" w:rsidP="007D4A0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zwycięzców czekają atrakcyjne nagrody </w:t>
      </w:r>
      <w:r w:rsidRPr="00061F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sym w:font="Wingdings" w:char="F04A"/>
      </w:r>
    </w:p>
    <w:p w14:paraId="7FAEC26C" w14:textId="77777777" w:rsidR="00330EC5" w:rsidRPr="007D4A07" w:rsidRDefault="009635C0" w:rsidP="007D4A0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odpowiedzialna za przebieg konkursu: Agnieszka Piasecka</w:t>
      </w:r>
    </w:p>
    <w:sectPr w:rsidR="00330EC5" w:rsidRPr="007D4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063C4"/>
    <w:multiLevelType w:val="multilevel"/>
    <w:tmpl w:val="61E0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02314"/>
    <w:multiLevelType w:val="multilevel"/>
    <w:tmpl w:val="BD6E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879035">
    <w:abstractNumId w:val="1"/>
  </w:num>
  <w:num w:numId="2" w16cid:durableId="149842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5C0"/>
    <w:rsid w:val="00063A26"/>
    <w:rsid w:val="00330EC5"/>
    <w:rsid w:val="00460942"/>
    <w:rsid w:val="007223A2"/>
    <w:rsid w:val="007D4A07"/>
    <w:rsid w:val="0084097A"/>
    <w:rsid w:val="009635C0"/>
    <w:rsid w:val="00A31266"/>
    <w:rsid w:val="00A65CE6"/>
    <w:rsid w:val="00AB7E16"/>
    <w:rsid w:val="00C10B09"/>
    <w:rsid w:val="00DE0AD7"/>
    <w:rsid w:val="00E4046F"/>
    <w:rsid w:val="00E8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F31A"/>
  <w15:chartTrackingRefBased/>
  <w15:docId w15:val="{5D9F1F52-982D-4118-86E8-3D3FDA29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Agnieszka Piasecka</cp:lastModifiedBy>
  <cp:revision>2</cp:revision>
  <cp:lastPrinted>2025-10-02T09:56:00Z</cp:lastPrinted>
  <dcterms:created xsi:type="dcterms:W3CDTF">2025-10-03T13:33:00Z</dcterms:created>
  <dcterms:modified xsi:type="dcterms:W3CDTF">2025-10-03T13:33:00Z</dcterms:modified>
</cp:coreProperties>
</file>