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8FE" w:rsidRPr="00F10B56" w:rsidRDefault="005828FE" w:rsidP="005828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</w:pPr>
      <w:r w:rsidRPr="00F10B56">
        <w:rPr>
          <w:rFonts w:ascii="Arial" w:eastAsia="Times New Roman" w:hAnsi="Arial" w:cs="Arial"/>
          <w:b/>
          <w:bCs/>
          <w:color w:val="0000FF"/>
          <w:sz w:val="32"/>
          <w:szCs w:val="32"/>
          <w:lang w:eastAsia="pl-PL"/>
        </w:rPr>
        <w:t>SZKOLNY ZESTAW PROGRAMÓW NAUCZANIA</w:t>
      </w:r>
      <w:r w:rsidRPr="001F7F11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 xml:space="preserve"> </w:t>
      </w:r>
      <w:r w:rsidRPr="00F10B56">
        <w:rPr>
          <w:rFonts w:ascii="Arial" w:eastAsia="Times New Roman" w:hAnsi="Arial" w:cs="Arial"/>
          <w:b/>
          <w:bCs/>
          <w:color w:val="0000FF"/>
          <w:sz w:val="32"/>
          <w:szCs w:val="32"/>
          <w:lang w:eastAsia="pl-PL"/>
        </w:rPr>
        <w:t xml:space="preserve">DOPUSZCZONYCH DO UŻYTKU SZKOLNEGO </w:t>
      </w:r>
    </w:p>
    <w:p w:rsidR="005828FE" w:rsidRPr="00F10B56" w:rsidRDefault="005828FE" w:rsidP="005828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</w:pPr>
      <w:r>
        <w:rPr>
          <w:rFonts w:ascii="Arial" w:eastAsia="Times New Roman" w:hAnsi="Arial" w:cs="Arial"/>
          <w:b/>
          <w:bCs/>
          <w:color w:val="FF0000"/>
          <w:sz w:val="32"/>
          <w:szCs w:val="32"/>
          <w:u w:val="single"/>
          <w:lang w:eastAsia="pl-PL"/>
        </w:rPr>
        <w:t>NA ROK SZKOLNY 2012</w:t>
      </w:r>
      <w:r w:rsidRPr="00F10B56">
        <w:rPr>
          <w:rFonts w:ascii="Arial" w:eastAsia="Times New Roman" w:hAnsi="Arial" w:cs="Arial"/>
          <w:b/>
          <w:bCs/>
          <w:color w:val="FF0000"/>
          <w:sz w:val="32"/>
          <w:szCs w:val="32"/>
          <w:u w:val="single"/>
          <w:lang w:eastAsia="pl-PL"/>
        </w:rPr>
        <w:t>/</w:t>
      </w:r>
      <w:r w:rsidRPr="001F7F11">
        <w:rPr>
          <w:rFonts w:ascii="Arial" w:eastAsia="Times New Roman" w:hAnsi="Arial" w:cs="Arial"/>
          <w:b/>
          <w:bCs/>
          <w:color w:val="FF0000"/>
          <w:sz w:val="32"/>
          <w:szCs w:val="32"/>
          <w:u w:val="single"/>
          <w:lang w:eastAsia="pl-PL"/>
        </w:rPr>
        <w:t>20</w:t>
      </w:r>
      <w:r w:rsidRPr="00F10B56">
        <w:rPr>
          <w:rFonts w:ascii="Arial" w:eastAsia="Times New Roman" w:hAnsi="Arial" w:cs="Arial"/>
          <w:b/>
          <w:bCs/>
          <w:color w:val="FF0000"/>
          <w:sz w:val="32"/>
          <w:szCs w:val="32"/>
          <w:u w:val="single"/>
          <w:lang w:eastAsia="pl-PL"/>
        </w:rPr>
        <w:t>1</w:t>
      </w:r>
      <w:r>
        <w:rPr>
          <w:rFonts w:ascii="Arial" w:eastAsia="Times New Roman" w:hAnsi="Arial" w:cs="Arial"/>
          <w:b/>
          <w:bCs/>
          <w:color w:val="FF0000"/>
          <w:sz w:val="32"/>
          <w:szCs w:val="32"/>
          <w:u w:val="single"/>
          <w:lang w:eastAsia="pl-PL"/>
        </w:rPr>
        <w:t>3</w:t>
      </w:r>
    </w:p>
    <w:p w:rsidR="005828FE" w:rsidRDefault="005828FE" w:rsidP="005828FE"/>
    <w:p w:rsidR="005828FE" w:rsidRDefault="005828FE" w:rsidP="005828FE">
      <w:pPr>
        <w:pStyle w:val="Podtytu"/>
      </w:pPr>
      <w:r>
        <w:t>Zespołu Szkoły Podstawowej im. B. Malinowskiego  i Przedszkola „Krystynka”  w Chmielinku</w:t>
      </w:r>
    </w:p>
    <w:p w:rsidR="005828FE" w:rsidRDefault="005828FE" w:rsidP="005828FE">
      <w:pPr>
        <w:pStyle w:val="Podtytu"/>
      </w:pPr>
    </w:p>
    <w:p w:rsidR="005828FE" w:rsidRDefault="005828FE" w:rsidP="005828FE">
      <w:pPr>
        <w:pStyle w:val="Podtytu"/>
      </w:pPr>
    </w:p>
    <w:p w:rsidR="00302492" w:rsidRPr="00F153D4" w:rsidRDefault="005828FE" w:rsidP="00302492">
      <w:pPr>
        <w:jc w:val="center"/>
      </w:pPr>
      <w:r w:rsidRPr="00F74004">
        <w:rPr>
          <w:rFonts w:ascii="Arial" w:hAnsi="Arial" w:cs="Arial"/>
          <w:sz w:val="28"/>
          <w:szCs w:val="28"/>
        </w:rPr>
        <w:t xml:space="preserve">Na podstawie </w:t>
      </w:r>
      <w:hyperlink r:id="rId5" w:history="1">
        <w:r>
          <w:rPr>
            <w:rStyle w:val="Hipercze"/>
            <w:rFonts w:ascii="Arial" w:hAnsi="Arial" w:cs="Arial"/>
            <w:color w:val="auto"/>
            <w:sz w:val="28"/>
            <w:szCs w:val="28"/>
            <w:u w:val="none"/>
          </w:rPr>
          <w:t>Rozporządzenia</w:t>
        </w:r>
        <w:r w:rsidRPr="00F74004">
          <w:rPr>
            <w:rStyle w:val="Hipercze"/>
            <w:rFonts w:ascii="Arial" w:hAnsi="Arial" w:cs="Arial"/>
            <w:color w:val="auto"/>
            <w:sz w:val="28"/>
            <w:szCs w:val="28"/>
            <w:u w:val="none"/>
          </w:rPr>
          <w:t xml:space="preserve"> Ministra Edukacji Narodowej z dnia 8 czerwca 2009 r. w sprawie dopuszczania do użytku w szkole programów wychowania przedszkolnego i programów nauczania oraz dopuszczania do użytku szkolnego podręczników (Dz. U. Nr 89 poz. 730)</w:t>
        </w:r>
      </w:hyperlink>
    </w:p>
    <w:tbl>
      <w:tblPr>
        <w:tblW w:w="15026" w:type="dxa"/>
        <w:tblInd w:w="-459" w:type="dxa"/>
        <w:tblCellMar>
          <w:left w:w="0" w:type="dxa"/>
          <w:right w:w="0" w:type="dxa"/>
        </w:tblCellMar>
        <w:tblLook w:val="04A0"/>
      </w:tblPr>
      <w:tblGrid>
        <w:gridCol w:w="820"/>
        <w:gridCol w:w="1506"/>
        <w:gridCol w:w="2101"/>
        <w:gridCol w:w="3100"/>
        <w:gridCol w:w="2950"/>
        <w:gridCol w:w="2235"/>
        <w:gridCol w:w="2314"/>
      </w:tblGrid>
      <w:tr w:rsidR="005828FE" w:rsidRPr="00F10B56" w:rsidTr="006B3BE7">
        <w:trPr>
          <w:trHeight w:val="261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8FE" w:rsidRPr="00F10B56" w:rsidRDefault="005828FE" w:rsidP="002E6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F10B56"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8FE" w:rsidRPr="00F10B56" w:rsidRDefault="005828FE" w:rsidP="002E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F10B56"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Oddziały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8FE" w:rsidRPr="00F10B56" w:rsidRDefault="005828FE" w:rsidP="002E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F10B56"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Rodzaj zajęć edukacyjnych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8FE" w:rsidRPr="00F10B56" w:rsidRDefault="005828FE" w:rsidP="002E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F10B56"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Tytuł programu</w:t>
            </w:r>
          </w:p>
        </w:tc>
        <w:tc>
          <w:tcPr>
            <w:tcW w:w="2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8FE" w:rsidRPr="00F10B56" w:rsidRDefault="005828FE" w:rsidP="002E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F10B56"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8FE" w:rsidRPr="00F10B56" w:rsidRDefault="005828FE" w:rsidP="002E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F10B56"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8FE" w:rsidRPr="00F10B56" w:rsidRDefault="005828FE" w:rsidP="002E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F10B56"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Nr dopuszczenia</w:t>
            </w:r>
          </w:p>
          <w:p w:rsidR="005828FE" w:rsidRPr="00F10B56" w:rsidRDefault="005828FE" w:rsidP="002E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F10B56"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eastAsia="pl-PL"/>
              </w:rPr>
              <w:t>MEN</w:t>
            </w:r>
          </w:p>
          <w:p w:rsidR="005828FE" w:rsidRPr="00F10B56" w:rsidRDefault="005828FE" w:rsidP="002E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F10B56">
              <w:rPr>
                <w:rFonts w:ascii="Arial" w:eastAsia="Times New Roman" w:hAnsi="Arial" w:cs="Arial"/>
                <w:b/>
                <w:color w:val="FF6600"/>
                <w:sz w:val="24"/>
                <w:szCs w:val="24"/>
                <w:lang w:eastAsia="pl-PL"/>
              </w:rPr>
              <w:t>Szkoła</w:t>
            </w:r>
          </w:p>
          <w:p w:rsidR="005828FE" w:rsidRPr="00F10B56" w:rsidRDefault="005828FE" w:rsidP="002E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F10B56">
              <w:rPr>
                <w:rFonts w:ascii="Arial" w:eastAsia="Times New Roman" w:hAnsi="Arial" w:cs="Arial"/>
                <w:b/>
                <w:color w:val="FF6600"/>
                <w:sz w:val="24"/>
                <w:szCs w:val="24"/>
                <w:lang w:eastAsia="pl-PL"/>
              </w:rPr>
              <w:t> </w:t>
            </w:r>
          </w:p>
        </w:tc>
      </w:tr>
      <w:tr w:rsidR="005828FE" w:rsidRPr="00F10B56" w:rsidTr="006B3BE7">
        <w:trPr>
          <w:trHeight w:val="261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8FE" w:rsidRPr="001F7F11" w:rsidRDefault="005828FE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</w:pPr>
            <w:r w:rsidRPr="001F7F11"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1.</w:t>
            </w:r>
          </w:p>
          <w:p w:rsidR="005828FE" w:rsidRPr="001F7F11" w:rsidRDefault="005828FE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</w:pP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8FE" w:rsidRPr="0054336B" w:rsidRDefault="005828FE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3-4</w:t>
            </w:r>
            <w:r w:rsidRPr="0054336B"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 xml:space="preserve"> latki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8FE" w:rsidRPr="0054336B" w:rsidRDefault="005828FE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 w:rsidRPr="0054336B"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Wychowanie przedszkolne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8FE" w:rsidRPr="0054336B" w:rsidRDefault="00302492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„Przedszkolne zabawki – jak po sznurku”</w:t>
            </w:r>
          </w:p>
        </w:tc>
        <w:tc>
          <w:tcPr>
            <w:tcW w:w="2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8FE" w:rsidRDefault="00302492" w:rsidP="0030249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Guła</w:t>
            </w:r>
          </w:p>
          <w:p w:rsidR="00302492" w:rsidRPr="00302492" w:rsidRDefault="00302492" w:rsidP="00302492">
            <w:pPr>
              <w:pStyle w:val="Akapitzlist"/>
              <w:spacing w:after="0" w:line="240" w:lineRule="auto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M. Szwemińska</w:t>
            </w:r>
          </w:p>
          <w:p w:rsidR="005828FE" w:rsidRPr="0054336B" w:rsidRDefault="005828FE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8FE" w:rsidRPr="0054336B" w:rsidRDefault="00302492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DIDASKO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492" w:rsidRPr="002F5D6E" w:rsidRDefault="00302492" w:rsidP="0030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Century" w:eastAsia="Times New Roman" w:hAnsi="Century" w:cs="Arial"/>
                <w:color w:val="FF0000"/>
                <w:sz w:val="24"/>
                <w:szCs w:val="24"/>
                <w:lang w:eastAsia="pl-PL"/>
              </w:rPr>
              <w:t>PCH3</w:t>
            </w:r>
            <w:r w:rsidRPr="002F5D6E">
              <w:rPr>
                <w:rFonts w:ascii="Century" w:eastAsia="Times New Roman" w:hAnsi="Century" w:cs="Arial"/>
                <w:color w:val="FF0000"/>
                <w:sz w:val="24"/>
                <w:szCs w:val="24"/>
                <w:lang w:eastAsia="pl-PL"/>
              </w:rPr>
              <w:t>/06/1</w:t>
            </w:r>
            <w:r>
              <w:rPr>
                <w:rFonts w:ascii="Century" w:eastAsia="Times New Roman" w:hAnsi="Century" w:cs="Arial"/>
                <w:color w:val="FF0000"/>
                <w:sz w:val="24"/>
                <w:szCs w:val="24"/>
                <w:lang w:eastAsia="pl-PL"/>
              </w:rPr>
              <w:t>2</w:t>
            </w:r>
          </w:p>
          <w:p w:rsidR="005828FE" w:rsidRPr="002F5D6E" w:rsidRDefault="005828FE" w:rsidP="002E68D1">
            <w:pPr>
              <w:spacing w:after="0" w:line="240" w:lineRule="auto"/>
              <w:jc w:val="center"/>
              <w:rPr>
                <w:rFonts w:ascii="Century" w:eastAsia="Times New Roman" w:hAnsi="Century" w:cs="Arial"/>
                <w:color w:val="FF0000"/>
                <w:sz w:val="24"/>
                <w:szCs w:val="24"/>
                <w:lang w:eastAsia="pl-PL"/>
              </w:rPr>
            </w:pPr>
          </w:p>
        </w:tc>
      </w:tr>
      <w:tr w:rsidR="006F3E4C" w:rsidRPr="00F10B56" w:rsidTr="006B3BE7">
        <w:trPr>
          <w:trHeight w:val="261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1F7F11" w:rsidRDefault="003F336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3-4 latki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54336B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Religia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Kochamy dobrego Boga</w:t>
            </w:r>
          </w:p>
          <w:p w:rsidR="006F3E4C" w:rsidRPr="0054336B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</w:p>
        </w:tc>
        <w:tc>
          <w:tcPr>
            <w:tcW w:w="2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J. Szpet</w:t>
            </w:r>
          </w:p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D. Jackowiak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 xml:space="preserve">KSW </w:t>
            </w:r>
          </w:p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</w:p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2F5D6E" w:rsidRDefault="006F3E4C" w:rsidP="002E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PCH2</w:t>
            </w:r>
            <w:r w:rsidRPr="002F5D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/06/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11</w:t>
            </w:r>
          </w:p>
        </w:tc>
      </w:tr>
      <w:tr w:rsidR="006F3E4C" w:rsidRPr="00F10B56" w:rsidTr="006B3BE7">
        <w:trPr>
          <w:trHeight w:val="261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1F7F11" w:rsidRDefault="003F336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3</w:t>
            </w:r>
            <w:r w:rsidR="006F3E4C" w:rsidRPr="001F7F11"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.</w:t>
            </w:r>
          </w:p>
          <w:p w:rsidR="006F3E4C" w:rsidRPr="001F7F11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</w:pP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54336B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5-6-cio latki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 w:rsidRPr="0054336B"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Wychowanie przedszkolne</w:t>
            </w:r>
          </w:p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</w:p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Gimnastyka korekcyjna</w:t>
            </w:r>
          </w:p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</w:p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</w:p>
          <w:p w:rsidR="006F3E4C" w:rsidRPr="0054336B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302492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„Przedszkolne zabawki – jak po sznurku”</w:t>
            </w:r>
          </w:p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</w:p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Gimnastyka korekcyjna w przedszkolu</w:t>
            </w:r>
          </w:p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</w:p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</w:p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Język angielski w wychowaniu przedszkolnym</w:t>
            </w:r>
          </w:p>
          <w:p w:rsidR="00302492" w:rsidRPr="0054336B" w:rsidRDefault="00302492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</w:p>
        </w:tc>
        <w:tc>
          <w:tcPr>
            <w:tcW w:w="2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492" w:rsidRDefault="00302492" w:rsidP="00302492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Guła</w:t>
            </w:r>
          </w:p>
          <w:p w:rsidR="00302492" w:rsidRPr="00302492" w:rsidRDefault="00302492" w:rsidP="00302492">
            <w:pPr>
              <w:pStyle w:val="Akapitzlist"/>
              <w:spacing w:after="0" w:line="240" w:lineRule="auto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M. Szwemińska</w:t>
            </w:r>
          </w:p>
          <w:p w:rsidR="006F3E4C" w:rsidRDefault="006F3E4C" w:rsidP="003024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</w:p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 xml:space="preserve">Opracowany przez </w:t>
            </w:r>
          </w:p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n-la na podstawie literatury fachowej</w:t>
            </w:r>
          </w:p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</w:p>
          <w:p w:rsidR="006F3E4C" w:rsidRDefault="006F3E4C" w:rsidP="003024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Mariola Bogucka</w:t>
            </w:r>
          </w:p>
          <w:p w:rsidR="006F3E4C" w:rsidRDefault="006F3E4C" w:rsidP="003024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Dorota Łoś</w:t>
            </w:r>
          </w:p>
          <w:p w:rsidR="006F3E4C" w:rsidRPr="0054336B" w:rsidRDefault="006F3E4C" w:rsidP="002E68D1">
            <w:pPr>
              <w:spacing w:after="0" w:line="240" w:lineRule="auto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302492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DIDASKO</w:t>
            </w:r>
          </w:p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</w:p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</w:p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</w:p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</w:p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</w:p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</w:p>
          <w:p w:rsidR="006F3E4C" w:rsidRPr="0054336B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LONGMAN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2F5D6E" w:rsidRDefault="00302492" w:rsidP="002E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Century" w:eastAsia="Times New Roman" w:hAnsi="Century" w:cs="Arial"/>
                <w:color w:val="FF0000"/>
                <w:sz w:val="24"/>
                <w:szCs w:val="24"/>
                <w:lang w:eastAsia="pl-PL"/>
              </w:rPr>
              <w:t>PCH2</w:t>
            </w:r>
            <w:r w:rsidRPr="002F5D6E">
              <w:rPr>
                <w:rFonts w:ascii="Century" w:eastAsia="Times New Roman" w:hAnsi="Century" w:cs="Arial"/>
                <w:color w:val="FF0000"/>
                <w:sz w:val="24"/>
                <w:szCs w:val="24"/>
                <w:lang w:eastAsia="pl-PL"/>
              </w:rPr>
              <w:t>/06/1</w:t>
            </w:r>
            <w:r>
              <w:rPr>
                <w:rFonts w:ascii="Century" w:eastAsia="Times New Roman" w:hAnsi="Century" w:cs="Arial"/>
                <w:color w:val="FF0000"/>
                <w:sz w:val="24"/>
                <w:szCs w:val="24"/>
                <w:lang w:eastAsia="pl-PL"/>
              </w:rPr>
              <w:t>2</w:t>
            </w:r>
          </w:p>
          <w:p w:rsidR="006F3E4C" w:rsidRPr="002F5D6E" w:rsidRDefault="006F3E4C" w:rsidP="002E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  <w:p w:rsidR="006F3E4C" w:rsidRPr="002F5D6E" w:rsidRDefault="006F3E4C" w:rsidP="002E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  <w:p w:rsidR="006F3E4C" w:rsidRPr="002F5D6E" w:rsidRDefault="006F3E4C" w:rsidP="002E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2F5D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PCH3/06/09</w:t>
            </w:r>
          </w:p>
          <w:p w:rsidR="006F3E4C" w:rsidRPr="002F5D6E" w:rsidRDefault="006F3E4C" w:rsidP="002E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  <w:p w:rsidR="006F3E4C" w:rsidRPr="002F5D6E" w:rsidRDefault="006F3E4C" w:rsidP="002E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  <w:p w:rsidR="006F3E4C" w:rsidRPr="002F5D6E" w:rsidRDefault="006F3E4C" w:rsidP="002E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  <w:p w:rsidR="006F3E4C" w:rsidRPr="002F5D6E" w:rsidRDefault="006F3E4C" w:rsidP="002E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2F5D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PCH4/06/09</w:t>
            </w:r>
          </w:p>
        </w:tc>
      </w:tr>
      <w:tr w:rsidR="006F3E4C" w:rsidRPr="00F10B56" w:rsidTr="006B3BE7">
        <w:trPr>
          <w:trHeight w:val="261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1F7F11" w:rsidRDefault="003F336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lastRenderedPageBreak/>
              <w:t>4</w:t>
            </w:r>
            <w:r w:rsidR="006F3E4C"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5-6-cio latki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54336B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Religia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Kochamy dobrego Boga</w:t>
            </w:r>
          </w:p>
          <w:p w:rsidR="006F3E4C" w:rsidRPr="0054336B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</w:p>
        </w:tc>
        <w:tc>
          <w:tcPr>
            <w:tcW w:w="2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J. Szpet</w:t>
            </w:r>
          </w:p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D. Jackowiak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 xml:space="preserve">KSW </w:t>
            </w:r>
          </w:p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</w:p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2F5D6E" w:rsidRDefault="006F3E4C" w:rsidP="002E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PCH1</w:t>
            </w:r>
            <w:r w:rsidRPr="002F5D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/06/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12</w:t>
            </w:r>
          </w:p>
        </w:tc>
      </w:tr>
      <w:tr w:rsidR="006F3E4C" w:rsidRPr="00F10B56" w:rsidTr="006B3BE7">
        <w:trPr>
          <w:trHeight w:val="261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3F336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Edukacja wczesnoszkolna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Szkoła na miarę</w:t>
            </w:r>
          </w:p>
        </w:tc>
        <w:tc>
          <w:tcPr>
            <w:tcW w:w="2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Teresa Janicka – Panek</w:t>
            </w:r>
          </w:p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Hanna Małkowska – Zegadło</w:t>
            </w:r>
          </w:p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Barbara Bieleń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B3422A" w:rsidRDefault="006F3E4C" w:rsidP="002E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SP1/06/12</w:t>
            </w:r>
          </w:p>
        </w:tc>
      </w:tr>
      <w:tr w:rsidR="006F3E4C" w:rsidRPr="00F10B56" w:rsidTr="006B3BE7">
        <w:trPr>
          <w:trHeight w:val="261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3F336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Zajęcia komputerowe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Szkoła na miarę</w:t>
            </w:r>
          </w:p>
        </w:tc>
        <w:tc>
          <w:tcPr>
            <w:tcW w:w="2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Michał Kęska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5A1DF0" w:rsidRDefault="006F3E4C" w:rsidP="002E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SP2/06/12</w:t>
            </w:r>
          </w:p>
        </w:tc>
      </w:tr>
      <w:tr w:rsidR="006F3E4C" w:rsidRPr="00F10B56" w:rsidTr="006B3BE7">
        <w:trPr>
          <w:trHeight w:val="261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3F336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I - II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Język angielski w kształceniu wczesnoszkolnym.</w:t>
            </w:r>
          </w:p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Pierwszy etap edukacyjny klasy I-III SP</w:t>
            </w:r>
          </w:p>
        </w:tc>
        <w:tc>
          <w:tcPr>
            <w:tcW w:w="2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54336B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Mariola Bogucka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PEARSON LONGMAN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2F5D6E" w:rsidRDefault="006F3E4C" w:rsidP="002E68D1">
            <w:pPr>
              <w:spacing w:after="0" w:line="240" w:lineRule="auto"/>
              <w:jc w:val="center"/>
              <w:rPr>
                <w:rFonts w:ascii="Century" w:eastAsia="Times New Roman" w:hAnsi="Century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Century" w:eastAsia="Times New Roman" w:hAnsi="Century" w:cs="Arial"/>
                <w:color w:val="FF0000"/>
                <w:sz w:val="24"/>
                <w:szCs w:val="24"/>
                <w:lang w:eastAsia="pl-PL"/>
              </w:rPr>
              <w:t>SP5</w:t>
            </w:r>
            <w:r w:rsidRPr="002F5D6E">
              <w:rPr>
                <w:rFonts w:ascii="Century" w:eastAsia="Times New Roman" w:hAnsi="Century" w:cs="Arial"/>
                <w:color w:val="FF0000"/>
                <w:sz w:val="24"/>
                <w:szCs w:val="24"/>
                <w:lang w:eastAsia="pl-PL"/>
              </w:rPr>
              <w:t>/06/11</w:t>
            </w:r>
          </w:p>
        </w:tc>
      </w:tr>
      <w:tr w:rsidR="006F3E4C" w:rsidRPr="00F10B56" w:rsidTr="006B3BE7">
        <w:trPr>
          <w:trHeight w:val="261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3F336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Religia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W drodze do wieczernika</w:t>
            </w:r>
          </w:p>
        </w:tc>
        <w:tc>
          <w:tcPr>
            <w:tcW w:w="2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 xml:space="preserve">J. Szpet </w:t>
            </w:r>
          </w:p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D. Jackowiak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KŚW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2F5D6E" w:rsidRDefault="006F3E4C" w:rsidP="002E68D1">
            <w:pPr>
              <w:spacing w:after="0" w:line="240" w:lineRule="auto"/>
              <w:jc w:val="center"/>
              <w:rPr>
                <w:rFonts w:ascii="Century" w:eastAsia="Times New Roman" w:hAnsi="Century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Century" w:eastAsia="Times New Roman" w:hAnsi="Century" w:cs="Arial"/>
                <w:color w:val="FF0000"/>
                <w:sz w:val="24"/>
                <w:szCs w:val="24"/>
                <w:lang w:eastAsia="pl-PL"/>
              </w:rPr>
              <w:t>SP6</w:t>
            </w:r>
            <w:r w:rsidRPr="002F5D6E">
              <w:rPr>
                <w:rFonts w:ascii="Century" w:eastAsia="Times New Roman" w:hAnsi="Century" w:cs="Arial"/>
                <w:color w:val="FF0000"/>
                <w:sz w:val="24"/>
                <w:szCs w:val="24"/>
                <w:lang w:eastAsia="pl-PL"/>
              </w:rPr>
              <w:t>/06/11</w:t>
            </w:r>
          </w:p>
        </w:tc>
      </w:tr>
      <w:tr w:rsidR="006F3E4C" w:rsidRPr="00F10B56" w:rsidTr="006B3BE7">
        <w:trPr>
          <w:trHeight w:val="261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1F7F11" w:rsidRDefault="003F336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9</w:t>
            </w:r>
            <w:r w:rsidR="006F3E4C" w:rsidRPr="001F7F11"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54336B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Edukacja wczesnoszkolna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Gra w kolory</w:t>
            </w:r>
          </w:p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</w:p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</w:p>
          <w:p w:rsidR="006F3E4C" w:rsidRPr="0054336B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</w:p>
        </w:tc>
        <w:tc>
          <w:tcPr>
            <w:tcW w:w="2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54336B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Ewa Stolarczyk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54336B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JUKA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2F5D6E" w:rsidRDefault="006F3E4C" w:rsidP="002E68D1">
            <w:pPr>
              <w:spacing w:after="0" w:line="240" w:lineRule="auto"/>
              <w:jc w:val="center"/>
              <w:rPr>
                <w:rFonts w:ascii="Century" w:eastAsia="Times New Roman" w:hAnsi="Century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Century" w:eastAsia="Times New Roman" w:hAnsi="Century" w:cs="Arial"/>
                <w:color w:val="FF0000"/>
                <w:sz w:val="24"/>
                <w:szCs w:val="24"/>
                <w:lang w:eastAsia="pl-PL"/>
              </w:rPr>
              <w:t>SP3</w:t>
            </w:r>
            <w:r w:rsidRPr="002F5D6E">
              <w:rPr>
                <w:rFonts w:ascii="Century" w:eastAsia="Times New Roman" w:hAnsi="Century" w:cs="Arial"/>
                <w:color w:val="FF0000"/>
                <w:sz w:val="24"/>
                <w:szCs w:val="24"/>
                <w:lang w:eastAsia="pl-PL"/>
              </w:rPr>
              <w:t>/06/11</w:t>
            </w:r>
          </w:p>
        </w:tc>
      </w:tr>
      <w:tr w:rsidR="006F3E4C" w:rsidRPr="00F10B56" w:rsidTr="006B3BE7">
        <w:trPr>
          <w:trHeight w:val="261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3F336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10</w:t>
            </w:r>
            <w:r w:rsidR="006F3E4C"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.</w:t>
            </w:r>
          </w:p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</w:pP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Zajęcia komputerowe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Płyta zintegrowana z programem edukacja wczesnoszkolna „Gra w kolory”</w:t>
            </w:r>
          </w:p>
          <w:p w:rsidR="00302492" w:rsidRDefault="00302492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</w:p>
        </w:tc>
        <w:tc>
          <w:tcPr>
            <w:tcW w:w="2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JUKA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2F5D6E" w:rsidRDefault="006F3E4C" w:rsidP="002E68D1">
            <w:pPr>
              <w:spacing w:after="0" w:line="240" w:lineRule="auto"/>
              <w:jc w:val="center"/>
              <w:rPr>
                <w:rFonts w:ascii="Century" w:eastAsia="Times New Roman" w:hAnsi="Century" w:cs="Arial"/>
                <w:color w:val="FF0000"/>
                <w:sz w:val="24"/>
                <w:szCs w:val="24"/>
                <w:lang w:eastAsia="pl-PL"/>
              </w:rPr>
            </w:pPr>
            <w:r w:rsidRPr="002F5D6E">
              <w:rPr>
                <w:rFonts w:ascii="Century" w:eastAsia="Times New Roman" w:hAnsi="Century" w:cs="Arial"/>
                <w:color w:val="FF0000"/>
                <w:sz w:val="24"/>
                <w:szCs w:val="24"/>
                <w:lang w:eastAsia="pl-PL"/>
              </w:rPr>
              <w:t>SP</w:t>
            </w:r>
            <w:r>
              <w:rPr>
                <w:rFonts w:ascii="Century" w:eastAsia="Times New Roman" w:hAnsi="Century" w:cs="Arial"/>
                <w:color w:val="FF0000"/>
                <w:sz w:val="24"/>
                <w:szCs w:val="24"/>
                <w:lang w:eastAsia="pl-PL"/>
              </w:rPr>
              <w:t>4</w:t>
            </w:r>
            <w:r w:rsidRPr="002F5D6E">
              <w:rPr>
                <w:rFonts w:ascii="Century" w:eastAsia="Times New Roman" w:hAnsi="Century" w:cs="Arial"/>
                <w:color w:val="FF0000"/>
                <w:sz w:val="24"/>
                <w:szCs w:val="24"/>
                <w:lang w:eastAsia="pl-PL"/>
              </w:rPr>
              <w:t>/06/11</w:t>
            </w:r>
          </w:p>
        </w:tc>
      </w:tr>
      <w:tr w:rsidR="006F3E4C" w:rsidRPr="00F10B56" w:rsidTr="006B3BE7">
        <w:trPr>
          <w:trHeight w:val="261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3F336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Religia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W drodze do wieczernika</w:t>
            </w:r>
          </w:p>
        </w:tc>
        <w:tc>
          <w:tcPr>
            <w:tcW w:w="2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5828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 xml:space="preserve">J. Szpet </w:t>
            </w:r>
          </w:p>
          <w:p w:rsidR="006F3E4C" w:rsidRDefault="006F3E4C" w:rsidP="005828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D. Jackowiak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KŚW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5828FE" w:rsidRDefault="006F3E4C" w:rsidP="002E68D1">
            <w:pPr>
              <w:spacing w:after="0" w:line="240" w:lineRule="auto"/>
              <w:jc w:val="center"/>
              <w:rPr>
                <w:rFonts w:ascii="Century" w:eastAsia="Times New Roman" w:hAnsi="Century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Century" w:eastAsia="Times New Roman" w:hAnsi="Century" w:cs="Arial"/>
                <w:color w:val="FF0000"/>
                <w:sz w:val="24"/>
                <w:szCs w:val="24"/>
                <w:lang w:eastAsia="pl-PL"/>
              </w:rPr>
              <w:t>SP3/06/12</w:t>
            </w:r>
          </w:p>
        </w:tc>
      </w:tr>
      <w:tr w:rsidR="006F3E4C" w:rsidRPr="00F10B56" w:rsidTr="006B3BE7">
        <w:trPr>
          <w:trHeight w:val="261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1F7F11" w:rsidRDefault="003F336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12</w:t>
            </w:r>
            <w:r w:rsidR="006F3E4C"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54336B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Edukacja wczesnoszkolna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Gra w kolory</w:t>
            </w:r>
          </w:p>
          <w:p w:rsidR="006F3E4C" w:rsidRPr="0054336B" w:rsidRDefault="006F3E4C" w:rsidP="002E68D1">
            <w:pPr>
              <w:spacing w:after="0" w:line="240" w:lineRule="auto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</w:p>
        </w:tc>
        <w:tc>
          <w:tcPr>
            <w:tcW w:w="2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54336B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Ewa Stolarczyk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54336B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JUKA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2F5D6E" w:rsidRDefault="006F3E4C" w:rsidP="002E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2F5D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SP6/06/10</w:t>
            </w:r>
          </w:p>
        </w:tc>
      </w:tr>
      <w:tr w:rsidR="006F3E4C" w:rsidRPr="00F10B56" w:rsidTr="006B3BE7">
        <w:trPr>
          <w:trHeight w:val="261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3F336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13</w:t>
            </w:r>
            <w:r w:rsidR="006F3E4C"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Zajęcia komputerowe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Płyta zintegrowana z programem edukacja wczesnoszkolna „Gra w kolory”</w:t>
            </w:r>
          </w:p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</w:p>
        </w:tc>
        <w:tc>
          <w:tcPr>
            <w:tcW w:w="2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JUKA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2F5D6E" w:rsidRDefault="006F3E4C" w:rsidP="002E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2F5D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SP7/06/10</w:t>
            </w:r>
          </w:p>
        </w:tc>
      </w:tr>
      <w:tr w:rsidR="006F3E4C" w:rsidRPr="00F10B56" w:rsidTr="006B3BE7">
        <w:trPr>
          <w:trHeight w:val="261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1F7F11" w:rsidRDefault="003F336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lastRenderedPageBreak/>
              <w:t>14,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Język angielski w kształceniu wczesnoszkolnym.</w:t>
            </w:r>
          </w:p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Pierwszy etap edukacyjny klasy I-III SP</w:t>
            </w:r>
          </w:p>
        </w:tc>
        <w:tc>
          <w:tcPr>
            <w:tcW w:w="2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54336B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Mariola Bogucka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PEARSON LONGMAN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2F5D6E" w:rsidRDefault="006F3E4C" w:rsidP="002E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2F5D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SP8/06/10</w:t>
            </w:r>
          </w:p>
        </w:tc>
      </w:tr>
      <w:tr w:rsidR="006F3E4C" w:rsidRPr="00F10B56" w:rsidTr="006B3BE7">
        <w:trPr>
          <w:trHeight w:val="261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1F7F11" w:rsidRDefault="003F336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15</w:t>
            </w:r>
            <w:r w:rsidR="006F3E4C" w:rsidRPr="001F7F11"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Religia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Jesteśmy dziećmi  Bożymi</w:t>
            </w:r>
          </w:p>
        </w:tc>
        <w:tc>
          <w:tcPr>
            <w:tcW w:w="2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J. Szpet</w:t>
            </w:r>
          </w:p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D. Jackowiak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KSW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2F5D6E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  <w:lang w:eastAsia="pl-PL"/>
              </w:rPr>
            </w:pPr>
            <w:r w:rsidRPr="002F5D6E">
              <w:rPr>
                <w:rFonts w:ascii="Arial" w:eastAsia="Times New Roman" w:hAnsi="Arial" w:cs="Arial"/>
                <w:color w:val="0070C0"/>
                <w:sz w:val="24"/>
                <w:szCs w:val="24"/>
                <w:lang w:eastAsia="pl-PL"/>
              </w:rPr>
              <w:t>AZ-1-01/01</w:t>
            </w:r>
          </w:p>
        </w:tc>
      </w:tr>
      <w:tr w:rsidR="006F3E4C" w:rsidRPr="00F10B56" w:rsidTr="006B3BE7">
        <w:trPr>
          <w:trHeight w:val="261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1F7F11" w:rsidRDefault="003F336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16</w:t>
            </w:r>
            <w:r w:rsidR="006F3E4C"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Zajęcia komputerowe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Program nauczania do cyklu podręczników „Witaj szkoło”</w:t>
            </w:r>
          </w:p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Zajęcia komputerowe kl. 3</w:t>
            </w:r>
          </w:p>
        </w:tc>
        <w:tc>
          <w:tcPr>
            <w:tcW w:w="2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Ewa Stolarczyk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PWN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42782E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 w:rsidRPr="0042782E"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  <w:t>SP10/06/10</w:t>
            </w:r>
          </w:p>
        </w:tc>
      </w:tr>
      <w:tr w:rsidR="006F3E4C" w:rsidRPr="00F10B56" w:rsidTr="006B3BE7">
        <w:trPr>
          <w:trHeight w:val="261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1F7F11" w:rsidRDefault="003F336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17</w:t>
            </w:r>
            <w:r w:rsidR="006F3E4C"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Religia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Jesteśmy dziećmi Bożymi</w:t>
            </w:r>
          </w:p>
          <w:p w:rsidR="006F3E4C" w:rsidRDefault="006F3E4C" w:rsidP="002E68D1">
            <w:pPr>
              <w:spacing w:after="0" w:line="240" w:lineRule="auto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</w:p>
        </w:tc>
        <w:tc>
          <w:tcPr>
            <w:tcW w:w="2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J. Szpet</w:t>
            </w:r>
          </w:p>
          <w:p w:rsidR="006F3E4C" w:rsidRPr="0054336B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D. Jackowiak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KSW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300DC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48DD4" w:themeColor="text2" w:themeTint="9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548DD4" w:themeColor="text2" w:themeTint="99"/>
                <w:sz w:val="24"/>
                <w:szCs w:val="24"/>
                <w:lang w:eastAsia="pl-PL"/>
              </w:rPr>
              <w:t>AZ-1-01/1</w:t>
            </w:r>
          </w:p>
        </w:tc>
      </w:tr>
      <w:tr w:rsidR="006F3E4C" w:rsidRPr="00F10B56" w:rsidTr="006B3BE7">
        <w:trPr>
          <w:trHeight w:val="261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3F336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18</w:t>
            </w:r>
            <w:r w:rsidR="006F3E4C"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I-III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Gimnastyka korekcyjna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Gimnastyka korekcyjna</w:t>
            </w:r>
          </w:p>
        </w:tc>
        <w:tc>
          <w:tcPr>
            <w:tcW w:w="2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 xml:space="preserve">Opracowany przez </w:t>
            </w:r>
          </w:p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n-la na podstawie literatury fachowej</w:t>
            </w:r>
          </w:p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42782E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 w:rsidRPr="0042782E"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  <w:t>SP12/06/09</w:t>
            </w:r>
          </w:p>
        </w:tc>
      </w:tr>
      <w:tr w:rsidR="006F3E4C" w:rsidRPr="00F10B56" w:rsidTr="006B3BE7">
        <w:trPr>
          <w:trHeight w:val="261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3F336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Program nauczania języka angielskiego -  kurs dla kl. IV – VI szkoły podstawowej, drugi etap edukacyjny</w:t>
            </w:r>
          </w:p>
        </w:tc>
        <w:tc>
          <w:tcPr>
            <w:tcW w:w="2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3F1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Melanie Ellis</w:t>
            </w:r>
          </w:p>
          <w:p w:rsidR="006F3E4C" w:rsidRDefault="006F3E4C" w:rsidP="003F1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Anna Rak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OXWORD UNIVERSITY PRESS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3F1111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  <w:t>SP4/06/12</w:t>
            </w:r>
          </w:p>
        </w:tc>
      </w:tr>
      <w:tr w:rsidR="006F3E4C" w:rsidRPr="00F10B56" w:rsidTr="006B3BE7">
        <w:trPr>
          <w:trHeight w:val="261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1F7F11" w:rsidRDefault="003F336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20</w:t>
            </w:r>
            <w:r w:rsidR="006F3E4C"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V-VI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 xml:space="preserve">Program nauczania języka angielskiego , kurs dla początkujących dla klas IV-VI SP </w:t>
            </w:r>
          </w:p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Drugi etap edukacyjny</w:t>
            </w:r>
          </w:p>
        </w:tc>
        <w:tc>
          <w:tcPr>
            <w:tcW w:w="2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Melanie Ellis</w:t>
            </w:r>
          </w:p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Marianna Niesobska</w:t>
            </w:r>
          </w:p>
          <w:p w:rsidR="006F3E4C" w:rsidRPr="0054336B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Anna Rak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OXWORD UNIVERSITY PRESS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300DC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48DD4" w:themeColor="text2" w:themeTint="99"/>
                <w:sz w:val="24"/>
                <w:szCs w:val="24"/>
                <w:lang w:eastAsia="pl-PL"/>
              </w:rPr>
            </w:pPr>
            <w:r w:rsidRPr="00300DCC">
              <w:rPr>
                <w:rFonts w:ascii="Arial" w:eastAsia="Times New Roman" w:hAnsi="Arial" w:cs="Arial"/>
                <w:b/>
                <w:color w:val="548DD4" w:themeColor="text2" w:themeTint="99"/>
                <w:sz w:val="24"/>
                <w:szCs w:val="24"/>
                <w:lang w:eastAsia="pl-PL"/>
              </w:rPr>
              <w:t>DKW-4014-59/99</w:t>
            </w:r>
          </w:p>
        </w:tc>
      </w:tr>
      <w:tr w:rsidR="006F3E4C" w:rsidRPr="00F10B56" w:rsidTr="006B3BE7">
        <w:trPr>
          <w:trHeight w:val="261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3F336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Język polski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Odkrywamy na nowo – program nauczania języka polskiego dla klas IV – VI szkoły podstawowej</w:t>
            </w:r>
          </w:p>
        </w:tc>
        <w:tc>
          <w:tcPr>
            <w:tcW w:w="2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Alicja Krawczuk - Goluch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OPERON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ED05A2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l-PL"/>
              </w:rPr>
              <w:t>SP5/06/12</w:t>
            </w:r>
          </w:p>
        </w:tc>
      </w:tr>
      <w:tr w:rsidR="006F3E4C" w:rsidRPr="00F10B56" w:rsidTr="006B3BE7">
        <w:trPr>
          <w:trHeight w:val="261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1F7F11" w:rsidRDefault="003F336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22</w:t>
            </w:r>
            <w:r w:rsidR="006F3E4C" w:rsidRPr="001F7F11"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V-V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Język polski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54336B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Język polski</w:t>
            </w:r>
          </w:p>
        </w:tc>
        <w:tc>
          <w:tcPr>
            <w:tcW w:w="2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M. Składanek</w:t>
            </w:r>
          </w:p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M. Sembor</w:t>
            </w:r>
          </w:p>
          <w:p w:rsidR="006F3E4C" w:rsidRPr="0054336B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H. Szaciawska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54336B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OPERON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300DC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48DD4" w:themeColor="text2" w:themeTint="99"/>
                <w:sz w:val="24"/>
                <w:szCs w:val="24"/>
                <w:lang w:eastAsia="pl-PL"/>
              </w:rPr>
            </w:pPr>
            <w:r w:rsidRPr="00300DCC">
              <w:rPr>
                <w:rFonts w:ascii="Arial" w:eastAsia="Times New Roman" w:hAnsi="Arial" w:cs="Arial"/>
                <w:b/>
                <w:color w:val="548DD4" w:themeColor="text2" w:themeTint="99"/>
                <w:sz w:val="24"/>
                <w:szCs w:val="24"/>
                <w:lang w:eastAsia="pl-PL"/>
              </w:rPr>
              <w:t>DPN-5002-03/08</w:t>
            </w:r>
          </w:p>
        </w:tc>
      </w:tr>
      <w:tr w:rsidR="006F3E4C" w:rsidRPr="00F10B56" w:rsidTr="006B3BE7">
        <w:trPr>
          <w:trHeight w:val="261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3F336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lastRenderedPageBreak/>
              <w:t>23</w:t>
            </w:r>
            <w:r w:rsidR="006F3E4C"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Plastyka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3024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Ciekawi świata – program nauczania plastyki dla klas IV – VI szkoły podstawowej</w:t>
            </w:r>
          </w:p>
          <w:p w:rsidR="006F3E4C" w:rsidRPr="0054336B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</w:p>
        </w:tc>
        <w:tc>
          <w:tcPr>
            <w:tcW w:w="2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6B3BE7" w:rsidRDefault="006F3E4C" w:rsidP="006B3B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Przybyszewska - Pietrasiak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OPERON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6B3BE7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l-PL"/>
              </w:rPr>
              <w:t>SP6/06/12</w:t>
            </w:r>
          </w:p>
        </w:tc>
      </w:tr>
      <w:tr w:rsidR="006F3E4C" w:rsidRPr="00F10B56" w:rsidTr="006B3BE7">
        <w:trPr>
          <w:trHeight w:val="261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3F336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24</w:t>
            </w:r>
            <w:r w:rsidR="006F3E4C"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Plastyka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Plastyka</w:t>
            </w:r>
          </w:p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</w:p>
          <w:p w:rsidR="006F3E4C" w:rsidRPr="0054336B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</w:p>
        </w:tc>
        <w:tc>
          <w:tcPr>
            <w:tcW w:w="2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6B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J. Polkowska</w:t>
            </w:r>
          </w:p>
          <w:p w:rsidR="006F3E4C" w:rsidRPr="0054336B" w:rsidRDefault="006F3E4C" w:rsidP="006B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L. Wyszkowska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OPERON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300DC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48DD4" w:themeColor="text2" w:themeTint="99"/>
                <w:sz w:val="24"/>
                <w:szCs w:val="24"/>
                <w:lang w:eastAsia="pl-PL"/>
              </w:rPr>
            </w:pPr>
            <w:r w:rsidRPr="00300DCC">
              <w:rPr>
                <w:rFonts w:ascii="Arial" w:eastAsia="Times New Roman" w:hAnsi="Arial" w:cs="Arial"/>
                <w:b/>
                <w:color w:val="548DD4" w:themeColor="text2" w:themeTint="99"/>
                <w:sz w:val="24"/>
                <w:szCs w:val="24"/>
                <w:lang w:eastAsia="pl-PL"/>
              </w:rPr>
              <w:t>DKOS-5002-66/04</w:t>
            </w:r>
          </w:p>
        </w:tc>
      </w:tr>
      <w:tr w:rsidR="006F3E4C" w:rsidRPr="00F10B56" w:rsidTr="006B3BE7">
        <w:trPr>
          <w:trHeight w:val="261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3F336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Muzyka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Odkrywamy na nowo – program nauczania muzyki dla klas IV – VI dla szkoły podstawowej</w:t>
            </w:r>
          </w:p>
        </w:tc>
        <w:tc>
          <w:tcPr>
            <w:tcW w:w="2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6B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M. Rykowska</w:t>
            </w:r>
          </w:p>
          <w:p w:rsidR="006F3E4C" w:rsidRDefault="006F3E4C" w:rsidP="006B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OPERON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6B3BE7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l-PL"/>
              </w:rPr>
              <w:t>SP7/06/12</w:t>
            </w:r>
          </w:p>
        </w:tc>
      </w:tr>
      <w:tr w:rsidR="006F3E4C" w:rsidRPr="00F10B56" w:rsidTr="006B3BE7">
        <w:trPr>
          <w:trHeight w:val="261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3F336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26</w:t>
            </w:r>
            <w:r w:rsidR="006F3E4C"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Muzyka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Muzyka</w:t>
            </w:r>
          </w:p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</w:p>
          <w:p w:rsidR="006F3E4C" w:rsidRPr="0054336B" w:rsidRDefault="006F3E4C" w:rsidP="002E68D1">
            <w:pPr>
              <w:spacing w:after="0" w:line="240" w:lineRule="auto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</w:p>
        </w:tc>
        <w:tc>
          <w:tcPr>
            <w:tcW w:w="2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M. Rykowska</w:t>
            </w:r>
          </w:p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A. Kozłowska</w:t>
            </w:r>
          </w:p>
          <w:p w:rsidR="006F3E4C" w:rsidRPr="0054336B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Z.N. Szałko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OPERON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300DC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48DD4" w:themeColor="text2" w:themeTint="99"/>
                <w:sz w:val="24"/>
                <w:szCs w:val="24"/>
                <w:lang w:eastAsia="pl-PL"/>
              </w:rPr>
            </w:pPr>
            <w:r w:rsidRPr="00300DCC">
              <w:rPr>
                <w:rFonts w:ascii="Arial" w:eastAsia="Times New Roman" w:hAnsi="Arial" w:cs="Arial"/>
                <w:b/>
                <w:color w:val="548DD4" w:themeColor="text2" w:themeTint="99"/>
                <w:sz w:val="24"/>
                <w:szCs w:val="24"/>
                <w:lang w:eastAsia="pl-PL"/>
              </w:rPr>
              <w:t>DPN-5002-16/09</w:t>
            </w:r>
          </w:p>
        </w:tc>
      </w:tr>
      <w:tr w:rsidR="006F3E4C" w:rsidRPr="00F10B56" w:rsidTr="006B3BE7">
        <w:trPr>
          <w:trHeight w:val="261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3F336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27</w:t>
            </w:r>
            <w:r w:rsidR="006F3E4C"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Religia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Poznaję Boga i w Niego wierzę .</w:t>
            </w:r>
          </w:p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</w:p>
          <w:p w:rsidR="006F3E4C" w:rsidRPr="0054336B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</w:p>
        </w:tc>
        <w:tc>
          <w:tcPr>
            <w:tcW w:w="2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J. Szpet</w:t>
            </w:r>
          </w:p>
          <w:p w:rsidR="006F3E4C" w:rsidRPr="0054336B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D. Jackowiak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KŚW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152B88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l-PL"/>
              </w:rPr>
              <w:t>SP7</w:t>
            </w:r>
            <w:r w:rsidRPr="00152B88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l-PL"/>
              </w:rPr>
              <w:t>/06/11</w:t>
            </w:r>
          </w:p>
          <w:p w:rsidR="006F3E4C" w:rsidRPr="00300DCC" w:rsidRDefault="006F3E4C" w:rsidP="002E68D1">
            <w:pPr>
              <w:spacing w:after="0" w:line="240" w:lineRule="auto"/>
              <w:rPr>
                <w:rFonts w:ascii="Arial" w:eastAsia="Times New Roman" w:hAnsi="Arial" w:cs="Arial"/>
                <w:b/>
                <w:color w:val="548DD4" w:themeColor="text2" w:themeTint="99"/>
                <w:sz w:val="24"/>
                <w:szCs w:val="24"/>
                <w:lang w:eastAsia="pl-PL"/>
              </w:rPr>
            </w:pPr>
          </w:p>
        </w:tc>
      </w:tr>
      <w:tr w:rsidR="006F3E4C" w:rsidRPr="00F10B56" w:rsidTr="006B3BE7">
        <w:trPr>
          <w:trHeight w:val="261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3F336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28</w:t>
            </w:r>
            <w:r w:rsidR="006F3E4C"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Religia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Poznaję Boga i w Niego wierzę</w:t>
            </w:r>
          </w:p>
        </w:tc>
        <w:tc>
          <w:tcPr>
            <w:tcW w:w="2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J. Szpet</w:t>
            </w:r>
          </w:p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D. Jackowiak</w:t>
            </w:r>
          </w:p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KSW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2D6701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l-PL"/>
              </w:rPr>
              <w:t>SP8/06/12</w:t>
            </w:r>
          </w:p>
        </w:tc>
      </w:tr>
      <w:tr w:rsidR="006F3E4C" w:rsidRPr="00F10B56" w:rsidTr="006B3BE7">
        <w:trPr>
          <w:trHeight w:val="261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3F336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Przyroda</w:t>
            </w:r>
          </w:p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Tajemnice przyrody</w:t>
            </w:r>
          </w:p>
        </w:tc>
        <w:tc>
          <w:tcPr>
            <w:tcW w:w="2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J. Golanko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2D6701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l-PL"/>
              </w:rPr>
              <w:t>SP9/06/12</w:t>
            </w:r>
          </w:p>
        </w:tc>
      </w:tr>
      <w:tr w:rsidR="006F3E4C" w:rsidRPr="00F10B56" w:rsidTr="006B3BE7">
        <w:trPr>
          <w:trHeight w:val="261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3F336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30</w:t>
            </w:r>
            <w:r w:rsidR="006F3E4C"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V-VI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Przyroda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Mój świat</w:t>
            </w:r>
          </w:p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</w:p>
          <w:p w:rsidR="006F3E4C" w:rsidRPr="0054336B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</w:p>
        </w:tc>
        <w:tc>
          <w:tcPr>
            <w:tcW w:w="2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Maria Augustyniak</w:t>
            </w:r>
          </w:p>
          <w:p w:rsidR="006F3E4C" w:rsidRPr="0054336B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Michał Augustyniak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ROŻAK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300DC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48DD4" w:themeColor="text2" w:themeTint="99"/>
                <w:sz w:val="24"/>
                <w:szCs w:val="24"/>
                <w:lang w:eastAsia="pl-PL"/>
              </w:rPr>
            </w:pPr>
            <w:r w:rsidRPr="00300DCC">
              <w:rPr>
                <w:rFonts w:ascii="Arial" w:eastAsia="Times New Roman" w:hAnsi="Arial" w:cs="Arial"/>
                <w:b/>
                <w:color w:val="548DD4" w:themeColor="text2" w:themeTint="99"/>
                <w:sz w:val="24"/>
                <w:szCs w:val="24"/>
                <w:lang w:eastAsia="pl-PL"/>
              </w:rPr>
              <w:t>DKW-4014-49/99</w:t>
            </w:r>
          </w:p>
          <w:p w:rsidR="006F3E4C" w:rsidRPr="00300DC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48DD4" w:themeColor="text2" w:themeTint="99"/>
                <w:sz w:val="24"/>
                <w:szCs w:val="24"/>
                <w:lang w:eastAsia="pl-PL"/>
              </w:rPr>
            </w:pPr>
          </w:p>
        </w:tc>
      </w:tr>
      <w:tr w:rsidR="006F3E4C" w:rsidRPr="00F10B56" w:rsidTr="006B3BE7">
        <w:trPr>
          <w:trHeight w:val="261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3F336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31.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Matematyka – ciekawi świata, program nauczania matematyki w klasach IV – VI szkoły podstawowej</w:t>
            </w:r>
          </w:p>
        </w:tc>
        <w:tc>
          <w:tcPr>
            <w:tcW w:w="2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2D6701" w:rsidRDefault="006F3E4C" w:rsidP="002D670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Kiljańska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OPERON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300DC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48DD4" w:themeColor="text2" w:themeTint="9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l-PL"/>
              </w:rPr>
              <w:t>SP10/06/12</w:t>
            </w:r>
          </w:p>
        </w:tc>
      </w:tr>
      <w:tr w:rsidR="006F3E4C" w:rsidRPr="00F10B56" w:rsidTr="006B3BE7">
        <w:trPr>
          <w:trHeight w:val="261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3F336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32</w:t>
            </w:r>
            <w:r w:rsidR="006F3E4C"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V-VI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Matematyka</w:t>
            </w:r>
          </w:p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</w:p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</w:p>
        </w:tc>
        <w:tc>
          <w:tcPr>
            <w:tcW w:w="2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Maria Gaik</w:t>
            </w:r>
          </w:p>
          <w:p w:rsidR="00302492" w:rsidRDefault="006F3E4C" w:rsidP="003024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Krystyna Madej</w:t>
            </w:r>
          </w:p>
          <w:p w:rsidR="006F3E4C" w:rsidRPr="0054336B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OPERON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300DC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48DD4" w:themeColor="text2" w:themeTint="99"/>
                <w:sz w:val="24"/>
                <w:szCs w:val="24"/>
                <w:lang w:eastAsia="pl-PL"/>
              </w:rPr>
            </w:pPr>
            <w:r w:rsidRPr="00300DCC">
              <w:rPr>
                <w:rFonts w:ascii="Arial" w:eastAsia="Times New Roman" w:hAnsi="Arial" w:cs="Arial"/>
                <w:b/>
                <w:color w:val="548DD4" w:themeColor="text2" w:themeTint="99"/>
                <w:sz w:val="24"/>
                <w:szCs w:val="24"/>
                <w:lang w:eastAsia="pl-PL"/>
              </w:rPr>
              <w:t>DPN-5002-06/08</w:t>
            </w:r>
          </w:p>
          <w:p w:rsidR="006F3E4C" w:rsidRPr="00300DC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48DD4" w:themeColor="text2" w:themeTint="99"/>
                <w:sz w:val="24"/>
                <w:szCs w:val="24"/>
                <w:lang w:eastAsia="pl-PL"/>
              </w:rPr>
            </w:pPr>
          </w:p>
        </w:tc>
      </w:tr>
      <w:tr w:rsidR="006F3E4C" w:rsidRPr="00F10B56" w:rsidTr="006B3BE7">
        <w:trPr>
          <w:trHeight w:val="261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3F336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lastRenderedPageBreak/>
              <w:t>33</w:t>
            </w:r>
            <w:r w:rsidR="006F3E4C"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IV-VI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Informatyka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Informatyka 2000</w:t>
            </w:r>
          </w:p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</w:p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</w:p>
        </w:tc>
        <w:tc>
          <w:tcPr>
            <w:tcW w:w="2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Małgorzata Mordaka</w:t>
            </w:r>
          </w:p>
          <w:p w:rsidR="006F3E4C" w:rsidRPr="0054336B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Janusz Białowąs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CZARNY KRUK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300DC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48DD4" w:themeColor="text2" w:themeTint="99"/>
                <w:sz w:val="24"/>
                <w:szCs w:val="24"/>
                <w:lang w:eastAsia="pl-PL"/>
              </w:rPr>
            </w:pPr>
            <w:r w:rsidRPr="00300DCC">
              <w:rPr>
                <w:rFonts w:ascii="Arial" w:eastAsia="Times New Roman" w:hAnsi="Arial" w:cs="Arial"/>
                <w:b/>
                <w:color w:val="548DD4" w:themeColor="text2" w:themeTint="99"/>
                <w:sz w:val="24"/>
                <w:szCs w:val="24"/>
                <w:lang w:eastAsia="pl-PL"/>
              </w:rPr>
              <w:t>DKW-4014-56/99</w:t>
            </w:r>
          </w:p>
          <w:p w:rsidR="006F3E4C" w:rsidRPr="00300DCC" w:rsidRDefault="006F3E4C" w:rsidP="002E68D1">
            <w:pPr>
              <w:spacing w:after="0" w:line="240" w:lineRule="auto"/>
              <w:rPr>
                <w:rFonts w:ascii="Arial" w:eastAsia="Times New Roman" w:hAnsi="Arial" w:cs="Arial"/>
                <w:b/>
                <w:color w:val="548DD4" w:themeColor="text2" w:themeTint="99"/>
                <w:sz w:val="24"/>
                <w:szCs w:val="24"/>
                <w:lang w:eastAsia="pl-PL"/>
              </w:rPr>
            </w:pPr>
          </w:p>
        </w:tc>
      </w:tr>
      <w:tr w:rsidR="006F3E4C" w:rsidRPr="00F10B56" w:rsidTr="006B3BE7">
        <w:trPr>
          <w:trHeight w:val="261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3F336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34</w:t>
            </w:r>
            <w:r w:rsidR="006F3E4C"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V-VI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Technika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B14334" w:rsidRDefault="006F3E4C" w:rsidP="002E68D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4334">
              <w:rPr>
                <w:rFonts w:ascii="Arial" w:hAnsi="Arial" w:cs="Arial"/>
                <w:sz w:val="24"/>
                <w:szCs w:val="24"/>
              </w:rPr>
              <w:t>Program nauczania techniki</w:t>
            </w:r>
            <w:r w:rsidRPr="00B14334">
              <w:rPr>
                <w:rFonts w:ascii="Arial" w:hAnsi="Arial" w:cs="Arial"/>
                <w:sz w:val="24"/>
                <w:szCs w:val="24"/>
              </w:rPr>
              <w:br/>
              <w:t>w szkole podstawowej kl. 4-6</w:t>
            </w:r>
          </w:p>
          <w:p w:rsidR="006F3E4C" w:rsidRPr="00BB6127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</w:p>
        </w:tc>
        <w:tc>
          <w:tcPr>
            <w:tcW w:w="2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Witold Bober</w:t>
            </w:r>
          </w:p>
          <w:p w:rsidR="006F3E4C" w:rsidRPr="0054336B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Ewa Królicka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WSiP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300DC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48DD4" w:themeColor="text2" w:themeTint="99"/>
                <w:sz w:val="24"/>
                <w:szCs w:val="24"/>
                <w:lang w:eastAsia="pl-PL"/>
              </w:rPr>
            </w:pPr>
            <w:r w:rsidRPr="00300DCC">
              <w:rPr>
                <w:rFonts w:ascii="Arial" w:eastAsia="Times New Roman" w:hAnsi="Arial" w:cs="Arial"/>
                <w:b/>
                <w:color w:val="548DD4" w:themeColor="text2" w:themeTint="99"/>
                <w:sz w:val="24"/>
                <w:szCs w:val="24"/>
                <w:lang w:eastAsia="pl-PL"/>
              </w:rPr>
              <w:t>DKW-4014-221/99</w:t>
            </w:r>
          </w:p>
          <w:p w:rsidR="006F3E4C" w:rsidRPr="00300DC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48DD4" w:themeColor="text2" w:themeTint="99"/>
                <w:sz w:val="24"/>
                <w:szCs w:val="24"/>
                <w:lang w:eastAsia="pl-PL"/>
              </w:rPr>
            </w:pPr>
          </w:p>
        </w:tc>
      </w:tr>
      <w:tr w:rsidR="006F3E4C" w:rsidRPr="00F10B56" w:rsidTr="006B3BE7">
        <w:trPr>
          <w:trHeight w:val="261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3F336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35.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 xml:space="preserve">Technika 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B14334" w:rsidRDefault="006F3E4C" w:rsidP="002E68D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4334">
              <w:rPr>
                <w:rFonts w:ascii="Arial" w:hAnsi="Arial" w:cs="Arial"/>
                <w:sz w:val="24"/>
                <w:szCs w:val="24"/>
              </w:rPr>
              <w:t>Jak to działa?</w:t>
            </w:r>
          </w:p>
        </w:tc>
        <w:tc>
          <w:tcPr>
            <w:tcW w:w="2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L. Łabecki</w:t>
            </w:r>
          </w:p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M. Łabecka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300DC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48DD4" w:themeColor="text2" w:themeTint="9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l-PL"/>
              </w:rPr>
              <w:t>SP11/06/12</w:t>
            </w:r>
          </w:p>
        </w:tc>
      </w:tr>
      <w:tr w:rsidR="006F3E4C" w:rsidRPr="00F10B56" w:rsidTr="006B3BE7">
        <w:trPr>
          <w:trHeight w:val="261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3F336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36</w:t>
            </w:r>
            <w:r w:rsidR="006F3E4C"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V-VI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Wychowanie do życia w rodzinie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WYCHOWANIE DO MIŁOŚCI</w:t>
            </w:r>
          </w:p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</w:p>
        </w:tc>
        <w:tc>
          <w:tcPr>
            <w:tcW w:w="2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54336B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Ewa Ozimek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 xml:space="preserve">OFICYNA WSPÓŁCZESNA 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300DC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48DD4" w:themeColor="text2" w:themeTint="99"/>
                <w:sz w:val="24"/>
                <w:szCs w:val="24"/>
                <w:lang w:eastAsia="pl-PL"/>
              </w:rPr>
            </w:pPr>
            <w:r w:rsidRPr="00300DCC">
              <w:rPr>
                <w:rFonts w:ascii="Arial" w:eastAsia="Times New Roman" w:hAnsi="Arial" w:cs="Arial"/>
                <w:b/>
                <w:color w:val="548DD4" w:themeColor="text2" w:themeTint="99"/>
                <w:sz w:val="24"/>
                <w:szCs w:val="24"/>
                <w:lang w:eastAsia="pl-PL"/>
              </w:rPr>
              <w:t>DKW-4014-82/00</w:t>
            </w:r>
          </w:p>
        </w:tc>
      </w:tr>
      <w:tr w:rsidR="006F3E4C" w:rsidRPr="00F10B56" w:rsidTr="006B3BE7">
        <w:trPr>
          <w:trHeight w:val="261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3F336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37.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Wczoraj i dziś – program nauczania ogólnego historii i społeczeństwa w klasach IV – VI szkoły podstawowej</w:t>
            </w:r>
          </w:p>
        </w:tc>
        <w:tc>
          <w:tcPr>
            <w:tcW w:w="2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T. Maćkowski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300DC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48DD4" w:themeColor="text2" w:themeTint="9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l-PL"/>
              </w:rPr>
              <w:t>SP12/06/12</w:t>
            </w:r>
          </w:p>
        </w:tc>
      </w:tr>
      <w:tr w:rsidR="006F3E4C" w:rsidRPr="00F10B56" w:rsidTr="006B3BE7">
        <w:trPr>
          <w:trHeight w:val="261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3F336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38</w:t>
            </w:r>
            <w:r w:rsidR="006F3E4C"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V-VI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Moja historia</w:t>
            </w:r>
          </w:p>
          <w:p w:rsidR="006F3E4C" w:rsidRDefault="006F3E4C" w:rsidP="002E68D1">
            <w:pPr>
              <w:spacing w:after="0" w:line="240" w:lineRule="auto"/>
              <w:jc w:val="center"/>
            </w:pPr>
            <w:r w:rsidRPr="00BB6127">
              <w:rPr>
                <w:sz w:val="28"/>
                <w:szCs w:val="28"/>
              </w:rPr>
              <w:t>Program nauczania historii w klasach IV-VI szkoły podstawowej</w:t>
            </w:r>
            <w:r>
              <w:t>.</w:t>
            </w:r>
          </w:p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</w:p>
        </w:tc>
        <w:tc>
          <w:tcPr>
            <w:tcW w:w="2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BB6127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8"/>
                <w:szCs w:val="28"/>
                <w:lang w:eastAsia="pl-PL"/>
              </w:rPr>
            </w:pPr>
            <w:r w:rsidRPr="00BB6127">
              <w:rPr>
                <w:sz w:val="28"/>
                <w:szCs w:val="28"/>
              </w:rPr>
              <w:t>Tomasz Maćkowski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300DC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48DD4" w:themeColor="text2" w:themeTint="99"/>
                <w:sz w:val="24"/>
                <w:szCs w:val="24"/>
                <w:lang w:eastAsia="pl-PL"/>
              </w:rPr>
            </w:pPr>
            <w:r w:rsidRPr="00300DCC">
              <w:rPr>
                <w:rFonts w:ascii="Arial" w:eastAsia="Times New Roman" w:hAnsi="Arial" w:cs="Arial"/>
                <w:b/>
                <w:color w:val="548DD4" w:themeColor="text2" w:themeTint="99"/>
                <w:sz w:val="24"/>
                <w:szCs w:val="24"/>
                <w:lang w:eastAsia="pl-PL"/>
              </w:rPr>
              <w:t>DKOS-5002-7/04</w:t>
            </w:r>
          </w:p>
        </w:tc>
      </w:tr>
      <w:tr w:rsidR="006F3E4C" w:rsidRPr="00F10B56" w:rsidTr="006B3BE7">
        <w:trPr>
          <w:trHeight w:val="261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3F336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39</w:t>
            </w:r>
            <w:r w:rsidR="006F3E4C">
              <w:rPr>
                <w:rFonts w:ascii="Arial" w:eastAsia="Times New Roman" w:hAnsi="Arial" w:cs="Arial"/>
                <w:b/>
                <w:color w:val="330033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IV-VI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Wychowanie fizyczne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Autorski program wychowania fizycznego</w:t>
            </w:r>
          </w:p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</w:p>
        </w:tc>
        <w:tc>
          <w:tcPr>
            <w:tcW w:w="2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Alicja Romanowska</w:t>
            </w:r>
          </w:p>
          <w:p w:rsidR="006F3E4C" w:rsidRPr="0054336B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24"/>
                <w:szCs w:val="24"/>
                <w:lang w:eastAsia="pl-PL"/>
              </w:rPr>
              <w:t>KOREPETYTOR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300DC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48DD4" w:themeColor="text2" w:themeTint="99"/>
                <w:sz w:val="24"/>
                <w:szCs w:val="24"/>
                <w:lang w:eastAsia="pl-PL"/>
              </w:rPr>
            </w:pPr>
            <w:r w:rsidRPr="00300DCC">
              <w:rPr>
                <w:rFonts w:ascii="Arial" w:eastAsia="Times New Roman" w:hAnsi="Arial" w:cs="Arial"/>
                <w:b/>
                <w:color w:val="548DD4" w:themeColor="text2" w:themeTint="99"/>
                <w:sz w:val="24"/>
                <w:szCs w:val="24"/>
                <w:lang w:eastAsia="pl-PL"/>
              </w:rPr>
              <w:t>DKW-4014-68/99</w:t>
            </w:r>
          </w:p>
        </w:tc>
      </w:tr>
      <w:tr w:rsidR="006F3E4C" w:rsidRPr="00F10B56" w:rsidTr="006B3BE7">
        <w:trPr>
          <w:trHeight w:val="261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586D6C" w:rsidRDefault="003F336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pl-PL"/>
              </w:rPr>
              <w:t>40</w:t>
            </w:r>
            <w:r w:rsidR="006F3E4C" w:rsidRPr="00586D6C"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586D6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  <w:lang w:eastAsia="pl-PL"/>
              </w:rPr>
            </w:pPr>
            <w:r w:rsidRPr="00586D6C">
              <w:rPr>
                <w:rFonts w:ascii="Arial" w:eastAsia="Times New Roman" w:hAnsi="Arial" w:cs="Arial"/>
                <w:color w:val="C00000"/>
                <w:sz w:val="24"/>
                <w:szCs w:val="24"/>
                <w:lang w:eastAsia="pl-PL"/>
              </w:rPr>
              <w:t>II</w:t>
            </w:r>
            <w:r>
              <w:rPr>
                <w:rFonts w:ascii="Arial" w:eastAsia="Times New Roman" w:hAnsi="Arial" w:cs="Arial"/>
                <w:color w:val="C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586D6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  <w:lang w:eastAsia="pl-PL"/>
              </w:rPr>
            </w:pPr>
            <w:r w:rsidRPr="00586D6C">
              <w:rPr>
                <w:rFonts w:ascii="Arial" w:eastAsia="Times New Roman" w:hAnsi="Arial" w:cs="Arial"/>
                <w:color w:val="C00000"/>
                <w:sz w:val="24"/>
                <w:szCs w:val="24"/>
                <w:lang w:eastAsia="pl-PL"/>
              </w:rPr>
              <w:t>Edukacja wczesnoszkolna</w:t>
            </w:r>
          </w:p>
          <w:p w:rsidR="006F3E4C" w:rsidRPr="00586D6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  <w:lang w:eastAsia="pl-PL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586D6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  <w:lang w:eastAsia="pl-PL"/>
              </w:rPr>
            </w:pPr>
            <w:r w:rsidRPr="00586D6C">
              <w:rPr>
                <w:rFonts w:ascii="Arial" w:eastAsia="Times New Roman" w:hAnsi="Arial" w:cs="Arial"/>
                <w:color w:val="C00000"/>
                <w:sz w:val="24"/>
                <w:szCs w:val="24"/>
                <w:lang w:eastAsia="pl-PL"/>
              </w:rPr>
              <w:t>Indywidualny program edukacyjny dla Wiktorii Woś przyjęty przez Radę 15.09.2011</w:t>
            </w:r>
          </w:p>
        </w:tc>
        <w:tc>
          <w:tcPr>
            <w:tcW w:w="2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586D6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  <w:lang w:eastAsia="pl-PL"/>
              </w:rPr>
            </w:pPr>
            <w:r w:rsidRPr="00586D6C">
              <w:rPr>
                <w:rFonts w:ascii="Arial" w:eastAsia="Times New Roman" w:hAnsi="Arial" w:cs="Arial"/>
                <w:color w:val="C00000"/>
                <w:sz w:val="24"/>
                <w:szCs w:val="24"/>
                <w:lang w:eastAsia="pl-PL"/>
              </w:rPr>
              <w:t>Program przygotowała - Iwona Heliasz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586D6C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  <w:lang w:eastAsia="pl-PL"/>
              </w:rPr>
            </w:pP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4C" w:rsidRPr="00244F48" w:rsidRDefault="006F3E4C" w:rsidP="002E6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l-PL"/>
              </w:rPr>
              <w:t>SP8/09</w:t>
            </w:r>
            <w:r w:rsidRPr="00244F48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l-PL"/>
              </w:rPr>
              <w:t>/11</w:t>
            </w:r>
          </w:p>
        </w:tc>
      </w:tr>
    </w:tbl>
    <w:p w:rsidR="005828FE" w:rsidRDefault="005828FE" w:rsidP="005828FE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l-PL"/>
        </w:rPr>
      </w:pPr>
    </w:p>
    <w:p w:rsidR="005828FE" w:rsidRPr="00F74004" w:rsidRDefault="005828FE" w:rsidP="005828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l-PL"/>
        </w:rPr>
        <w:t xml:space="preserve">               </w:t>
      </w:r>
      <w:r w:rsidRPr="00F7400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l-PL"/>
        </w:rPr>
        <w:t xml:space="preserve">                                                                              </w:t>
      </w:r>
    </w:p>
    <w:p w:rsidR="005828FE" w:rsidRPr="00F74004" w:rsidRDefault="005828FE" w:rsidP="005828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400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l-PL"/>
        </w:rPr>
        <w:t>Szkolny zestaw programów nauczania został pozytywnie zaopiniowany p</w:t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l-PL"/>
        </w:rPr>
        <w:t>rzez Rad</w:t>
      </w:r>
      <w:r w:rsidR="006F3E4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l-PL"/>
        </w:rPr>
        <w:t xml:space="preserve">ę Pedagogiczną w dniu 14.06.2012 </w:t>
      </w:r>
      <w:r w:rsidRPr="00F7400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l-PL"/>
        </w:rPr>
        <w:t>r</w:t>
      </w:r>
      <w:r w:rsidR="006F3E4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l-PL"/>
        </w:rPr>
        <w:t>.</w:t>
      </w:r>
    </w:p>
    <w:p w:rsidR="005828FE" w:rsidRDefault="005828FE" w:rsidP="005828FE"/>
    <w:p w:rsidR="005828FE" w:rsidRDefault="005828FE" w:rsidP="005828FE"/>
    <w:p w:rsidR="005D2F6A" w:rsidRDefault="005D2F6A"/>
    <w:sectPr w:rsidR="005D2F6A" w:rsidSect="00DF0591">
      <w:pgSz w:w="16838" w:h="11906" w:orient="landscape"/>
      <w:pgMar w:top="851" w:right="962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C5383"/>
    <w:multiLevelType w:val="hybridMultilevel"/>
    <w:tmpl w:val="4FB091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53BB7"/>
    <w:multiLevelType w:val="hybridMultilevel"/>
    <w:tmpl w:val="4FB091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80570"/>
    <w:multiLevelType w:val="hybridMultilevel"/>
    <w:tmpl w:val="B2F60FC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5828FE"/>
    <w:rsid w:val="002D6701"/>
    <w:rsid w:val="00302492"/>
    <w:rsid w:val="003F1111"/>
    <w:rsid w:val="003F336C"/>
    <w:rsid w:val="005741F5"/>
    <w:rsid w:val="005828FE"/>
    <w:rsid w:val="005C3707"/>
    <w:rsid w:val="005C38E0"/>
    <w:rsid w:val="005D2F6A"/>
    <w:rsid w:val="006B3BE7"/>
    <w:rsid w:val="006F3E4C"/>
    <w:rsid w:val="00AC7DB9"/>
    <w:rsid w:val="00B14334"/>
    <w:rsid w:val="00B7502F"/>
    <w:rsid w:val="00C0701F"/>
    <w:rsid w:val="00C850FF"/>
    <w:rsid w:val="00E715A4"/>
    <w:rsid w:val="00ED0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28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5828F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5828FE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828F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B3B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uratorium.szczecin.pl/index.php/prawo-owiatowe/akty-prawne-2009/nowe/1189-rozporzdzenie-ministra-edukacji-narodowej-z-dnia-8-czerwca-2009-r-w-sprawie-dopuszczania-do-uytku-w-szkole-programow-wychowania-przedszkolnego-i-programow-nauczania-oraz-dopuszczania-do-uytku-szkolnego-podrcznikow-dz-u-nr-89-poz-7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834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Chmielinko</dc:creator>
  <cp:lastModifiedBy>Michał</cp:lastModifiedBy>
  <cp:revision>2</cp:revision>
  <cp:lastPrinted>2012-06-15T08:53:00Z</cp:lastPrinted>
  <dcterms:created xsi:type="dcterms:W3CDTF">2012-06-16T06:46:00Z</dcterms:created>
  <dcterms:modified xsi:type="dcterms:W3CDTF">2012-06-16T06:46:00Z</dcterms:modified>
</cp:coreProperties>
</file>