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9F9" w:rsidRDefault="007876E2">
      <w:r>
        <w:t>15.06.2020r.</w:t>
      </w:r>
    </w:p>
    <w:p w:rsidR="007876E2" w:rsidRDefault="007876E2">
      <w:r>
        <w:t>j. polski klasa 8</w:t>
      </w:r>
    </w:p>
    <w:p w:rsidR="007876E2" w:rsidRDefault="007876E2">
      <w:r>
        <w:t>Temat: Jutro piszemy egzamin.</w:t>
      </w:r>
      <w:r w:rsidR="00FB0BBA">
        <w:t>/ 2godz./</w:t>
      </w:r>
      <w:bookmarkStart w:id="0" w:name="_GoBack"/>
      <w:bookmarkEnd w:id="0"/>
    </w:p>
    <w:p w:rsidR="007876E2" w:rsidRDefault="008B644E">
      <w:hyperlink r:id="rId4" w:history="1">
        <w:r w:rsidRPr="0000239C">
          <w:rPr>
            <w:rStyle w:val="Hipercze"/>
          </w:rPr>
          <w:t>https://www.youtube.com/watch?v=h7aFCJ2QqUw</w:t>
        </w:r>
      </w:hyperlink>
    </w:p>
    <w:p w:rsidR="008B644E" w:rsidRDefault="00FB0BBA">
      <w:hyperlink r:id="rId5" w:history="1">
        <w:r w:rsidRPr="0000239C">
          <w:rPr>
            <w:rStyle w:val="Hipercze"/>
          </w:rPr>
          <w:t>https://www.youtube.com/watch?v=eAWgVcMXMz0</w:t>
        </w:r>
      </w:hyperlink>
    </w:p>
    <w:p w:rsidR="00FB0BBA" w:rsidRDefault="00FB0BBA">
      <w:r>
        <w:t>Obejrzyjcie te dwa filmy , posłuchacie opinii egzaminatora – jakich zwrotów nie używać w rozprawce a jakie stosować.</w:t>
      </w:r>
    </w:p>
    <w:p w:rsidR="00FB0BBA" w:rsidRDefault="00FB0BBA">
      <w:r>
        <w:t>Drugi film to omówienie egzaminu próbnego.</w:t>
      </w:r>
    </w:p>
    <w:p w:rsidR="00FB0BBA" w:rsidRDefault="00FB0BBA"/>
    <w:sectPr w:rsidR="00FB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E2"/>
    <w:rsid w:val="007876E2"/>
    <w:rsid w:val="008B644E"/>
    <w:rsid w:val="00D479F9"/>
    <w:rsid w:val="00FB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C46ED-7149-403B-AA77-0A48FE29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64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WgVcMXMz0" TargetMode="External"/><Relationship Id="rId4" Type="http://schemas.openxmlformats.org/officeDocument/2006/relationships/hyperlink" Target="https://www.youtube.com/watch?v=h7aFCJ2QqU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2020-06-14T07:12:00Z</dcterms:created>
  <dcterms:modified xsi:type="dcterms:W3CDTF">2020-06-14T07:19:00Z</dcterms:modified>
</cp:coreProperties>
</file>