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E8" w:rsidRDefault="00C866FB">
      <w:pPr>
        <w:rPr>
          <w:sz w:val="28"/>
          <w:szCs w:val="28"/>
        </w:rPr>
      </w:pPr>
      <w:r w:rsidRPr="00C866FB">
        <w:rPr>
          <w:sz w:val="28"/>
          <w:szCs w:val="28"/>
        </w:rPr>
        <w:t>06.04.2020r.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J. polski  klasa8</w:t>
      </w:r>
    </w:p>
    <w:p w:rsidR="00C866FB" w:rsidRPr="00C866FB" w:rsidRDefault="00C866FB">
      <w:pPr>
        <w:rPr>
          <w:b/>
          <w:sz w:val="28"/>
          <w:szCs w:val="28"/>
        </w:rPr>
      </w:pPr>
      <w:r w:rsidRPr="00C866FB">
        <w:rPr>
          <w:b/>
          <w:sz w:val="28"/>
          <w:szCs w:val="28"/>
        </w:rPr>
        <w:t>Temat: Najczęstsze błędy językowe cd.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Proszę w zeszytach zrobić notatki dotyczące rodzajów błędów językowych ze stron 297-298 z podręcznika.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Następnie wykonać do zeszytu ćw. 1,2, 6,8 ze stron 296-297 z podręcznika.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Nie wysyłamy tych zadań, one pozostają w zeszytach.</w:t>
      </w:r>
    </w:p>
    <w:p w:rsidR="00C866FB" w:rsidRDefault="00C866FB">
      <w:pPr>
        <w:rPr>
          <w:sz w:val="28"/>
          <w:szCs w:val="28"/>
        </w:rPr>
      </w:pPr>
    </w:p>
    <w:p w:rsidR="00C866FB" w:rsidRPr="00C866FB" w:rsidRDefault="00C866FB">
      <w:pPr>
        <w:rPr>
          <w:b/>
          <w:sz w:val="28"/>
          <w:szCs w:val="28"/>
        </w:rPr>
      </w:pPr>
      <w:r w:rsidRPr="00C866FB">
        <w:rPr>
          <w:b/>
          <w:sz w:val="28"/>
          <w:szCs w:val="28"/>
        </w:rPr>
        <w:t>Temat: Sprawdzamy wiedzę i umiejętności.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Krótkie powtórzenie w formie testu z podręcznika.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 xml:space="preserve">Czytacie tekst Umberto Eco ,, Brzydota jest piękna” i wykonujecie ćwiczenia ze strony 302. </w:t>
      </w:r>
    </w:p>
    <w:p w:rsidR="00C866FB" w:rsidRDefault="00C866FB">
      <w:pPr>
        <w:rPr>
          <w:sz w:val="28"/>
          <w:szCs w:val="28"/>
        </w:rPr>
      </w:pPr>
      <w:r>
        <w:rPr>
          <w:sz w:val="28"/>
          <w:szCs w:val="28"/>
        </w:rPr>
        <w:t>Te zadania wysyłamy do oceny.</w:t>
      </w:r>
    </w:p>
    <w:p w:rsidR="00655B91" w:rsidRDefault="00655B91">
      <w:pPr>
        <w:rPr>
          <w:sz w:val="28"/>
          <w:szCs w:val="28"/>
        </w:rPr>
      </w:pPr>
    </w:p>
    <w:p w:rsidR="00655B91" w:rsidRDefault="00655B91">
      <w:pPr>
        <w:rPr>
          <w:sz w:val="28"/>
          <w:szCs w:val="28"/>
        </w:rPr>
      </w:pPr>
    </w:p>
    <w:sectPr w:rsidR="00655B91" w:rsidSect="0030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C866FB"/>
    <w:rsid w:val="00305687"/>
    <w:rsid w:val="005166C4"/>
    <w:rsid w:val="005973E8"/>
    <w:rsid w:val="00655B91"/>
    <w:rsid w:val="007356B6"/>
    <w:rsid w:val="00AC0FA0"/>
    <w:rsid w:val="00B31AC1"/>
    <w:rsid w:val="00C866FB"/>
    <w:rsid w:val="00E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A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2020-04-05T19:15:00Z</dcterms:created>
  <dcterms:modified xsi:type="dcterms:W3CDTF">2020-04-05T19:15:00Z</dcterms:modified>
</cp:coreProperties>
</file>