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F6" w:rsidRDefault="004E71C8">
      <w:r>
        <w:t xml:space="preserve">2.04 </w:t>
      </w:r>
      <w:proofErr w:type="spellStart"/>
      <w:r>
        <w:t>g.wych</w:t>
      </w:r>
      <w:proofErr w:type="spellEnd"/>
      <w:r>
        <w:t xml:space="preserve"> 4</w:t>
      </w:r>
    </w:p>
    <w:p w:rsidR="004E71C8" w:rsidRDefault="004E71C8">
      <w:r>
        <w:t>Temat: Polskie tradycje – Wielkanoc.</w:t>
      </w:r>
    </w:p>
    <w:p w:rsidR="004E71C8" w:rsidRDefault="004E71C8">
      <w:r>
        <w:t>Tradycje wielkanocne w naszych domach.</w:t>
      </w:r>
    </w:p>
    <w:p w:rsidR="004E71C8" w:rsidRDefault="006E081C">
      <w:r>
        <w:t>Zobacz filmiki;</w:t>
      </w:r>
    </w:p>
    <w:p w:rsidR="004E71C8" w:rsidRDefault="004E71C8">
      <w:hyperlink r:id="rId4" w:history="1">
        <w:r w:rsidRPr="00E60216">
          <w:rPr>
            <w:rStyle w:val="Hipercze"/>
          </w:rPr>
          <w:t>https://www.youtube.com/watch?v=lnglzbx4H7Q</w:t>
        </w:r>
      </w:hyperlink>
    </w:p>
    <w:p w:rsidR="006E081C" w:rsidRDefault="006E081C"/>
    <w:p w:rsidR="006E081C" w:rsidRDefault="006E081C">
      <w:hyperlink r:id="rId5" w:history="1">
        <w:r w:rsidRPr="00E60216">
          <w:rPr>
            <w:rStyle w:val="Hipercze"/>
          </w:rPr>
          <w:t>https://www.youtube.com/watch?v=PJ6CAYdBRak</w:t>
        </w:r>
      </w:hyperlink>
    </w:p>
    <w:p w:rsidR="006E081C" w:rsidRDefault="006E081C"/>
    <w:p w:rsidR="004E71C8" w:rsidRDefault="004E71C8">
      <w:r>
        <w:t xml:space="preserve">Postaraj się wykonać jakąś ozdobę wielkanocną lub/i pomóc mamie w przygotowaniach do świąt </w:t>
      </w:r>
      <w:r>
        <w:sym w:font="Wingdings" w:char="F04A"/>
      </w:r>
      <w:r>
        <w:t xml:space="preserve"> Powodzenia ! Wesołych Świąt </w:t>
      </w:r>
      <w:r>
        <w:sym w:font="Wingdings" w:char="F04A"/>
      </w:r>
    </w:p>
    <w:sectPr w:rsidR="004E71C8" w:rsidSect="00B3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71C8"/>
    <w:rsid w:val="004E71C8"/>
    <w:rsid w:val="006E081C"/>
    <w:rsid w:val="00B3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4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71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J6CAYdBRak" TargetMode="External"/><Relationship Id="rId4" Type="http://schemas.openxmlformats.org/officeDocument/2006/relationships/hyperlink" Target="https://www.youtube.com/watch?v=lnglzbx4H7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2020-03-31T11:10:00Z</dcterms:created>
  <dcterms:modified xsi:type="dcterms:W3CDTF">2020-03-31T11:16:00Z</dcterms:modified>
</cp:coreProperties>
</file>