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B0" w:rsidRPr="00AF6D04" w:rsidRDefault="00962EB0" w:rsidP="00962EB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F6D04">
        <w:rPr>
          <w:rFonts w:ascii="Times New Roman" w:eastAsia="Times New Roman" w:hAnsi="Times New Roman" w:cs="Times New Roman"/>
          <w:sz w:val="32"/>
          <w:szCs w:val="32"/>
          <w:lang w:eastAsia="pl-PL"/>
        </w:rPr>
        <w:t>Regulamin konkursu na „Mój projekt sztandaru szkoły”</w:t>
      </w:r>
    </w:p>
    <w:p w:rsidR="00962EB0" w:rsidRPr="00AF6D04" w:rsidRDefault="00962EB0" w:rsidP="00962EB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F6D0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Publicznej Szkoły Podstawowej im. Witolda Gombrowicza we Wsoli</w:t>
      </w:r>
    </w:p>
    <w:p w:rsidR="00962EB0" w:rsidRPr="00962EB0" w:rsidRDefault="00962EB0" w:rsidP="00962E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AA0" w:rsidRPr="00C47F2B" w:rsidRDefault="00114AA0" w:rsidP="00962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Zapraszamy do udziału w konkursie na opracowanie projektu graficznego sztandaru naszej szkoły!</w:t>
      </w:r>
      <w:r w:rsidR="00C47F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="00C47F2B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Poprzednie sztandary znajdują się w bibliotece szkoły i sekretariacie).</w:t>
      </w:r>
    </w:p>
    <w:p w:rsidR="003A6838" w:rsidRDefault="00114AA0" w:rsidP="00962E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Organizator: </w:t>
      </w:r>
      <w:r w:rsidR="0096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Publiczna </w:t>
      </w:r>
      <w:r w:rsidR="00962EB0" w:rsidRPr="00962EB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</w:t>
      </w:r>
      <w:r w:rsidR="006B6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2EB0" w:rsidRPr="0096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Podstawowa </w:t>
      </w:r>
      <w:r w:rsidR="00962EB0">
        <w:rPr>
          <w:rFonts w:ascii="Times New Roman" w:eastAsia="Times New Roman" w:hAnsi="Times New Roman" w:cs="Times New Roman"/>
          <w:sz w:val="24"/>
          <w:szCs w:val="24"/>
          <w:lang w:eastAsia="pl-PL"/>
        </w:rPr>
        <w:t>we Wsoli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konkurs na projekt graficzny sztandaru szkoły.</w:t>
      </w:r>
    </w:p>
    <w:p w:rsidR="00962EB0" w:rsidRPr="003A6838" w:rsidRDefault="00962EB0" w:rsidP="00962E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A68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Osoby odpowiedzialne za przebieg Konkursu:</w:t>
      </w:r>
    </w:p>
    <w:p w:rsidR="00962EB0" w:rsidRPr="003A6838" w:rsidRDefault="00962EB0" w:rsidP="003A683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83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Dyrekcja szkoły:</w:t>
      </w:r>
      <w:r w:rsidR="006B6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7F2B">
        <w:rPr>
          <w:rFonts w:ascii="Times New Roman" w:eastAsia="Times New Roman" w:hAnsi="Times New Roman" w:cs="Times New Roman"/>
          <w:sz w:val="24"/>
          <w:szCs w:val="24"/>
          <w:lang w:eastAsia="pl-PL"/>
        </w:rPr>
        <w:t>p. Paweł Stępnikowski</w:t>
      </w:r>
    </w:p>
    <w:p w:rsidR="00962EB0" w:rsidRPr="003A6838" w:rsidRDefault="00962EB0" w:rsidP="003A683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838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konkursu: p. Agnieszka Olczak</w:t>
      </w:r>
    </w:p>
    <w:p w:rsidR="00962EB0" w:rsidRPr="003A6838" w:rsidRDefault="00962EB0" w:rsidP="003A683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838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Plastycy: p. Violetta Rokicińska</w:t>
      </w:r>
      <w:r w:rsidR="00604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p. Ewa Woźniak-Krawczyk</w:t>
      </w:r>
    </w:p>
    <w:p w:rsidR="00962EB0" w:rsidRDefault="00962EB0" w:rsidP="003A683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Informatycy: p. Teresa </w:t>
      </w:r>
      <w:r w:rsidR="00604F2E">
        <w:rPr>
          <w:rFonts w:ascii="Times New Roman" w:eastAsia="Times New Roman" w:hAnsi="Times New Roman" w:cs="Times New Roman"/>
          <w:sz w:val="24"/>
          <w:szCs w:val="24"/>
          <w:lang w:eastAsia="pl-PL"/>
        </w:rPr>
        <w:t>Rybska i p. Dorota Jędrasiewicz</w:t>
      </w:r>
    </w:p>
    <w:p w:rsidR="00922888" w:rsidRPr="00922888" w:rsidRDefault="00922888" w:rsidP="009228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Celem konkursu jest:</w:t>
      </w:r>
    </w:p>
    <w:p w:rsidR="00962EB0" w:rsidRPr="00962EB0" w:rsidRDefault="00922888" w:rsidP="0092288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S</w:t>
      </w:r>
      <w:r w:rsidR="00962EB0" w:rsidRPr="00962EB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projektu, który będzie wzorcem lub inspiracją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powstania sztandaru szkolnego,</w:t>
      </w:r>
    </w:p>
    <w:p w:rsidR="00962EB0" w:rsidRPr="00962EB0" w:rsidRDefault="00962EB0" w:rsidP="0092288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Konkurs ma również na celu rozwijanie kreatywności oraz wrażliwości artystycznej uczestników, rozbudzenie fantazji i wyobraźni twórczej, popularyzację działań plastycznych, </w:t>
      </w:r>
    </w:p>
    <w:p w:rsidR="00962EB0" w:rsidRDefault="00922888" w:rsidP="0092288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</w:t>
      </w:r>
      <w:r w:rsidR="00962EB0" w:rsidRPr="00962EB0">
        <w:rPr>
          <w:rFonts w:ascii="Times New Roman" w:eastAsia="Times New Roman" w:hAnsi="Times New Roman" w:cs="Times New Roman"/>
          <w:sz w:val="24"/>
          <w:szCs w:val="24"/>
          <w:lang w:eastAsia="pl-PL"/>
        </w:rPr>
        <w:t>oszerzanie wiedzy z zakresu różnych technik plastycznych oraz umożliwienie uczestnikom konkursu zaprezentowania swojego talentu.</w:t>
      </w:r>
    </w:p>
    <w:p w:rsidR="00C47F2B" w:rsidRPr="00962EB0" w:rsidRDefault="00C47F2B" w:rsidP="0092288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Historii sztandaru na przestrzeni kilkunastu lat.</w:t>
      </w:r>
    </w:p>
    <w:p w:rsidR="00E256DF" w:rsidRDefault="00C665CC" w:rsidP="00962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uczestnictwa:</w:t>
      </w:r>
    </w:p>
    <w:p w:rsidR="00C665CC" w:rsidRDefault="00C665CC" w:rsidP="00C665C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brać udział wszyscy uczniowie naszej szkoły, nauczyciele, pracown</w:t>
      </w:r>
      <w:r w:rsidR="00604F2E">
        <w:rPr>
          <w:rFonts w:ascii="Times New Roman" w:eastAsia="Times New Roman" w:hAnsi="Times New Roman" w:cs="Times New Roman"/>
          <w:sz w:val="24"/>
          <w:szCs w:val="24"/>
          <w:lang w:eastAsia="pl-PL"/>
        </w:rPr>
        <w:t>icy szkoły, rodzice i absolwenc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szkoły.</w:t>
      </w:r>
    </w:p>
    <w:p w:rsidR="00C665CC" w:rsidRDefault="00C665CC" w:rsidP="00C665C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konkursie mogą być zgłaszane tylko prace indywidualnie i samodzielnie wykonane.</w:t>
      </w:r>
    </w:p>
    <w:p w:rsidR="00C665CC" w:rsidRDefault="00C665CC" w:rsidP="00C665C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może oddać jeden projekt.</w:t>
      </w:r>
    </w:p>
    <w:p w:rsidR="00C665CC" w:rsidRDefault="00C665CC" w:rsidP="00C665C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konkursie jest jednoznaczne ze zrzeczeniem się praw autorskich na rzecz Publicznej Szkoły Podstawowej we Wsoli oraz zgodę na ewentualne zmiany w projektach podczas ich modyfikacji.</w:t>
      </w:r>
    </w:p>
    <w:p w:rsidR="00833BDD" w:rsidRDefault="00833BDD" w:rsidP="00833B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konkursu:</w:t>
      </w:r>
    </w:p>
    <w:p w:rsidR="00833BDD" w:rsidRDefault="00833BDD" w:rsidP="00833BD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Format: A-4 (karton – awers i rewers),</w:t>
      </w:r>
    </w:p>
    <w:p w:rsidR="00833BDD" w:rsidRDefault="00833BDD" w:rsidP="00833BD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Technika: rysunek (ołówek, kredki), malarstwo (pastele, farby)</w:t>
      </w:r>
      <w:r w:rsidR="006729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E3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komputerowe wykonane w edytorze graficznym</w:t>
      </w:r>
      <w:r w:rsidR="000A2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(Paint, GIMP)</w:t>
      </w:r>
      <w:r w:rsidR="007E3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zapisane </w:t>
      </w:r>
      <w:r w:rsidR="000A2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pliku </w:t>
      </w:r>
      <w:r w:rsidR="007E3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rozszerzeniem </w:t>
      </w:r>
      <w:r w:rsidR="000A2FAC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źródłowym</w:t>
      </w:r>
      <w:r w:rsidR="007E3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danego programu. </w:t>
      </w:r>
      <w:r w:rsidR="008638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81D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863880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="00863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81D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863880">
        <w:rPr>
          <w:rFonts w:ascii="Times New Roman" w:eastAsia="Times New Roman" w:hAnsi="Times New Roman" w:cs="Times New Roman"/>
          <w:sz w:val="24"/>
          <w:szCs w:val="24"/>
          <w:lang w:eastAsia="pl-PL"/>
        </w:rPr>
        <w:t>xcf</w:t>
      </w:r>
      <w:proofErr w:type="spellEnd"/>
      <w:r w:rsidR="008638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729B3" w:rsidRDefault="006729B3" w:rsidP="00833BD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prace muszą być </w:t>
      </w:r>
      <w:r w:rsidRPr="006729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czytelnie opisane na odwrocie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(imię, nazwisko, klasa),</w:t>
      </w:r>
    </w:p>
    <w:p w:rsidR="006729B3" w:rsidRDefault="006729B3" w:rsidP="00833BD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powinien uwzględniać następujące elementy: </w:t>
      </w:r>
    </w:p>
    <w:p w:rsidR="006729B3" w:rsidRDefault="006729B3" w:rsidP="006729B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AWERS – pełną nazwę szkoły, obraz graficzny związany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patronem naszej szkoły,</w:t>
      </w:r>
    </w:p>
    <w:p w:rsidR="006729B3" w:rsidRDefault="006729B3" w:rsidP="006729B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REWERS – wzorzec państwowy tj. orzeł biały w złotej koronie.</w:t>
      </w:r>
    </w:p>
    <w:p w:rsidR="00C81D21" w:rsidRDefault="00C81D21" w:rsidP="006729B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ROZMIARY SZTANDARU: </w:t>
      </w:r>
      <w:r w:rsidR="0058056B">
        <w:rPr>
          <w:rFonts w:ascii="Times New Roman" w:eastAsia="Times New Roman" w:hAnsi="Times New Roman" w:cs="Times New Roman"/>
          <w:sz w:val="24"/>
          <w:szCs w:val="24"/>
          <w:lang w:eastAsia="pl-PL"/>
        </w:rPr>
        <w:t>1000 x 1200 z obszyciami (100 obszycia)</w:t>
      </w:r>
    </w:p>
    <w:p w:rsidR="006729B3" w:rsidRDefault="006729B3" w:rsidP="006729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składania prac:</w:t>
      </w:r>
    </w:p>
    <w:p w:rsidR="00BD7DB0" w:rsidRPr="00BD7DB0" w:rsidRDefault="00BD7DB0" w:rsidP="00BD7DB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wykonane zgodnie z wymogami regulaminu należy przekazać do osób w/w odpowiedzialnych za przebieg konkursu w terminie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 stycznia 2018 r. </w:t>
      </w:r>
      <w:r w:rsidR="007E24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załączone do regulaminu konkursu oświadczenia o zbyciu praw autorskich.</w:t>
      </w:r>
    </w:p>
    <w:p w:rsidR="00962EB0" w:rsidRDefault="007E2466" w:rsidP="00962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Ocena prac:</w:t>
      </w:r>
    </w:p>
    <w:p w:rsidR="00855763" w:rsidRDefault="00855763" w:rsidP="0085576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złożona z przedstawicieli: Dyrekcji, Rady Pedagogicznej, Rady Rodziców i Samorządu Uczniowskiego w Publicznej Szkole Podstawowej we Wsoli dokona wyboru pracy, która posłuży do wykonania szt</w:t>
      </w:r>
      <w:r w:rsidR="007356B4">
        <w:rPr>
          <w:rFonts w:ascii="Times New Roman" w:eastAsia="Times New Roman" w:hAnsi="Times New Roman" w:cs="Times New Roman"/>
          <w:sz w:val="24"/>
          <w:szCs w:val="24"/>
          <w:lang w:eastAsia="pl-PL"/>
        </w:rPr>
        <w:t>andaru dla szkoły oraz wyróżni najlepsze prace.</w:t>
      </w:r>
    </w:p>
    <w:p w:rsidR="007356B4" w:rsidRDefault="007356B4" w:rsidP="0085576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zastrzega sobie prawo do wprowadzenia zmian w projektach lub wykorzystania więcej niż jednego projektu.</w:t>
      </w:r>
    </w:p>
    <w:p w:rsidR="007356B4" w:rsidRPr="00855763" w:rsidRDefault="007356B4" w:rsidP="0085576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w konkursie jest niewątpliwie satysfakcja z tego, że projekt zostanie zrealizowany a sztandar będzie przez wiele lat towarzyszył wszystkim oficjalnym uroczystościom szkolnym, przewidziane są również nagrody rzeczowe i dyplomy ufundowane przez dyrektora szkoły.</w:t>
      </w:r>
    </w:p>
    <w:p w:rsidR="00962EB0" w:rsidRPr="00584BDF" w:rsidRDefault="00584BDF" w:rsidP="00962E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84B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Zasady przyznawania nagród:</w:t>
      </w:r>
    </w:p>
    <w:p w:rsidR="00962EB0" w:rsidRPr="00584BDF" w:rsidRDefault="00962EB0" w:rsidP="00584BDF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BD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dokona wyboru najlepszej pracy konkursowej oraz przyzna wyróżnienia</w:t>
      </w:r>
    </w:p>
    <w:p w:rsidR="00962EB0" w:rsidRPr="00584BDF" w:rsidRDefault="00962EB0" w:rsidP="00962EB0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BD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zastrzega sobie prawo do wykorzystania całych projektów bądź ich części lub wykorzystania więcej niż jednego projektu.</w:t>
      </w:r>
    </w:p>
    <w:p w:rsidR="00962EB0" w:rsidRPr="00584BDF" w:rsidRDefault="00962EB0" w:rsidP="00584BDF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BD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Komisji jest ostateczna i nieodwołalna. Odwołania nie zostaną uwzględnione.</w:t>
      </w:r>
    </w:p>
    <w:p w:rsidR="00962EB0" w:rsidRPr="00584BDF" w:rsidRDefault="00584BDF" w:rsidP="00962E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Nagrody:</w:t>
      </w:r>
    </w:p>
    <w:p w:rsidR="00584BDF" w:rsidRDefault="00962EB0" w:rsidP="00962EB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BDF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główna:</w:t>
      </w:r>
    </w:p>
    <w:p w:rsidR="00962EB0" w:rsidRDefault="00962EB0" w:rsidP="00E42DCA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sztandaru wg zwycięskiego projektu; </w:t>
      </w:r>
    </w:p>
    <w:p w:rsidR="00962EB0" w:rsidRDefault="00962EB0" w:rsidP="00962EB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D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nagroda rzeczowa ufundowana przez dyrektora szkoły; </w:t>
      </w:r>
    </w:p>
    <w:p w:rsidR="00962EB0" w:rsidRPr="00E42DCA" w:rsidRDefault="00962EB0" w:rsidP="00962EB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zostaną przyznane wyróżnienia najciekawszych prac, których autorzy otrzymają pamiątkowe dyplomy. </w:t>
      </w:r>
    </w:p>
    <w:p w:rsidR="00962EB0" w:rsidRPr="00E42DCA" w:rsidRDefault="00962EB0" w:rsidP="00962EB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DCA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Wyróżnione prace opublikowane zostaną</w:t>
      </w:r>
      <w:r w:rsidR="00E42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szkoły</w:t>
      </w:r>
      <w:r w:rsidR="00AF6D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2EB0" w:rsidRPr="00AF6D04" w:rsidRDefault="00962EB0" w:rsidP="00AF6D04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D0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zostaną zaprezentowane na pokonkursowej wystawie w holu szkoły.</w:t>
      </w:r>
    </w:p>
    <w:p w:rsidR="00962EB0" w:rsidRPr="00AF6D04" w:rsidRDefault="00962EB0" w:rsidP="00962EB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Nagrodzeni laureaci zostaną powiadomieni o werdykcie Komisji Konkursowej </w:t>
      </w:r>
    </w:p>
    <w:p w:rsidR="00962EB0" w:rsidRPr="00962EB0" w:rsidRDefault="00962EB0" w:rsidP="00962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EB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lub mailowo.</w:t>
      </w:r>
    </w:p>
    <w:p w:rsidR="00962EB0" w:rsidRPr="00AF6D04" w:rsidRDefault="00962EB0" w:rsidP="00962EB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D0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zostaną podane na stronie internetowej Organizatora konkursu</w:t>
      </w:r>
      <w:r w:rsidR="00C81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tablicy ogłoszeń.</w:t>
      </w:r>
    </w:p>
    <w:p w:rsidR="00962EB0" w:rsidRPr="00AF6D04" w:rsidRDefault="00962EB0" w:rsidP="00962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D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Postanowienia końcowe</w:t>
      </w:r>
      <w:r w:rsidR="00AF6D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62EB0" w:rsidRPr="00962EB0" w:rsidRDefault="00AF6D04" w:rsidP="00AF6D0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1.Wyniki konkursu zos</w:t>
      </w:r>
      <w:r w:rsidR="00C81D21">
        <w:rPr>
          <w:rFonts w:ascii="Times New Roman" w:eastAsia="Times New Roman" w:hAnsi="Times New Roman" w:cs="Times New Roman"/>
          <w:sz w:val="24"/>
          <w:szCs w:val="24"/>
          <w:lang w:eastAsia="pl-PL"/>
        </w:rPr>
        <w:t>taną ogłoszone do dnia 6 lutego 2018 roku.</w:t>
      </w:r>
    </w:p>
    <w:p w:rsidR="00962EB0" w:rsidRPr="00962EB0" w:rsidRDefault="00AF6D04" w:rsidP="00AF6D0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62EB0" w:rsidRPr="0096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konkursu jest dostępny w siedzibie Organizatora oraz na stronie </w:t>
      </w:r>
    </w:p>
    <w:p w:rsidR="00962EB0" w:rsidRPr="00962EB0" w:rsidRDefault="00962EB0" w:rsidP="00AF6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</w:t>
      </w:r>
      <w:r w:rsidR="006A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www.zspwsola.pl</w:t>
      </w:r>
    </w:p>
    <w:p w:rsidR="00962EB0" w:rsidRPr="00AF6D04" w:rsidRDefault="00AF6D04" w:rsidP="00AF6D0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962EB0" w:rsidRPr="00AF6D0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wchodzi w życie z dniem ogłoszenia</w:t>
      </w:r>
    </w:p>
    <w:p w:rsidR="00962EB0" w:rsidRDefault="00962EB0" w:rsidP="00962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EB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szkoły, który jest tożsamy z dniem rozpoczęcia konkursu i obowiązuje do czasu jego zakończenia</w:t>
      </w:r>
      <w:r w:rsidR="00AF6D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2EB0" w:rsidRPr="006B62B7" w:rsidRDefault="00AF6D04" w:rsidP="00962EB0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Druk oświadczenia o zbyciu praw autorskich /w załączniku/.</w:t>
      </w:r>
      <w:bookmarkStart w:id="0" w:name="_GoBack"/>
      <w:bookmarkEnd w:id="0"/>
    </w:p>
    <w:p w:rsidR="00BC2754" w:rsidRPr="00962EB0" w:rsidRDefault="00BC2754" w:rsidP="00962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C2754" w:rsidRPr="00962EB0" w:rsidSect="00BC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15B"/>
    <w:multiLevelType w:val="hybridMultilevel"/>
    <w:tmpl w:val="B732892E"/>
    <w:lvl w:ilvl="0" w:tplc="1EB0A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1F2ED6"/>
    <w:multiLevelType w:val="hybridMultilevel"/>
    <w:tmpl w:val="BB58D496"/>
    <w:lvl w:ilvl="0" w:tplc="39888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6766F"/>
    <w:multiLevelType w:val="hybridMultilevel"/>
    <w:tmpl w:val="84E000A4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A1E1FBA"/>
    <w:multiLevelType w:val="hybridMultilevel"/>
    <w:tmpl w:val="8564CAE4"/>
    <w:lvl w:ilvl="0" w:tplc="D9CE3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D03C66"/>
    <w:multiLevelType w:val="hybridMultilevel"/>
    <w:tmpl w:val="8CB22DA2"/>
    <w:lvl w:ilvl="0" w:tplc="FD30A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7236B28"/>
    <w:multiLevelType w:val="hybridMultilevel"/>
    <w:tmpl w:val="762E42E0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3FF2704F"/>
    <w:multiLevelType w:val="hybridMultilevel"/>
    <w:tmpl w:val="AA40097E"/>
    <w:lvl w:ilvl="0" w:tplc="6AA01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9BB2F9B"/>
    <w:multiLevelType w:val="hybridMultilevel"/>
    <w:tmpl w:val="63A298C2"/>
    <w:lvl w:ilvl="0" w:tplc="7E8C5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C79506A"/>
    <w:multiLevelType w:val="hybridMultilevel"/>
    <w:tmpl w:val="0ED8B4C0"/>
    <w:lvl w:ilvl="0" w:tplc="E982A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B0"/>
    <w:rsid w:val="000A2FAC"/>
    <w:rsid w:val="00114AA0"/>
    <w:rsid w:val="003A6838"/>
    <w:rsid w:val="003C0A34"/>
    <w:rsid w:val="00541173"/>
    <w:rsid w:val="0058056B"/>
    <w:rsid w:val="00584BDF"/>
    <w:rsid w:val="005A6756"/>
    <w:rsid w:val="00604F2E"/>
    <w:rsid w:val="006729B3"/>
    <w:rsid w:val="006A575C"/>
    <w:rsid w:val="006B62B7"/>
    <w:rsid w:val="007356B4"/>
    <w:rsid w:val="007E2466"/>
    <w:rsid w:val="007E307B"/>
    <w:rsid w:val="00833BDD"/>
    <w:rsid w:val="00855763"/>
    <w:rsid w:val="00863880"/>
    <w:rsid w:val="008C4B2A"/>
    <w:rsid w:val="00922888"/>
    <w:rsid w:val="00962EB0"/>
    <w:rsid w:val="00AF6D04"/>
    <w:rsid w:val="00B06735"/>
    <w:rsid w:val="00BC2754"/>
    <w:rsid w:val="00BD7DB0"/>
    <w:rsid w:val="00C47F2B"/>
    <w:rsid w:val="00C665CC"/>
    <w:rsid w:val="00C81D21"/>
    <w:rsid w:val="00E256DF"/>
    <w:rsid w:val="00E42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36ACF-3A50-489D-858B-BEF756F1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2E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mariuszjedrasiewicz@gmail.com</cp:lastModifiedBy>
  <cp:revision>2</cp:revision>
  <cp:lastPrinted>2017-12-11T09:30:00Z</cp:lastPrinted>
  <dcterms:created xsi:type="dcterms:W3CDTF">2017-12-12T20:50:00Z</dcterms:created>
  <dcterms:modified xsi:type="dcterms:W3CDTF">2017-12-12T20:50:00Z</dcterms:modified>
</cp:coreProperties>
</file>