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88" w:rsidRPr="003B24ED" w:rsidRDefault="003B24ED" w:rsidP="00CC41C0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3B24E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Karta zgłoszenia </w:t>
      </w:r>
    </w:p>
    <w:p w:rsidR="00195107" w:rsidRDefault="003B24ED" w:rsidP="00CC41C0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udziału w</w:t>
      </w:r>
      <w:r w:rsidR="00195107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„Plenerze Nadwiślańskim”</w:t>
      </w:r>
    </w:p>
    <w:p w:rsidR="00195107" w:rsidRPr="00D10588" w:rsidRDefault="003B24ED" w:rsidP="00FA2D11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Wypełnioną</w:t>
      </w:r>
      <w:r w:rsidR="001951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kartę należy przesłać w terminie  </w:t>
      </w:r>
      <w:r w:rsidR="00A83ADA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do 20</w:t>
      </w:r>
      <w:r w:rsidR="00195107" w:rsidRPr="00D10588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.05.2019r.</w:t>
      </w:r>
      <w:r w:rsidR="00D10588" w:rsidRPr="00D10588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do godz. 13.00</w:t>
      </w:r>
    </w:p>
    <w:p w:rsidR="00FA2D11" w:rsidRDefault="003B24ED" w:rsidP="00FA2D11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Skan karty </w:t>
      </w:r>
      <w:r w:rsidR="00195107">
        <w:rPr>
          <w:rFonts w:asciiTheme="minorHAnsi" w:eastAsiaTheme="minorHAnsi" w:hAnsiTheme="minorHAnsi" w:cstheme="minorBidi"/>
          <w:sz w:val="22"/>
          <w:szCs w:val="22"/>
          <w:lang w:eastAsia="en-US"/>
        </w:rPr>
        <w:t>na adres e-mail</w:t>
      </w:r>
      <w:r w:rsidR="00195107" w:rsidRPr="0019510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: </w:t>
      </w:r>
      <w:hyperlink r:id="rId7" w:history="1">
        <w:r w:rsidR="00FA2D11" w:rsidRPr="00A97169">
          <w:rPr>
            <w:rStyle w:val="Hipercze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pspryczywol@wp.pl</w:t>
        </w:r>
      </w:hyperlink>
      <w:r>
        <w:rPr>
          <w:rStyle w:val="Hipercze"/>
          <w:rFonts w:asciiTheme="minorHAnsi" w:eastAsiaTheme="minorHAnsi" w:hAnsiTheme="minorHAnsi" w:cstheme="minorBidi"/>
          <w:b/>
          <w:sz w:val="22"/>
          <w:szCs w:val="22"/>
          <w:lang w:eastAsia="en-US"/>
        </w:rPr>
        <w:t>, fax: 48 6237383</w:t>
      </w:r>
    </w:p>
    <w:p w:rsidR="00195107" w:rsidRDefault="00FA2D11" w:rsidP="00FA2D11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lub dostarczyć osobiście do PSP w Ryczywole ul. Warszawska 20, </w:t>
      </w:r>
    </w:p>
    <w:p w:rsidR="00CC41C0" w:rsidRPr="00FA2D11" w:rsidRDefault="00CC41C0" w:rsidP="00FA2D11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995"/>
        <w:gridCol w:w="5400"/>
      </w:tblGrid>
      <w:tr w:rsidR="00FA2D11" w:rsidTr="00CC41C0">
        <w:tc>
          <w:tcPr>
            <w:tcW w:w="667" w:type="dxa"/>
          </w:tcPr>
          <w:p w:rsidR="00FA2D11" w:rsidRPr="00FA2D11" w:rsidRDefault="00FA2D11" w:rsidP="00FA2D11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95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FA2D1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Nazwa Szkoły(pieczęć)</w:t>
            </w: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</w:p>
          <w:p w:rsidR="00FA2D11" w:rsidRDefault="00FA2D11" w:rsidP="00FA2D11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Podpis i pieczęć</w:t>
            </w:r>
          </w:p>
          <w:p w:rsidR="00FA2D11" w:rsidRDefault="00FA2D11" w:rsidP="00FA2D11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dyrektora Szkoły</w:t>
            </w:r>
          </w:p>
          <w:p w:rsidR="00FA2D11" w:rsidRP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…………………………………………………………………………………..</w:t>
            </w:r>
          </w:p>
        </w:tc>
      </w:tr>
      <w:tr w:rsidR="00FA2D11" w:rsidTr="00CC41C0">
        <w:trPr>
          <w:trHeight w:val="2817"/>
        </w:trPr>
        <w:tc>
          <w:tcPr>
            <w:tcW w:w="667" w:type="dxa"/>
          </w:tcPr>
          <w:p w:rsidR="00FA2D11" w:rsidRPr="00FA2D11" w:rsidRDefault="00FA2D11" w:rsidP="00FA2D11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95" w:type="dxa"/>
          </w:tcPr>
          <w:p w:rsidR="00FA2D11" w:rsidRDefault="00FA2D11" w:rsidP="00FA2D11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Imiona i Nazwiska uczniów</w:t>
            </w:r>
          </w:p>
          <w:p w:rsidR="00FA2D11" w:rsidRDefault="00FA2D11" w:rsidP="00FA2D11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oraz </w:t>
            </w:r>
            <w:r w:rsidR="00D10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5400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 w:rsidRPr="00FA2D11">
              <w:t>……………………………………………………………………………</w:t>
            </w: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…………………………………………………………………………….</w:t>
            </w: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……………………………………………………………………………</w:t>
            </w: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…………………..........……………………………………………</w:t>
            </w:r>
            <w:r w:rsidR="00D10588">
              <w:t>…..</w:t>
            </w: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…………………………………………………………………………</w:t>
            </w:r>
            <w:r w:rsidR="00D10588">
              <w:t>…</w:t>
            </w:r>
          </w:p>
          <w:p w:rsidR="00FA2D11" w:rsidRDefault="00FA2D11" w:rsidP="00FA2D11">
            <w:pPr>
              <w:pStyle w:val="Akapitzlist"/>
              <w:numPr>
                <w:ilvl w:val="0"/>
                <w:numId w:val="6"/>
              </w:numPr>
              <w:spacing w:line="480" w:lineRule="auto"/>
            </w:pPr>
            <w:r>
              <w:t>………………………………………………………………………</w:t>
            </w:r>
            <w:r w:rsidR="00D10588">
              <w:t>…..</w:t>
            </w:r>
          </w:p>
        </w:tc>
      </w:tr>
      <w:tr w:rsidR="00FA2D11" w:rsidTr="00CC41C0">
        <w:tc>
          <w:tcPr>
            <w:tcW w:w="667" w:type="dxa"/>
          </w:tcPr>
          <w:p w:rsidR="00FA2D11" w:rsidRPr="00FA2D11" w:rsidRDefault="00FA2D11" w:rsidP="00FA2D11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95" w:type="dxa"/>
          </w:tcPr>
          <w:p w:rsidR="00FA2D11" w:rsidRDefault="00FA2D11" w:rsidP="00FA2D11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 opiekuna</w:t>
            </w:r>
          </w:p>
        </w:tc>
        <w:tc>
          <w:tcPr>
            <w:tcW w:w="5400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A2D11" w:rsidTr="00CC41C0">
        <w:tc>
          <w:tcPr>
            <w:tcW w:w="667" w:type="dxa"/>
          </w:tcPr>
          <w:p w:rsidR="00FA2D11" w:rsidRPr="00FA2D11" w:rsidRDefault="00FA2D11" w:rsidP="00FA2D11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95" w:type="dxa"/>
          </w:tcPr>
          <w:p w:rsidR="00FA2D11" w:rsidRDefault="00D10588" w:rsidP="00A83ADA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Data wypełnienia </w:t>
            </w:r>
            <w:r w:rsidR="00A83A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karty zgłoszenia</w:t>
            </w:r>
          </w:p>
        </w:tc>
        <w:tc>
          <w:tcPr>
            <w:tcW w:w="5400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A2D11" w:rsidTr="00CC41C0">
        <w:tc>
          <w:tcPr>
            <w:tcW w:w="667" w:type="dxa"/>
          </w:tcPr>
          <w:p w:rsidR="00FA2D11" w:rsidRPr="00FA2D11" w:rsidRDefault="00FA2D11" w:rsidP="00FA2D11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95" w:type="dxa"/>
          </w:tcPr>
          <w:p w:rsidR="00FA2D11" w:rsidRDefault="00D10588" w:rsidP="00D10588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Podpis opiekuna</w:t>
            </w:r>
            <w:r w:rsidR="003B24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400" w:type="dxa"/>
          </w:tcPr>
          <w:p w:rsidR="00FA2D11" w:rsidRDefault="00FA2D11" w:rsidP="00F94288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94288" w:rsidRDefault="003B24ED" w:rsidP="00CC41C0">
      <w:pPr>
        <w:suppressAutoHyphens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*</w:t>
      </w:r>
      <w:r w:rsidR="00D10588" w:rsidRPr="00D10588">
        <w:rPr>
          <w:rFonts w:asciiTheme="minorHAnsi" w:eastAsiaTheme="minorHAnsi" w:hAnsiTheme="minorHAnsi" w:cstheme="minorBidi"/>
          <w:sz w:val="20"/>
          <w:szCs w:val="20"/>
          <w:lang w:eastAsia="en-US"/>
        </w:rPr>
        <w:t>Oświadczam, że zapoznałem/</w:t>
      </w:r>
      <w:proofErr w:type="spellStart"/>
      <w:r w:rsidR="00D10588" w:rsidRPr="00D10588">
        <w:rPr>
          <w:rFonts w:asciiTheme="minorHAnsi" w:eastAsiaTheme="minorHAnsi" w:hAnsiTheme="minorHAnsi" w:cstheme="minorBidi"/>
          <w:sz w:val="20"/>
          <w:szCs w:val="20"/>
          <w:lang w:eastAsia="en-US"/>
        </w:rPr>
        <w:t>am</w:t>
      </w:r>
      <w:proofErr w:type="spellEnd"/>
      <w:r w:rsidR="00D10588" w:rsidRPr="00D1058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D10588">
        <w:rPr>
          <w:rFonts w:asciiTheme="minorHAnsi" w:eastAsiaTheme="minorHAnsi" w:hAnsiTheme="minorHAnsi" w:cstheme="minorBidi"/>
          <w:sz w:val="20"/>
          <w:szCs w:val="20"/>
          <w:lang w:eastAsia="en-US"/>
        </w:rPr>
        <w:t>się z Regulaminem Pleneru Nadwiślańskiego, zgadzam się z jego treścią i akceptuje Regulamin, bez zastrzeżeń.</w:t>
      </w:r>
    </w:p>
    <w:p w:rsidR="00D10588" w:rsidRDefault="00D10588" w:rsidP="00CC41C0">
      <w:pPr>
        <w:suppressAutoHyphens w:val="0"/>
        <w:spacing w:after="16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Wyrażam zgodę na przetwarzanie moich danych osobowych na cele związane z realizacją  Pleneru Nadwiślańskiego zgodnie z Rozporządzeniem Parlamentu Europejskiego i Rady (UE) 2016/679 z dnia 27 kwietnia 2016r. ( RODO) oraz ustawę o ochronie danych osobowych z dnia 10 maja 2018r. (Dz. U. 2018, poz. 1000</w:t>
      </w:r>
      <w:r w:rsidR="00CC41C0">
        <w:rPr>
          <w:rFonts w:asciiTheme="minorHAnsi" w:eastAsiaTheme="minorHAnsi" w:hAnsiTheme="minorHAnsi" w:cstheme="minorBidi"/>
          <w:sz w:val="20"/>
          <w:szCs w:val="20"/>
          <w:lang w:eastAsia="en-US"/>
        </w:rPr>
        <w:t>). Przyjmuje do wiadomości, iż Administratorem danych osobowych jest Publiczna Szkoła Podstawowa im. chor. Jana Szymańskiego w Ryczywole, ul. Warszawska 20, 26-900 Kozienice. Dane osobowe podaję dobrowolnie. Jestem świadomy(a), iż przysługuje mi prawo do ich wglądu, poprawiania, uzupełniania oraz usuwania.</w:t>
      </w:r>
    </w:p>
    <w:p w:rsidR="00B505E1" w:rsidRDefault="00B505E1" w:rsidP="00B505E1">
      <w:pPr>
        <w:suppressAutoHyphens w:val="0"/>
        <w:spacing w:after="16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</w:t>
      </w:r>
    </w:p>
    <w:sectPr w:rsidR="00B505E1" w:rsidSect="00DF73F7">
      <w:headerReference w:type="default" r:id="rId8"/>
      <w:foot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1F" w:rsidRDefault="00D9641F" w:rsidP="00DF73F7">
      <w:r>
        <w:separator/>
      </w:r>
    </w:p>
  </w:endnote>
  <w:endnote w:type="continuationSeparator" w:id="0">
    <w:p w:rsidR="00D9641F" w:rsidRDefault="00D9641F" w:rsidP="00DF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5" w:rsidRDefault="00593F35" w:rsidP="00593F35">
    <w:pPr>
      <w:pStyle w:val="Stopka"/>
      <w:jc w:val="center"/>
    </w:pPr>
    <w:r>
      <w:t>Ryczywół, ul. Warszawska 20, 26-900 Kozienice</w:t>
    </w:r>
  </w:p>
  <w:p w:rsidR="00593F35" w:rsidRDefault="00D9641F" w:rsidP="00593F35">
    <w:pPr>
      <w:pStyle w:val="Stopka"/>
      <w:jc w:val="center"/>
    </w:pPr>
    <w:hyperlink r:id="rId1" w:history="1">
      <w:r w:rsidR="00593F35" w:rsidRPr="0048683F">
        <w:rPr>
          <w:rStyle w:val="Hipercze"/>
        </w:rPr>
        <w:t>www.pspryczywol.superszkolna.pl</w:t>
      </w:r>
    </w:hyperlink>
    <w:r w:rsidR="00593F35">
      <w:t>, e-mail: pspryczywol@wp.pl</w:t>
    </w:r>
  </w:p>
  <w:p w:rsidR="00593F35" w:rsidRDefault="00593F35" w:rsidP="00593F35">
    <w:pPr>
      <w:pStyle w:val="Stopka"/>
      <w:jc w:val="center"/>
    </w:pPr>
    <w:r>
      <w:t>Regon 000836974 NIP 812-17-95-250</w:t>
    </w:r>
    <w:r w:rsidR="00C14629">
      <w:t>, tel.486237383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1F" w:rsidRDefault="00D9641F" w:rsidP="00DF73F7">
      <w:r>
        <w:separator/>
      </w:r>
    </w:p>
  </w:footnote>
  <w:footnote w:type="continuationSeparator" w:id="0">
    <w:p w:rsidR="00D9641F" w:rsidRDefault="00D9641F" w:rsidP="00DF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7" w:rsidRPr="00593F35" w:rsidRDefault="00DF73F7">
    <w:pPr>
      <w:pStyle w:val="Nagwek"/>
      <w:rPr>
        <w:rFonts w:ascii="Times New Roman" w:hAnsi="Times New Roman" w:cs="Times New Roman"/>
        <w:b/>
        <w:i/>
        <w:color w:val="0070C0"/>
        <w:sz w:val="28"/>
        <w:szCs w:val="28"/>
      </w:rPr>
    </w:pPr>
    <w:r w:rsidRPr="00DF73F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219075</wp:posOffset>
          </wp:positionH>
          <wp:positionV relativeFrom="page">
            <wp:posOffset>161925</wp:posOffset>
          </wp:positionV>
          <wp:extent cx="981075" cy="981075"/>
          <wp:effectExtent l="0" t="0" r="9525" b="9525"/>
          <wp:wrapSquare wrapText="bothSides"/>
          <wp:docPr id="1" name="Obraz 1" descr="D:\_archiwum\Desktop\LOGO\Bez tytuł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archiwum\Desktop\LOGO\Bez tytuł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593F35">
      <w:rPr>
        <w:rFonts w:ascii="Times New Roman" w:hAnsi="Times New Roman" w:cs="Times New Roman"/>
        <w:b/>
        <w:i/>
        <w:color w:val="0070C0"/>
        <w:sz w:val="28"/>
        <w:szCs w:val="28"/>
      </w:rPr>
      <w:t>Publiczna Szkoła Podstawowa</w:t>
    </w:r>
  </w:p>
  <w:p w:rsidR="00DF73F7" w:rsidRPr="00593F35" w:rsidRDefault="00DF73F7">
    <w:pPr>
      <w:pStyle w:val="Nagwek"/>
      <w:rPr>
        <w:rFonts w:ascii="Times New Roman" w:hAnsi="Times New Roman" w:cs="Times New Roman"/>
        <w:i/>
        <w:color w:val="0070C0"/>
        <w:sz w:val="28"/>
        <w:szCs w:val="28"/>
      </w:rPr>
    </w:pPr>
    <w:r w:rsidRPr="00593F35">
      <w:rPr>
        <w:rFonts w:ascii="Times New Roman" w:hAnsi="Times New Roman" w:cs="Times New Roman"/>
        <w:b/>
        <w:i/>
        <w:color w:val="0070C0"/>
        <w:sz w:val="28"/>
        <w:szCs w:val="28"/>
      </w:rPr>
      <w:tab/>
    </w:r>
    <w:r w:rsidRPr="00593F35">
      <w:rPr>
        <w:rFonts w:ascii="Times New Roman" w:hAnsi="Times New Roman" w:cs="Times New Roman"/>
        <w:i/>
        <w:color w:val="0070C0"/>
        <w:sz w:val="28"/>
        <w:szCs w:val="28"/>
      </w:rPr>
      <w:t>im. chor. Jana Szymańskiego</w:t>
    </w:r>
  </w:p>
  <w:p w:rsidR="00DF73F7" w:rsidRPr="00593F35" w:rsidRDefault="00DF73F7">
    <w:pPr>
      <w:pStyle w:val="Nagwek"/>
      <w:rPr>
        <w:rFonts w:ascii="Times New Roman" w:hAnsi="Times New Roman" w:cs="Times New Roman"/>
        <w:b/>
        <w:i/>
        <w:color w:val="0070C0"/>
        <w:sz w:val="28"/>
        <w:szCs w:val="28"/>
      </w:rPr>
    </w:pPr>
    <w:r w:rsidRPr="00593F35">
      <w:rPr>
        <w:rFonts w:ascii="Times New Roman" w:hAnsi="Times New Roman" w:cs="Times New Roman"/>
        <w:b/>
        <w:i/>
        <w:color w:val="0070C0"/>
        <w:sz w:val="28"/>
        <w:szCs w:val="28"/>
      </w:rPr>
      <w:tab/>
      <w:t>w Ryczywole</w:t>
    </w:r>
  </w:p>
  <w:p w:rsidR="00DF73F7" w:rsidRPr="00593F35" w:rsidRDefault="00D9641F">
    <w:pPr>
      <w:pStyle w:val="Nagwek"/>
      <w:rPr>
        <w:b/>
        <w:i/>
        <w:color w:val="0070C0"/>
        <w:sz w:val="28"/>
        <w:szCs w:val="28"/>
      </w:rPr>
    </w:pPr>
    <w:r>
      <w:rPr>
        <w:b/>
        <w:i/>
        <w:color w:val="0070C0"/>
        <w:sz w:val="28"/>
        <w:szCs w:val="28"/>
      </w:rPr>
      <w:pict>
        <v:rect id="_x0000_i1025" style="width:453.6pt;height:2pt" o:hralign="center" o:hrstd="t" o:hrnoshade="t" o:hr="t" fillcolor="#1f4d78 [16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17D"/>
    <w:multiLevelType w:val="hybridMultilevel"/>
    <w:tmpl w:val="25A4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60D"/>
    <w:multiLevelType w:val="hybridMultilevel"/>
    <w:tmpl w:val="F4A6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26E84"/>
    <w:multiLevelType w:val="hybridMultilevel"/>
    <w:tmpl w:val="A6BCE60C"/>
    <w:lvl w:ilvl="0" w:tplc="AFEC986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D60CF"/>
    <w:multiLevelType w:val="hybridMultilevel"/>
    <w:tmpl w:val="3E6AD4F2"/>
    <w:lvl w:ilvl="0" w:tplc="AFEC986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401"/>
    <w:multiLevelType w:val="hybridMultilevel"/>
    <w:tmpl w:val="5DCC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D04"/>
    <w:multiLevelType w:val="hybridMultilevel"/>
    <w:tmpl w:val="8CD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F7"/>
    <w:rsid w:val="000F4822"/>
    <w:rsid w:val="00195107"/>
    <w:rsid w:val="001F656B"/>
    <w:rsid w:val="00280868"/>
    <w:rsid w:val="002A2954"/>
    <w:rsid w:val="003B24ED"/>
    <w:rsid w:val="003B7674"/>
    <w:rsid w:val="003E1112"/>
    <w:rsid w:val="00421076"/>
    <w:rsid w:val="00454782"/>
    <w:rsid w:val="00467BEA"/>
    <w:rsid w:val="004754F4"/>
    <w:rsid w:val="004B06D0"/>
    <w:rsid w:val="004C33C8"/>
    <w:rsid w:val="004E300D"/>
    <w:rsid w:val="004F38F3"/>
    <w:rsid w:val="00541D57"/>
    <w:rsid w:val="00593F35"/>
    <w:rsid w:val="005D3B31"/>
    <w:rsid w:val="0065103E"/>
    <w:rsid w:val="00720DC3"/>
    <w:rsid w:val="007359C9"/>
    <w:rsid w:val="00756C7C"/>
    <w:rsid w:val="008D5ACB"/>
    <w:rsid w:val="009D3F9B"/>
    <w:rsid w:val="00A22FBB"/>
    <w:rsid w:val="00A83ADA"/>
    <w:rsid w:val="00B505E1"/>
    <w:rsid w:val="00BD7718"/>
    <w:rsid w:val="00C12D20"/>
    <w:rsid w:val="00C14629"/>
    <w:rsid w:val="00C90E0F"/>
    <w:rsid w:val="00CC41C0"/>
    <w:rsid w:val="00CD76A6"/>
    <w:rsid w:val="00D10588"/>
    <w:rsid w:val="00D865A0"/>
    <w:rsid w:val="00D94301"/>
    <w:rsid w:val="00D9641F"/>
    <w:rsid w:val="00DA19F3"/>
    <w:rsid w:val="00DF73F7"/>
    <w:rsid w:val="00E275C6"/>
    <w:rsid w:val="00E36BF5"/>
    <w:rsid w:val="00F24117"/>
    <w:rsid w:val="00F34865"/>
    <w:rsid w:val="00F94288"/>
    <w:rsid w:val="00FA2D11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DD84F-27FA-49C8-863A-17DA0B3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73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73F7"/>
  </w:style>
  <w:style w:type="paragraph" w:styleId="Stopka">
    <w:name w:val="footer"/>
    <w:basedOn w:val="Normalny"/>
    <w:link w:val="StopkaZnak"/>
    <w:uiPriority w:val="99"/>
    <w:unhideWhenUsed/>
    <w:rsid w:val="00DF73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73F7"/>
  </w:style>
  <w:style w:type="character" w:styleId="Hipercze">
    <w:name w:val="Hyperlink"/>
    <w:basedOn w:val="Domylnaczcionkaakapitu"/>
    <w:uiPriority w:val="99"/>
    <w:unhideWhenUsed/>
    <w:rsid w:val="00593F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1D5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semiHidden/>
    <w:rsid w:val="00D94301"/>
    <w:pPr>
      <w:spacing w:after="0"/>
      <w:jc w:val="both"/>
    </w:pPr>
    <w:rPr>
      <w:rFonts w:cs="Mang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88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A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pryczyw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ryczywol.superszkol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2019-03-27T12:15:00Z</cp:lastPrinted>
  <dcterms:created xsi:type="dcterms:W3CDTF">2019-05-14T06:51:00Z</dcterms:created>
  <dcterms:modified xsi:type="dcterms:W3CDTF">2019-05-14T06:51:00Z</dcterms:modified>
</cp:coreProperties>
</file>