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54" w:rsidRPr="001F5046" w:rsidRDefault="00AC2C54" w:rsidP="00AF6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5046">
        <w:rPr>
          <w:rFonts w:ascii="Times New Roman" w:hAnsi="Times New Roman" w:cs="Times New Roman"/>
          <w:b/>
          <w:sz w:val="24"/>
          <w:szCs w:val="24"/>
        </w:rPr>
        <w:t xml:space="preserve">Ewa  Kikowska </w:t>
      </w:r>
    </w:p>
    <w:p w:rsidR="00AC2C54" w:rsidRPr="001F5046" w:rsidRDefault="00AC2C54" w:rsidP="00AF64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5046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AC2C54" w:rsidRPr="001F5046" w:rsidRDefault="00AC2C54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DE0" w:rsidRPr="001F5046" w:rsidRDefault="003A1AFF" w:rsidP="00AF64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Tematy </w:t>
      </w:r>
      <w:r w:rsidR="00F46E2A" w:rsidRPr="001F5046">
        <w:rPr>
          <w:rFonts w:ascii="Times New Roman" w:hAnsi="Times New Roman" w:cs="Times New Roman"/>
          <w:b/>
          <w:sz w:val="24"/>
          <w:szCs w:val="24"/>
          <w:u w:val="single"/>
        </w:rPr>
        <w:t>do realizacji</w:t>
      </w:r>
      <w:r w:rsidR="004D00BC"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na tydzień </w:t>
      </w:r>
      <w:r w:rsidR="004D00BC" w:rsidRPr="001F504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1F5046">
        <w:rPr>
          <w:rFonts w:ascii="Times New Roman" w:hAnsi="Times New Roman" w:cs="Times New Roman"/>
          <w:b/>
          <w:sz w:val="24"/>
          <w:szCs w:val="24"/>
          <w:u w:val="single"/>
        </w:rPr>
        <w:t>d 04 maja  do 08 maja</w:t>
      </w:r>
      <w:r w:rsidR="00AC2C54"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2020</w:t>
      </w:r>
      <w:r w:rsidR="004D00BC" w:rsidRPr="001F5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4550A" w:rsidRPr="001F5046" w:rsidRDefault="00A4550A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D3C" w:rsidRPr="001F5046" w:rsidRDefault="0005333F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04 maja 2020</w:t>
      </w:r>
      <w:r w:rsidR="005A2EE1">
        <w:rPr>
          <w:rFonts w:ascii="Times New Roman" w:hAnsi="Times New Roman" w:cs="Times New Roman"/>
          <w:sz w:val="24"/>
          <w:szCs w:val="24"/>
        </w:rPr>
        <w:t xml:space="preserve"> </w:t>
      </w:r>
      <w:r w:rsidRPr="001F5046">
        <w:rPr>
          <w:rFonts w:ascii="Times New Roman" w:hAnsi="Times New Roman" w:cs="Times New Roman"/>
          <w:sz w:val="24"/>
          <w:szCs w:val="24"/>
        </w:rPr>
        <w:t>r.</w:t>
      </w:r>
    </w:p>
    <w:p w:rsidR="006322C5" w:rsidRPr="001F5046" w:rsidRDefault="00B30262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Mieszkam w Polsce.</w:t>
      </w:r>
    </w:p>
    <w:p w:rsidR="00A35ED7" w:rsidRPr="001F5046" w:rsidRDefault="00A35ED7" w:rsidP="00A35ED7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A35ED7" w:rsidRPr="001F5046" w:rsidRDefault="00A35ED7" w:rsidP="00A35ED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A35ED7" w:rsidRPr="001F5046" w:rsidRDefault="00A35ED7" w:rsidP="00A35ED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utrwala swoją wiedzę w miniteście </w:t>
      </w:r>
    </w:p>
    <w:p w:rsidR="00A35ED7" w:rsidRPr="001F5046" w:rsidRDefault="00A35ED7" w:rsidP="00A35ED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ćwiczy mnożenie liczb przez dwa </w:t>
      </w:r>
    </w:p>
    <w:p w:rsidR="00A35ED7" w:rsidRPr="001F5046" w:rsidRDefault="00A35ED7" w:rsidP="00A35ED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wymienia nazwy symboli narodowych </w:t>
      </w:r>
    </w:p>
    <w:p w:rsidR="00A35ED7" w:rsidRPr="001F5046" w:rsidRDefault="00A35ED7" w:rsidP="00A35ED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zna tytuł polskiego hymnu </w:t>
      </w:r>
    </w:p>
    <w:p w:rsidR="00A35ED7" w:rsidRPr="001F5046" w:rsidRDefault="00A35ED7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546" w:rsidRPr="001F5046" w:rsidRDefault="00ED4546" w:rsidP="00ED4546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 xml:space="preserve">P4 s. 26-27 </w:t>
      </w:r>
    </w:p>
    <w:p w:rsidR="00ED4546" w:rsidRPr="001F5046" w:rsidRDefault="0007305C" w:rsidP="00ED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KĆ</w:t>
      </w:r>
      <w:r w:rsidR="00E42853" w:rsidRPr="001F5046">
        <w:rPr>
          <w:rFonts w:ascii="Times New Roman" w:hAnsi="Times New Roman" w:cs="Times New Roman"/>
          <w:sz w:val="24"/>
          <w:szCs w:val="24"/>
        </w:rPr>
        <w:t xml:space="preserve"> 4. s. 26-27</w:t>
      </w:r>
    </w:p>
    <w:p w:rsidR="00ED4546" w:rsidRPr="001F5046" w:rsidRDefault="00E42853" w:rsidP="00ED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MP2 s. 66</w:t>
      </w:r>
    </w:p>
    <w:p w:rsidR="00ED4546" w:rsidRPr="001F5046" w:rsidRDefault="00E42853" w:rsidP="00ED4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MKĆ 2 s.60</w:t>
      </w:r>
    </w:p>
    <w:p w:rsidR="00A35ED7" w:rsidRPr="001F5046" w:rsidRDefault="00A35ED7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ED7" w:rsidRPr="001F5046" w:rsidRDefault="00A35ED7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E0D" w:rsidRPr="001F5046" w:rsidRDefault="0005333F" w:rsidP="00B63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05 maja 2020</w:t>
      </w:r>
      <w:r w:rsidR="005A2EE1">
        <w:rPr>
          <w:rFonts w:ascii="Times New Roman" w:hAnsi="Times New Roman" w:cs="Times New Roman"/>
          <w:sz w:val="24"/>
          <w:szCs w:val="24"/>
        </w:rPr>
        <w:t xml:space="preserve"> </w:t>
      </w:r>
      <w:r w:rsidRPr="001F5046">
        <w:rPr>
          <w:rFonts w:ascii="Times New Roman" w:hAnsi="Times New Roman" w:cs="Times New Roman"/>
          <w:sz w:val="24"/>
          <w:szCs w:val="24"/>
        </w:rPr>
        <w:t>r.</w:t>
      </w:r>
    </w:p>
    <w:p w:rsidR="00394D3C" w:rsidRPr="001F5046" w:rsidRDefault="00394D3C" w:rsidP="00B63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Legenda o Białym Orle </w:t>
      </w:r>
    </w:p>
    <w:p w:rsidR="00A66E09" w:rsidRPr="001F5046" w:rsidRDefault="00A66E09" w:rsidP="00A66E0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A66E09" w:rsidRPr="001F5046" w:rsidRDefault="00A66E09" w:rsidP="00A66E0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A66E09" w:rsidRPr="001F5046" w:rsidRDefault="00A66E09" w:rsidP="00A66E0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potrafi opowiedzieć legendę własnymi słowami </w:t>
      </w:r>
    </w:p>
    <w:p w:rsidR="00A66E09" w:rsidRPr="001F5046" w:rsidRDefault="00A66E09" w:rsidP="00A66E0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ćwiczy mnożenie liczb przez </w:t>
      </w: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</w:p>
    <w:p w:rsidR="00A66E09" w:rsidRPr="001F5046" w:rsidRDefault="00A66E09" w:rsidP="00A66E0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potrafi zapisać działanie do ilustracji </w:t>
      </w:r>
    </w:p>
    <w:p w:rsidR="00394D3C" w:rsidRPr="001F5046" w:rsidRDefault="00A66E09" w:rsidP="00A66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>– wie, jakie miasto było pierwszą stolicą Polski</w:t>
      </w:r>
    </w:p>
    <w:p w:rsidR="00905FF7" w:rsidRPr="001F5046" w:rsidRDefault="00905FF7" w:rsidP="00905FF7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4"/>
          <w:szCs w:val="24"/>
        </w:rPr>
      </w:pPr>
    </w:p>
    <w:p w:rsidR="00905FF7" w:rsidRPr="001F5046" w:rsidRDefault="00905FF7" w:rsidP="00905FF7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P4 s. 28-29</w:t>
      </w:r>
    </w:p>
    <w:p w:rsidR="00905FF7" w:rsidRPr="001F5046" w:rsidRDefault="0007305C" w:rsidP="0090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KĆ</w:t>
      </w:r>
      <w:r w:rsidR="00905FF7" w:rsidRPr="001F5046">
        <w:rPr>
          <w:rFonts w:ascii="Times New Roman" w:hAnsi="Times New Roman" w:cs="Times New Roman"/>
          <w:sz w:val="24"/>
          <w:szCs w:val="24"/>
        </w:rPr>
        <w:t xml:space="preserve"> 4. </w:t>
      </w:r>
      <w:r w:rsidR="007709D3" w:rsidRPr="001F5046">
        <w:rPr>
          <w:rFonts w:ascii="Times New Roman" w:hAnsi="Times New Roman" w:cs="Times New Roman"/>
          <w:sz w:val="24"/>
          <w:szCs w:val="24"/>
        </w:rPr>
        <w:t>s. 28 -29</w:t>
      </w:r>
    </w:p>
    <w:p w:rsidR="00905FF7" w:rsidRPr="001F5046" w:rsidRDefault="00905FF7" w:rsidP="0090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MP2 s. 67</w:t>
      </w:r>
    </w:p>
    <w:p w:rsidR="00905FF7" w:rsidRPr="001F5046" w:rsidRDefault="00905FF7" w:rsidP="0090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MKĆ 2 s.61</w:t>
      </w:r>
    </w:p>
    <w:p w:rsidR="00A66E09" w:rsidRPr="001F5046" w:rsidRDefault="00A66E09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E09" w:rsidRPr="001F5046" w:rsidRDefault="00A66E09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E0D" w:rsidRPr="001F5046" w:rsidRDefault="0005333F" w:rsidP="00B63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06 maja 2020</w:t>
      </w:r>
      <w:r w:rsidR="005A2EE1">
        <w:rPr>
          <w:rFonts w:ascii="Times New Roman" w:hAnsi="Times New Roman" w:cs="Times New Roman"/>
          <w:sz w:val="24"/>
          <w:szCs w:val="24"/>
        </w:rPr>
        <w:t xml:space="preserve"> </w:t>
      </w:r>
      <w:r w:rsidRPr="001F5046">
        <w:rPr>
          <w:rFonts w:ascii="Times New Roman" w:hAnsi="Times New Roman" w:cs="Times New Roman"/>
          <w:sz w:val="24"/>
          <w:szCs w:val="24"/>
        </w:rPr>
        <w:t>r.</w:t>
      </w:r>
    </w:p>
    <w:p w:rsidR="00F42A31" w:rsidRPr="001F5046" w:rsidRDefault="00F42A31" w:rsidP="00B63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Legenda o powstaniu Europy </w:t>
      </w:r>
    </w:p>
    <w:p w:rsidR="00EC0B15" w:rsidRPr="001F5046" w:rsidRDefault="00EC0B15" w:rsidP="00EC0B15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EC0B15" w:rsidRPr="001F5046" w:rsidRDefault="00EC0B15" w:rsidP="00EC0B1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EC0B15" w:rsidRPr="001F5046" w:rsidRDefault="00EC0B15" w:rsidP="00EC0B1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słucha uważnie legendy ze zrozumieniem </w:t>
      </w:r>
    </w:p>
    <w:p w:rsidR="00EC0B15" w:rsidRPr="001F5046" w:rsidRDefault="00EC0B15" w:rsidP="00EC0B1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wie, czym jest Unia Europejska </w:t>
      </w:r>
    </w:p>
    <w:p w:rsidR="00EC0B15" w:rsidRPr="001F5046" w:rsidRDefault="00EC0B15" w:rsidP="00EC0B1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zna symbole Unii Europejskiej </w:t>
      </w:r>
    </w:p>
    <w:p w:rsidR="005A2EE1" w:rsidRDefault="00EC0B15" w:rsidP="00EC0B1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wykorzystuje umiejętność mnożenia liczb przez </w:t>
      </w: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i przez </w:t>
      </w: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podczas rozwiązywania zadań </w:t>
      </w:r>
    </w:p>
    <w:p w:rsidR="00394D3C" w:rsidRPr="001F5046" w:rsidRDefault="00EC0B15" w:rsidP="00EC0B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>z treścią</w:t>
      </w:r>
    </w:p>
    <w:p w:rsidR="006406C8" w:rsidRPr="001F5046" w:rsidRDefault="006406C8" w:rsidP="006406C8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4"/>
          <w:szCs w:val="24"/>
        </w:rPr>
      </w:pPr>
    </w:p>
    <w:p w:rsidR="006406C8" w:rsidRPr="001F5046" w:rsidRDefault="006406C8" w:rsidP="006406C8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P4 s. 30-31</w:t>
      </w:r>
    </w:p>
    <w:p w:rsidR="006406C8" w:rsidRPr="001F5046" w:rsidRDefault="0007305C" w:rsidP="0064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 xml:space="preserve">KĆ </w:t>
      </w:r>
      <w:r w:rsidR="006406C8" w:rsidRPr="001F5046">
        <w:rPr>
          <w:rFonts w:ascii="Times New Roman" w:hAnsi="Times New Roman" w:cs="Times New Roman"/>
          <w:sz w:val="24"/>
          <w:szCs w:val="24"/>
        </w:rPr>
        <w:t>4. s. 30 -31</w:t>
      </w:r>
    </w:p>
    <w:p w:rsidR="006406C8" w:rsidRPr="001F5046" w:rsidRDefault="006406C8" w:rsidP="0064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MP2 s. 68</w:t>
      </w:r>
    </w:p>
    <w:p w:rsidR="006406C8" w:rsidRPr="001F5046" w:rsidRDefault="006406C8" w:rsidP="00640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MKĆ 2 s.62</w:t>
      </w:r>
    </w:p>
    <w:p w:rsidR="006406C8" w:rsidRPr="001F5046" w:rsidRDefault="006406C8" w:rsidP="006406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A31" w:rsidRPr="001F5046" w:rsidRDefault="00F42A31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6C8" w:rsidRPr="001F5046" w:rsidRDefault="006406C8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6C8" w:rsidRPr="001F5046" w:rsidRDefault="006406C8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33F" w:rsidRPr="001F5046" w:rsidRDefault="0005333F" w:rsidP="00053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07 maja 2020</w:t>
      </w:r>
      <w:r w:rsidR="005A2EE1">
        <w:rPr>
          <w:rFonts w:ascii="Times New Roman" w:hAnsi="Times New Roman" w:cs="Times New Roman"/>
          <w:sz w:val="24"/>
          <w:szCs w:val="24"/>
        </w:rPr>
        <w:t xml:space="preserve"> </w:t>
      </w:r>
      <w:r w:rsidRPr="001F5046">
        <w:rPr>
          <w:rFonts w:ascii="Times New Roman" w:hAnsi="Times New Roman" w:cs="Times New Roman"/>
          <w:sz w:val="24"/>
          <w:szCs w:val="24"/>
        </w:rPr>
        <w:t>r.</w:t>
      </w:r>
    </w:p>
    <w:p w:rsidR="00F42A31" w:rsidRPr="001F5046" w:rsidRDefault="00F42A31" w:rsidP="00F42A3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w Europie </w:t>
      </w:r>
    </w:p>
    <w:p w:rsidR="00885913" w:rsidRPr="001F5046" w:rsidRDefault="00885913" w:rsidP="00885913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CELE LEKCJI: </w:t>
      </w:r>
    </w:p>
    <w:p w:rsidR="00885913" w:rsidRPr="001F5046" w:rsidRDefault="00885913" w:rsidP="008859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885913" w:rsidRPr="001F5046" w:rsidRDefault="00885913" w:rsidP="008859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umie przeczytać tekst z podziałem na role </w:t>
      </w:r>
    </w:p>
    <w:p w:rsidR="00885913" w:rsidRPr="001F5046" w:rsidRDefault="00885913" w:rsidP="008859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potrafi wyjaśnić znaczenie wyrażeń </w:t>
      </w:r>
    </w:p>
    <w:p w:rsidR="00F42A31" w:rsidRPr="001F5046" w:rsidRDefault="00885913" w:rsidP="008859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>– potrafi zadbać o higienę przygotowania posiłku i jego estetyczny wygląd</w:t>
      </w:r>
    </w:p>
    <w:p w:rsidR="00B1727A" w:rsidRPr="001F5046" w:rsidRDefault="00B1727A" w:rsidP="00B1727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4"/>
          <w:szCs w:val="24"/>
        </w:rPr>
      </w:pPr>
    </w:p>
    <w:p w:rsidR="00B1727A" w:rsidRPr="001F5046" w:rsidRDefault="00D91167" w:rsidP="00B1727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P4 s. 32-33</w:t>
      </w:r>
    </w:p>
    <w:p w:rsidR="00B1727A" w:rsidRPr="001F5046" w:rsidRDefault="00B1727A" w:rsidP="00B1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KĆ</w:t>
      </w:r>
      <w:r w:rsidR="00D91167" w:rsidRPr="001F5046">
        <w:rPr>
          <w:rFonts w:ascii="Times New Roman" w:hAnsi="Times New Roman" w:cs="Times New Roman"/>
          <w:sz w:val="24"/>
          <w:szCs w:val="24"/>
        </w:rPr>
        <w:t xml:space="preserve"> </w:t>
      </w:r>
      <w:r w:rsidRPr="001F5046">
        <w:rPr>
          <w:rFonts w:ascii="Times New Roman" w:hAnsi="Times New Roman" w:cs="Times New Roman"/>
          <w:sz w:val="24"/>
          <w:szCs w:val="24"/>
        </w:rPr>
        <w:t xml:space="preserve"> 4. </w:t>
      </w:r>
      <w:r w:rsidR="00D91167" w:rsidRPr="001F5046">
        <w:rPr>
          <w:rFonts w:ascii="Times New Roman" w:hAnsi="Times New Roman" w:cs="Times New Roman"/>
          <w:sz w:val="24"/>
          <w:szCs w:val="24"/>
        </w:rPr>
        <w:t>s. 32-33</w:t>
      </w:r>
      <w:bookmarkStart w:id="0" w:name="_GoBack"/>
      <w:bookmarkEnd w:id="0"/>
    </w:p>
    <w:p w:rsidR="00F42A31" w:rsidRPr="001F5046" w:rsidRDefault="00F42A31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33F" w:rsidRPr="001F5046" w:rsidRDefault="0005333F" w:rsidP="00053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08 maja 2020r.</w:t>
      </w:r>
    </w:p>
    <w:p w:rsidR="00F42A31" w:rsidRPr="001F5046" w:rsidRDefault="00F42A31" w:rsidP="00F42A31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działce </w:t>
      </w:r>
    </w:p>
    <w:p w:rsidR="0027174C" w:rsidRPr="001F5046" w:rsidRDefault="0027174C" w:rsidP="0027174C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27174C" w:rsidRPr="001F5046" w:rsidRDefault="0027174C" w:rsidP="0027174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27174C" w:rsidRPr="001F5046" w:rsidRDefault="0027174C" w:rsidP="0027174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potrafi utworzyć porównanie i użyć go w zdaniu </w:t>
      </w:r>
    </w:p>
    <w:p w:rsidR="0027174C" w:rsidRPr="001F5046" w:rsidRDefault="0027174C" w:rsidP="0027174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ćwiczy mnożenie liczb przez </w:t>
      </w:r>
      <w:r w:rsidRPr="001F50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</w:p>
    <w:p w:rsidR="0027174C" w:rsidRPr="001F5046" w:rsidRDefault="0027174C" w:rsidP="0027174C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 xml:space="preserve">– nazywa narzędzia ogrodnicze </w:t>
      </w:r>
    </w:p>
    <w:p w:rsidR="00F42A31" w:rsidRPr="001F5046" w:rsidRDefault="0027174C" w:rsidP="002717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color w:val="000000"/>
          <w:sz w:val="24"/>
          <w:szCs w:val="24"/>
        </w:rPr>
        <w:t>– obserwuje dżdżownice i potrafi wyciągnąć wnioski z obserwacji</w:t>
      </w:r>
    </w:p>
    <w:p w:rsidR="001B48BF" w:rsidRPr="001F5046" w:rsidRDefault="001B48BF" w:rsidP="005C2696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4"/>
          <w:szCs w:val="24"/>
        </w:rPr>
      </w:pPr>
    </w:p>
    <w:p w:rsidR="005C2696" w:rsidRPr="001F5046" w:rsidRDefault="009D78B6" w:rsidP="005C2696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P4 s. 35-35</w:t>
      </w:r>
    </w:p>
    <w:p w:rsidR="005C2696" w:rsidRPr="001F5046" w:rsidRDefault="005C2696" w:rsidP="005C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 xml:space="preserve">KĆ  4. </w:t>
      </w:r>
      <w:r w:rsidR="009D78B6" w:rsidRPr="001F5046">
        <w:rPr>
          <w:rFonts w:ascii="Times New Roman" w:hAnsi="Times New Roman" w:cs="Times New Roman"/>
          <w:sz w:val="24"/>
          <w:szCs w:val="24"/>
        </w:rPr>
        <w:t>s. 34-35</w:t>
      </w:r>
    </w:p>
    <w:p w:rsidR="005C2696" w:rsidRPr="001F5046" w:rsidRDefault="009D78B6" w:rsidP="005C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MP2 s. 69</w:t>
      </w:r>
    </w:p>
    <w:p w:rsidR="005C2696" w:rsidRPr="001F5046" w:rsidRDefault="009D78B6" w:rsidP="005C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MKĆ 2 s.63</w:t>
      </w:r>
    </w:p>
    <w:p w:rsidR="00A34704" w:rsidRPr="001F5046" w:rsidRDefault="00A34704" w:rsidP="005C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04" w:rsidRPr="001F5046" w:rsidRDefault="00A34704" w:rsidP="005C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04" w:rsidRPr="001F5046" w:rsidRDefault="00551ADD" w:rsidP="00A34704">
      <w:pPr>
        <w:rPr>
          <w:rFonts w:ascii="Times New Roman" w:hAnsi="Times New Roman" w:cs="Times New Roman"/>
          <w:sz w:val="24"/>
          <w:szCs w:val="24"/>
        </w:rPr>
      </w:pPr>
      <w:r w:rsidRPr="001F5046">
        <w:rPr>
          <w:rFonts w:ascii="Times New Roman" w:hAnsi="Times New Roman" w:cs="Times New Roman"/>
          <w:sz w:val="24"/>
          <w:szCs w:val="24"/>
        </w:rPr>
        <w:t>Język angielski</w:t>
      </w:r>
    </w:p>
    <w:tbl>
      <w:tblPr>
        <w:tblW w:w="9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2444"/>
      </w:tblGrid>
      <w:tr w:rsidR="00A34704" w:rsidRPr="001F5046" w:rsidTr="00A3470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4704" w:rsidRPr="001F5046" w:rsidRDefault="00A34704">
            <w:pPr>
              <w:pStyle w:val="Zawartotabeli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4704" w:rsidRPr="001F5046" w:rsidRDefault="00A34704">
            <w:pPr>
              <w:pStyle w:val="Zawartotabeli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4704" w:rsidRPr="001F5046" w:rsidRDefault="00A34704">
            <w:pPr>
              <w:pStyle w:val="Zawartotabeli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data</w:t>
            </w:r>
          </w:p>
        </w:tc>
      </w:tr>
      <w:tr w:rsidR="00A34704" w:rsidRPr="001F5046" w:rsidTr="00A3470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4704" w:rsidRPr="001F5046" w:rsidRDefault="00A347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F5046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Painting funny animals</w:t>
            </w:r>
            <w:r w:rsidRPr="001F50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śpiewamy piosenkę i poznajemy nowe nazwy kolorów.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4704" w:rsidRPr="001F5046" w:rsidRDefault="00A34704">
            <w:pPr>
              <w:spacing w:before="60" w:after="6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F5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5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posługiwanie się bardzo podstawowym zasobem środków językowych (przyroda wokół mnie), </w:t>
            </w:r>
            <w:r w:rsidRPr="001F504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F5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rozumienie sensu krótkich wypowiedzi, piosenek, rozumienie bardzo prostych wypowiedzi pisemnych, powtarzanie wyrazów i prostych zdań,  śpiewanie piosenek, pisanie wyrazów i prostych zdań, zadawanie pytań i udzielanie odpowiedzi w ramach wyuczonych zwrotów.</w:t>
            </w:r>
          </w:p>
          <w:p w:rsidR="00A34704" w:rsidRPr="001F5046" w:rsidRDefault="00A347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F5046">
              <w:rPr>
                <w:rFonts w:ascii="Times New Roman" w:hAnsi="Times New Roman" w:cs="Times New Roman"/>
                <w:sz w:val="24"/>
                <w:szCs w:val="24"/>
              </w:rPr>
              <w:t xml:space="preserve">  Rozpoznawanie wybranych zwierząt, wyróżnianie  barw, rysowanie kredką.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4704" w:rsidRPr="001F5046" w:rsidRDefault="00A34704">
            <w:pPr>
              <w:pStyle w:val="Zawartotabeli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05.05.20</w:t>
            </w:r>
          </w:p>
        </w:tc>
      </w:tr>
      <w:tr w:rsidR="00A34704" w:rsidRPr="001F5046" w:rsidTr="00A3470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4704" w:rsidRPr="001F5046" w:rsidRDefault="00A3470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F5046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>Painting funny animals</w:t>
            </w:r>
            <w:r w:rsidRPr="001F50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–ćwiczenia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34704" w:rsidRPr="001F5046" w:rsidRDefault="00A34704">
            <w:pPr>
              <w:spacing w:before="60" w:after="60"/>
              <w:ind w:left="111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1F5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posługiwanie się bardzo podstawowym zasobem środków językowych (przyroda wokół mnie), </w:t>
            </w:r>
            <w:r w:rsidRPr="001F504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F50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rozumienie sensu krótkich wypowiedzi, pisanie wyrazów i prostych zdań,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4704" w:rsidRPr="001F5046" w:rsidRDefault="00A34704">
            <w:pPr>
              <w:pStyle w:val="Zawartotabeli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06.05.20</w:t>
            </w:r>
          </w:p>
        </w:tc>
      </w:tr>
    </w:tbl>
    <w:p w:rsidR="00A34704" w:rsidRPr="001F5046" w:rsidRDefault="00A34704" w:rsidP="00A34704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438C9" w:rsidRDefault="001F5046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5A2EE1" w:rsidRPr="005A2EE1" w:rsidRDefault="005A2EE1" w:rsidP="00F97DFC">
      <w:pP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  <w:bookmarkStart w:id="1" w:name="_Hlk37750746"/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5A2EE1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07.05.2020r. (czwartek)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A2EE1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5A2EE1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38640174"/>
      <w:bookmarkStart w:id="3" w:name="_Hlk38621611"/>
      <w:r w:rsidRPr="005A2E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 maju oddajemy cześć Maryi, matce Jezusa</w:t>
      </w:r>
    </w:p>
    <w:p w:rsidR="00F97DFC" w:rsidRPr="005A2EE1" w:rsidRDefault="00F97DFC" w:rsidP="00F97DFC">
      <w:pPr>
        <w:rPr>
          <w:rFonts w:ascii="Times New Roman" w:hAnsi="Times New Roman" w:cs="Times New Roman"/>
          <w:sz w:val="24"/>
          <w:szCs w:val="24"/>
        </w:rPr>
      </w:pPr>
      <w:bookmarkStart w:id="4" w:name="_Hlk37749827"/>
      <w:r w:rsidRPr="005A2EE1">
        <w:rPr>
          <w:rFonts w:ascii="Times New Roman" w:hAnsi="Times New Roman" w:cs="Times New Roman"/>
          <w:sz w:val="24"/>
          <w:szCs w:val="24"/>
        </w:rPr>
        <w:t xml:space="preserve">- czytanie tekstu informacyjnego przesłanego przez nauczyciela, oglądanie obrazu Matki Boskiej Częstochowskiej, </w:t>
      </w:r>
    </w:p>
    <w:p w:rsidR="00F97DFC" w:rsidRPr="005A2EE1" w:rsidRDefault="00F97DFC" w:rsidP="00F97DFC">
      <w:pPr>
        <w:rPr>
          <w:rFonts w:ascii="Times New Roman" w:hAnsi="Times New Roman" w:cs="Times New Roman"/>
          <w:sz w:val="24"/>
          <w:szCs w:val="24"/>
        </w:rPr>
      </w:pPr>
      <w:r w:rsidRPr="005A2EE1">
        <w:rPr>
          <w:rFonts w:ascii="Times New Roman" w:hAnsi="Times New Roman" w:cs="Times New Roman"/>
          <w:sz w:val="24"/>
          <w:szCs w:val="24"/>
        </w:rPr>
        <w:t>- podręcznik str.108: opowiedz, czym różnią się poszczególne figury Maryi</w:t>
      </w:r>
    </w:p>
    <w:bookmarkEnd w:id="2"/>
    <w:bookmarkEnd w:id="4"/>
    <w:p w:rsidR="00F97DFC" w:rsidRPr="005A2EE1" w:rsidRDefault="00F97DFC" w:rsidP="00F97DF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97DFC" w:rsidRPr="005A2EE1" w:rsidRDefault="00F97DFC" w:rsidP="00F97DFC">
      <w:pPr>
        <w:pStyle w:val="teksttabeli-2"/>
        <w:rPr>
          <w:b/>
          <w:bCs/>
          <w:sz w:val="24"/>
          <w:szCs w:val="24"/>
        </w:rPr>
      </w:pPr>
      <w:bookmarkStart w:id="5" w:name="_Hlk37748481"/>
      <w:bookmarkStart w:id="6" w:name="_Hlk39319898"/>
      <w:bookmarkEnd w:id="3"/>
      <w:r w:rsidRPr="005A2EE1">
        <w:rPr>
          <w:b/>
          <w:bCs/>
          <w:sz w:val="24"/>
          <w:szCs w:val="24"/>
        </w:rPr>
        <w:t>CELE:</w:t>
      </w:r>
    </w:p>
    <w:p w:rsidR="00F97DFC" w:rsidRPr="005A2EE1" w:rsidRDefault="00F97DFC" w:rsidP="00F97DFC">
      <w:pPr>
        <w:pStyle w:val="teksttabeli-2"/>
        <w:rPr>
          <w:sz w:val="24"/>
          <w:szCs w:val="24"/>
        </w:rPr>
      </w:pPr>
      <w:bookmarkStart w:id="7" w:name="_Hlk36395905"/>
      <w:r w:rsidRPr="005A2EE1">
        <w:rPr>
          <w:sz w:val="24"/>
          <w:szCs w:val="24"/>
        </w:rPr>
        <w:t>– Poznanie prawdy, że maj to miesiąc szczególnego kultu Maryi.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EE1">
        <w:rPr>
          <w:rFonts w:ascii="Times New Roman" w:hAnsi="Times New Roman" w:cs="Times New Roman"/>
          <w:sz w:val="24"/>
          <w:szCs w:val="24"/>
        </w:rPr>
        <w:t>– Motywowanie do chętnego i radosnego udziału w nabożeństwach majowych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EE1">
        <w:rPr>
          <w:rFonts w:ascii="Times New Roman" w:hAnsi="Times New Roman" w:cs="Times New Roman"/>
          <w:b/>
          <w:bCs/>
          <w:sz w:val="24"/>
          <w:szCs w:val="24"/>
        </w:rPr>
        <w:t>Treści z podstawy programowej:</w:t>
      </w:r>
    </w:p>
    <w:bookmarkEnd w:id="5"/>
    <w:bookmarkEnd w:id="7"/>
    <w:p w:rsidR="00F97DFC" w:rsidRPr="005A2EE1" w:rsidRDefault="00F97DFC" w:rsidP="00F97DFC">
      <w:pPr>
        <w:pStyle w:val="teksttabeli-2"/>
        <w:rPr>
          <w:sz w:val="24"/>
          <w:szCs w:val="24"/>
        </w:rPr>
      </w:pPr>
      <w:r w:rsidRPr="005A2EE1">
        <w:rPr>
          <w:sz w:val="24"/>
          <w:szCs w:val="24"/>
        </w:rPr>
        <w:t>Modlitwa indywidualna i wspólnotowa.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5A2EE1">
        <w:rPr>
          <w:rFonts w:ascii="Times New Roman" w:hAnsi="Times New Roman" w:cs="Times New Roman"/>
          <w:sz w:val="24"/>
          <w:szCs w:val="24"/>
        </w:rPr>
        <w:t>Nabożeństwo majowe.</w:t>
      </w:r>
    </w:p>
    <w:bookmarkEnd w:id="6"/>
    <w:p w:rsidR="00F97DFC" w:rsidRPr="005A2EE1" w:rsidRDefault="00F97DFC" w:rsidP="00F97DFC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5A2EE1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08.05.2020r. (piątek)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A2EE1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5A2EE1">
        <w:rPr>
          <w:rFonts w:ascii="Times New Roman" w:hAnsi="Times New Roman" w:cs="Times New Roman"/>
          <w:sz w:val="24"/>
          <w:szCs w:val="24"/>
        </w:rPr>
        <w:t xml:space="preserve">: </w:t>
      </w:r>
      <w:r w:rsidRPr="005A2E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 maju oddajemy cześć Maryi, matce Jezusa</w:t>
      </w:r>
    </w:p>
    <w:p w:rsidR="00F97DFC" w:rsidRPr="005A2EE1" w:rsidRDefault="00F97DFC" w:rsidP="00F97DFC">
      <w:pPr>
        <w:rPr>
          <w:rFonts w:ascii="Times New Roman" w:hAnsi="Times New Roman" w:cs="Times New Roman"/>
          <w:sz w:val="24"/>
          <w:szCs w:val="24"/>
        </w:rPr>
      </w:pPr>
      <w:bookmarkStart w:id="8" w:name="_Hlk39318641"/>
      <w:r w:rsidRPr="005A2EE1">
        <w:rPr>
          <w:rFonts w:ascii="Times New Roman" w:hAnsi="Times New Roman" w:cs="Times New Roman"/>
          <w:sz w:val="24"/>
          <w:szCs w:val="24"/>
        </w:rPr>
        <w:t xml:space="preserve"> - czytanie książeczki „Jasnogórski obraz” przedstawiającej historię obrazu z Jasnej Góry (przesłana przez nauczyciela)</w:t>
      </w:r>
    </w:p>
    <w:p w:rsidR="00F97DFC" w:rsidRPr="005A2EE1" w:rsidRDefault="00F97DFC" w:rsidP="00F97DFC">
      <w:pPr>
        <w:rPr>
          <w:rFonts w:ascii="Times New Roman" w:hAnsi="Times New Roman" w:cs="Times New Roman"/>
          <w:sz w:val="24"/>
          <w:szCs w:val="24"/>
        </w:rPr>
      </w:pPr>
      <w:r w:rsidRPr="005A2EE1">
        <w:rPr>
          <w:rFonts w:ascii="Times New Roman" w:hAnsi="Times New Roman" w:cs="Times New Roman"/>
          <w:sz w:val="24"/>
          <w:szCs w:val="24"/>
        </w:rPr>
        <w:t>- podręcznik str.109 – rysowanie lub wklejanie obrazka i ozdabianie go kwiatami, wpisanie godziny nabożeństw majowych</w:t>
      </w:r>
    </w:p>
    <w:bookmarkEnd w:id="1"/>
    <w:bookmarkEnd w:id="8"/>
    <w:p w:rsidR="00F97DFC" w:rsidRPr="005A2EE1" w:rsidRDefault="00F97DFC" w:rsidP="00F97DFC">
      <w:pPr>
        <w:pStyle w:val="teksttabeli-2"/>
        <w:rPr>
          <w:b/>
          <w:bCs/>
          <w:sz w:val="24"/>
          <w:szCs w:val="24"/>
        </w:rPr>
      </w:pPr>
      <w:r w:rsidRPr="005A2EE1">
        <w:rPr>
          <w:b/>
          <w:bCs/>
          <w:sz w:val="24"/>
          <w:szCs w:val="24"/>
        </w:rPr>
        <w:t>CELE:</w:t>
      </w:r>
    </w:p>
    <w:p w:rsidR="00F97DFC" w:rsidRPr="005A2EE1" w:rsidRDefault="00F97DFC" w:rsidP="00F97DFC">
      <w:pPr>
        <w:pStyle w:val="teksttabeli-2"/>
        <w:rPr>
          <w:sz w:val="24"/>
          <w:szCs w:val="24"/>
        </w:rPr>
      </w:pPr>
      <w:r w:rsidRPr="005A2EE1">
        <w:rPr>
          <w:sz w:val="24"/>
          <w:szCs w:val="24"/>
        </w:rPr>
        <w:t>– Poznanie prawdy, że maj to miesiąc szczególnego kultu Maryi.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EE1">
        <w:rPr>
          <w:rFonts w:ascii="Times New Roman" w:hAnsi="Times New Roman" w:cs="Times New Roman"/>
          <w:sz w:val="24"/>
          <w:szCs w:val="24"/>
        </w:rPr>
        <w:t>– Motywowanie do chętnego i radosnego udziału w nabożeństwach majowych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EE1">
        <w:rPr>
          <w:rFonts w:ascii="Times New Roman" w:hAnsi="Times New Roman" w:cs="Times New Roman"/>
          <w:b/>
          <w:bCs/>
          <w:sz w:val="24"/>
          <w:szCs w:val="24"/>
        </w:rPr>
        <w:t>Treści z podstawy programowej:</w:t>
      </w:r>
    </w:p>
    <w:p w:rsidR="00F97DFC" w:rsidRPr="005A2EE1" w:rsidRDefault="00F97DFC" w:rsidP="00F97DFC">
      <w:pPr>
        <w:pStyle w:val="teksttabeli-2"/>
        <w:rPr>
          <w:sz w:val="24"/>
          <w:szCs w:val="24"/>
        </w:rPr>
      </w:pPr>
      <w:r w:rsidRPr="005A2EE1">
        <w:rPr>
          <w:sz w:val="24"/>
          <w:szCs w:val="24"/>
        </w:rPr>
        <w:t>Modlitwa indywidualna i wspólnotowa.</w:t>
      </w:r>
    </w:p>
    <w:p w:rsidR="00F97DFC" w:rsidRPr="005A2EE1" w:rsidRDefault="00F97DFC" w:rsidP="00F97DFC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5A2EE1">
        <w:rPr>
          <w:rFonts w:ascii="Times New Roman" w:hAnsi="Times New Roman" w:cs="Times New Roman"/>
          <w:sz w:val="24"/>
          <w:szCs w:val="24"/>
        </w:rPr>
        <w:t>Nabożeństwo majowe.</w:t>
      </w:r>
    </w:p>
    <w:p w:rsidR="001F5046" w:rsidRPr="005A2EE1" w:rsidRDefault="001F5046" w:rsidP="00AF6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F5046" w:rsidRPr="005A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24466"/>
    <w:rsid w:val="0005333F"/>
    <w:rsid w:val="00065DED"/>
    <w:rsid w:val="00066E58"/>
    <w:rsid w:val="0007305C"/>
    <w:rsid w:val="00086E39"/>
    <w:rsid w:val="00092209"/>
    <w:rsid w:val="001100E6"/>
    <w:rsid w:val="001522CC"/>
    <w:rsid w:val="00175C75"/>
    <w:rsid w:val="00181D56"/>
    <w:rsid w:val="001947D8"/>
    <w:rsid w:val="001B48BF"/>
    <w:rsid w:val="001D54D3"/>
    <w:rsid w:val="001E7E52"/>
    <w:rsid w:val="001F5046"/>
    <w:rsid w:val="001F573C"/>
    <w:rsid w:val="001F5849"/>
    <w:rsid w:val="0022086B"/>
    <w:rsid w:val="002438C9"/>
    <w:rsid w:val="0025363F"/>
    <w:rsid w:val="00255B09"/>
    <w:rsid w:val="0027174C"/>
    <w:rsid w:val="002863DC"/>
    <w:rsid w:val="00394D3C"/>
    <w:rsid w:val="003A1AFF"/>
    <w:rsid w:val="003A334C"/>
    <w:rsid w:val="003B06A5"/>
    <w:rsid w:val="003C03D6"/>
    <w:rsid w:val="003F67E3"/>
    <w:rsid w:val="004643AA"/>
    <w:rsid w:val="0047356E"/>
    <w:rsid w:val="0049679B"/>
    <w:rsid w:val="004D00BC"/>
    <w:rsid w:val="004D4B19"/>
    <w:rsid w:val="00551ADD"/>
    <w:rsid w:val="00554F0C"/>
    <w:rsid w:val="005A2EE1"/>
    <w:rsid w:val="005C2696"/>
    <w:rsid w:val="006322C5"/>
    <w:rsid w:val="006406C8"/>
    <w:rsid w:val="00646DA5"/>
    <w:rsid w:val="006F08FA"/>
    <w:rsid w:val="006F2E42"/>
    <w:rsid w:val="00717C38"/>
    <w:rsid w:val="007709D3"/>
    <w:rsid w:val="007A19D6"/>
    <w:rsid w:val="00885777"/>
    <w:rsid w:val="00885913"/>
    <w:rsid w:val="008C40D7"/>
    <w:rsid w:val="00905FF7"/>
    <w:rsid w:val="0095599C"/>
    <w:rsid w:val="00965490"/>
    <w:rsid w:val="009871C6"/>
    <w:rsid w:val="009B036F"/>
    <w:rsid w:val="009D78B6"/>
    <w:rsid w:val="00A34704"/>
    <w:rsid w:val="00A35ED7"/>
    <w:rsid w:val="00A4550A"/>
    <w:rsid w:val="00A66E09"/>
    <w:rsid w:val="00AA5999"/>
    <w:rsid w:val="00AC0359"/>
    <w:rsid w:val="00AC2C54"/>
    <w:rsid w:val="00AC3803"/>
    <w:rsid w:val="00AC5A39"/>
    <w:rsid w:val="00AF6495"/>
    <w:rsid w:val="00B1727A"/>
    <w:rsid w:val="00B30262"/>
    <w:rsid w:val="00B63E0D"/>
    <w:rsid w:val="00B66869"/>
    <w:rsid w:val="00BA34D3"/>
    <w:rsid w:val="00BC42FE"/>
    <w:rsid w:val="00C929CD"/>
    <w:rsid w:val="00CD6361"/>
    <w:rsid w:val="00D23BEA"/>
    <w:rsid w:val="00D47019"/>
    <w:rsid w:val="00D54A16"/>
    <w:rsid w:val="00D570CD"/>
    <w:rsid w:val="00D91167"/>
    <w:rsid w:val="00DD35F5"/>
    <w:rsid w:val="00DF1F65"/>
    <w:rsid w:val="00E2104C"/>
    <w:rsid w:val="00E42853"/>
    <w:rsid w:val="00E83DE0"/>
    <w:rsid w:val="00EC0B15"/>
    <w:rsid w:val="00ED4546"/>
    <w:rsid w:val="00F25527"/>
    <w:rsid w:val="00F263A5"/>
    <w:rsid w:val="00F31782"/>
    <w:rsid w:val="00F42A31"/>
    <w:rsid w:val="00F46E2A"/>
    <w:rsid w:val="00F665D1"/>
    <w:rsid w:val="00F74EFA"/>
    <w:rsid w:val="00F95ACB"/>
    <w:rsid w:val="00F97DFC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2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1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7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7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DE0"/>
    <w:pPr>
      <w:spacing w:after="0" w:line="240" w:lineRule="auto"/>
    </w:pPr>
  </w:style>
  <w:style w:type="paragraph" w:customStyle="1" w:styleId="Pa3">
    <w:name w:val="Pa3"/>
    <w:basedOn w:val="Normal"/>
    <w:next w:val="Normal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CD63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1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tabeli-2">
    <w:name w:val="tekst tabeli-2"/>
    <w:basedOn w:val="Normal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"/>
    <w:qFormat/>
    <w:rsid w:val="0088577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0">
    <w:name w:val="Pa0"/>
    <w:basedOn w:val="Default"/>
    <w:next w:val="Default"/>
    <w:uiPriority w:val="99"/>
    <w:rsid w:val="0025363F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4D4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2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1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7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17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DE0"/>
    <w:pPr>
      <w:spacing w:after="0" w:line="240" w:lineRule="auto"/>
    </w:pPr>
  </w:style>
  <w:style w:type="paragraph" w:customStyle="1" w:styleId="Pa3">
    <w:name w:val="Pa3"/>
    <w:basedOn w:val="Normal"/>
    <w:next w:val="Normal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CD63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31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tabeli-2">
    <w:name w:val="tekst tabeli-2"/>
    <w:basedOn w:val="Normal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"/>
    <w:qFormat/>
    <w:rsid w:val="0088577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0">
    <w:name w:val="Pa0"/>
    <w:basedOn w:val="Default"/>
    <w:next w:val="Default"/>
    <w:uiPriority w:val="99"/>
    <w:rsid w:val="0025363F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4D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Karolinka</cp:lastModifiedBy>
  <cp:revision>97</cp:revision>
  <dcterms:created xsi:type="dcterms:W3CDTF">2020-03-23T16:53:00Z</dcterms:created>
  <dcterms:modified xsi:type="dcterms:W3CDTF">2020-05-02T13:18:00Z</dcterms:modified>
</cp:coreProperties>
</file>