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B9A2A" w14:textId="5B06D5F0" w:rsidR="00A85FB9" w:rsidRDefault="009C7682" w:rsidP="00A85FB9">
      <w:pPr>
        <w:jc w:val="center"/>
        <w:rPr>
          <w:rFonts w:ascii="Arial Rounded MT Bold" w:hAnsi="Arial Rounded MT Bold"/>
          <w:b/>
          <w:i/>
          <w:sz w:val="40"/>
          <w:szCs w:val="40"/>
          <w:u w:val="single"/>
        </w:rPr>
      </w:pPr>
      <w:r>
        <w:rPr>
          <w:rFonts w:ascii="Arial Rounded MT Bold" w:hAnsi="Arial Rounded MT Bold"/>
          <w:b/>
          <w:i/>
          <w:sz w:val="40"/>
          <w:szCs w:val="40"/>
          <w:u w:val="single"/>
        </w:rPr>
        <w:t xml:space="preserve">Godziny pracy nauczycieli funkcyjnych </w:t>
      </w:r>
      <w:r>
        <w:rPr>
          <w:rFonts w:ascii="Arial Rounded MT Bold" w:hAnsi="Arial Rounded MT Bold"/>
          <w:b/>
          <w:i/>
          <w:sz w:val="40"/>
          <w:szCs w:val="40"/>
          <w:u w:val="single"/>
        </w:rPr>
        <w:br/>
        <w:t xml:space="preserve">w roku szkolnym 2022/2023 </w:t>
      </w:r>
    </w:p>
    <w:p w14:paraId="5141E257" w14:textId="77777777" w:rsidR="009C7682" w:rsidRDefault="009C7682" w:rsidP="00A85FB9">
      <w:pPr>
        <w:jc w:val="center"/>
        <w:rPr>
          <w:b/>
          <w:i/>
          <w:sz w:val="28"/>
          <w:szCs w:val="28"/>
          <w:u w:val="single"/>
        </w:rPr>
      </w:pPr>
    </w:p>
    <w:p w14:paraId="3A7B9A2B" w14:textId="1A5BDD34" w:rsidR="00A85FB9" w:rsidRPr="009C7682" w:rsidRDefault="00A85FB9" w:rsidP="00A85FB9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  <w:r w:rsidRPr="009C7682">
        <w:rPr>
          <w:rFonts w:ascii="Arial Narrow" w:hAnsi="Arial Narrow"/>
          <w:b/>
          <w:i/>
          <w:sz w:val="28"/>
          <w:szCs w:val="28"/>
          <w:u w:val="single"/>
        </w:rPr>
        <w:t>GODZINY PRACY ŚWIETLICY SZKOLNEJ:</w:t>
      </w:r>
    </w:p>
    <w:p w14:paraId="3A7B9A2C" w14:textId="77777777" w:rsidR="00A85FB9" w:rsidRPr="009C7682" w:rsidRDefault="00A85FB9" w:rsidP="00A85FB9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</w:p>
    <w:p w14:paraId="3A7B9A2D" w14:textId="120B1E42" w:rsidR="00A85FB9" w:rsidRPr="009C7682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bookmarkStart w:id="0" w:name="_Hlk113348209"/>
      <w:r w:rsidRPr="009C7682">
        <w:rPr>
          <w:rFonts w:ascii="Arial Narrow" w:hAnsi="Arial Narrow"/>
          <w:b/>
          <w:i/>
          <w:sz w:val="28"/>
          <w:szCs w:val="28"/>
        </w:rPr>
        <w:t>Poniedziałek    7.00 - 8.00,  10.00- 15.20</w:t>
      </w:r>
    </w:p>
    <w:p w14:paraId="3A7B9A2E" w14:textId="77777777" w:rsidR="00A85FB9" w:rsidRPr="009C7682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>Wtorek             7.00 - 8.00,  10.00- 15.20</w:t>
      </w:r>
    </w:p>
    <w:p w14:paraId="3A7B9A2F" w14:textId="77777777" w:rsidR="00A85FB9" w:rsidRPr="009C7682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>Środa               7.00 - 8.00,  10.00- 15.20</w:t>
      </w:r>
    </w:p>
    <w:p w14:paraId="36C27ABF" w14:textId="77777777" w:rsidR="009C7682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>Czwartek         7.00 - 8.00,  10.00- 15.20</w:t>
      </w:r>
    </w:p>
    <w:p w14:paraId="3A7B9A30" w14:textId="5DEBB2A6" w:rsidR="00A85FB9" w:rsidRPr="009C7682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 Piątek             7.00 - 8.00,  10.00- 15.20</w:t>
      </w:r>
    </w:p>
    <w:bookmarkEnd w:id="0"/>
    <w:p w14:paraId="3A7B9A31" w14:textId="77777777" w:rsidR="00A85FB9" w:rsidRPr="009C7682" w:rsidRDefault="00A85FB9" w:rsidP="00A85FB9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</w:p>
    <w:p w14:paraId="516C77A6" w14:textId="350D0685" w:rsidR="009C7682" w:rsidRPr="009C7682" w:rsidRDefault="009C7682" w:rsidP="009C7682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  <w:r w:rsidRPr="009C7682">
        <w:rPr>
          <w:rFonts w:ascii="Arial Narrow" w:hAnsi="Arial Narrow"/>
          <w:b/>
          <w:i/>
          <w:sz w:val="28"/>
          <w:szCs w:val="28"/>
          <w:u w:val="single"/>
        </w:rPr>
        <w:t>GODZINY PRACY BIBLIOTEKI</w:t>
      </w:r>
      <w:r>
        <w:rPr>
          <w:rFonts w:ascii="Arial Narrow" w:hAnsi="Arial Narrow"/>
          <w:b/>
          <w:i/>
          <w:sz w:val="28"/>
          <w:szCs w:val="28"/>
          <w:u w:val="single"/>
        </w:rPr>
        <w:t xml:space="preserve"> SZKOLNEJ</w:t>
      </w:r>
      <w:r w:rsidRPr="009C7682">
        <w:rPr>
          <w:rFonts w:ascii="Arial Narrow" w:hAnsi="Arial Narrow"/>
          <w:b/>
          <w:i/>
          <w:sz w:val="28"/>
          <w:szCs w:val="28"/>
          <w:u w:val="single"/>
        </w:rPr>
        <w:t>:</w:t>
      </w:r>
    </w:p>
    <w:p w14:paraId="17168344" w14:textId="77777777" w:rsidR="009C7682" w:rsidRPr="009C7682" w:rsidRDefault="009C7682" w:rsidP="009C7682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</w:p>
    <w:p w14:paraId="1E9D8B76" w14:textId="0C4F7419" w:rsidR="009C7682" w:rsidRPr="009C7682" w:rsidRDefault="009C7682" w:rsidP="009C7682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Poniedziałek     </w:t>
      </w:r>
      <w:r w:rsidR="00BA7F05">
        <w:rPr>
          <w:rFonts w:ascii="Arial Narrow" w:hAnsi="Arial Narrow"/>
          <w:b/>
          <w:i/>
          <w:sz w:val="28"/>
          <w:szCs w:val="28"/>
        </w:rPr>
        <w:t>9.50 – 14.50</w:t>
      </w:r>
    </w:p>
    <w:p w14:paraId="1CFBE95D" w14:textId="5309915A" w:rsidR="009C7682" w:rsidRPr="009C7682" w:rsidRDefault="009C7682" w:rsidP="009C7682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Wtorek             </w:t>
      </w:r>
      <w:r w:rsidR="00BA7F05">
        <w:rPr>
          <w:rFonts w:ascii="Arial Narrow" w:hAnsi="Arial Narrow"/>
          <w:b/>
          <w:i/>
          <w:sz w:val="28"/>
          <w:szCs w:val="28"/>
        </w:rPr>
        <w:t>10.35 – 14.35</w:t>
      </w:r>
    </w:p>
    <w:p w14:paraId="073450CE" w14:textId="2A1EF1B3" w:rsidR="009C7682" w:rsidRPr="009C7682" w:rsidRDefault="009C7682" w:rsidP="009C7682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Środa              </w:t>
      </w:r>
      <w:r w:rsidR="00BA7F05">
        <w:rPr>
          <w:rFonts w:ascii="Arial Narrow" w:hAnsi="Arial Narrow"/>
          <w:b/>
          <w:i/>
          <w:sz w:val="28"/>
          <w:szCs w:val="28"/>
        </w:rPr>
        <w:t xml:space="preserve"> 8.55 – 11.45, 14.35 – 15.45</w:t>
      </w:r>
      <w:r w:rsidRPr="009C7682">
        <w:rPr>
          <w:rFonts w:ascii="Arial Narrow" w:hAnsi="Arial Narrow"/>
          <w:b/>
          <w:i/>
          <w:sz w:val="28"/>
          <w:szCs w:val="28"/>
        </w:rPr>
        <w:t xml:space="preserve"> </w:t>
      </w:r>
    </w:p>
    <w:p w14:paraId="3A312434" w14:textId="4264A51C" w:rsidR="009C7682" w:rsidRPr="009C7682" w:rsidRDefault="009C7682" w:rsidP="009C7682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Czwartek         </w:t>
      </w:r>
      <w:r w:rsidR="00BA7F05">
        <w:rPr>
          <w:rFonts w:ascii="Arial Narrow" w:hAnsi="Arial Narrow"/>
          <w:b/>
          <w:i/>
          <w:sz w:val="28"/>
          <w:szCs w:val="28"/>
        </w:rPr>
        <w:t>7.45 – 8.45, 10.35 – 10.55, 11.40 – 14.20</w:t>
      </w:r>
    </w:p>
    <w:p w14:paraId="7D0CB544" w14:textId="3C8D0195" w:rsidR="009C7682" w:rsidRPr="009C7682" w:rsidRDefault="009C7682" w:rsidP="009C7682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Piątek             </w:t>
      </w:r>
      <w:r w:rsidR="00BA7F05">
        <w:rPr>
          <w:rFonts w:ascii="Arial Narrow" w:hAnsi="Arial Narrow"/>
          <w:b/>
          <w:i/>
          <w:sz w:val="28"/>
          <w:szCs w:val="28"/>
        </w:rPr>
        <w:t xml:space="preserve"> 8.55 – 10.55, 11.40 – 12.40</w:t>
      </w:r>
    </w:p>
    <w:p w14:paraId="1E02A9DA" w14:textId="77777777" w:rsidR="009C7682" w:rsidRPr="009C7682" w:rsidRDefault="009C7682" w:rsidP="00A85FB9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</w:p>
    <w:p w14:paraId="3A7B9A32" w14:textId="434A8CA7" w:rsidR="00A85FB9" w:rsidRPr="009C7682" w:rsidRDefault="00A85FB9" w:rsidP="00A85FB9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  <w:r w:rsidRPr="009C7682">
        <w:rPr>
          <w:rFonts w:ascii="Arial Narrow" w:hAnsi="Arial Narrow"/>
          <w:b/>
          <w:i/>
          <w:sz w:val="28"/>
          <w:szCs w:val="28"/>
          <w:u w:val="single"/>
        </w:rPr>
        <w:t>GODZINY PRACY PEDAGOGA SZKOLNEGO:</w:t>
      </w:r>
    </w:p>
    <w:p w14:paraId="3A7B9A33" w14:textId="77777777" w:rsidR="00A85FB9" w:rsidRPr="009C7682" w:rsidRDefault="00A85FB9" w:rsidP="00A85FB9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</w:p>
    <w:p w14:paraId="3A7B9A34" w14:textId="4F947522" w:rsidR="00A85FB9" w:rsidRPr="009C7682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       Poniedziałek    8.00 – 10.30</w:t>
      </w:r>
    </w:p>
    <w:p w14:paraId="3A7B9A35" w14:textId="77777777" w:rsidR="00A85FB9" w:rsidRPr="009C7682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       Wtorek             8.00 – 10.30</w:t>
      </w:r>
    </w:p>
    <w:p w14:paraId="3A7B9A36" w14:textId="77777777" w:rsidR="00A85FB9" w:rsidRPr="009C7682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       Środa               8.00 – 10.30</w:t>
      </w:r>
    </w:p>
    <w:p w14:paraId="3A7B9A37" w14:textId="77777777" w:rsidR="00A85FB9" w:rsidRPr="009C7682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       Czwartek         8.00 – 10.30</w:t>
      </w:r>
    </w:p>
    <w:p w14:paraId="3A7B9A38" w14:textId="77777777" w:rsidR="00A85FB9" w:rsidRPr="009C7682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</w:p>
    <w:p w14:paraId="3A7B9A39" w14:textId="77777777" w:rsidR="00A85FB9" w:rsidRPr="009C7682" w:rsidRDefault="00A85FB9" w:rsidP="00A85FB9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  <w:bookmarkStart w:id="1" w:name="_Hlk113348169"/>
      <w:r w:rsidRPr="009C7682">
        <w:rPr>
          <w:rFonts w:ascii="Arial Narrow" w:hAnsi="Arial Narrow"/>
          <w:b/>
          <w:i/>
          <w:sz w:val="28"/>
          <w:szCs w:val="28"/>
          <w:u w:val="single"/>
        </w:rPr>
        <w:t>GODZINY PRACY LOGOPEDY SZKOLNEGO:</w:t>
      </w:r>
    </w:p>
    <w:bookmarkEnd w:id="1"/>
    <w:p w14:paraId="3A7B9A3A" w14:textId="77777777" w:rsidR="00A85FB9" w:rsidRPr="009C7682" w:rsidRDefault="00A85FB9" w:rsidP="00A85FB9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</w:p>
    <w:p w14:paraId="3A7B9A3B" w14:textId="7D254FC5" w:rsidR="00A85FB9" w:rsidRPr="009C7682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       Wtorek             7.30 – </w:t>
      </w:r>
      <w:r w:rsidR="00BA7F05">
        <w:rPr>
          <w:rFonts w:ascii="Arial Narrow" w:hAnsi="Arial Narrow"/>
          <w:b/>
          <w:i/>
          <w:sz w:val="28"/>
          <w:szCs w:val="28"/>
        </w:rPr>
        <w:t>12.30, 13.15 – 14.15</w:t>
      </w:r>
    </w:p>
    <w:p w14:paraId="3A7B9A3C" w14:textId="3C7E6414" w:rsidR="00A85FB9" w:rsidRDefault="00A85FB9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  <w:r w:rsidRPr="009C7682">
        <w:rPr>
          <w:rFonts w:ascii="Arial Narrow" w:hAnsi="Arial Narrow"/>
          <w:b/>
          <w:i/>
          <w:sz w:val="28"/>
          <w:szCs w:val="28"/>
        </w:rPr>
        <w:t xml:space="preserve">       Czwartek         7.30 – </w:t>
      </w:r>
      <w:r w:rsidR="00BA7F05">
        <w:rPr>
          <w:rFonts w:ascii="Arial Narrow" w:hAnsi="Arial Narrow"/>
          <w:b/>
          <w:i/>
          <w:sz w:val="28"/>
          <w:szCs w:val="28"/>
        </w:rPr>
        <w:t>12.30, 13.15 – 14.</w:t>
      </w:r>
      <w:bookmarkStart w:id="2" w:name="_GoBack"/>
      <w:bookmarkEnd w:id="2"/>
      <w:r w:rsidR="00BA7F05">
        <w:rPr>
          <w:rFonts w:ascii="Arial Narrow" w:hAnsi="Arial Narrow"/>
          <w:b/>
          <w:i/>
          <w:sz w:val="28"/>
          <w:szCs w:val="28"/>
        </w:rPr>
        <w:t>15</w:t>
      </w:r>
    </w:p>
    <w:p w14:paraId="48F56F98" w14:textId="57ADEF68" w:rsidR="009C7682" w:rsidRDefault="009C7682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</w:p>
    <w:p w14:paraId="46C65F8B" w14:textId="434C2D84" w:rsidR="009C7682" w:rsidRDefault="009C7682" w:rsidP="00A85FB9">
      <w:pPr>
        <w:spacing w:line="360" w:lineRule="auto"/>
        <w:rPr>
          <w:rFonts w:ascii="Arial Narrow" w:hAnsi="Arial Narrow"/>
          <w:b/>
          <w:i/>
          <w:sz w:val="28"/>
          <w:szCs w:val="28"/>
        </w:rPr>
      </w:pPr>
    </w:p>
    <w:p w14:paraId="3A7B9A42" w14:textId="1B3D1995" w:rsidR="00F73F4C" w:rsidRPr="009C7682" w:rsidRDefault="009C7682" w:rsidP="009C7682">
      <w:pPr>
        <w:spacing w:line="360" w:lineRule="auto"/>
        <w:jc w:val="right"/>
        <w:rPr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Obowiązuje od 1 września 2022r.</w:t>
      </w:r>
    </w:p>
    <w:sectPr w:rsidR="00F73F4C" w:rsidRPr="009C7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FB9"/>
    <w:rsid w:val="009C7682"/>
    <w:rsid w:val="00A85FB9"/>
    <w:rsid w:val="00BA7F05"/>
    <w:rsid w:val="00F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9A2A"/>
  <w15:chartTrackingRefBased/>
  <w15:docId w15:val="{2D63683A-B137-488C-AF9F-77C2D5A5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5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Iwona Galińska</cp:lastModifiedBy>
  <cp:revision>3</cp:revision>
  <dcterms:created xsi:type="dcterms:W3CDTF">2022-09-05T07:39:00Z</dcterms:created>
  <dcterms:modified xsi:type="dcterms:W3CDTF">2022-09-23T06:33:00Z</dcterms:modified>
</cp:coreProperties>
</file>