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81"/>
        <w:tblW w:w="5000" w:type="pct"/>
        <w:tblLook w:val="01E0"/>
      </w:tblPr>
      <w:tblGrid>
        <w:gridCol w:w="2861"/>
        <w:gridCol w:w="2756"/>
        <w:gridCol w:w="3170"/>
        <w:gridCol w:w="1895"/>
      </w:tblGrid>
      <w:tr w:rsidR="007919ED" w:rsidTr="007919ED">
        <w:trPr>
          <w:trHeight w:val="13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A84E2A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</w:pPr>
            <w:r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  <w:t>„GÓRA GROSZA 2020</w:t>
            </w:r>
            <w:r w:rsidR="007919ED"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  <w:t>” – WYNIKI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KLASA/GRUPA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ZEBRANA KWOTA /zł/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KWOTA W PRZELICZENIU NA 1 UCZNIA /zł/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MIEJSCE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„Motylki”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48,73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1,95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7919ED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</w:t>
            </w:r>
            <w:r w:rsidR="002B758A"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„Pszczółki”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49,19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1,97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RAZEM - PRZEDSZKOLE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97,92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763F3A" w:rsidRDefault="00A45644" w:rsidP="00763F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955A6A" w:rsidP="00955A6A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616849" cy="617220"/>
                  <wp:effectExtent l="0" t="0" r="0" b="0"/>
                  <wp:docPr id="5" name="Obraz 5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1" cy="61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ED" w:rsidTr="007919ED">
        <w:trPr>
          <w:trHeight w:val="194"/>
        </w:trPr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2"/>
                <w:szCs w:val="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120,24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6,68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553619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67,30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3,54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553619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86,80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6,20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553619" w:rsidRDefault="00553619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 w:rsidRPr="00553619">
              <w:rPr>
                <w:rFonts w:ascii="Century Gothic" w:hAnsi="Century Gothic"/>
                <w:sz w:val="28"/>
                <w:szCs w:val="28"/>
              </w:rPr>
              <w:t>VII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70,35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11,73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553619" w:rsidRDefault="00553619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53619"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763F3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E70A92">
              <w:rPr>
                <w:rFonts w:ascii="Century Gothic" w:hAnsi="Century Gothic"/>
                <w:sz w:val="28"/>
                <w:szCs w:val="28"/>
              </w:rPr>
              <w:t>2</w:t>
            </w:r>
            <w:r w:rsidR="002B758A">
              <w:rPr>
                <w:rFonts w:ascii="Century Gothic" w:hAnsi="Century Gothic"/>
                <w:sz w:val="28"/>
                <w:szCs w:val="28"/>
              </w:rPr>
              <w:t>4,49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7,78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553619" w:rsidRDefault="00553619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53619">
              <w:rPr>
                <w:rFonts w:ascii="Century Gothic" w:hAnsi="Century Gothic"/>
                <w:b/>
                <w:sz w:val="28"/>
                <w:szCs w:val="28"/>
              </w:rPr>
              <w:t>III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94,16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7,85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F84A84" w:rsidRDefault="00553619" w:rsidP="00F84A8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II</w:t>
            </w:r>
          </w:p>
        </w:tc>
      </w:tr>
      <w:tr w:rsidR="00763F3A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63F3A" w:rsidRDefault="00763F3A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81,76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6,29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Pr="005F1280" w:rsidRDefault="00553619" w:rsidP="00F84A84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</w:t>
            </w:r>
          </w:p>
        </w:tc>
      </w:tr>
      <w:tr w:rsidR="00E70A92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E70A92" w:rsidRDefault="00E70A92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lastRenderedPageBreak/>
              <w:t>VIII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48,07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6,86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Pr="005F1280" w:rsidRDefault="00553619" w:rsidP="00F84A84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IV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RAZEM - SZKOŁA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D4157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693,17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763F3A" w:rsidRDefault="00BA05FB" w:rsidP="00763F3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6,64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ED" w:rsidRDefault="00955A6A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594360" cy="604050"/>
                  <wp:effectExtent l="0" t="0" r="0" b="5715"/>
                  <wp:docPr id="4" name="Obraz 4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2" cy="60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OGÓŁEM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BA05FB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791,09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BA05F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5,10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ED" w:rsidRDefault="00F84A8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329" cy="847932"/>
                  <wp:effectExtent l="0" t="0" r="4445" b="0"/>
                  <wp:docPr id="3" name="Obraz 3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83" cy="84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83A" w:rsidRDefault="00A3283A"/>
    <w:sectPr w:rsidR="00A3283A" w:rsidSect="00F84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919ED"/>
    <w:rsid w:val="000656E2"/>
    <w:rsid w:val="001F497E"/>
    <w:rsid w:val="002B758A"/>
    <w:rsid w:val="002D4157"/>
    <w:rsid w:val="0033495A"/>
    <w:rsid w:val="00442647"/>
    <w:rsid w:val="004F1B9C"/>
    <w:rsid w:val="00553619"/>
    <w:rsid w:val="005C374C"/>
    <w:rsid w:val="005D1AAB"/>
    <w:rsid w:val="005F1280"/>
    <w:rsid w:val="00763F3A"/>
    <w:rsid w:val="007919ED"/>
    <w:rsid w:val="00955A6A"/>
    <w:rsid w:val="009E1AC7"/>
    <w:rsid w:val="00A3283A"/>
    <w:rsid w:val="00A45644"/>
    <w:rsid w:val="00A84E2A"/>
    <w:rsid w:val="00BA05FB"/>
    <w:rsid w:val="00C679B6"/>
    <w:rsid w:val="00CE2334"/>
    <w:rsid w:val="00CE5185"/>
    <w:rsid w:val="00E70A92"/>
    <w:rsid w:val="00F8439B"/>
    <w:rsid w:val="00F8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Klasa 8</cp:lastModifiedBy>
  <cp:revision>6</cp:revision>
  <dcterms:created xsi:type="dcterms:W3CDTF">2020-03-06T09:08:00Z</dcterms:created>
  <dcterms:modified xsi:type="dcterms:W3CDTF">2020-03-06T09:17:00Z</dcterms:modified>
</cp:coreProperties>
</file>