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41" w:rsidRDefault="004D5941">
      <w:r>
        <w:t xml:space="preserve">Drodzy Rodzice bardzo liczę na Państwa pomoc w tym ciężkim dla każdego czasie. Chciałabym, aby poprzez zabawę dzieci kontynuowały naukę w domu. Myślę, że wspólnie sprawimy, </w:t>
      </w:r>
      <w:r w:rsidR="001D6697">
        <w:t>i</w:t>
      </w:r>
      <w:r>
        <w:t>ż czas ten nie będzie czasem straconym.</w:t>
      </w:r>
    </w:p>
    <w:p w:rsidR="001D6697" w:rsidRDefault="001D6697">
      <w:r>
        <w:t>Tak jak uzgodniliśmy wcześniej proszę, aby dzieci skończyły książkę nr 3. Są to zadania z następujących tygodni:</w:t>
      </w:r>
    </w:p>
    <w:p w:rsidR="001D6697" w:rsidRPr="00D318B4" w:rsidRDefault="001D6697">
      <w:pPr>
        <w:rPr>
          <w:b/>
          <w:bCs/>
        </w:rPr>
      </w:pPr>
      <w:r>
        <w:t xml:space="preserve"> ,, Porządki w ogrodzie” – litera </w:t>
      </w:r>
      <w:r w:rsidRPr="00D318B4">
        <w:rPr>
          <w:b/>
          <w:bCs/>
        </w:rPr>
        <w:t>C</w:t>
      </w:r>
      <w:r>
        <w:t xml:space="preserve"> jak </w:t>
      </w:r>
      <w:r w:rsidRPr="00D318B4">
        <w:rPr>
          <w:b/>
          <w:bCs/>
        </w:rPr>
        <w:t>CEBULKA</w:t>
      </w:r>
    </w:p>
    <w:p w:rsidR="001D6697" w:rsidRPr="00D318B4" w:rsidRDefault="001D6697">
      <w:pPr>
        <w:rPr>
          <w:b/>
          <w:bCs/>
        </w:rPr>
      </w:pPr>
      <w:r>
        <w:t xml:space="preserve">,,Witaj wiosno” – literka </w:t>
      </w:r>
      <w:r w:rsidRPr="00D318B4">
        <w:rPr>
          <w:b/>
          <w:bCs/>
        </w:rPr>
        <w:t>G</w:t>
      </w:r>
      <w:r>
        <w:t xml:space="preserve"> jak </w:t>
      </w:r>
      <w:r w:rsidRPr="00D318B4">
        <w:rPr>
          <w:b/>
          <w:bCs/>
        </w:rPr>
        <w:t>GLOBUS</w:t>
      </w:r>
    </w:p>
    <w:p w:rsidR="001D6697" w:rsidRDefault="001D6697">
      <w:r>
        <w:t>Jeżeli nie wrócimy do szkoły przed Wielkanocą to także ,,Wielkanoc”.</w:t>
      </w:r>
    </w:p>
    <w:p w:rsidR="001D6697" w:rsidRDefault="001D6697">
      <w:r>
        <w:t>Proszę ćwiczyć analizę i syntezę słuchową wyrazów ( dzielenie na głoski )</w:t>
      </w:r>
      <w:r w:rsidR="00D318B4">
        <w:t xml:space="preserve">, utrwalać poznane wcześniej literki </w:t>
      </w:r>
      <w:r>
        <w:t xml:space="preserve">oraz </w:t>
      </w:r>
      <w:r w:rsidR="00D318B4">
        <w:t xml:space="preserve">ćwiczyć </w:t>
      </w:r>
      <w:r>
        <w:t>czytanie sylab  (chętne dzieci)</w:t>
      </w:r>
      <w:r w:rsidR="00D318B4">
        <w:t xml:space="preserve">, Pomocne mogą okazać się materiały na stronie </w:t>
      </w:r>
      <w:proofErr w:type="spellStart"/>
      <w:r w:rsidR="00D318B4">
        <w:t>Podręcznikarnia</w:t>
      </w:r>
      <w:proofErr w:type="spellEnd"/>
      <w:r w:rsidR="00D318B4">
        <w:t xml:space="preserve"> – nauczyciel – edukacja domowa – zabawy z literami.</w:t>
      </w:r>
    </w:p>
    <w:p w:rsidR="004D5941" w:rsidRDefault="004D5941">
      <w:bookmarkStart w:id="0" w:name="_GoBack"/>
      <w:bookmarkEnd w:id="0"/>
    </w:p>
    <w:p w:rsidR="007A3299" w:rsidRDefault="00460BA0">
      <w:hyperlink r:id="rId4" w:history="1">
        <w:r w:rsidR="004D5941" w:rsidRPr="00A060CB">
          <w:rPr>
            <w:rStyle w:val="Hipercze"/>
          </w:rPr>
          <w:t>https://www.youtube.com/watch?v=DbFdrukyIek</w:t>
        </w:r>
      </w:hyperlink>
      <w:r w:rsidR="0096234C">
        <w:t xml:space="preserve"> </w:t>
      </w:r>
    </w:p>
    <w:p w:rsidR="0096234C" w:rsidRDefault="0096234C">
      <w:r>
        <w:t xml:space="preserve">(prawy przycisk myszy -&gt; otwórz </w:t>
      </w:r>
      <w:proofErr w:type="spellStart"/>
      <w:r>
        <w:t>hiperlink</w:t>
      </w:r>
      <w:proofErr w:type="spellEnd"/>
      <w:r>
        <w:t>)</w:t>
      </w:r>
    </w:p>
    <w:p w:rsidR="001D6697" w:rsidRDefault="001D6697">
      <w:r>
        <w:t>W razie jakichkolwiek pytań proszę o kontakt telefoniczny</w:t>
      </w:r>
      <w:r w:rsidR="00D318B4">
        <w:t xml:space="preserve"> lub e- mail </w:t>
      </w:r>
      <w:hyperlink r:id="rId5" w:history="1">
        <w:r w:rsidR="00D318B4" w:rsidRPr="00A060CB">
          <w:rPr>
            <w:rStyle w:val="Hipercze"/>
          </w:rPr>
          <w:t>beataadamska73@o2.pl</w:t>
        </w:r>
      </w:hyperlink>
      <w:r w:rsidR="00D318B4">
        <w:t xml:space="preserve"> Pozdrawiam i życzę zdrówka.</w:t>
      </w:r>
    </w:p>
    <w:p w:rsidR="00D318B4" w:rsidRDefault="00D318B4">
      <w:r>
        <w:t xml:space="preserve">                                                                                                         Beata Adamska</w:t>
      </w:r>
    </w:p>
    <w:p w:rsidR="0096234C" w:rsidRDefault="0096234C"/>
    <w:p w:rsidR="005E38EC" w:rsidRDefault="005E38EC" w:rsidP="005E38EC">
      <w:r>
        <w:t xml:space="preserve">Szczęść Boże ! Szanowni  Rodzice ! </w:t>
      </w:r>
    </w:p>
    <w:p w:rsidR="005E38EC" w:rsidRDefault="005E38EC" w:rsidP="005E38EC">
      <w:r>
        <w:t xml:space="preserve">W tym tygodniu proszę obejrzeć z dzieckiem Drogę Krzyżową </w:t>
      </w:r>
    </w:p>
    <w:p w:rsidR="005E38EC" w:rsidRDefault="005E38EC" w:rsidP="005E38EC">
      <w:hyperlink r:id="rId6" w:history="1">
        <w:r>
          <w:rPr>
            <w:rStyle w:val="Hipercze"/>
          </w:rPr>
          <w:t>https://www.youtube.com/watch?v=zGCRUygpxCs</w:t>
        </w:r>
      </w:hyperlink>
    </w:p>
    <w:p w:rsidR="005E38EC" w:rsidRDefault="005E38EC" w:rsidP="005E38EC">
      <w:r>
        <w:t>Utrwalić z dzieckiem piosenkę wielkopostną - ,, Rysuję Krzyż ‘’</w:t>
      </w:r>
    </w:p>
    <w:p w:rsidR="005E38EC" w:rsidRDefault="005E38EC" w:rsidP="005E38EC">
      <w:hyperlink r:id="rId7" w:history="1">
        <w:r>
          <w:rPr>
            <w:rStyle w:val="Hipercze"/>
          </w:rPr>
          <w:t>https://www.youtube.com/watch?v=jIt6drkOdRg</w:t>
        </w:r>
      </w:hyperlink>
    </w:p>
    <w:p w:rsidR="005E38EC" w:rsidRDefault="005E38EC" w:rsidP="005E38EC">
      <w:r>
        <w:t xml:space="preserve">Proszę też  nie zapominać o codziennej modlitwie z dzieckiem. </w:t>
      </w:r>
    </w:p>
    <w:p w:rsidR="005E38EC" w:rsidRDefault="005E38EC" w:rsidP="005E38EC">
      <w:r>
        <w:t xml:space="preserve">Pozdrawiam każdego ucznia z osobna </w:t>
      </w:r>
      <w:r>
        <w:sym w:font="Wingdings" w:char="F04A"/>
      </w:r>
      <w:r>
        <w:t xml:space="preserve">  i zapewniam o swojej modlitwie .</w:t>
      </w:r>
    </w:p>
    <w:p w:rsidR="005E38EC" w:rsidRDefault="005E38EC"/>
    <w:sectPr w:rsidR="005E38EC" w:rsidSect="00460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44BF"/>
    <w:rsid w:val="001D6697"/>
    <w:rsid w:val="003F44BF"/>
    <w:rsid w:val="00460BA0"/>
    <w:rsid w:val="004D5941"/>
    <w:rsid w:val="005E38EC"/>
    <w:rsid w:val="007A3299"/>
    <w:rsid w:val="0096234C"/>
    <w:rsid w:val="00D318B4"/>
    <w:rsid w:val="00F4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B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234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234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623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It6drkOd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GCRUygpxCs" TargetMode="External"/><Relationship Id="rId5" Type="http://schemas.openxmlformats.org/officeDocument/2006/relationships/hyperlink" Target="mailto:beataadamska73@o2.pl" TargetMode="External"/><Relationship Id="rId4" Type="http://schemas.openxmlformats.org/officeDocument/2006/relationships/hyperlink" Target="https://www.youtube.com/watch?v=DbFdrukyIe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ppp</cp:lastModifiedBy>
  <cp:revision>7</cp:revision>
  <dcterms:created xsi:type="dcterms:W3CDTF">2020-03-20T14:02:00Z</dcterms:created>
  <dcterms:modified xsi:type="dcterms:W3CDTF">2020-03-24T09:35:00Z</dcterms:modified>
</cp:coreProperties>
</file>