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9" w:rsidRDefault="00192AC7">
      <w:r w:rsidRPr="00192AC7">
        <w:rPr>
          <w:b/>
        </w:rPr>
        <w:t>Szanowni Państwo,</w:t>
      </w:r>
      <w:r w:rsidRPr="00192AC7">
        <w:rPr>
          <w:b/>
        </w:rPr>
        <w:br/>
      </w:r>
      <w:r>
        <w:t>Wasze dzieci oraz Wy - Drodzy Rodzice, potrzebujecie odpoczynku. Zarówno fizycznego, jak i psychicznego. Wszyscy</w:t>
      </w:r>
      <w:r>
        <w:t xml:space="preserve"> </w:t>
      </w:r>
      <w:r>
        <w:t>znaleźliśmy się w  okolicznościach, w których wręcz pragniemy choć na chwilę odwrócić uwagę od trudnej rzeczywistości.</w:t>
      </w:r>
      <w:r>
        <w:br/>
        <w:t>Jako dorośli radzimy z tym sobie lepiej lub gorzej. Jednak nasze dzieci (niezależnie od wieku) nie mają jeszcze wykształconego</w:t>
      </w:r>
      <w:r>
        <w:t xml:space="preserve"> </w:t>
      </w:r>
      <w:r>
        <w:t>systemu obrony emocjonalnej, radzenia sobie ze strachem, izolacją czy zaburzonym rytmem dnia.  </w:t>
      </w:r>
      <w:r>
        <w:br/>
        <w:t>Od wieków z pomocą przychodzi nam tutaj wyobraźnia - są badania potwierdzające, że właśnie między innymi po to ją mamy</w:t>
      </w:r>
      <w:r>
        <w:t xml:space="preserve"> </w:t>
      </w:r>
      <w:r>
        <w:t>(dziecko potrafiące wyobrazić sobie twarz mamy lepiej, radzi sobie z tęsknotą za nią w przedszkolu). A nic tak nie pobudza</w:t>
      </w:r>
      <w:r>
        <w:t xml:space="preserve"> </w:t>
      </w:r>
      <w:r>
        <w:t>wyobraźni, jak książka.</w:t>
      </w:r>
      <w:r>
        <w:br/>
        <w:t>Chciałabym jednak zaproponować Państwu, abyście skorzystali z dostępnych (również za darmo) słuchowisk dla dzieci oraz</w:t>
      </w:r>
      <w:r>
        <w:t xml:space="preserve"> </w:t>
      </w:r>
      <w:proofErr w:type="spellStart"/>
      <w:r>
        <w:t>audiobooków</w:t>
      </w:r>
      <w:proofErr w:type="spellEnd"/>
      <w:r>
        <w:t>. Idealną sytuacją będzie, jeśli dziecko będzie miało z nich podkład do swobodnej zabawy w swoim pokoju. Niech</w:t>
      </w:r>
      <w:r>
        <w:t xml:space="preserve"> </w:t>
      </w:r>
      <w:r>
        <w:t>one sobie po cichu (ale słyszalnie) grają w tle takiej zabawy. Proszę mi wierzyć, że dziecko zarejestruje treść, jego myśli będą</w:t>
      </w:r>
      <w:r>
        <w:t xml:space="preserve"> </w:t>
      </w:r>
      <w:r>
        <w:t>skupiać się na akcji mimo, że w tym czasie np. ułoży coś z klocków, narysuje obrazek, czy pobawi się lalkami. Warunkiem jest</w:t>
      </w:r>
      <w:r>
        <w:t xml:space="preserve"> </w:t>
      </w:r>
      <w:r>
        <w:t xml:space="preserve">to, aby  dookoła trochę wyciszyć inne odgłosy... Spróbujcie proszę włączać dzieciom </w:t>
      </w:r>
      <w:proofErr w:type="spellStart"/>
      <w:r>
        <w:t>audiobooki</w:t>
      </w:r>
      <w:proofErr w:type="spellEnd"/>
      <w:r>
        <w:t>/słuchowiska chociaż na 30 min</w:t>
      </w:r>
      <w:r>
        <w:t xml:space="preserve"> </w:t>
      </w:r>
      <w:r>
        <w:t>dziennie - to działa! A Rodzice mają chwilę dla siebie...</w:t>
      </w:r>
      <w:r>
        <w:br/>
        <w:t>Państwu oraz starszym uczniom również polecam tę formę relaksu! Z tych samych względów.</w:t>
      </w:r>
      <w:r>
        <w:br/>
        <w:t>Poniżej linki do miejsc, które ja znalazłam. Polecam te strony i zachęcam do szukania własnych oraz dzielenia się nimi. Będę</w:t>
      </w:r>
      <w:r>
        <w:t xml:space="preserve"> </w:t>
      </w:r>
      <w:bookmarkStart w:id="0" w:name="_GoBack"/>
      <w:bookmarkEnd w:id="0"/>
      <w:r>
        <w:t>bardzo wdzięczna za informację o ciekawych miejscach - prześlę je innym Rodzicom, aby również skorzystali. Pozdrawiam- pedagog szkolny</w:t>
      </w:r>
      <w:r>
        <w:br/>
      </w:r>
      <w:hyperlink r:id="rId5" w:history="1">
        <w:r>
          <w:rPr>
            <w:rStyle w:val="Hipercze"/>
          </w:rPr>
          <w:t>https://liblink.pl/kIpWUPK7in</w:t>
        </w:r>
      </w:hyperlink>
      <w:r>
        <w:br/>
      </w:r>
      <w:hyperlink r:id="rId6" w:history="1">
        <w:r>
          <w:rPr>
            <w:rStyle w:val="Hipercze"/>
          </w:rPr>
          <w:t>https://liblink.pl/kcqNWMehPC</w:t>
        </w:r>
      </w:hyperlink>
      <w:r>
        <w:br/>
      </w:r>
      <w:hyperlink r:id="rId7" w:history="1">
        <w:r>
          <w:rPr>
            <w:rStyle w:val="Hipercze"/>
          </w:rPr>
          <w:t>https://liblink.pl/7vZg59rUdI</w:t>
        </w:r>
      </w:hyperlink>
      <w:r>
        <w:br/>
      </w:r>
      <w:hyperlink r:id="rId8" w:history="1">
        <w:r>
          <w:rPr>
            <w:rStyle w:val="Hipercze"/>
          </w:rPr>
          <w:t>https://liblink.pl/RDyMjPMhuT1</w:t>
        </w:r>
      </w:hyperlink>
      <w:r>
        <w:br/>
      </w:r>
      <w:hyperlink r:id="rId9" w:history="1">
        <w:r>
          <w:rPr>
            <w:rStyle w:val="Hipercze"/>
          </w:rPr>
          <w:t>https://liblink.pl/E2RZso0jpI</w:t>
        </w:r>
      </w:hyperlink>
      <w:r>
        <w:t>  </w:t>
      </w:r>
    </w:p>
    <w:sectPr w:rsidR="00C9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C7"/>
    <w:rsid w:val="00192AC7"/>
    <w:rsid w:val="00E6180F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link.pl/RDyMjPMhuT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link.pl/7vZg59rU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link.pl/kcqNWMehP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blink.pl/kIpWUPK7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link.pl/E2RZso0jp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2020-03-27T11:23:00Z</dcterms:created>
  <dcterms:modified xsi:type="dcterms:W3CDTF">2020-03-27T11:24:00Z</dcterms:modified>
</cp:coreProperties>
</file>