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C0EA" w14:textId="077CCCF6" w:rsidR="00736AF1" w:rsidRDefault="00E21EF2">
      <w:r>
        <w:rPr>
          <w:rStyle w:val="Pogrubienie"/>
        </w:rPr>
        <w:t>Zał. nr 2</w:t>
      </w:r>
      <w:r>
        <w:rPr>
          <w:b/>
          <w:bCs/>
        </w:rPr>
        <w:br/>
      </w:r>
      <w:r>
        <w:t>wybrane karty z filmu Wandy Jakubowskiej autorstwa Wojciecha Urbanowicza – ilustrujące fragmenty tekstu [</w:t>
      </w:r>
      <w:hyperlink r:id="rId4" w:tgtFrame="_blank" w:history="1">
        <w:r>
          <w:rPr>
            <w:rStyle w:val="Hipercze"/>
          </w:rPr>
          <w:t>http://fototeka.fn.org.pl/</w:t>
        </w:r>
      </w:hyperlink>
      <w:r>
        <w:t xml:space="preserve">] </w:t>
      </w:r>
      <w:r>
        <w:rPr>
          <w:noProof/>
        </w:rPr>
        <w:drawing>
          <wp:inline distT="0" distB="0" distL="0" distR="0" wp14:anchorId="54CD3DB2" wp14:editId="5EAF55D6">
            <wp:extent cx="4320540" cy="3124200"/>
            <wp:effectExtent l="0" t="0" r="3810" b="0"/>
            <wp:docPr id="5" name="Obraz 5" descr="Krol Macius I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l Macius I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60C4B738" wp14:editId="0494DFD9">
            <wp:extent cx="4320540" cy="3116580"/>
            <wp:effectExtent l="0" t="0" r="3810" b="7620"/>
            <wp:docPr id="4" name="Obraz 4" descr="Krol macius 1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ol macius 1 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 wp14:anchorId="75B5CC36" wp14:editId="255B685E">
            <wp:extent cx="4320540" cy="3055620"/>
            <wp:effectExtent l="0" t="0" r="3810" b="0"/>
            <wp:docPr id="3" name="Obraz 3" descr="Krol Macius I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ol Macius I 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5A6830E5" wp14:editId="1FCEE63D">
            <wp:extent cx="4320540" cy="3040380"/>
            <wp:effectExtent l="0" t="0" r="3810" b="7620"/>
            <wp:docPr id="2" name="Obraz 2" descr="Krol Macius I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ol Macius I 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 wp14:anchorId="6A28B601" wp14:editId="2E0B71CE">
            <wp:extent cx="4320540" cy="3055620"/>
            <wp:effectExtent l="0" t="0" r="3810" b="0"/>
            <wp:docPr id="1" name="Obraz 1" descr="Krol Macius I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ol Macius I 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F2"/>
    <w:rsid w:val="00736AF1"/>
    <w:rsid w:val="00E2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FEB8"/>
  <w15:chartTrackingRefBased/>
  <w15:docId w15:val="{C382CCC0-7670-475C-961E-DB4C5BE5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1E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21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fototeka.fn.org.pl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Blak-Czaplewska</dc:creator>
  <cp:keywords/>
  <dc:description/>
  <cp:lastModifiedBy>Beata Blak-Czaplewska</cp:lastModifiedBy>
  <cp:revision>1</cp:revision>
  <dcterms:created xsi:type="dcterms:W3CDTF">2020-06-23T16:56:00Z</dcterms:created>
  <dcterms:modified xsi:type="dcterms:W3CDTF">2020-06-23T16:57:00Z</dcterms:modified>
</cp:coreProperties>
</file>