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21" w:rsidRDefault="00A50021" w:rsidP="00A50021">
      <w:pPr>
        <w:pStyle w:val="Nagwek1"/>
        <w:jc w:val="center"/>
      </w:pPr>
      <w:r>
        <w:rPr>
          <w:rFonts w:cs="Arial"/>
        </w:rPr>
        <w:t xml:space="preserve">HARMONOGRAM REALIZACJI WSPARCIA </w:t>
      </w:r>
    </w:p>
    <w:p w:rsidR="00A50021" w:rsidRDefault="00A50021" w:rsidP="00A5002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2"/>
        <w:gridCol w:w="11674"/>
      </w:tblGrid>
      <w:tr w:rsidR="00A50021" w:rsidTr="006A0027">
        <w:trPr>
          <w:trHeight w:val="375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Gmina Cielądz </w:t>
            </w:r>
          </w:p>
        </w:tc>
      </w:tr>
      <w:tr w:rsidR="00A50021" w:rsidTr="006A0027">
        <w:trPr>
          <w:trHeight w:val="39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FELD.08.06-IZ.00-0069/23</w:t>
            </w:r>
          </w:p>
        </w:tc>
      </w:tr>
      <w:tr w:rsidR="00A50021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„Rozwój edukacji przedszkolnej w Gminie Cielądz”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50021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sz w:val="22"/>
                <w:szCs w:val="22"/>
              </w:rPr>
              <w:t>Szkoła Podstawowa w Cielądzu</w:t>
            </w:r>
          </w:p>
        </w:tc>
      </w:tr>
      <w:tr w:rsidR="00A50021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eastAsia="Calibri" w:hAnsi="Calibri" w:cs="Calibri"/>
              </w:rPr>
              <w:t>Realizacja zajęć dodatkowych dla dzieci w OWP - Szkoła podstawowa w Cielądzu</w:t>
            </w:r>
          </w:p>
        </w:tc>
      </w:tr>
      <w:tr w:rsidR="00A50021" w:rsidTr="006A0027">
        <w:trPr>
          <w:trHeight w:val="39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sz w:val="22"/>
                <w:szCs w:val="22"/>
              </w:rPr>
              <w:t>Zajęcia dla dzieci</w:t>
            </w:r>
          </w:p>
        </w:tc>
      </w:tr>
      <w:tr w:rsidR="00A50021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spacing w:line="259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sensoplastyczne</w:t>
            </w:r>
            <w:proofErr w:type="spellEnd"/>
          </w:p>
        </w:tc>
      </w:tr>
    </w:tbl>
    <w:p w:rsidR="00A50021" w:rsidRDefault="00A50021" w:rsidP="00A50021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39"/>
        <w:gridCol w:w="3433"/>
        <w:gridCol w:w="1597"/>
        <w:gridCol w:w="991"/>
        <w:gridCol w:w="1135"/>
        <w:gridCol w:w="993"/>
        <w:gridCol w:w="810"/>
        <w:gridCol w:w="3971"/>
      </w:tblGrid>
      <w:tr w:rsidR="00A50021" w:rsidTr="006A0027">
        <w:trPr>
          <w:trHeight w:val="600"/>
        </w:trPr>
        <w:tc>
          <w:tcPr>
            <w:tcW w:w="1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br/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3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A50021" w:rsidTr="006A0027">
        <w:trPr>
          <w:trHeight w:val="630"/>
        </w:trPr>
        <w:tc>
          <w:tcPr>
            <w:tcW w:w="1739" w:type="dxa"/>
            <w:vMerge/>
            <w:shd w:val="clear" w:color="auto" w:fill="auto"/>
          </w:tcPr>
          <w:p w:rsidR="00A50021" w:rsidRDefault="00A50021" w:rsidP="006A0027"/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A50021" w:rsidRDefault="00A50021" w:rsidP="006A0027">
            <w:r>
              <w:rPr>
                <w:rFonts w:ascii="Arial" w:hAnsi="Arial" w:cs="Arial"/>
                <w:sz w:val="22"/>
                <w:szCs w:val="22"/>
              </w:rPr>
              <w:t>Cielądz 59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shd w:val="clear" w:color="auto" w:fill="auto"/>
          </w:tcPr>
          <w:p w:rsidR="00A50021" w:rsidRDefault="00A50021" w:rsidP="006A0027"/>
        </w:tc>
        <w:tc>
          <w:tcPr>
            <w:tcW w:w="810" w:type="dxa"/>
            <w:vMerge/>
            <w:shd w:val="clear" w:color="auto" w:fill="auto"/>
          </w:tcPr>
          <w:p w:rsidR="00A50021" w:rsidRDefault="00A50021" w:rsidP="006A0027"/>
        </w:tc>
        <w:tc>
          <w:tcPr>
            <w:tcW w:w="3971" w:type="dxa"/>
            <w:vMerge/>
            <w:shd w:val="clear" w:color="auto" w:fill="auto"/>
          </w:tcPr>
          <w:p w:rsidR="00A50021" w:rsidRDefault="00A50021" w:rsidP="006A0027"/>
        </w:tc>
      </w:tr>
      <w:tr w:rsidR="00A50021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spacing w:line="259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26.09.2024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03.10.2024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 xml:space="preserve"> Szkoła Podstawowa w Cielądzu  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Małgorzata Stolarek  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 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spacing w:line="259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17.10.2024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24.10.2024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07.11.2024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14.11.2024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21.11.2024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28.11.2024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05.12.2024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12.12.2024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19.12.2024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</w:tbl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>
      <w:pPr>
        <w:pStyle w:val="Nagwek1"/>
        <w:jc w:val="center"/>
      </w:pPr>
      <w:r>
        <w:rPr>
          <w:rFonts w:cs="Arial"/>
        </w:rPr>
        <w:t xml:space="preserve">HARMONOGRAM REALIZACJI WSPARCIA </w:t>
      </w:r>
    </w:p>
    <w:p w:rsidR="00A50021" w:rsidRDefault="00A50021" w:rsidP="00A5002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2"/>
        <w:gridCol w:w="11674"/>
      </w:tblGrid>
      <w:tr w:rsidR="00A50021" w:rsidTr="006A0027">
        <w:trPr>
          <w:trHeight w:val="375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Gmina Cielądz </w:t>
            </w:r>
          </w:p>
        </w:tc>
      </w:tr>
      <w:tr w:rsidR="00A50021" w:rsidTr="006A0027">
        <w:trPr>
          <w:trHeight w:val="39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FELD.08.06-IZ.00-0069/23</w:t>
            </w:r>
          </w:p>
        </w:tc>
      </w:tr>
      <w:tr w:rsidR="00A50021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„Rozwój edukacji przedszkolnej w Gminie Cielądz”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50021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sz w:val="22"/>
                <w:szCs w:val="22"/>
              </w:rPr>
              <w:t>Szkoła Podstawowa w Cielądzu</w:t>
            </w:r>
          </w:p>
        </w:tc>
      </w:tr>
      <w:tr w:rsidR="00A50021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eastAsia="Calibri" w:hAnsi="Calibri" w:cs="Calibri"/>
              </w:rPr>
              <w:t>Realizacja zajęć dodatkowych dla dzieci w OWP - Szkoła podstawowa w Cielądzu</w:t>
            </w:r>
          </w:p>
        </w:tc>
      </w:tr>
      <w:tr w:rsidR="00A50021" w:rsidTr="006A0027">
        <w:trPr>
          <w:trHeight w:val="39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Calibri" w:hAnsi="Calibri" w:cs="Calibri"/>
                <w:sz w:val="22"/>
                <w:szCs w:val="22"/>
              </w:rPr>
              <w:t>Zajęcia dla dzieci</w:t>
            </w:r>
          </w:p>
        </w:tc>
      </w:tr>
      <w:tr w:rsidR="00A50021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spacing w:line="259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Zajęcia </w:t>
            </w:r>
            <w:proofErr w:type="spellStart"/>
            <w:r>
              <w:rPr>
                <w:rFonts w:ascii="Calibri" w:hAnsi="Calibri" w:cs="Calibri"/>
                <w:color w:val="00000A"/>
                <w:sz w:val="22"/>
                <w:szCs w:val="22"/>
              </w:rPr>
              <w:t>sensoplastyczne</w:t>
            </w:r>
            <w:proofErr w:type="spellEnd"/>
          </w:p>
        </w:tc>
      </w:tr>
    </w:tbl>
    <w:p w:rsidR="00A50021" w:rsidRDefault="00A50021" w:rsidP="00A50021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39"/>
        <w:gridCol w:w="3433"/>
        <w:gridCol w:w="1597"/>
        <w:gridCol w:w="991"/>
        <w:gridCol w:w="1135"/>
        <w:gridCol w:w="993"/>
        <w:gridCol w:w="810"/>
        <w:gridCol w:w="3971"/>
      </w:tblGrid>
      <w:tr w:rsidR="00A50021" w:rsidTr="006A0027">
        <w:trPr>
          <w:trHeight w:val="600"/>
        </w:trPr>
        <w:tc>
          <w:tcPr>
            <w:tcW w:w="1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br/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3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A50021" w:rsidTr="006A0027">
        <w:trPr>
          <w:trHeight w:val="630"/>
        </w:trPr>
        <w:tc>
          <w:tcPr>
            <w:tcW w:w="1739" w:type="dxa"/>
            <w:vMerge/>
            <w:shd w:val="clear" w:color="auto" w:fill="auto"/>
          </w:tcPr>
          <w:p w:rsidR="00A50021" w:rsidRDefault="00A50021" w:rsidP="006A0027"/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A50021" w:rsidRDefault="00A50021" w:rsidP="006A0027">
            <w:r>
              <w:rPr>
                <w:rFonts w:ascii="Arial" w:hAnsi="Arial" w:cs="Arial"/>
                <w:sz w:val="22"/>
                <w:szCs w:val="22"/>
              </w:rPr>
              <w:t>Cielądz 59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shd w:val="clear" w:color="auto" w:fill="auto"/>
          </w:tcPr>
          <w:p w:rsidR="00A50021" w:rsidRDefault="00A50021" w:rsidP="006A0027"/>
        </w:tc>
        <w:tc>
          <w:tcPr>
            <w:tcW w:w="810" w:type="dxa"/>
            <w:vMerge/>
            <w:shd w:val="clear" w:color="auto" w:fill="auto"/>
          </w:tcPr>
          <w:p w:rsidR="00A50021" w:rsidRDefault="00A50021" w:rsidP="006A0027"/>
        </w:tc>
        <w:tc>
          <w:tcPr>
            <w:tcW w:w="3971" w:type="dxa"/>
            <w:vMerge/>
            <w:shd w:val="clear" w:color="auto" w:fill="auto"/>
          </w:tcPr>
          <w:p w:rsidR="00A50021" w:rsidRDefault="00A50021" w:rsidP="006A0027"/>
        </w:tc>
      </w:tr>
      <w:tr w:rsidR="00A50021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spacing w:line="259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09.01.2025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16.01.2025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 xml:space="preserve"> Szkoła Podstawowa w Cielądzu  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Małgorzata Stolarek  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23.01.2025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 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spacing w:line="259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30.01.2025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06.02.2025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06.03.2025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13.03.2025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20.03.2025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27.03.2025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03.04.2025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50021" w:rsidRDefault="00A50021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24.04.2025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50021" w:rsidRDefault="00A50021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08.05.2025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50021" w:rsidRDefault="00A50021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50021" w:rsidRDefault="00A50021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50021" w:rsidRDefault="00A50021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05.06.2025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50021" w:rsidRDefault="00A50021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021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12.06.2025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50021" w:rsidRDefault="00A50021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0021" w:rsidRDefault="00A50021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A50021" w:rsidRDefault="00A50021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0021" w:rsidRDefault="00A50021" w:rsidP="00A50021"/>
    <w:p w:rsidR="00A50021" w:rsidRDefault="00A50021" w:rsidP="00A50021"/>
    <w:p w:rsidR="00A50021" w:rsidRDefault="00A50021" w:rsidP="00A50021"/>
    <w:p w:rsidR="00A50021" w:rsidRDefault="00A50021" w:rsidP="00A50021"/>
    <w:p w:rsidR="00071328" w:rsidRDefault="00071328"/>
    <w:sectPr w:rsidR="00071328">
      <w:head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0021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pt;height:57.6pt" filled="t">
          <v:fill opacity="0" color2="black"/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021"/>
    <w:rsid w:val="00071328"/>
    <w:rsid w:val="004C6887"/>
    <w:rsid w:val="00A5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50021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021"/>
    <w:rPr>
      <w:rFonts w:ascii="Arial" w:eastAsia="Times New Roman" w:hAnsi="Arial" w:cs="Times New Roman"/>
      <w:b/>
      <w:color w:val="000000"/>
      <w:sz w:val="24"/>
      <w:szCs w:val="32"/>
      <w:lang w:eastAsia="pl-PL"/>
    </w:rPr>
  </w:style>
  <w:style w:type="paragraph" w:styleId="Nagwek">
    <w:name w:val="header"/>
    <w:basedOn w:val="Normalny"/>
    <w:link w:val="NagwekZnak"/>
    <w:rsid w:val="00A5002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500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Karinka</dc:creator>
  <cp:lastModifiedBy>Karinka</cp:lastModifiedBy>
  <cp:revision>1</cp:revision>
  <dcterms:created xsi:type="dcterms:W3CDTF">2024-09-13T15:35:00Z</dcterms:created>
  <dcterms:modified xsi:type="dcterms:W3CDTF">2024-09-13T15:36:00Z</dcterms:modified>
</cp:coreProperties>
</file>