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9F" w:rsidRPr="00A96C2B" w:rsidRDefault="00032D9F" w:rsidP="00A96C2B">
      <w:pPr>
        <w:jc w:val="center"/>
        <w:rPr>
          <w:sz w:val="28"/>
          <w:szCs w:val="28"/>
          <w:u w:val="single"/>
        </w:rPr>
      </w:pPr>
      <w:r w:rsidRPr="00032D9F">
        <w:rPr>
          <w:b/>
          <w:sz w:val="28"/>
          <w:szCs w:val="28"/>
          <w:u w:val="single"/>
        </w:rPr>
        <w:t>Harmonogram zajęć pozalekcyjnych obowiązujący od 02.02.2015r</w:t>
      </w:r>
      <w:r w:rsidRPr="00032D9F">
        <w:rPr>
          <w:sz w:val="28"/>
          <w:szCs w:val="28"/>
          <w:u w:val="single"/>
        </w:rPr>
        <w:t>.</w:t>
      </w:r>
    </w:p>
    <w:p w:rsidR="00032D9F" w:rsidRPr="00032D9F" w:rsidRDefault="00032D9F" w:rsidP="00032D9F">
      <w:pPr>
        <w:jc w:val="center"/>
        <w:rPr>
          <w:b/>
          <w:sz w:val="28"/>
          <w:szCs w:val="28"/>
          <w:u w:val="single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673"/>
        <w:gridCol w:w="3884"/>
        <w:gridCol w:w="2387"/>
        <w:gridCol w:w="2945"/>
      </w:tblGrid>
      <w:tr w:rsidR="00032D9F" w:rsidRPr="00032D9F" w:rsidTr="00032D9F">
        <w:tc>
          <w:tcPr>
            <w:tcW w:w="675" w:type="dxa"/>
            <w:shd w:val="clear" w:color="auto" w:fill="92CDDC" w:themeFill="accent5" w:themeFillTint="99"/>
          </w:tcPr>
          <w:p w:rsidR="00032D9F" w:rsidRPr="00032D9F" w:rsidRDefault="00032D9F" w:rsidP="00032D9F">
            <w:pPr>
              <w:jc w:val="center"/>
              <w:rPr>
                <w:b/>
                <w:sz w:val="28"/>
                <w:szCs w:val="28"/>
              </w:rPr>
            </w:pPr>
            <w:r w:rsidRPr="00032D9F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3931" w:type="dxa"/>
            <w:shd w:val="clear" w:color="auto" w:fill="92CDDC" w:themeFill="accent5" w:themeFillTint="99"/>
          </w:tcPr>
          <w:p w:rsidR="00032D9F" w:rsidRPr="00032D9F" w:rsidRDefault="00032D9F" w:rsidP="00032D9F">
            <w:pPr>
              <w:jc w:val="center"/>
              <w:rPr>
                <w:b/>
                <w:sz w:val="28"/>
                <w:szCs w:val="28"/>
              </w:rPr>
            </w:pPr>
            <w:r w:rsidRPr="00032D9F">
              <w:rPr>
                <w:b/>
                <w:sz w:val="28"/>
                <w:szCs w:val="28"/>
              </w:rPr>
              <w:t>IMIĘ I NAZWISKO NAUCZYCIELA PROWADZĄCEGO ZAJĘCIA</w:t>
            </w:r>
          </w:p>
        </w:tc>
        <w:tc>
          <w:tcPr>
            <w:tcW w:w="2303" w:type="dxa"/>
            <w:shd w:val="clear" w:color="auto" w:fill="92CDDC" w:themeFill="accent5" w:themeFillTint="99"/>
          </w:tcPr>
          <w:p w:rsidR="00032D9F" w:rsidRPr="00032D9F" w:rsidRDefault="00032D9F" w:rsidP="00032D9F">
            <w:pPr>
              <w:jc w:val="center"/>
              <w:rPr>
                <w:b/>
                <w:sz w:val="28"/>
                <w:szCs w:val="28"/>
              </w:rPr>
            </w:pPr>
            <w:r w:rsidRPr="00032D9F">
              <w:rPr>
                <w:b/>
                <w:sz w:val="28"/>
                <w:szCs w:val="28"/>
              </w:rPr>
              <w:t>RODZAJ ZAJĘĆ</w:t>
            </w:r>
          </w:p>
        </w:tc>
        <w:tc>
          <w:tcPr>
            <w:tcW w:w="2980" w:type="dxa"/>
            <w:shd w:val="clear" w:color="auto" w:fill="92CDDC" w:themeFill="accent5" w:themeFillTint="99"/>
          </w:tcPr>
          <w:p w:rsidR="00032D9F" w:rsidRPr="00032D9F" w:rsidRDefault="00032D9F" w:rsidP="00032D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TERMIN </w:t>
            </w:r>
            <w:r w:rsidRPr="00032D9F">
              <w:rPr>
                <w:b/>
                <w:sz w:val="28"/>
                <w:szCs w:val="28"/>
              </w:rPr>
              <w:t>REALIZACJI</w:t>
            </w:r>
          </w:p>
        </w:tc>
      </w:tr>
      <w:tr w:rsidR="00032D9F" w:rsidTr="00032D9F">
        <w:tc>
          <w:tcPr>
            <w:tcW w:w="675" w:type="dxa"/>
          </w:tcPr>
          <w:p w:rsidR="00032D9F" w:rsidRDefault="00032D9F" w:rsidP="0003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31" w:type="dxa"/>
          </w:tcPr>
          <w:p w:rsidR="00032D9F" w:rsidRDefault="00032D9F" w:rsidP="0003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Marzena Lewandowska</w:t>
            </w:r>
          </w:p>
        </w:tc>
        <w:tc>
          <w:tcPr>
            <w:tcW w:w="2303" w:type="dxa"/>
          </w:tcPr>
          <w:p w:rsidR="00032D9F" w:rsidRDefault="00032D9F" w:rsidP="0003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1.Koło zainteresowań z przyrody</w:t>
            </w:r>
            <w:r w:rsidR="0071112F">
              <w:rPr>
                <w:sz w:val="28"/>
                <w:szCs w:val="28"/>
              </w:rPr>
              <w:t xml:space="preserve">- </w:t>
            </w:r>
            <w:proofErr w:type="spellStart"/>
            <w:r w:rsidR="0071112F">
              <w:rPr>
                <w:sz w:val="28"/>
                <w:szCs w:val="28"/>
              </w:rPr>
              <w:t>ed.wczesnoszkolna</w:t>
            </w:r>
            <w:proofErr w:type="spellEnd"/>
          </w:p>
          <w:p w:rsidR="00032D9F" w:rsidRDefault="00032D9F" w:rsidP="0003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04D6B">
              <w:rPr>
                <w:sz w:val="28"/>
                <w:szCs w:val="28"/>
              </w:rPr>
              <w:t>Zajęcia wyrównaw</w:t>
            </w:r>
            <w:r w:rsidR="0071112F">
              <w:rPr>
                <w:sz w:val="28"/>
                <w:szCs w:val="28"/>
              </w:rPr>
              <w:t>cze- ed.</w:t>
            </w:r>
            <w:r w:rsidR="00B04D6B">
              <w:rPr>
                <w:sz w:val="28"/>
                <w:szCs w:val="28"/>
              </w:rPr>
              <w:t xml:space="preserve"> wczesnoszkolna</w:t>
            </w:r>
          </w:p>
        </w:tc>
        <w:tc>
          <w:tcPr>
            <w:tcW w:w="2980" w:type="dxa"/>
          </w:tcPr>
          <w:p w:rsidR="00032D9F" w:rsidRDefault="00032D9F" w:rsidP="0003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Środa-</w:t>
            </w:r>
            <w:r w:rsidR="00B04D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12.30-</w:t>
            </w:r>
            <w:r w:rsidR="00B04D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13.15</w:t>
            </w:r>
          </w:p>
          <w:p w:rsidR="00B04D6B" w:rsidRDefault="00B04D6B" w:rsidP="00032D9F">
            <w:pPr>
              <w:rPr>
                <w:sz w:val="28"/>
                <w:szCs w:val="28"/>
              </w:rPr>
            </w:pPr>
          </w:p>
          <w:p w:rsidR="00B04D6B" w:rsidRDefault="00B04D6B" w:rsidP="00032D9F">
            <w:pPr>
              <w:rPr>
                <w:sz w:val="28"/>
                <w:szCs w:val="28"/>
              </w:rPr>
            </w:pPr>
          </w:p>
          <w:p w:rsidR="0071112F" w:rsidRDefault="0071112F" w:rsidP="00032D9F">
            <w:pPr>
              <w:rPr>
                <w:sz w:val="28"/>
                <w:szCs w:val="28"/>
              </w:rPr>
            </w:pPr>
          </w:p>
          <w:p w:rsidR="00B04D6B" w:rsidRDefault="00B04D6B" w:rsidP="0003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Czwartek- 13.25- 14.10</w:t>
            </w:r>
          </w:p>
          <w:p w:rsidR="0071112F" w:rsidRDefault="0071112F" w:rsidP="00032D9F">
            <w:pPr>
              <w:rPr>
                <w:sz w:val="28"/>
                <w:szCs w:val="28"/>
              </w:rPr>
            </w:pPr>
          </w:p>
          <w:p w:rsidR="0071112F" w:rsidRDefault="0071112F" w:rsidP="00032D9F">
            <w:pPr>
              <w:rPr>
                <w:sz w:val="28"/>
                <w:szCs w:val="28"/>
              </w:rPr>
            </w:pPr>
          </w:p>
        </w:tc>
      </w:tr>
      <w:tr w:rsidR="00032D9F" w:rsidTr="00032D9F">
        <w:tc>
          <w:tcPr>
            <w:tcW w:w="675" w:type="dxa"/>
          </w:tcPr>
          <w:p w:rsidR="00032D9F" w:rsidRDefault="0071112F" w:rsidP="0003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31" w:type="dxa"/>
          </w:tcPr>
          <w:p w:rsidR="00032D9F" w:rsidRDefault="0071112F" w:rsidP="0003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Małgorzata </w:t>
            </w:r>
            <w:r w:rsidR="00240F9D">
              <w:rPr>
                <w:sz w:val="28"/>
                <w:szCs w:val="28"/>
              </w:rPr>
              <w:t>Husak</w:t>
            </w:r>
          </w:p>
        </w:tc>
        <w:tc>
          <w:tcPr>
            <w:tcW w:w="2303" w:type="dxa"/>
          </w:tcPr>
          <w:p w:rsidR="00032D9F" w:rsidRDefault="00240F9D" w:rsidP="0003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Zajęcia </w:t>
            </w:r>
            <w:proofErr w:type="spellStart"/>
            <w:r>
              <w:rPr>
                <w:sz w:val="28"/>
                <w:szCs w:val="28"/>
              </w:rPr>
              <w:t>plastyczne-ed.wczesnoszkolna</w:t>
            </w:r>
            <w:proofErr w:type="spellEnd"/>
          </w:p>
        </w:tc>
        <w:tc>
          <w:tcPr>
            <w:tcW w:w="2980" w:type="dxa"/>
          </w:tcPr>
          <w:p w:rsidR="00032D9F" w:rsidRDefault="00240F9D" w:rsidP="0003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Wtorek- 12.30-13.15</w:t>
            </w:r>
          </w:p>
          <w:p w:rsidR="00240F9D" w:rsidRDefault="00240F9D" w:rsidP="0003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 – 12.30-13.15</w:t>
            </w:r>
          </w:p>
        </w:tc>
      </w:tr>
      <w:tr w:rsidR="00032D9F" w:rsidTr="00032D9F">
        <w:tc>
          <w:tcPr>
            <w:tcW w:w="675" w:type="dxa"/>
          </w:tcPr>
          <w:p w:rsidR="00032D9F" w:rsidRDefault="00240F9D" w:rsidP="0003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31" w:type="dxa"/>
          </w:tcPr>
          <w:p w:rsidR="00032D9F" w:rsidRDefault="00A358F7" w:rsidP="0003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Kaniuk</w:t>
            </w:r>
          </w:p>
        </w:tc>
        <w:tc>
          <w:tcPr>
            <w:tcW w:w="2303" w:type="dxa"/>
          </w:tcPr>
          <w:p w:rsidR="00032D9F" w:rsidRDefault="00A358F7" w:rsidP="00A35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1.Zajęcia wyrównawcze z matematyki.</w:t>
            </w:r>
          </w:p>
          <w:p w:rsidR="00A358F7" w:rsidRPr="00A358F7" w:rsidRDefault="00A358F7" w:rsidP="00A35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2.Koło zainteresowań z matematyki</w:t>
            </w:r>
            <w:r w:rsidR="00D377CC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</w:tcPr>
          <w:p w:rsidR="00032D9F" w:rsidRDefault="00A358F7" w:rsidP="0003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Wtorek- 8.00- 8.45</w:t>
            </w:r>
          </w:p>
          <w:p w:rsidR="00A358F7" w:rsidRDefault="00A358F7" w:rsidP="00032D9F">
            <w:pPr>
              <w:rPr>
                <w:sz w:val="28"/>
                <w:szCs w:val="28"/>
              </w:rPr>
            </w:pPr>
          </w:p>
          <w:p w:rsidR="00A358F7" w:rsidRDefault="00A358F7" w:rsidP="00032D9F">
            <w:pPr>
              <w:rPr>
                <w:sz w:val="28"/>
                <w:szCs w:val="28"/>
              </w:rPr>
            </w:pPr>
          </w:p>
          <w:p w:rsidR="00A358F7" w:rsidRDefault="00A358F7" w:rsidP="0003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 – 8.00- 8.45</w:t>
            </w:r>
          </w:p>
        </w:tc>
      </w:tr>
      <w:tr w:rsidR="00032D9F" w:rsidTr="00032D9F">
        <w:tc>
          <w:tcPr>
            <w:tcW w:w="675" w:type="dxa"/>
          </w:tcPr>
          <w:p w:rsidR="00032D9F" w:rsidRDefault="007D4D4B" w:rsidP="0003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31" w:type="dxa"/>
          </w:tcPr>
          <w:p w:rsidR="00032D9F" w:rsidRDefault="007D4D4B" w:rsidP="0003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Agnieszka </w:t>
            </w:r>
            <w:proofErr w:type="spellStart"/>
            <w:r>
              <w:rPr>
                <w:sz w:val="28"/>
                <w:szCs w:val="28"/>
              </w:rPr>
              <w:t>Radewka</w:t>
            </w:r>
            <w:proofErr w:type="spellEnd"/>
          </w:p>
        </w:tc>
        <w:tc>
          <w:tcPr>
            <w:tcW w:w="2303" w:type="dxa"/>
          </w:tcPr>
          <w:p w:rsidR="00032D9F" w:rsidRDefault="007D4D4B" w:rsidP="0003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1.Koło zainteresowań z </w:t>
            </w:r>
            <w:proofErr w:type="spellStart"/>
            <w:r>
              <w:rPr>
                <w:sz w:val="28"/>
                <w:szCs w:val="28"/>
              </w:rPr>
              <w:t>j.polskiego</w:t>
            </w:r>
            <w:proofErr w:type="spellEnd"/>
            <w:r w:rsidR="00D36C25">
              <w:rPr>
                <w:sz w:val="28"/>
                <w:szCs w:val="28"/>
              </w:rPr>
              <w:t>.</w:t>
            </w:r>
          </w:p>
          <w:p w:rsidR="00D36C25" w:rsidRDefault="00D36C25" w:rsidP="0003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2.Zajęcia wyrównawcze z </w:t>
            </w:r>
            <w:proofErr w:type="spellStart"/>
            <w:r>
              <w:rPr>
                <w:sz w:val="28"/>
                <w:szCs w:val="28"/>
              </w:rPr>
              <w:t>j.polskiego</w:t>
            </w:r>
            <w:proofErr w:type="spellEnd"/>
            <w:r w:rsidR="00D377CC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</w:tcPr>
          <w:p w:rsidR="00032D9F" w:rsidRDefault="006A37D1" w:rsidP="0003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Środa- 8.00-8.45</w:t>
            </w:r>
          </w:p>
          <w:p w:rsidR="00D36C25" w:rsidRDefault="00D36C25" w:rsidP="00032D9F">
            <w:pPr>
              <w:rPr>
                <w:sz w:val="28"/>
                <w:szCs w:val="28"/>
              </w:rPr>
            </w:pPr>
          </w:p>
          <w:p w:rsidR="00D36C25" w:rsidRDefault="00D36C25" w:rsidP="00032D9F">
            <w:pPr>
              <w:rPr>
                <w:sz w:val="28"/>
                <w:szCs w:val="28"/>
              </w:rPr>
            </w:pPr>
          </w:p>
          <w:p w:rsidR="00D36C25" w:rsidRDefault="00D36C25" w:rsidP="0003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Czwartek- 14.15- 15.00</w:t>
            </w:r>
          </w:p>
        </w:tc>
      </w:tr>
      <w:tr w:rsidR="00032D9F" w:rsidTr="00032D9F">
        <w:tc>
          <w:tcPr>
            <w:tcW w:w="675" w:type="dxa"/>
          </w:tcPr>
          <w:p w:rsidR="00032D9F" w:rsidRDefault="00DA4399" w:rsidP="0003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31" w:type="dxa"/>
          </w:tcPr>
          <w:p w:rsidR="00032D9F" w:rsidRDefault="00DA4399" w:rsidP="0003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Arkadiusz Dołęga</w:t>
            </w:r>
          </w:p>
        </w:tc>
        <w:tc>
          <w:tcPr>
            <w:tcW w:w="2303" w:type="dxa"/>
          </w:tcPr>
          <w:p w:rsidR="00032D9F" w:rsidRDefault="00DA4399" w:rsidP="00DA4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1.Piłka nożna</w:t>
            </w:r>
          </w:p>
          <w:p w:rsidR="00DA4399" w:rsidRPr="00DA4399" w:rsidRDefault="00DA4399" w:rsidP="00DA4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2.Tenis stołowy</w:t>
            </w:r>
          </w:p>
        </w:tc>
        <w:tc>
          <w:tcPr>
            <w:tcW w:w="2980" w:type="dxa"/>
          </w:tcPr>
          <w:p w:rsidR="00032D9F" w:rsidRDefault="00DA4399" w:rsidP="0003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 - 7.30-8.30</w:t>
            </w:r>
          </w:p>
          <w:p w:rsidR="00DA4399" w:rsidRDefault="00DA4399" w:rsidP="0003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Piątek- 7.30-8.30</w:t>
            </w:r>
          </w:p>
        </w:tc>
      </w:tr>
      <w:tr w:rsidR="00032D9F" w:rsidTr="00032D9F">
        <w:tc>
          <w:tcPr>
            <w:tcW w:w="675" w:type="dxa"/>
          </w:tcPr>
          <w:p w:rsidR="00032D9F" w:rsidRDefault="005C1645" w:rsidP="0003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31" w:type="dxa"/>
          </w:tcPr>
          <w:p w:rsidR="00032D9F" w:rsidRDefault="005C1645" w:rsidP="0003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Barbara </w:t>
            </w:r>
            <w:proofErr w:type="spellStart"/>
            <w:r>
              <w:rPr>
                <w:sz w:val="28"/>
                <w:szCs w:val="28"/>
              </w:rPr>
              <w:t>Koliszko</w:t>
            </w:r>
            <w:proofErr w:type="spellEnd"/>
          </w:p>
        </w:tc>
        <w:tc>
          <w:tcPr>
            <w:tcW w:w="2303" w:type="dxa"/>
          </w:tcPr>
          <w:p w:rsidR="00032D9F" w:rsidRDefault="005C1645" w:rsidP="0003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Koło zainteresowań z </w:t>
            </w:r>
            <w:proofErr w:type="spellStart"/>
            <w:r>
              <w:rPr>
                <w:sz w:val="28"/>
                <w:szCs w:val="28"/>
              </w:rPr>
              <w:t>j.niemieckiego</w:t>
            </w:r>
            <w:proofErr w:type="spellEnd"/>
            <w:r w:rsidR="00D377CC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</w:tcPr>
          <w:p w:rsidR="00032D9F" w:rsidRDefault="005C1645" w:rsidP="0003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Czwartek-8.00-8.45</w:t>
            </w:r>
          </w:p>
          <w:p w:rsidR="005C1645" w:rsidRDefault="005C1645" w:rsidP="0003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Poniedziałek-8.00-8.45</w:t>
            </w:r>
          </w:p>
        </w:tc>
      </w:tr>
      <w:tr w:rsidR="00032D9F" w:rsidTr="00032D9F">
        <w:tc>
          <w:tcPr>
            <w:tcW w:w="675" w:type="dxa"/>
          </w:tcPr>
          <w:p w:rsidR="00032D9F" w:rsidRDefault="001036BC" w:rsidP="0003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31" w:type="dxa"/>
          </w:tcPr>
          <w:p w:rsidR="00032D9F" w:rsidRDefault="001036BC" w:rsidP="0003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Edyta </w:t>
            </w:r>
            <w:proofErr w:type="spellStart"/>
            <w:r>
              <w:rPr>
                <w:sz w:val="28"/>
                <w:szCs w:val="28"/>
              </w:rPr>
              <w:t>Hryciew</w:t>
            </w:r>
            <w:proofErr w:type="spellEnd"/>
          </w:p>
        </w:tc>
        <w:tc>
          <w:tcPr>
            <w:tcW w:w="2303" w:type="dxa"/>
          </w:tcPr>
          <w:p w:rsidR="00032D9F" w:rsidRDefault="001036BC" w:rsidP="0003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Koło zainteresowań z </w:t>
            </w:r>
            <w:proofErr w:type="spellStart"/>
            <w:r>
              <w:rPr>
                <w:sz w:val="28"/>
                <w:szCs w:val="28"/>
              </w:rPr>
              <w:t>j.angielskiego</w:t>
            </w:r>
            <w:bookmarkStart w:id="0" w:name="_GoBack"/>
            <w:bookmarkEnd w:id="0"/>
            <w:proofErr w:type="spellEnd"/>
          </w:p>
        </w:tc>
        <w:tc>
          <w:tcPr>
            <w:tcW w:w="2980" w:type="dxa"/>
          </w:tcPr>
          <w:p w:rsidR="00032D9F" w:rsidRDefault="001036BC" w:rsidP="0003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Poniedziałek-12.30-13.15</w:t>
            </w:r>
          </w:p>
          <w:p w:rsidR="001036BC" w:rsidRDefault="001036BC" w:rsidP="0003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Czwartek-13.15-14.10</w:t>
            </w:r>
          </w:p>
          <w:p w:rsidR="001036BC" w:rsidRDefault="001036BC" w:rsidP="0003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14.15-15.00</w:t>
            </w:r>
          </w:p>
        </w:tc>
      </w:tr>
      <w:tr w:rsidR="00032D9F" w:rsidTr="00032D9F">
        <w:tc>
          <w:tcPr>
            <w:tcW w:w="675" w:type="dxa"/>
          </w:tcPr>
          <w:p w:rsidR="00032D9F" w:rsidRDefault="00D92218" w:rsidP="0003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31" w:type="dxa"/>
          </w:tcPr>
          <w:p w:rsidR="00032D9F" w:rsidRDefault="00D92218" w:rsidP="0003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Joanna Kossak</w:t>
            </w:r>
          </w:p>
        </w:tc>
        <w:tc>
          <w:tcPr>
            <w:tcW w:w="2303" w:type="dxa"/>
          </w:tcPr>
          <w:p w:rsidR="00032D9F" w:rsidRDefault="00D92218" w:rsidP="0003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czytelnicze</w:t>
            </w:r>
          </w:p>
        </w:tc>
        <w:tc>
          <w:tcPr>
            <w:tcW w:w="2980" w:type="dxa"/>
          </w:tcPr>
          <w:p w:rsidR="00032D9F" w:rsidRDefault="00D92218" w:rsidP="0003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 -12.30-13.15</w:t>
            </w:r>
          </w:p>
        </w:tc>
      </w:tr>
      <w:tr w:rsidR="00032D9F" w:rsidTr="00032D9F">
        <w:tc>
          <w:tcPr>
            <w:tcW w:w="675" w:type="dxa"/>
          </w:tcPr>
          <w:p w:rsidR="00032D9F" w:rsidRDefault="00D92218" w:rsidP="0003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31" w:type="dxa"/>
          </w:tcPr>
          <w:p w:rsidR="00032D9F" w:rsidRDefault="00D92218" w:rsidP="00032D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Ks.Piotr</w:t>
            </w:r>
            <w:proofErr w:type="spellEnd"/>
            <w:r>
              <w:rPr>
                <w:sz w:val="28"/>
                <w:szCs w:val="28"/>
              </w:rPr>
              <w:t xml:space="preserve"> Olszówka</w:t>
            </w:r>
          </w:p>
        </w:tc>
        <w:tc>
          <w:tcPr>
            <w:tcW w:w="2303" w:type="dxa"/>
          </w:tcPr>
          <w:p w:rsidR="00032D9F" w:rsidRDefault="00D92218" w:rsidP="0003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Koło liturgiczne</w:t>
            </w:r>
          </w:p>
        </w:tc>
        <w:tc>
          <w:tcPr>
            <w:tcW w:w="2980" w:type="dxa"/>
          </w:tcPr>
          <w:p w:rsidR="00032D9F" w:rsidRDefault="00D92218" w:rsidP="0003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Środa-8.00-8.45</w:t>
            </w:r>
          </w:p>
        </w:tc>
      </w:tr>
      <w:tr w:rsidR="00032D9F" w:rsidTr="00032D9F">
        <w:tc>
          <w:tcPr>
            <w:tcW w:w="675" w:type="dxa"/>
          </w:tcPr>
          <w:p w:rsidR="00032D9F" w:rsidRDefault="00D92218" w:rsidP="0003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31" w:type="dxa"/>
          </w:tcPr>
          <w:p w:rsidR="00032D9F" w:rsidRDefault="00D92218" w:rsidP="0003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Grażyna </w:t>
            </w:r>
            <w:proofErr w:type="spellStart"/>
            <w:r>
              <w:rPr>
                <w:sz w:val="28"/>
                <w:szCs w:val="28"/>
              </w:rPr>
              <w:t>Litwinowicz</w:t>
            </w:r>
            <w:proofErr w:type="spellEnd"/>
          </w:p>
        </w:tc>
        <w:tc>
          <w:tcPr>
            <w:tcW w:w="2303" w:type="dxa"/>
          </w:tcPr>
          <w:p w:rsidR="00032D9F" w:rsidRDefault="00D92218" w:rsidP="0003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Koło techniczne</w:t>
            </w:r>
          </w:p>
        </w:tc>
        <w:tc>
          <w:tcPr>
            <w:tcW w:w="2980" w:type="dxa"/>
          </w:tcPr>
          <w:p w:rsidR="00032D9F" w:rsidRDefault="00D92218" w:rsidP="0003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Piątek-12.30-13.15</w:t>
            </w:r>
          </w:p>
        </w:tc>
      </w:tr>
    </w:tbl>
    <w:p w:rsidR="00032D9F" w:rsidRPr="00032D9F" w:rsidRDefault="00032D9F" w:rsidP="00032D9F">
      <w:pPr>
        <w:rPr>
          <w:sz w:val="28"/>
          <w:szCs w:val="28"/>
        </w:rPr>
      </w:pPr>
    </w:p>
    <w:sectPr w:rsidR="00032D9F" w:rsidRPr="0003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1092"/>
    <w:multiLevelType w:val="hybridMultilevel"/>
    <w:tmpl w:val="014AB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20D3D"/>
    <w:multiLevelType w:val="hybridMultilevel"/>
    <w:tmpl w:val="AB2E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9F"/>
    <w:rsid w:val="00032D9F"/>
    <w:rsid w:val="000A5385"/>
    <w:rsid w:val="001036BC"/>
    <w:rsid w:val="001659E0"/>
    <w:rsid w:val="00240F9D"/>
    <w:rsid w:val="005C1645"/>
    <w:rsid w:val="006A37D1"/>
    <w:rsid w:val="0071112F"/>
    <w:rsid w:val="007D4D4B"/>
    <w:rsid w:val="00A358F7"/>
    <w:rsid w:val="00A96C2B"/>
    <w:rsid w:val="00B04D6B"/>
    <w:rsid w:val="00D36C25"/>
    <w:rsid w:val="00D377CC"/>
    <w:rsid w:val="00D92218"/>
    <w:rsid w:val="00DA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5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5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</cp:revision>
  <dcterms:created xsi:type="dcterms:W3CDTF">2015-02-16T19:20:00Z</dcterms:created>
  <dcterms:modified xsi:type="dcterms:W3CDTF">2015-02-16T19:58:00Z</dcterms:modified>
</cp:coreProperties>
</file>