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21EE2" w:rsidR="00DC058B" w:rsidRDefault="4E7036D3" w14:paraId="365B4C23" w14:textId="77777777">
      <w:pPr>
        <w:pStyle w:val="Tytu"/>
        <w:rPr>
          <w:sz w:val="24"/>
          <w:szCs w:val="24"/>
        </w:rPr>
      </w:pPr>
      <w:r w:rsidRPr="00721EE2">
        <w:rPr>
          <w:sz w:val="24"/>
          <w:szCs w:val="24"/>
        </w:rPr>
        <w:t>LISTA PODRĘCZNIKÓW</w:t>
      </w:r>
    </w:p>
    <w:p w:rsidRPr="00A457D1" w:rsidR="00DC058B" w:rsidP="0071753F" w:rsidRDefault="5E29EE08" w14:paraId="4518DF72" w14:textId="09336701">
      <w:pPr>
        <w:pStyle w:val="Tytu"/>
        <w:rPr>
          <w:sz w:val="24"/>
          <w:szCs w:val="24"/>
        </w:rPr>
      </w:pPr>
      <w:r w:rsidRPr="00721EE2">
        <w:rPr>
          <w:sz w:val="24"/>
          <w:szCs w:val="24"/>
        </w:rPr>
        <w:t>TECHNIKUM ZAWODOWE KLASA I</w:t>
      </w:r>
      <w:r w:rsidR="00437BA7">
        <w:rPr>
          <w:sz w:val="24"/>
          <w:szCs w:val="24"/>
        </w:rPr>
        <w:t>I</w:t>
      </w:r>
      <w:r w:rsidR="000E2A47">
        <w:rPr>
          <w:sz w:val="24"/>
          <w:szCs w:val="24"/>
        </w:rPr>
        <w:t>I</w:t>
      </w:r>
      <w:r w:rsidRPr="00721EE2">
        <w:rPr>
          <w:sz w:val="24"/>
          <w:szCs w:val="24"/>
        </w:rPr>
        <w:t xml:space="preserve"> </w:t>
      </w:r>
      <w:r w:rsidR="00A23743">
        <w:rPr>
          <w:sz w:val="24"/>
          <w:szCs w:val="24"/>
        </w:rPr>
        <w:t>B</w:t>
      </w:r>
      <w:r w:rsidR="00DB2BEB">
        <w:rPr>
          <w:sz w:val="24"/>
          <w:szCs w:val="24"/>
        </w:rPr>
        <w:t xml:space="preserve"> </w:t>
      </w:r>
      <w:r w:rsidRPr="00721EE2">
        <w:rPr>
          <w:sz w:val="24"/>
          <w:szCs w:val="24"/>
        </w:rPr>
        <w:t xml:space="preserve">technik </w:t>
      </w:r>
      <w:r w:rsidR="00311080">
        <w:rPr>
          <w:sz w:val="24"/>
          <w:szCs w:val="24"/>
        </w:rPr>
        <w:t>hotelarstwa</w:t>
      </w:r>
      <w:r w:rsidRPr="00721EE2" w:rsidR="00D74169">
        <w:rPr>
          <w:sz w:val="24"/>
          <w:szCs w:val="24"/>
        </w:rPr>
        <w:t xml:space="preserve"> </w:t>
      </w:r>
      <w:r w:rsidR="00311080">
        <w:rPr>
          <w:sz w:val="24"/>
          <w:szCs w:val="24"/>
        </w:rPr>
        <w:t>422402</w:t>
      </w:r>
      <w:r w:rsidRPr="00721EE2" w:rsidR="00D74169">
        <w:rPr>
          <w:sz w:val="24"/>
          <w:szCs w:val="24"/>
        </w:rPr>
        <w:t xml:space="preserve">, </w:t>
      </w:r>
      <w:r w:rsidRPr="00721EE2" w:rsidR="00721EE2">
        <w:rPr>
          <w:bCs/>
          <w:sz w:val="24"/>
          <w:szCs w:val="24"/>
        </w:rPr>
        <w:t xml:space="preserve">podbudowa: </w:t>
      </w:r>
      <w:r w:rsidR="00A457D1">
        <w:rPr>
          <w:bCs/>
          <w:sz w:val="24"/>
          <w:szCs w:val="24"/>
        </w:rPr>
        <w:t>szkoła podstawowa</w:t>
      </w:r>
      <w:r w:rsidRPr="00721EE2" w:rsidR="00721EE2">
        <w:rPr>
          <w:bCs/>
          <w:sz w:val="24"/>
          <w:szCs w:val="24"/>
        </w:rPr>
        <w:t>,</w:t>
      </w:r>
      <w:r w:rsidRPr="00721EE2" w:rsidR="00721EE2">
        <w:rPr>
          <w:sz w:val="24"/>
          <w:szCs w:val="24"/>
        </w:rPr>
        <w:t xml:space="preserve"> </w:t>
      </w:r>
      <w:r w:rsidRPr="13876AAB" w:rsidR="13876AAB">
        <w:rPr>
          <w:sz w:val="24"/>
          <w:szCs w:val="24"/>
        </w:rPr>
        <w:t>rok szkolny 202</w:t>
      </w:r>
      <w:r w:rsidR="00A23743">
        <w:rPr>
          <w:sz w:val="24"/>
          <w:szCs w:val="24"/>
        </w:rPr>
        <w:t>2</w:t>
      </w:r>
      <w:r w:rsidRPr="13876AAB" w:rsidR="13876AAB">
        <w:rPr>
          <w:sz w:val="24"/>
          <w:szCs w:val="24"/>
        </w:rPr>
        <w:t>/202</w:t>
      </w:r>
      <w:r w:rsidR="00A23743">
        <w:rPr>
          <w:sz w:val="24"/>
          <w:szCs w:val="24"/>
        </w:rPr>
        <w:t>3</w:t>
      </w:r>
    </w:p>
    <w:tbl>
      <w:tblPr>
        <w:tblW w:w="1502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955"/>
        <w:gridCol w:w="3015"/>
        <w:gridCol w:w="5096"/>
        <w:gridCol w:w="1276"/>
        <w:gridCol w:w="2126"/>
      </w:tblGrid>
      <w:tr w:rsidRPr="00AE458B" w:rsidR="00230E95" w:rsidTr="148DA488" w14:paraId="4EF1AE29" w14:textId="77777777">
        <w:tc>
          <w:tcPr>
            <w:tcW w:w="558" w:type="dxa"/>
            <w:tcMar/>
          </w:tcPr>
          <w:p w:rsidRPr="004C5A94" w:rsidR="00230E95" w:rsidRDefault="4E7036D3" w14:paraId="3635E332" w14:textId="77777777">
            <w:pPr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955" w:type="dxa"/>
            <w:tcMar/>
          </w:tcPr>
          <w:p w:rsidRPr="004C5A94" w:rsidR="00230E95" w:rsidRDefault="4E7036D3" w14:paraId="2F1B1931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3015" w:type="dxa"/>
            <w:tcMar/>
          </w:tcPr>
          <w:p w:rsidRPr="004C5A94" w:rsidR="00230E95" w:rsidRDefault="4E7036D3" w14:paraId="5EE1D2AE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Autor podręcznika</w:t>
            </w:r>
          </w:p>
        </w:tc>
        <w:tc>
          <w:tcPr>
            <w:tcW w:w="5096" w:type="dxa"/>
            <w:tcMar/>
          </w:tcPr>
          <w:p w:rsidRPr="004C5A94" w:rsidR="00230E95" w:rsidRDefault="4E7036D3" w14:paraId="36CE8FFE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1276" w:type="dxa"/>
            <w:tcMar/>
          </w:tcPr>
          <w:p w:rsidRPr="004C5A94" w:rsidR="00230E95" w:rsidRDefault="4E7036D3" w14:paraId="0390D2E2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2126" w:type="dxa"/>
            <w:tcMar/>
          </w:tcPr>
          <w:p w:rsidRPr="004C5A94" w:rsidR="00230E95" w:rsidRDefault="4E7036D3" w14:paraId="2C7A3A1C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Numer dopuszczenia</w:t>
            </w:r>
          </w:p>
        </w:tc>
      </w:tr>
      <w:tr w:rsidRPr="00AE458B" w:rsidR="00A457D1" w:rsidTr="148DA488" w14:paraId="72AA16E8" w14:textId="77777777">
        <w:trPr>
          <w:trHeight w:val="224"/>
        </w:trPr>
        <w:tc>
          <w:tcPr>
            <w:tcW w:w="558" w:type="dxa"/>
            <w:tcMar/>
          </w:tcPr>
          <w:p w:rsidRPr="004C5A94" w:rsidR="00A457D1" w:rsidP="009A3C6A" w:rsidRDefault="00A457D1" w14:paraId="5759FBCE" w14:textId="77777777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0A457D1" w:rsidP="3367E774" w:rsidRDefault="00A457D1" w14:paraId="4679781E" w14:textId="77777777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00B26BFC">
              <w:rPr>
                <w:b w:val="0"/>
                <w:bCs w:val="0"/>
                <w:i w:val="0"/>
                <w:sz w:val="20"/>
              </w:rPr>
              <w:t>JĘZYK POLSKI</w:t>
            </w:r>
          </w:p>
        </w:tc>
        <w:tc>
          <w:tcPr>
            <w:tcW w:w="3015" w:type="dxa"/>
            <w:tcMar/>
          </w:tcPr>
          <w:p w:rsidRPr="00A23743" w:rsidR="00A457D1" w:rsidP="6BB866D5" w:rsidRDefault="0FA01401" w14:paraId="2906BB96" w14:textId="7EC85FE7">
            <w:pPr>
              <w:rPr>
                <w:color w:val="auto"/>
              </w:rPr>
            </w:pPr>
            <w:r w:rsidRPr="6BB866D5" w:rsidR="6BB866D5">
              <w:rPr>
                <w:color w:val="auto"/>
              </w:rPr>
              <w:t xml:space="preserve">Joanna Kościerzyńska, Anna Cisowska, Aleksandra Wróblewska, Małgorzata Matecka, Anna Równy, Joanna </w:t>
            </w:r>
            <w:proofErr w:type="spellStart"/>
            <w:r w:rsidRPr="6BB866D5" w:rsidR="6BB866D5">
              <w:rPr>
                <w:color w:val="auto"/>
              </w:rPr>
              <w:t>Ginter</w:t>
            </w:r>
            <w:proofErr w:type="spellEnd"/>
          </w:p>
        </w:tc>
        <w:tc>
          <w:tcPr>
            <w:tcW w:w="5096" w:type="dxa"/>
            <w:tcMar/>
          </w:tcPr>
          <w:p w:rsidRPr="00A23743" w:rsidR="00A457D1" w:rsidP="6BB866D5" w:rsidRDefault="13F10BB9" w14:paraId="55A2AA37" w14:textId="0D5150B6">
            <w:pPr>
              <w:spacing w:line="259" w:lineRule="auto"/>
              <w:rPr>
                <w:color w:val="auto"/>
              </w:rPr>
            </w:pPr>
            <w:r w:rsidRPr="6BB866D5" w:rsidR="6BB866D5">
              <w:rPr>
                <w:color w:val="auto"/>
              </w:rPr>
              <w:t>Ponad słowami. Klasa 3cz.1; klasa 2cz.2. Podręcznik do języka polskiego dla liceum ogólnokształcącego i technikum. Zakres podstawowy i rozszerzony</w:t>
            </w:r>
          </w:p>
        </w:tc>
        <w:tc>
          <w:tcPr>
            <w:tcW w:w="1276" w:type="dxa"/>
            <w:tcMar/>
            <w:vAlign w:val="center"/>
          </w:tcPr>
          <w:p w:rsidRPr="00A23743" w:rsidR="00A457D1" w:rsidP="6BB866D5" w:rsidRDefault="13F10BB9" w14:paraId="7F2DF3F2" w14:textId="129D8CB7" w14:noSpellErr="1">
            <w:pPr>
              <w:spacing w:line="259" w:lineRule="auto"/>
              <w:rPr>
                <w:color w:val="auto"/>
                <w:lang w:val="de-DE"/>
              </w:rPr>
            </w:pPr>
            <w:r w:rsidRPr="6BB866D5" w:rsidR="6BB866D5">
              <w:rPr>
                <w:color w:val="auto"/>
                <w:lang w:val="de-DE"/>
              </w:rPr>
              <w:t>NOWA ERA</w:t>
            </w:r>
          </w:p>
        </w:tc>
        <w:tc>
          <w:tcPr>
            <w:tcW w:w="2126" w:type="dxa"/>
            <w:tcMar/>
          </w:tcPr>
          <w:p w:rsidRPr="00A23743" w:rsidR="00A457D1" w:rsidP="6BB866D5" w:rsidRDefault="13F10BB9" w14:paraId="6BD1ED29" w14:textId="006E2AFF" w14:noSpellErr="1">
            <w:pPr>
              <w:spacing w:line="259" w:lineRule="auto"/>
              <w:jc w:val="center"/>
              <w:rPr>
                <w:color w:val="auto"/>
              </w:rPr>
            </w:pPr>
            <w:r w:rsidRPr="6BB866D5" w:rsidR="6BB866D5">
              <w:rPr>
                <w:color w:val="auto"/>
              </w:rPr>
              <w:t>1014/5/2021</w:t>
            </w:r>
          </w:p>
          <w:p w:rsidRPr="00A23743" w:rsidR="00A457D1" w:rsidP="6BB866D5" w:rsidRDefault="00A457D1" w14:paraId="70FAF1E0" w14:textId="5FE02792" w14:noSpellErr="1">
            <w:pPr>
              <w:spacing w:line="259" w:lineRule="auto"/>
              <w:rPr>
                <w:color w:val="auto"/>
              </w:rPr>
            </w:pPr>
          </w:p>
        </w:tc>
      </w:tr>
      <w:tr w:rsidRPr="00AE458B" w:rsidR="00230E95" w:rsidTr="148DA488" w14:paraId="4DE6D873" w14:textId="77777777">
        <w:trPr>
          <w:trHeight w:val="300"/>
        </w:trPr>
        <w:tc>
          <w:tcPr>
            <w:tcW w:w="558" w:type="dxa"/>
            <w:tcMar/>
          </w:tcPr>
          <w:p w:rsidRPr="004C5A94" w:rsidR="00230E95" w:rsidP="0E840617" w:rsidRDefault="00230E95" w14:paraId="70CBC49B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0230E95" w:rsidP="35755D6B" w:rsidRDefault="35755D6B" w14:paraId="2DACE454" w14:textId="77777777">
            <w:pPr>
              <w:pStyle w:val="Nagwek5"/>
              <w:rPr>
                <w:b w:val="0"/>
                <w:bCs w:val="0"/>
                <w:sz w:val="20"/>
              </w:rPr>
            </w:pPr>
            <w:r w:rsidRPr="00B26BFC">
              <w:rPr>
                <w:b w:val="0"/>
                <w:bCs w:val="0"/>
                <w:sz w:val="20"/>
              </w:rPr>
              <w:t>JĘZYK ANGIELSKI</w:t>
            </w:r>
          </w:p>
        </w:tc>
        <w:tc>
          <w:tcPr>
            <w:tcW w:w="3015" w:type="dxa"/>
            <w:tcMar/>
          </w:tcPr>
          <w:p w:rsidRPr="00A23743" w:rsidR="00230E95" w:rsidP="2FC73B1A" w:rsidRDefault="13F10BB9" w14:paraId="375AF394" w14:textId="551C4C18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FC73B1A" w:rsidR="2FC73B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Sue Kay, Vaughan Jones, Daniel Brayshaw, Bartosz Michałowski, Beata Trapnell, Izabela Michalak</w:t>
            </w:r>
            <w:proofErr w:type="spellStart"/>
            <w:proofErr w:type="spellEnd"/>
            <w:proofErr w:type="spellStart"/>
            <w:proofErr w:type="spellEnd"/>
          </w:p>
        </w:tc>
        <w:tc>
          <w:tcPr>
            <w:tcW w:w="5096" w:type="dxa"/>
            <w:tcMar/>
          </w:tcPr>
          <w:p w:rsidRPr="00A23743" w:rsidR="00230E95" w:rsidP="2FC73B1A" w:rsidRDefault="64C17623" w14:paraId="0DC45754" w14:textId="1919E226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FC73B1A" w:rsidR="2FC73B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Focus 3 Second Edition (MJ) </w:t>
            </w:r>
          </w:p>
        </w:tc>
        <w:tc>
          <w:tcPr>
            <w:tcW w:w="1276" w:type="dxa"/>
            <w:tcMar/>
          </w:tcPr>
          <w:p w:rsidRPr="00A23743" w:rsidR="00230E95" w:rsidP="2FC73B1A" w:rsidRDefault="13F10BB9" w14:paraId="066D0276" w14:textId="66815307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FC73B1A" w:rsidR="2FC73B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PEARSON</w:t>
            </w:r>
            <w:proofErr w:type="spellStart"/>
            <w:proofErr w:type="spellEnd"/>
          </w:p>
        </w:tc>
        <w:tc>
          <w:tcPr>
            <w:tcW w:w="2126" w:type="dxa"/>
            <w:tcMar/>
          </w:tcPr>
          <w:p w:rsidRPr="00A23743" w:rsidR="00230E95" w:rsidP="2FC73B1A" w:rsidRDefault="13F10BB9" w14:paraId="48F789F2" w14:textId="54FB5CB5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FC73B1A" w:rsidR="2FC73B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948/3/2019</w:t>
            </w:r>
          </w:p>
        </w:tc>
      </w:tr>
      <w:tr w:rsidRPr="00AE458B" w:rsidR="00473829" w:rsidTr="148DA488" w14:paraId="6B039BBB" w14:textId="77777777">
        <w:trPr>
          <w:trHeight w:val="224"/>
        </w:trPr>
        <w:tc>
          <w:tcPr>
            <w:tcW w:w="558" w:type="dxa"/>
            <w:tcMar/>
          </w:tcPr>
          <w:p w:rsidRPr="004C5A94" w:rsidR="00473829" w:rsidP="00473829" w:rsidRDefault="00473829" w14:paraId="4191FCA4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0473829" w:rsidP="13876AAB" w:rsidRDefault="13876AAB" w14:paraId="44A45D02" w14:textId="77777777">
            <w:r w:rsidRPr="00B26BFC">
              <w:t>JĘZYK NIEMIECKI</w:t>
            </w:r>
          </w:p>
        </w:tc>
        <w:tc>
          <w:tcPr>
            <w:tcW w:w="3015" w:type="dxa"/>
            <w:tcMar/>
          </w:tcPr>
          <w:p w:rsidRPr="00A23743" w:rsidR="00473829" w:rsidP="4C520831" w:rsidRDefault="1CC8E611" w14:paraId="3EB18C66" w14:textId="5F1C9BB3">
            <w:pPr>
              <w:spacing w:line="270" w:lineRule="exact"/>
              <w:rPr>
                <w:color w:val="auto"/>
              </w:rPr>
            </w:pPr>
            <w:r w:rsidRPr="4C520831" w:rsidR="4C520831">
              <w:rPr>
                <w:color w:val="auto"/>
              </w:rPr>
              <w:t xml:space="preserve">A) Beata Jaroszewicz, Jan </w:t>
            </w:r>
            <w:proofErr w:type="spellStart"/>
            <w:r w:rsidRPr="4C520831" w:rsidR="4C520831">
              <w:rPr>
                <w:color w:val="auto"/>
              </w:rPr>
              <w:t>Szurmant</w:t>
            </w:r>
            <w:proofErr w:type="spellEnd"/>
            <w:r w:rsidRPr="4C520831" w:rsidR="4C520831">
              <w:rPr>
                <w:color w:val="auto"/>
              </w:rPr>
              <w:t>, Anna Wojdat-</w:t>
            </w:r>
            <w:proofErr w:type="spellStart"/>
            <w:r w:rsidRPr="4C520831" w:rsidR="4C520831">
              <w:rPr>
                <w:color w:val="auto"/>
              </w:rPr>
              <w:t>Niklewska</w:t>
            </w:r>
            <w:proofErr w:type="spellEnd"/>
          </w:p>
          <w:p w:rsidRPr="00A23743" w:rsidR="00473829" w:rsidP="4C520831" w:rsidRDefault="1CC8E611" w14:paraId="43F276B1" w14:textId="48348269">
            <w:pPr>
              <w:spacing w:line="270" w:lineRule="exact"/>
              <w:rPr>
                <w:color w:val="auto"/>
              </w:rPr>
            </w:pPr>
            <w:r w:rsidRPr="4C520831" w:rsidR="4C520831">
              <w:rPr>
                <w:color w:val="auto"/>
              </w:rPr>
              <w:t>B) Piotr Dudek, Danuta Kin, Monika Ostrowska-Polak</w:t>
            </w:r>
          </w:p>
        </w:tc>
        <w:tc>
          <w:tcPr>
            <w:tcW w:w="5096" w:type="dxa"/>
            <w:tcMar/>
          </w:tcPr>
          <w:p w:rsidRPr="00A23743" w:rsidR="00473829" w:rsidP="4C520831" w:rsidRDefault="1CC8E611" w14:paraId="7D2FECE7" w14:textId="6BFAF2B5">
            <w:pPr>
              <w:rPr>
                <w:color w:val="auto"/>
              </w:rPr>
            </w:pPr>
            <w:r w:rsidRPr="4C520831" w:rsidR="4C520831">
              <w:rPr>
                <w:color w:val="auto"/>
              </w:rPr>
              <w:t>A) Perfekt 3. Podręcznik</w:t>
            </w:r>
          </w:p>
          <w:p w:rsidRPr="00A23743" w:rsidR="00473829" w:rsidP="4C520831" w:rsidRDefault="00473829" w14:paraId="31E4FDF3" w14:textId="2D1EDDC7">
            <w:pPr>
              <w:rPr>
                <w:color w:val="auto"/>
              </w:rPr>
            </w:pPr>
          </w:p>
          <w:p w:rsidRPr="00A23743" w:rsidR="00473829" w:rsidP="4C520831" w:rsidRDefault="1CC8E611" w14:paraId="1E22749C" w14:textId="0FF13516">
            <w:pPr>
              <w:rPr>
                <w:color w:val="auto"/>
              </w:rPr>
            </w:pPr>
            <w:r w:rsidRPr="4C520831" w:rsidR="4C520831">
              <w:rPr>
                <w:color w:val="auto"/>
              </w:rPr>
              <w:t>B) Perfekt 3. Zeszyt ćwiczeń</w:t>
            </w:r>
          </w:p>
          <w:p w:rsidRPr="00A23743" w:rsidR="00473829" w:rsidP="4C520831" w:rsidRDefault="1CC8E611" w14:paraId="7C858BF5" w14:textId="337DFCE8">
            <w:pPr>
              <w:jc w:val="both"/>
              <w:rPr>
                <w:color w:val="auto"/>
              </w:rPr>
            </w:pPr>
            <w:r w:rsidRPr="4C520831" w:rsidR="4C520831">
              <w:rPr>
                <w:i w:val="1"/>
                <w:iCs w:val="1"/>
                <w:color w:val="auto"/>
              </w:rPr>
              <w:t>[po zakończeniu Perfekt 2]</w:t>
            </w:r>
          </w:p>
        </w:tc>
        <w:tc>
          <w:tcPr>
            <w:tcW w:w="1276" w:type="dxa"/>
            <w:tcMar/>
          </w:tcPr>
          <w:p w:rsidRPr="00A23743" w:rsidR="00473829" w:rsidP="4C520831" w:rsidRDefault="1CC8E611" w14:paraId="760BCD67" w14:textId="1EB95779">
            <w:pPr>
              <w:jc w:val="center"/>
              <w:rPr>
                <w:color w:val="auto"/>
              </w:rPr>
            </w:pPr>
            <w:r w:rsidRPr="4C520831" w:rsidR="4C520831">
              <w:rPr>
                <w:color w:val="auto"/>
              </w:rPr>
              <w:t>Pearson</w:t>
            </w:r>
          </w:p>
        </w:tc>
        <w:tc>
          <w:tcPr>
            <w:tcW w:w="2126" w:type="dxa"/>
            <w:tcMar/>
          </w:tcPr>
          <w:p w:rsidRPr="00A23743" w:rsidR="00473829" w:rsidP="4C520831" w:rsidRDefault="1CC8E611" w14:paraId="2B129522" w14:textId="04D646D1">
            <w:pPr>
              <w:jc w:val="center"/>
              <w:rPr>
                <w:color w:val="auto"/>
              </w:rPr>
            </w:pPr>
            <w:r w:rsidRPr="4C520831" w:rsidR="4C520831">
              <w:rPr>
                <w:color w:val="auto"/>
              </w:rPr>
              <w:t>942/3/2020</w:t>
            </w:r>
          </w:p>
          <w:p w:rsidRPr="00A23743" w:rsidR="00473829" w:rsidP="4C520831" w:rsidRDefault="00473829" w14:paraId="183F5EFF" w14:textId="37EFB8A5">
            <w:pPr>
              <w:jc w:val="center"/>
              <w:rPr>
                <w:color w:val="auto"/>
              </w:rPr>
            </w:pPr>
          </w:p>
        </w:tc>
      </w:tr>
      <w:tr w:rsidRPr="00AE458B" w:rsidR="00473829" w:rsidTr="148DA488" w14:paraId="6C397914" w14:textId="77777777">
        <w:trPr>
          <w:trHeight w:val="221"/>
        </w:trPr>
        <w:tc>
          <w:tcPr>
            <w:tcW w:w="558" w:type="dxa"/>
            <w:tcMar/>
          </w:tcPr>
          <w:p w:rsidRPr="004C5A94" w:rsidR="00473829" w:rsidP="00473829" w:rsidRDefault="00473829" w14:paraId="227AD132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0473829" w:rsidP="13876AAB" w:rsidRDefault="13876AAB" w14:paraId="0D8CC274" w14:textId="77777777">
            <w:r w:rsidRPr="00B26BFC">
              <w:t>HISTORIA</w:t>
            </w:r>
          </w:p>
        </w:tc>
        <w:tc>
          <w:tcPr>
            <w:tcW w:w="3015" w:type="dxa"/>
            <w:tcMar/>
          </w:tcPr>
          <w:p w:rsidRPr="00A23743" w:rsidR="00473829" w:rsidP="271BECFB" w:rsidRDefault="7B052B10" w14:paraId="35168A14" w14:textId="1978C788" w14:noSpellErr="1">
            <w:pPr>
              <w:rPr>
                <w:color w:val="auto"/>
              </w:rPr>
            </w:pPr>
            <w:r w:rsidRPr="271BECFB" w:rsidR="271BECFB">
              <w:rPr>
                <w:color w:val="auto"/>
              </w:rPr>
              <w:t>R. Lolo, K. Wiśniewski, M. Faszcza</w:t>
            </w:r>
          </w:p>
          <w:p w:rsidRPr="00A23743" w:rsidR="00473829" w:rsidP="271BECFB" w:rsidRDefault="00473829" w14:paraId="3EBE8294" w14:textId="56AF1BDE" w14:noSpellErr="1">
            <w:pPr>
              <w:rPr>
                <w:color w:val="auto"/>
              </w:rPr>
            </w:pPr>
          </w:p>
        </w:tc>
        <w:tc>
          <w:tcPr>
            <w:tcW w:w="5096" w:type="dxa"/>
            <w:tcMar/>
          </w:tcPr>
          <w:p w:rsidRPr="00A23743" w:rsidR="00473829" w:rsidP="271BECFB" w:rsidRDefault="7B052B10" w14:paraId="7ED3AC8C" w14:textId="3D06E9B0" w14:noSpellErr="1">
            <w:pPr>
              <w:jc w:val="both"/>
              <w:rPr>
                <w:color w:val="auto"/>
              </w:rPr>
            </w:pPr>
            <w:r w:rsidRPr="271BECFB" w:rsidR="271BECFB">
              <w:rPr>
                <w:color w:val="auto"/>
              </w:rPr>
              <w:t>Historia 3. Zakres podstawowy. Podręcznik do historii dla liceum i technikum</w:t>
            </w:r>
          </w:p>
        </w:tc>
        <w:tc>
          <w:tcPr>
            <w:tcW w:w="1276" w:type="dxa"/>
            <w:tcMar/>
          </w:tcPr>
          <w:p w:rsidRPr="00A23743" w:rsidR="00473829" w:rsidP="271BECFB" w:rsidRDefault="7B052B10" w14:paraId="6369D3D5" w14:textId="53F1397E" w14:noSpellErr="1">
            <w:pPr>
              <w:jc w:val="center"/>
              <w:rPr>
                <w:color w:val="auto"/>
              </w:rPr>
            </w:pPr>
            <w:r w:rsidRPr="271BECFB" w:rsidR="271BECFB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A23743" w:rsidR="00473829" w:rsidP="271BECFB" w:rsidRDefault="7B052B10" w14:paraId="6FDAB10E" w14:textId="4EE10B90" w14:noSpellErr="1">
            <w:pPr>
              <w:jc w:val="center"/>
              <w:rPr>
                <w:color w:val="auto"/>
              </w:rPr>
            </w:pPr>
            <w:r w:rsidRPr="271BECFB" w:rsidR="271BECFB">
              <w:rPr>
                <w:color w:val="auto"/>
              </w:rPr>
              <w:t>987/3/2021</w:t>
            </w:r>
          </w:p>
          <w:p w:rsidRPr="00A23743" w:rsidR="00473829" w:rsidP="271BECFB" w:rsidRDefault="00473829" w14:paraId="766E3CB5" w14:textId="4FFB88F4" w14:noSpellErr="1">
            <w:pPr>
              <w:jc w:val="center"/>
              <w:rPr>
                <w:color w:val="auto"/>
              </w:rPr>
            </w:pPr>
          </w:p>
        </w:tc>
      </w:tr>
      <w:tr w:rsidRPr="00AE458B" w:rsidR="00473829" w:rsidTr="148DA488" w14:paraId="456A1E96" w14:textId="77777777">
        <w:trPr>
          <w:trHeight w:val="355"/>
        </w:trPr>
        <w:tc>
          <w:tcPr>
            <w:tcW w:w="558" w:type="dxa"/>
            <w:tcMar/>
          </w:tcPr>
          <w:p w:rsidRPr="004C5A94" w:rsidR="00473829" w:rsidP="00473829" w:rsidRDefault="00473829" w14:paraId="016E34DD" w14:textId="4A39E118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0473829" w:rsidP="13876AAB" w:rsidRDefault="13876AAB" w14:paraId="2786DF1A" w14:textId="69910ED1">
            <w:pPr>
              <w:pStyle w:val="Nagwek1"/>
              <w:tabs>
                <w:tab w:val="right" w:pos="1854"/>
              </w:tabs>
              <w:rPr>
                <w:b w:val="0"/>
                <w:bCs w:val="0"/>
              </w:rPr>
            </w:pPr>
            <w:r w:rsidRPr="00B26BFC">
              <w:rPr>
                <w:b w:val="0"/>
                <w:bCs w:val="0"/>
              </w:rPr>
              <w:t>BIOLOGIA</w:t>
            </w:r>
          </w:p>
        </w:tc>
        <w:tc>
          <w:tcPr>
            <w:tcW w:w="3015" w:type="dxa"/>
            <w:tcMar/>
          </w:tcPr>
          <w:p w:rsidRPr="00A23743" w:rsidR="00473829" w:rsidP="0BECD646" w:rsidRDefault="45557531" w14:paraId="290A38AA" w14:textId="51490BE0" w14:noSpellErr="1">
            <w:pPr>
              <w:rPr>
                <w:color w:val="auto"/>
              </w:rPr>
            </w:pPr>
            <w:r w:rsidRPr="0BECD646" w:rsidR="0BECD646">
              <w:rPr>
                <w:color w:val="auto"/>
              </w:rPr>
              <w:t>Jolanta Holeczek</w:t>
            </w:r>
          </w:p>
        </w:tc>
        <w:tc>
          <w:tcPr>
            <w:tcW w:w="5096" w:type="dxa"/>
            <w:tcMar/>
          </w:tcPr>
          <w:p w:rsidRPr="00A23743" w:rsidR="00473829" w:rsidP="0BECD646" w:rsidRDefault="3DD0600F" w14:paraId="6027F9F7" w14:textId="6D49A68B" w14:noSpellErr="1">
            <w:pPr>
              <w:rPr>
                <w:color w:val="auto"/>
              </w:rPr>
            </w:pPr>
            <w:r w:rsidRPr="0BECD646" w:rsidR="0BECD646">
              <w:rPr>
                <w:color w:val="auto"/>
              </w:rPr>
              <w:t>Biologia na czasie - część 3. Poziom podstawowy</w:t>
            </w:r>
          </w:p>
          <w:p w:rsidRPr="00A23743" w:rsidR="00473829" w:rsidP="0BECD646" w:rsidRDefault="00473829" w14:paraId="7D23D06B" w14:textId="013F9DDD" w14:noSpellErr="1">
            <w:pPr>
              <w:rPr>
                <w:color w:val="auto"/>
              </w:rPr>
            </w:pPr>
          </w:p>
        </w:tc>
        <w:tc>
          <w:tcPr>
            <w:tcW w:w="1276" w:type="dxa"/>
            <w:tcMar/>
          </w:tcPr>
          <w:p w:rsidRPr="00A23743" w:rsidR="00473829" w:rsidP="0BECD646" w:rsidRDefault="45557531" w14:paraId="6382B029" w14:textId="3E731D69" w14:noSpellErr="1">
            <w:pPr>
              <w:jc w:val="center"/>
              <w:rPr>
                <w:color w:val="auto"/>
              </w:rPr>
            </w:pPr>
            <w:r w:rsidRPr="0BECD646" w:rsidR="0BECD646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A23743" w:rsidR="00473829" w:rsidP="0BECD646" w:rsidRDefault="45557531" w14:paraId="07A67B2D" w14:textId="098C65EE" w14:noSpellErr="1">
            <w:pPr>
              <w:jc w:val="center"/>
              <w:rPr>
                <w:color w:val="auto"/>
              </w:rPr>
            </w:pPr>
            <w:r w:rsidRPr="0BECD646" w:rsidR="0BECD646">
              <w:rPr>
                <w:color w:val="auto"/>
              </w:rPr>
              <w:t>1006/3/2021</w:t>
            </w:r>
          </w:p>
        </w:tc>
      </w:tr>
      <w:tr w:rsidRPr="00AE458B" w:rsidR="00473829" w:rsidTr="148DA488" w14:paraId="15C7FF2A" w14:textId="77777777">
        <w:tc>
          <w:tcPr>
            <w:tcW w:w="558" w:type="dxa"/>
            <w:tcMar/>
          </w:tcPr>
          <w:p w:rsidRPr="004C5A94" w:rsidR="00473829" w:rsidP="00473829" w:rsidRDefault="00473829" w14:paraId="01D51B1C" w14:textId="336119EB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0473829" w:rsidP="13876AAB" w:rsidRDefault="13876AAB" w14:paraId="651444E4" w14:textId="434FA82A">
            <w:r w:rsidRPr="00B26BFC">
              <w:t>CHEMIA</w:t>
            </w:r>
          </w:p>
        </w:tc>
        <w:tc>
          <w:tcPr>
            <w:tcW w:w="3015" w:type="dxa"/>
            <w:tcMar/>
          </w:tcPr>
          <w:p w:rsidRPr="00A23743" w:rsidR="00473829" w:rsidP="55E8FB34" w:rsidRDefault="55E8FB34" w14:paraId="591D1E41" w14:textId="3780493B">
            <w:pPr>
              <w:rPr>
                <w:color w:val="FF0000"/>
              </w:rPr>
            </w:pPr>
            <w:r w:rsidRPr="3218F117" w:rsidR="3218F117">
              <w:rPr>
                <w:color w:val="auto"/>
              </w:rPr>
              <w:t>Ro</w:t>
            </w:r>
            <w:r w:rsidRPr="3218F117" w:rsidR="3218F117">
              <w:rPr>
                <w:color w:val="auto"/>
              </w:rPr>
              <w:t xml:space="preserve">muald </w:t>
            </w:r>
            <w:proofErr w:type="spellStart"/>
            <w:r w:rsidRPr="3218F117" w:rsidR="3218F117">
              <w:rPr>
                <w:color w:val="auto"/>
              </w:rPr>
              <w:t>Hassa,Aleksandra</w:t>
            </w:r>
            <w:proofErr w:type="spellEnd"/>
            <w:r w:rsidRPr="3218F117" w:rsidR="3218F117">
              <w:rPr>
                <w:color w:val="auto"/>
              </w:rPr>
              <w:t xml:space="preserve"> </w:t>
            </w:r>
            <w:proofErr w:type="spellStart"/>
            <w:r w:rsidRPr="3218F117" w:rsidR="3218F117">
              <w:rPr>
                <w:color w:val="auto"/>
              </w:rPr>
              <w:t>Mrzigod</w:t>
            </w:r>
            <w:proofErr w:type="spellEnd"/>
            <w:r w:rsidRPr="3218F117" w:rsidR="3218F117">
              <w:rPr>
                <w:color w:val="auto"/>
              </w:rPr>
              <w:t xml:space="preserve">, Janusz </w:t>
            </w:r>
            <w:proofErr w:type="spellStart"/>
            <w:r w:rsidRPr="3218F117" w:rsidR="3218F117">
              <w:rPr>
                <w:color w:val="auto"/>
              </w:rPr>
              <w:t>Mrzigod</w:t>
            </w:r>
            <w:proofErr w:type="spellEnd"/>
          </w:p>
        </w:tc>
        <w:tc>
          <w:tcPr>
            <w:tcW w:w="5096" w:type="dxa"/>
            <w:tcMar/>
          </w:tcPr>
          <w:p w:rsidRPr="00A23743" w:rsidR="00473829" w:rsidP="4CC672D9" w:rsidRDefault="55E8FB34" w14:paraId="0922268B" w14:textId="51B0A946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CC672D9" w:rsidR="4CC672D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Kontynuacja - </w:t>
            </w:r>
            <w:r w:rsidRPr="4CC672D9" w:rsidR="4CC672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To jest chemia 2. Zakres podstawowy. Chemia organiczna. Podręcznik dla liceum ogólnokształcącego i technikum.</w:t>
            </w:r>
          </w:p>
        </w:tc>
        <w:tc>
          <w:tcPr>
            <w:tcW w:w="1276" w:type="dxa"/>
            <w:tcMar/>
          </w:tcPr>
          <w:p w:rsidRPr="00A23743" w:rsidR="00473829" w:rsidP="3218F117" w:rsidRDefault="00935244" w14:paraId="58BB92E1" w14:textId="678CF340" w14:noSpellErr="1">
            <w:pPr>
              <w:jc w:val="center"/>
              <w:rPr>
                <w:color w:val="auto"/>
              </w:rPr>
            </w:pPr>
            <w:r w:rsidRPr="3218F117" w:rsidR="3218F117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A23743" w:rsidR="00473829" w:rsidP="3218F117" w:rsidRDefault="55E8FB34" w14:paraId="73BDF757" w14:textId="75C5B709" w14:noSpellErr="1">
            <w:pPr>
              <w:jc w:val="center"/>
              <w:rPr>
                <w:color w:val="auto"/>
              </w:rPr>
            </w:pPr>
            <w:r w:rsidRPr="3218F117" w:rsidR="3218F117">
              <w:rPr>
                <w:color w:val="auto"/>
              </w:rPr>
              <w:t>994/2/2020</w:t>
            </w:r>
          </w:p>
        </w:tc>
      </w:tr>
      <w:tr w:rsidR="075FEFEC" w:rsidTr="148DA488" w14:paraId="56B877A7" w14:textId="77777777">
        <w:tc>
          <w:tcPr>
            <w:tcW w:w="558" w:type="dxa"/>
            <w:tcMar/>
          </w:tcPr>
          <w:p w:rsidR="075FEFEC" w:rsidP="075FEFEC" w:rsidRDefault="075FEFEC" w14:paraId="35245F3E" w14:textId="3EA8EEB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75FEFEC" w:rsidP="075FEFEC" w:rsidRDefault="075FEFEC" w14:paraId="4DC2660D" w14:textId="515B19CA">
            <w:r w:rsidRPr="00B26BFC">
              <w:t>FIZYKA</w:t>
            </w:r>
          </w:p>
        </w:tc>
        <w:tc>
          <w:tcPr>
            <w:tcW w:w="3015" w:type="dxa"/>
            <w:tcMar/>
          </w:tcPr>
          <w:p w:rsidRPr="00A23743" w:rsidR="075FEFEC" w:rsidP="03F4EEE3" w:rsidRDefault="13F10BB9" w14:paraId="1525EFBF" w14:textId="5E2B20E0">
            <w:pPr>
              <w:spacing w:line="259" w:lineRule="auto"/>
              <w:rPr>
                <w:color w:val="000000" w:themeColor="text1" w:themeTint="FF" w:themeShade="FF"/>
              </w:rPr>
            </w:pPr>
            <w:r w:rsidRPr="03F4EEE3" w:rsidR="03F4EEE3">
              <w:rPr>
                <w:color w:val="000000" w:themeColor="text1" w:themeTint="FF" w:themeShade="FF"/>
              </w:rPr>
              <w:t xml:space="preserve">Ludwik Lehman, Witold </w:t>
            </w:r>
            <w:proofErr w:type="spellStart"/>
            <w:r w:rsidRPr="03F4EEE3" w:rsidR="03F4EEE3">
              <w:rPr>
                <w:color w:val="000000" w:themeColor="text1" w:themeTint="FF" w:themeShade="FF"/>
              </w:rPr>
              <w:t>Polesiuk</w:t>
            </w:r>
            <w:proofErr w:type="spellEnd"/>
            <w:r w:rsidRPr="03F4EEE3" w:rsidR="03F4EEE3">
              <w:rPr>
                <w:color w:val="000000" w:themeColor="text1" w:themeTint="FF" w:themeShade="FF"/>
              </w:rPr>
              <w:t xml:space="preserve">, </w:t>
            </w:r>
            <w:proofErr w:type="spellStart"/>
            <w:r w:rsidRPr="03F4EEE3" w:rsidR="03F4EEE3">
              <w:rPr>
                <w:color w:val="000000" w:themeColor="text1" w:themeTint="FF" w:themeShade="FF"/>
              </w:rPr>
              <w:t>Grzrgorz</w:t>
            </w:r>
            <w:proofErr w:type="spellEnd"/>
            <w:r w:rsidRPr="03F4EEE3" w:rsidR="03F4EEE3">
              <w:rPr>
                <w:color w:val="000000" w:themeColor="text1" w:themeTint="FF" w:themeShade="FF"/>
              </w:rPr>
              <w:t xml:space="preserve"> F. Wojewoda</w:t>
            </w:r>
          </w:p>
        </w:tc>
        <w:tc>
          <w:tcPr>
            <w:tcW w:w="5096" w:type="dxa"/>
            <w:tcMar/>
          </w:tcPr>
          <w:p w:rsidRPr="00A23743" w:rsidR="075FEFEC" w:rsidP="03F4EEE3" w:rsidRDefault="1CC8E611" w14:paraId="735A8EC0" w14:textId="24C2CEEA" w14:noSpellErr="1">
            <w:pPr>
              <w:spacing w:line="259" w:lineRule="auto"/>
              <w:rPr>
                <w:color w:val="000000" w:themeColor="text1" w:themeTint="FF" w:themeShade="FF"/>
              </w:rPr>
            </w:pPr>
            <w:r w:rsidRPr="03F4EEE3" w:rsidR="03F4EEE3">
              <w:rPr>
                <w:color w:val="000000" w:themeColor="text1" w:themeTint="FF" w:themeShade="FF"/>
              </w:rPr>
              <w:t>Podręcznik liceum i technikum. Zakres podstawowy cz.2</w:t>
            </w:r>
          </w:p>
        </w:tc>
        <w:tc>
          <w:tcPr>
            <w:tcW w:w="1276" w:type="dxa"/>
            <w:tcMar/>
          </w:tcPr>
          <w:p w:rsidRPr="00A23743" w:rsidR="075FEFEC" w:rsidP="03F4EEE3" w:rsidRDefault="13F10BB9" w14:paraId="6D83CBF4" w14:textId="117DF577" w14:noSpellErr="1">
            <w:pPr>
              <w:spacing w:line="259" w:lineRule="auto"/>
              <w:jc w:val="center"/>
              <w:rPr>
                <w:color w:val="000000" w:themeColor="text1" w:themeTint="FF" w:themeShade="FF"/>
              </w:rPr>
            </w:pPr>
            <w:r w:rsidRPr="03F4EEE3" w:rsidR="03F4EEE3">
              <w:rPr>
                <w:color w:val="000000" w:themeColor="text1" w:themeTint="FF" w:themeShade="FF"/>
              </w:rPr>
              <w:t>WSiP</w:t>
            </w:r>
          </w:p>
        </w:tc>
        <w:tc>
          <w:tcPr>
            <w:tcW w:w="2126" w:type="dxa"/>
            <w:tcMar/>
          </w:tcPr>
          <w:p w:rsidRPr="00A23743" w:rsidR="075FEFEC" w:rsidP="03F4EEE3" w:rsidRDefault="1CC8E611" w14:paraId="09119EB3" w14:textId="173A9030" w14:noSpellErr="1">
            <w:pPr>
              <w:spacing w:line="259" w:lineRule="auto"/>
              <w:jc w:val="center"/>
              <w:rPr>
                <w:color w:val="000000" w:themeColor="text1" w:themeTint="FF" w:themeShade="FF"/>
              </w:rPr>
            </w:pPr>
            <w:r w:rsidRPr="03F4EEE3" w:rsidR="03F4EEE3">
              <w:rPr>
                <w:color w:val="000000" w:themeColor="text1" w:themeTint="FF" w:themeShade="FF"/>
              </w:rPr>
              <w:t>999/2/2020</w:t>
            </w:r>
          </w:p>
        </w:tc>
      </w:tr>
      <w:tr w:rsidRPr="00AE458B" w:rsidR="00437BA7" w:rsidTr="148DA488" w14:paraId="6063932B" w14:textId="77777777">
        <w:tc>
          <w:tcPr>
            <w:tcW w:w="558" w:type="dxa"/>
            <w:tcMar/>
          </w:tcPr>
          <w:p w:rsidRPr="004C5A94" w:rsidR="00437BA7" w:rsidP="5442FF85" w:rsidRDefault="00437BA7" w14:paraId="01261B48" w14:textId="77777777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</w:p>
        </w:tc>
        <w:tc>
          <w:tcPr>
            <w:tcW w:w="2955" w:type="dxa"/>
            <w:tcMar/>
          </w:tcPr>
          <w:p w:rsidRPr="00B26BFC" w:rsidR="00437BA7" w:rsidP="5442FF85" w:rsidRDefault="5442FF85" w14:paraId="2DF14D62" w14:textId="74C64791">
            <w:r w:rsidRPr="5442FF85">
              <w:t>GEOGRAFIA</w:t>
            </w:r>
          </w:p>
        </w:tc>
        <w:tc>
          <w:tcPr>
            <w:tcW w:w="3015" w:type="dxa"/>
            <w:tcMar/>
          </w:tcPr>
          <w:p w:rsidRPr="00A23743" w:rsidR="00437BA7" w:rsidP="72B65E22" w:rsidRDefault="3DD0600F" w14:paraId="1D32733C" w14:textId="7A66EA84">
            <w:pPr>
              <w:rPr>
                <w:color w:val="auto"/>
              </w:rPr>
            </w:pPr>
            <w:r w:rsidRPr="148DA488" w:rsidR="148DA488">
              <w:rPr>
                <w:color w:val="auto"/>
              </w:rPr>
              <w:t xml:space="preserve">Marcin </w:t>
            </w:r>
            <w:proofErr w:type="spellStart"/>
            <w:r w:rsidRPr="148DA488" w:rsidR="148DA488">
              <w:rPr>
                <w:color w:val="auto"/>
              </w:rPr>
              <w:t>Świtoniak</w:t>
            </w:r>
            <w:proofErr w:type="spellEnd"/>
            <w:r w:rsidRPr="148DA488" w:rsidR="148DA488">
              <w:rPr>
                <w:color w:val="auto"/>
              </w:rPr>
              <w:t>, Teresa Wieczorek, Roman Malarz, Tomasz Karasiewicz, Marek Więckowski</w:t>
            </w:r>
            <w:proofErr w:type="spellStart"/>
            <w:proofErr w:type="spellEnd"/>
          </w:p>
        </w:tc>
        <w:tc>
          <w:tcPr>
            <w:tcW w:w="5096" w:type="dxa"/>
            <w:tcMar/>
          </w:tcPr>
          <w:p w:rsidRPr="00A23743" w:rsidR="00437BA7" w:rsidP="72B65E22" w:rsidRDefault="3DD0600F" w14:paraId="337B807A" w14:textId="3CA44BAC">
            <w:pPr>
              <w:pStyle w:val="Nagwek1"/>
              <w:spacing w:line="300" w:lineRule="exact"/>
              <w:rPr>
                <w:b w:val="0"/>
                <w:bCs w:val="0"/>
                <w:color w:val="auto"/>
              </w:rPr>
            </w:pPr>
            <w:r w:rsidRPr="72B65E22" w:rsidR="72B65E22">
              <w:rPr>
                <w:b w:val="0"/>
                <w:bCs w:val="0"/>
                <w:color w:val="auto"/>
              </w:rPr>
              <w:t>Oblicza geografii 3. Podręcznik dla liceum ogólnokształcącego i technikum, zakres rozszerzony</w:t>
            </w:r>
          </w:p>
        </w:tc>
        <w:tc>
          <w:tcPr>
            <w:tcW w:w="1276" w:type="dxa"/>
            <w:tcMar/>
          </w:tcPr>
          <w:p w:rsidRPr="00A23743" w:rsidR="00437BA7" w:rsidP="72B65E22" w:rsidRDefault="3DD0600F" w14:paraId="23FCA8F1" w14:textId="3793471D">
            <w:pPr>
              <w:jc w:val="center"/>
              <w:rPr>
                <w:color w:val="auto"/>
              </w:rPr>
            </w:pPr>
            <w:r w:rsidRPr="72B65E22" w:rsidR="72B65E22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A23743" w:rsidR="00437BA7" w:rsidP="72B65E22" w:rsidRDefault="3DD0600F" w14:paraId="2EE9F4DD" w14:textId="4B891E6C">
            <w:pPr>
              <w:jc w:val="center"/>
              <w:rPr>
                <w:color w:val="auto"/>
              </w:rPr>
            </w:pPr>
            <w:r w:rsidRPr="72B65E22" w:rsidR="72B65E22">
              <w:rPr>
                <w:color w:val="auto"/>
              </w:rPr>
              <w:t>973/3/2021</w:t>
            </w:r>
          </w:p>
        </w:tc>
      </w:tr>
      <w:tr w:rsidRPr="00AE458B" w:rsidR="00437BA7" w:rsidTr="148DA488" w14:paraId="64783D77" w14:textId="77777777">
        <w:tc>
          <w:tcPr>
            <w:tcW w:w="558" w:type="dxa"/>
            <w:tcMar/>
          </w:tcPr>
          <w:p w:rsidRPr="004C5A94" w:rsidR="00437BA7" w:rsidP="00473829" w:rsidRDefault="00437BA7" w14:paraId="09ABC554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0437BA7" w:rsidP="13876AAB" w:rsidRDefault="00437BA7" w14:paraId="1DBDCF88" w14:textId="39995102">
            <w:r w:rsidRPr="00B26BFC">
              <w:t>PODSTAWY PRZEDSIĘBIORCZOŚCI</w:t>
            </w:r>
          </w:p>
        </w:tc>
        <w:tc>
          <w:tcPr>
            <w:tcW w:w="3015" w:type="dxa"/>
            <w:tcMar/>
          </w:tcPr>
          <w:p w:rsidRPr="00A23743" w:rsidR="00437BA7" w:rsidP="271BECFB" w:rsidRDefault="7B052B10" w14:paraId="083D20AE" w14:textId="0EF0FADF" w14:noSpellErr="1">
            <w:pPr>
              <w:rPr>
                <w:color w:val="auto"/>
              </w:rPr>
            </w:pPr>
            <w:r w:rsidRPr="271BECFB" w:rsidR="271BECFB">
              <w:rPr>
                <w:color w:val="auto"/>
              </w:rPr>
              <w:t>Zbigniew Makieła, Tomasz Rachwał</w:t>
            </w:r>
          </w:p>
          <w:p w:rsidRPr="00A23743" w:rsidR="00437BA7" w:rsidP="271BECFB" w:rsidRDefault="00437BA7" w14:paraId="15CF47BC" w14:textId="7CB0B691" w14:noSpellErr="1">
            <w:pPr>
              <w:rPr>
                <w:color w:val="auto"/>
              </w:rPr>
            </w:pPr>
          </w:p>
        </w:tc>
        <w:tc>
          <w:tcPr>
            <w:tcW w:w="5096" w:type="dxa"/>
            <w:tcMar/>
          </w:tcPr>
          <w:p w:rsidRPr="00A23743" w:rsidR="00437BA7" w:rsidP="271BECFB" w:rsidRDefault="7B052B10" w14:paraId="4BFFBB08" w14:textId="208C0F79" w14:noSpellErr="1">
            <w:pPr>
              <w:rPr>
                <w:color w:val="auto"/>
              </w:rPr>
            </w:pPr>
            <w:r w:rsidRPr="271BECFB" w:rsidR="271BECFB">
              <w:rPr>
                <w:color w:val="auto"/>
              </w:rPr>
              <w:t>Krok w przedsiębiorczość, podręcznik do podstaw przedsiębiorczości dla szkół ponadpodstawowych</w:t>
            </w:r>
          </w:p>
        </w:tc>
        <w:tc>
          <w:tcPr>
            <w:tcW w:w="1276" w:type="dxa"/>
            <w:tcMar/>
          </w:tcPr>
          <w:p w:rsidRPr="00A23743" w:rsidR="00437BA7" w:rsidP="271BECFB" w:rsidRDefault="7B052B10" w14:paraId="5DC2A22B" w14:textId="3793471D" w14:noSpellErr="1">
            <w:pPr>
              <w:jc w:val="center"/>
              <w:rPr>
                <w:color w:val="auto"/>
              </w:rPr>
            </w:pPr>
            <w:r w:rsidRPr="271BECFB" w:rsidR="271BECFB">
              <w:rPr>
                <w:color w:val="auto"/>
              </w:rPr>
              <w:t>NOWA ERA</w:t>
            </w:r>
          </w:p>
          <w:p w:rsidRPr="00A23743" w:rsidR="00437BA7" w:rsidP="271BECFB" w:rsidRDefault="00437BA7" w14:paraId="2CB7038A" w14:textId="32EE0173" w14:noSpellErr="1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Pr="00A23743" w:rsidR="00437BA7" w:rsidP="271BECFB" w:rsidRDefault="7B052B10" w14:paraId="381293D8" w14:textId="265BE138" w14:noSpellErr="1">
            <w:pPr>
              <w:jc w:val="center"/>
              <w:rPr>
                <w:color w:val="auto"/>
              </w:rPr>
            </w:pPr>
            <w:r w:rsidRPr="271BECFB" w:rsidR="271BECFB">
              <w:rPr>
                <w:color w:val="auto"/>
              </w:rPr>
              <w:t>1039/2020/z1</w:t>
            </w:r>
          </w:p>
          <w:p w:rsidRPr="00A23743" w:rsidR="00437BA7" w:rsidP="271BECFB" w:rsidRDefault="00437BA7" w14:paraId="040F929D" w14:textId="2D2D82CF" w14:noSpellErr="1">
            <w:pPr>
              <w:jc w:val="center"/>
              <w:rPr>
                <w:color w:val="auto"/>
              </w:rPr>
            </w:pPr>
          </w:p>
        </w:tc>
      </w:tr>
      <w:tr w:rsidRPr="00AE458B" w:rsidR="00473829" w:rsidTr="148DA488" w14:paraId="4E50F369" w14:textId="77777777">
        <w:tc>
          <w:tcPr>
            <w:tcW w:w="558" w:type="dxa"/>
            <w:tcMar/>
          </w:tcPr>
          <w:p w:rsidRPr="004C5A94" w:rsidR="00473829" w:rsidP="00473829" w:rsidRDefault="00473829" w14:paraId="202021E0" w14:textId="3974DF9C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0473829" w:rsidP="13876AAB" w:rsidRDefault="13876AAB" w14:paraId="789C70FF" w14:textId="71352E7E">
            <w:r w:rsidRPr="00B26BFC">
              <w:t>MATEMATYKA</w:t>
            </w:r>
          </w:p>
        </w:tc>
        <w:tc>
          <w:tcPr>
            <w:tcW w:w="3015" w:type="dxa"/>
            <w:tcMar/>
          </w:tcPr>
          <w:p w:rsidRPr="00A23743" w:rsidR="00473829" w:rsidP="03F4EEE3" w:rsidRDefault="13F10BB9" w14:paraId="52F01B68" w14:textId="72D6FA29" w14:noSpellErr="1">
            <w:pPr>
              <w:pStyle w:val="Nagwek1"/>
              <w:spacing w:line="300" w:lineRule="exact"/>
              <w:rPr>
                <w:b w:val="0"/>
                <w:bCs w:val="0"/>
                <w:color w:val="000000" w:themeColor="text1" w:themeTint="FF" w:themeShade="FF"/>
              </w:rPr>
            </w:pPr>
            <w:r w:rsidRPr="03F4EEE3" w:rsidR="03F4EEE3">
              <w:rPr>
                <w:b w:val="0"/>
                <w:bCs w:val="0"/>
                <w:color w:val="000000" w:themeColor="text1" w:themeTint="FF" w:themeShade="FF"/>
              </w:rPr>
              <w:t>Wojciech Babiański, Lech Chańko, Joanna Czarnowska, Grzegorz Janocha</w:t>
            </w:r>
          </w:p>
          <w:p w:rsidRPr="00A23743" w:rsidR="00473829" w:rsidP="03F4EEE3" w:rsidRDefault="00473829" w14:paraId="03E62FA4" w14:textId="4E358FEF" w14:noSpellErr="1">
            <w:pPr>
              <w:pStyle w:val="Nagwek1"/>
              <w:spacing w:line="300" w:lineRule="exact"/>
              <w:rPr>
                <w:color w:val="000000" w:themeColor="text1" w:themeTint="FF" w:themeShade="FF"/>
              </w:rPr>
            </w:pPr>
          </w:p>
          <w:p w:rsidRPr="00A23743" w:rsidR="00473829" w:rsidP="03F4EEE3" w:rsidRDefault="13F10BB9" w14:paraId="0EF0AAC7" w14:textId="4E282E43" w14:noSpellErr="1">
            <w:pPr>
              <w:pStyle w:val="Nagwek1"/>
              <w:spacing w:line="300" w:lineRule="exact"/>
              <w:rPr>
                <w:b w:val="0"/>
                <w:bCs w:val="0"/>
                <w:color w:val="000000" w:themeColor="text1" w:themeTint="FF" w:themeShade="FF"/>
              </w:rPr>
            </w:pPr>
            <w:r w:rsidRPr="03F4EEE3" w:rsidR="03F4EEE3">
              <w:rPr>
                <w:b w:val="0"/>
                <w:bCs w:val="0"/>
                <w:color w:val="000000" w:themeColor="text1" w:themeTint="FF" w:themeShade="FF"/>
              </w:rPr>
              <w:t>Wojciech Babiański, Lech Chańko, Joanna Czarnowska, Grzegorz Janocha, Jolanta Wesołowska</w:t>
            </w:r>
          </w:p>
        </w:tc>
        <w:tc>
          <w:tcPr>
            <w:tcW w:w="5096" w:type="dxa"/>
            <w:tcMar/>
          </w:tcPr>
          <w:p w:rsidRPr="00A23743" w:rsidR="00473829" w:rsidP="03F4EEE3" w:rsidRDefault="13F10BB9" w14:paraId="3737CEDC" w14:textId="230BE8CD">
            <w:pPr>
              <w:pStyle w:val="Nagwek1"/>
              <w:spacing w:line="300" w:lineRule="exact"/>
              <w:rPr>
                <w:b w:val="0"/>
                <w:bCs w:val="0"/>
                <w:color w:val="000000" w:themeColor="text1" w:themeTint="FF" w:themeShade="FF"/>
              </w:rPr>
            </w:pPr>
            <w:r w:rsidRPr="03F4EEE3" w:rsidR="03F4EEE3">
              <w:rPr>
                <w:b w:val="0"/>
                <w:bCs w:val="0"/>
                <w:color w:val="000000" w:themeColor="text1" w:themeTint="FF" w:themeShade="FF"/>
              </w:rPr>
              <w:t xml:space="preserve">Kontynuacja: </w:t>
            </w:r>
            <w:proofErr w:type="spellStart"/>
            <w:r w:rsidRPr="03F4EEE3" w:rsidR="03F4EEE3">
              <w:rPr>
                <w:b w:val="0"/>
                <w:bCs w:val="0"/>
                <w:color w:val="000000" w:themeColor="text1" w:themeTint="FF" w:themeShade="FF"/>
              </w:rPr>
              <w:t>MATeMAtyka</w:t>
            </w:r>
            <w:proofErr w:type="spellEnd"/>
            <w:r w:rsidRPr="03F4EEE3" w:rsidR="03F4EEE3">
              <w:rPr>
                <w:b w:val="0"/>
                <w:bCs w:val="0"/>
                <w:color w:val="000000" w:themeColor="text1" w:themeTint="FF" w:themeShade="FF"/>
              </w:rPr>
              <w:t xml:space="preserve"> 2. Podręcznik do matematyki dla liceum ogólnokształcącego i technikum. Zakres podstawowy.</w:t>
            </w:r>
          </w:p>
          <w:p w:rsidRPr="00A23743" w:rsidR="00473829" w:rsidP="03F4EEE3" w:rsidRDefault="13F10BB9" w14:paraId="65A8025E" w14:textId="02AA4C18">
            <w:pPr>
              <w:pStyle w:val="Nagwek1"/>
              <w:spacing w:line="300" w:lineRule="exact"/>
              <w:rPr>
                <w:b w:val="0"/>
                <w:bCs w:val="0"/>
                <w:color w:val="000000" w:themeColor="text1" w:themeTint="FF" w:themeShade="FF"/>
              </w:rPr>
            </w:pPr>
            <w:proofErr w:type="spellStart"/>
            <w:r w:rsidRPr="03F4EEE3" w:rsidR="03F4EEE3">
              <w:rPr>
                <w:b w:val="0"/>
                <w:bCs w:val="0"/>
                <w:color w:val="000000" w:themeColor="text1" w:themeTint="FF" w:themeShade="FF"/>
              </w:rPr>
              <w:t>MATeMAtyka</w:t>
            </w:r>
            <w:proofErr w:type="spellEnd"/>
            <w:r w:rsidRPr="03F4EEE3" w:rsidR="03F4EEE3">
              <w:rPr>
                <w:b w:val="0"/>
                <w:bCs w:val="0"/>
                <w:color w:val="000000" w:themeColor="text1" w:themeTint="FF" w:themeShade="FF"/>
              </w:rPr>
              <w:t xml:space="preserve"> 3</w:t>
            </w:r>
          </w:p>
          <w:p w:rsidRPr="00A23743" w:rsidR="00473829" w:rsidP="03F4EEE3" w:rsidRDefault="13F10BB9" w14:paraId="23032EA0" w14:textId="011E9E2F" w14:noSpellErr="1">
            <w:pPr>
              <w:pStyle w:val="Nagwek1"/>
              <w:spacing w:line="300" w:lineRule="exact"/>
              <w:rPr>
                <w:b w:val="0"/>
                <w:bCs w:val="0"/>
                <w:color w:val="000000" w:themeColor="text1" w:themeTint="FF" w:themeShade="FF"/>
              </w:rPr>
            </w:pPr>
            <w:r w:rsidRPr="03F4EEE3" w:rsidR="03F4EEE3">
              <w:rPr>
                <w:b w:val="0"/>
                <w:bCs w:val="0"/>
                <w:color w:val="000000" w:themeColor="text1" w:themeTint="FF" w:themeShade="FF"/>
              </w:rPr>
              <w:t>Podręcznik do matematyki dla liceum ogólnokształcącego i technikum. Zakres podstawowy.</w:t>
            </w:r>
          </w:p>
        </w:tc>
        <w:tc>
          <w:tcPr>
            <w:tcW w:w="1276" w:type="dxa"/>
            <w:tcMar/>
          </w:tcPr>
          <w:p w:rsidRPr="00A23743" w:rsidR="00473829" w:rsidP="03F4EEE3" w:rsidRDefault="13F10BB9" w14:paraId="762D5011" w14:textId="206F3C82" w14:noSpellErr="1">
            <w:pPr>
              <w:jc w:val="center"/>
              <w:rPr>
                <w:color w:val="000000" w:themeColor="text1" w:themeTint="FF" w:themeShade="FF"/>
              </w:rPr>
            </w:pPr>
            <w:r w:rsidRPr="03F4EEE3" w:rsidR="03F4EEE3">
              <w:rPr>
                <w:color w:val="000000" w:themeColor="text1" w:themeTint="FF" w:themeShade="FF"/>
              </w:rPr>
              <w:t>NOWA ERA</w:t>
            </w:r>
          </w:p>
          <w:p w:rsidRPr="00A23743" w:rsidR="00473829" w:rsidP="03F4EEE3" w:rsidRDefault="00473829" w14:paraId="2F21D530" w14:textId="6E68928E" w14:noSpellErr="1">
            <w:pPr>
              <w:jc w:val="center"/>
              <w:rPr>
                <w:color w:val="000000" w:themeColor="text1" w:themeTint="FF" w:themeShade="FF"/>
              </w:rPr>
            </w:pPr>
          </w:p>
          <w:p w:rsidRPr="00A23743" w:rsidR="00473829" w:rsidP="03F4EEE3" w:rsidRDefault="00473829" w14:paraId="6E145FD7" w14:textId="4968486A" w14:noSpellErr="1">
            <w:pPr>
              <w:jc w:val="center"/>
              <w:rPr>
                <w:color w:val="000000" w:themeColor="text1" w:themeTint="FF" w:themeShade="FF"/>
              </w:rPr>
            </w:pPr>
          </w:p>
          <w:p w:rsidRPr="00A23743" w:rsidR="00473829" w:rsidP="03F4EEE3" w:rsidRDefault="00473829" w14:paraId="0F1BF127" w14:textId="131E3E3D" w14:noSpellErr="1">
            <w:pPr>
              <w:jc w:val="center"/>
              <w:rPr>
                <w:color w:val="000000" w:themeColor="text1" w:themeTint="FF" w:themeShade="FF"/>
              </w:rPr>
            </w:pPr>
          </w:p>
          <w:p w:rsidRPr="00A23743" w:rsidR="00473829" w:rsidP="03F4EEE3" w:rsidRDefault="13F10BB9" w14:paraId="52894D3C" w14:textId="6719DCA5" w14:noSpellErr="1">
            <w:pPr>
              <w:jc w:val="center"/>
              <w:rPr>
                <w:color w:val="000000" w:themeColor="text1" w:themeTint="FF" w:themeShade="FF"/>
              </w:rPr>
            </w:pPr>
            <w:r w:rsidRPr="03F4EEE3" w:rsidR="03F4EEE3">
              <w:rPr>
                <w:color w:val="000000" w:themeColor="text1" w:themeTint="FF" w:themeShade="FF"/>
              </w:rPr>
              <w:t>NOWA ERA</w:t>
            </w:r>
          </w:p>
        </w:tc>
        <w:tc>
          <w:tcPr>
            <w:tcW w:w="2126" w:type="dxa"/>
            <w:tcMar/>
          </w:tcPr>
          <w:p w:rsidRPr="00A23743" w:rsidR="00473829" w:rsidP="03F4EEE3" w:rsidRDefault="46D1A638" w14:paraId="01FB0FD6" w14:textId="4CE407CA" w14:noSpellErr="1">
            <w:pPr>
              <w:jc w:val="center"/>
              <w:rPr>
                <w:color w:val="000000" w:themeColor="text1" w:themeTint="FF" w:themeShade="FF"/>
              </w:rPr>
            </w:pPr>
            <w:r w:rsidRPr="03F4EEE3" w:rsidR="03F4EEE3">
              <w:rPr>
                <w:color w:val="000000" w:themeColor="text1" w:themeTint="FF" w:themeShade="FF"/>
              </w:rPr>
              <w:t>971/2/2020</w:t>
            </w:r>
          </w:p>
          <w:p w:rsidRPr="00A23743" w:rsidR="00473829" w:rsidP="03F4EEE3" w:rsidRDefault="00473829" w14:paraId="3BE5AF87" w14:textId="3D240CE7" w14:noSpellErr="1">
            <w:pPr>
              <w:jc w:val="center"/>
              <w:rPr>
                <w:color w:val="000000" w:themeColor="text1" w:themeTint="FF" w:themeShade="FF"/>
              </w:rPr>
            </w:pPr>
          </w:p>
          <w:p w:rsidRPr="00A23743" w:rsidR="00473829" w:rsidP="03F4EEE3" w:rsidRDefault="00473829" w14:paraId="566DB83B" w14:textId="753941F0" w14:noSpellErr="1">
            <w:pPr>
              <w:jc w:val="center"/>
              <w:rPr>
                <w:color w:val="000000" w:themeColor="text1" w:themeTint="FF" w:themeShade="FF"/>
              </w:rPr>
            </w:pPr>
          </w:p>
          <w:p w:rsidRPr="00A23743" w:rsidR="00473829" w:rsidP="03F4EEE3" w:rsidRDefault="00473829" w14:paraId="2716384E" w14:textId="6F4898F1" w14:noSpellErr="1">
            <w:pPr>
              <w:jc w:val="center"/>
              <w:rPr>
                <w:color w:val="000000" w:themeColor="text1" w:themeTint="FF" w:themeShade="FF"/>
              </w:rPr>
            </w:pPr>
          </w:p>
          <w:p w:rsidRPr="00A23743" w:rsidR="00473829" w:rsidP="03F4EEE3" w:rsidRDefault="46D1A638" w14:paraId="10BF06E2" w14:textId="75E21649" w14:noSpellErr="1">
            <w:pPr>
              <w:jc w:val="center"/>
              <w:rPr>
                <w:color w:val="000000" w:themeColor="text1" w:themeTint="FF" w:themeShade="FF"/>
              </w:rPr>
            </w:pPr>
            <w:r w:rsidRPr="03F4EEE3" w:rsidR="03F4EEE3">
              <w:rPr>
                <w:color w:val="000000" w:themeColor="text1" w:themeTint="FF" w:themeShade="FF"/>
              </w:rPr>
              <w:t>971/3/2021</w:t>
            </w:r>
          </w:p>
        </w:tc>
      </w:tr>
      <w:tr w:rsidRPr="00AE458B" w:rsidR="004F3287" w:rsidTr="148DA488" w14:paraId="31B34E78" w14:textId="77777777">
        <w:tc>
          <w:tcPr>
            <w:tcW w:w="558" w:type="dxa"/>
            <w:tcMar/>
          </w:tcPr>
          <w:p w:rsidRPr="004C5A94" w:rsidR="004F3287" w:rsidP="004F3287" w:rsidRDefault="004F3287" w14:paraId="4004A97E" w14:textId="7A81F29A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04F3287" w:rsidP="004F3287" w:rsidRDefault="004F3287" w14:paraId="20530AEE" w14:textId="66A07802">
            <w:r w:rsidRPr="00B26BFC">
              <w:t>INFORMATYKA</w:t>
            </w:r>
          </w:p>
        </w:tc>
        <w:tc>
          <w:tcPr>
            <w:tcW w:w="3015" w:type="dxa"/>
            <w:tcMar/>
          </w:tcPr>
          <w:p w:rsidRPr="00A23743" w:rsidR="004F3287" w:rsidP="08D19120" w:rsidRDefault="004F3287" w14:paraId="063388F5" w14:textId="7C1D31CD" w14:noSpellErr="1">
            <w:pPr>
              <w:rPr>
                <w:color w:val="auto"/>
              </w:rPr>
            </w:pPr>
            <w:r w:rsidRPr="08D19120" w:rsidR="08D19120">
              <w:rPr>
                <w:color w:val="auto"/>
                <w:lang w:eastAsia="en-US"/>
              </w:rPr>
              <w:t>W. Jochemczyk, K. Olędzka</w:t>
            </w:r>
          </w:p>
        </w:tc>
        <w:tc>
          <w:tcPr>
            <w:tcW w:w="5096" w:type="dxa"/>
            <w:tcMar/>
          </w:tcPr>
          <w:p w:rsidRPr="00A23743" w:rsidR="004F3287" w:rsidP="08D19120" w:rsidRDefault="004F3287" w14:paraId="7A1B5BE8" w14:textId="070C8933" w14:noSpellErr="1">
            <w:pPr>
              <w:jc w:val="both"/>
              <w:rPr>
                <w:color w:val="auto"/>
              </w:rPr>
            </w:pPr>
            <w:r w:rsidRPr="08D19120" w:rsidR="08D19120">
              <w:rPr>
                <w:color w:val="auto"/>
                <w:lang w:eastAsia="en-US"/>
              </w:rPr>
              <w:t>Informatyka, klasa 3 liceum i technikum. Zakres podstawowy</w:t>
            </w:r>
          </w:p>
        </w:tc>
        <w:tc>
          <w:tcPr>
            <w:tcW w:w="1276" w:type="dxa"/>
            <w:tcMar/>
          </w:tcPr>
          <w:p w:rsidRPr="00A23743" w:rsidR="004F3287" w:rsidP="08D19120" w:rsidRDefault="004F3287" w14:paraId="17348949" w14:textId="06F82998" w14:noSpellErr="1">
            <w:pPr>
              <w:jc w:val="center"/>
              <w:rPr>
                <w:color w:val="auto"/>
              </w:rPr>
            </w:pPr>
            <w:r w:rsidRPr="08D19120" w:rsidR="08D19120">
              <w:rPr>
                <w:color w:val="auto"/>
                <w:lang w:eastAsia="en-US"/>
              </w:rPr>
              <w:t>WSiP</w:t>
            </w:r>
          </w:p>
        </w:tc>
        <w:tc>
          <w:tcPr>
            <w:tcW w:w="2126" w:type="dxa"/>
            <w:tcMar/>
          </w:tcPr>
          <w:p w:rsidRPr="00A23743" w:rsidR="004F3287" w:rsidP="08D19120" w:rsidRDefault="004F3287" w14:paraId="0879975C" w14:textId="79606B4E" w14:noSpellErr="1">
            <w:pPr>
              <w:jc w:val="center"/>
              <w:rPr>
                <w:color w:val="auto"/>
              </w:rPr>
            </w:pPr>
            <w:r w:rsidRPr="08D19120" w:rsidR="08D19120">
              <w:rPr>
                <w:color w:val="auto"/>
                <w:lang w:eastAsia="en-US"/>
              </w:rPr>
              <w:t>2019</w:t>
            </w:r>
          </w:p>
        </w:tc>
      </w:tr>
      <w:tr w:rsidRPr="00AE458B" w:rsidR="00675CEB" w:rsidTr="148DA488" w14:paraId="0BD79E12" w14:textId="77777777">
        <w:tc>
          <w:tcPr>
            <w:tcW w:w="558" w:type="dxa"/>
            <w:tcMar/>
          </w:tcPr>
          <w:p w:rsidRPr="004C5A94" w:rsidR="00675CEB" w:rsidP="00BA064D" w:rsidRDefault="00675CEB" w14:paraId="15EA2CD3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0675CEB" w:rsidP="00B26BFC" w:rsidRDefault="00311080" w14:paraId="53C64C07" w14:textId="63BCC151">
            <w:pPr>
              <w:jc w:val="both"/>
              <w:rPr>
                <w:b/>
              </w:rPr>
            </w:pPr>
            <w:r w:rsidRPr="00B26BFC">
              <w:rPr>
                <w:b/>
              </w:rPr>
              <w:t>Podstawy hotelarstwa</w:t>
            </w:r>
          </w:p>
        </w:tc>
        <w:tc>
          <w:tcPr>
            <w:tcW w:w="3015" w:type="dxa"/>
            <w:tcMar/>
          </w:tcPr>
          <w:p w:rsidRPr="00A23743" w:rsidR="00675CEB" w:rsidP="73B2604F" w:rsidRDefault="47C20399" w14:paraId="795F9D47" w14:textId="035A5356">
            <w:pPr>
              <w:rPr>
                <w:color w:val="auto"/>
                <w:sz w:val="19"/>
                <w:szCs w:val="19"/>
              </w:rPr>
            </w:pPr>
            <w:r w:rsidRPr="73B2604F" w:rsidR="73B2604F">
              <w:rPr>
                <w:color w:val="auto"/>
                <w:sz w:val="19"/>
                <w:szCs w:val="19"/>
              </w:rPr>
              <w:t xml:space="preserve">W. Dragoń, B. </w:t>
            </w:r>
            <w:proofErr w:type="spellStart"/>
            <w:r w:rsidRPr="73B2604F" w:rsidR="73B2604F">
              <w:rPr>
                <w:color w:val="auto"/>
                <w:sz w:val="19"/>
                <w:szCs w:val="19"/>
              </w:rPr>
              <w:t>Granecka-Wrzosek</w:t>
            </w:r>
            <w:proofErr w:type="spellEnd"/>
          </w:p>
        </w:tc>
        <w:tc>
          <w:tcPr>
            <w:tcW w:w="5096" w:type="dxa"/>
            <w:tcMar/>
          </w:tcPr>
          <w:p w:rsidRPr="00A23743" w:rsidR="00675CEB" w:rsidP="73B2604F" w:rsidRDefault="47C20399" w14:paraId="6421ACD8" w14:textId="7D64F93C" w14:noSpellErr="1">
            <w:pPr>
              <w:rPr>
                <w:color w:val="auto"/>
              </w:rPr>
            </w:pPr>
            <w:r w:rsidRPr="73B2604F" w:rsidR="73B2604F">
              <w:rPr>
                <w:color w:val="auto"/>
              </w:rPr>
              <w:t xml:space="preserve">Obsługa gości w obiekcie świadczącym usługi hotelarskie część 1/ HGT.03 - </w:t>
            </w:r>
            <w:r w:rsidRPr="73B2604F" w:rsidR="73B2604F">
              <w:rPr>
                <w:b w:val="1"/>
                <w:bCs w:val="1"/>
                <w:color w:val="auto"/>
              </w:rPr>
              <w:t>podręcznik z klasy pierwszej</w:t>
            </w:r>
          </w:p>
        </w:tc>
        <w:tc>
          <w:tcPr>
            <w:tcW w:w="1276" w:type="dxa"/>
            <w:tcMar/>
          </w:tcPr>
          <w:p w:rsidRPr="00A23743" w:rsidR="00675CEB" w:rsidP="73B2604F" w:rsidRDefault="47C20399" w14:paraId="13A2D803" w14:textId="117DF577" w14:noSpellErr="1">
            <w:pPr>
              <w:jc w:val="center"/>
              <w:rPr>
                <w:color w:val="auto"/>
              </w:rPr>
            </w:pPr>
            <w:r w:rsidRPr="73B2604F" w:rsidR="73B2604F">
              <w:rPr>
                <w:color w:val="auto"/>
              </w:rPr>
              <w:t>WSiP</w:t>
            </w:r>
          </w:p>
          <w:p w:rsidRPr="00A23743" w:rsidR="00675CEB" w:rsidP="73B2604F" w:rsidRDefault="00675CEB" w14:paraId="7AF0C4A4" w14:textId="3545DE38" w14:noSpellErr="1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Pr="00A23743" w:rsidR="00675CEB" w:rsidP="6CA98D76" w:rsidRDefault="00675CEB" w14:paraId="01B4B02F" w14:textId="637881AA">
            <w:pPr>
              <w:jc w:val="center"/>
              <w:rPr>
                <w:rFonts w:eastAsia="TrebuchetMS"/>
                <w:color w:val="FF0000"/>
              </w:rPr>
            </w:pPr>
          </w:p>
        </w:tc>
      </w:tr>
      <w:tr w:rsidRPr="00AE458B" w:rsidR="00675CEB" w:rsidTr="148DA488" w14:paraId="6ED15754" w14:textId="77777777">
        <w:trPr>
          <w:trHeight w:val="1415"/>
        </w:trPr>
        <w:tc>
          <w:tcPr>
            <w:tcW w:w="558" w:type="dxa"/>
            <w:tcMar/>
          </w:tcPr>
          <w:p w:rsidRPr="004C5A94" w:rsidR="00675CEB" w:rsidP="00BA064D" w:rsidRDefault="00675CEB" w14:paraId="429F8A0A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0675CEB" w:rsidP="00B26BFC" w:rsidRDefault="00311080" w14:paraId="7D7F85F5" w14:textId="5B258198">
            <w:pPr>
              <w:jc w:val="both"/>
              <w:rPr>
                <w:b/>
              </w:rPr>
            </w:pPr>
            <w:r w:rsidRPr="00B26BFC">
              <w:rPr>
                <w:b/>
              </w:rPr>
              <w:t>Organizowanie usług dodatkowych w obiekcie świadczącym usługi hotelarskie</w:t>
            </w:r>
          </w:p>
        </w:tc>
        <w:tc>
          <w:tcPr>
            <w:tcW w:w="3015" w:type="dxa"/>
            <w:tcMar/>
          </w:tcPr>
          <w:p w:rsidRPr="00A23743" w:rsidR="00675CEB" w:rsidP="451C5C9D" w:rsidRDefault="47C20399" w14:paraId="50E0A7B5" w14:textId="686C8AD8">
            <w:pPr>
              <w:rPr>
                <w:color w:val="auto"/>
                <w:sz w:val="19"/>
                <w:szCs w:val="19"/>
              </w:rPr>
            </w:pPr>
            <w:r w:rsidRPr="451C5C9D" w:rsidR="451C5C9D">
              <w:rPr>
                <w:color w:val="auto"/>
                <w:sz w:val="19"/>
                <w:szCs w:val="19"/>
              </w:rPr>
              <w:t xml:space="preserve">W. Dragoń, B. </w:t>
            </w:r>
            <w:proofErr w:type="spellStart"/>
            <w:r w:rsidRPr="451C5C9D" w:rsidR="451C5C9D">
              <w:rPr>
                <w:color w:val="auto"/>
                <w:sz w:val="19"/>
                <w:szCs w:val="19"/>
              </w:rPr>
              <w:t>Granecka-Wrzosek</w:t>
            </w:r>
            <w:proofErr w:type="spellEnd"/>
          </w:p>
          <w:p w:rsidRPr="00A23743" w:rsidR="00675CEB" w:rsidP="451C5C9D" w:rsidRDefault="00675CEB" w14:paraId="5148FB0D" w14:textId="1FD308E6">
            <w:pPr>
              <w:rPr>
                <w:color w:val="auto"/>
                <w:sz w:val="19"/>
                <w:szCs w:val="19"/>
              </w:rPr>
            </w:pPr>
          </w:p>
          <w:p w:rsidRPr="00A23743" w:rsidR="00675CEB" w:rsidP="451C5C9D" w:rsidRDefault="00675CEB" w14:paraId="0496236E" w14:textId="5E07AA7D">
            <w:pPr>
              <w:rPr>
                <w:color w:val="auto"/>
                <w:sz w:val="19"/>
                <w:szCs w:val="19"/>
              </w:rPr>
            </w:pPr>
          </w:p>
          <w:p w:rsidRPr="00A23743" w:rsidR="00675CEB" w:rsidP="451C5C9D" w:rsidRDefault="00675CEB" w14:paraId="09E3D07F" w14:textId="3ED3D8C3">
            <w:pPr>
              <w:rPr>
                <w:color w:val="auto"/>
                <w:sz w:val="19"/>
                <w:szCs w:val="19"/>
              </w:rPr>
            </w:pPr>
          </w:p>
          <w:p w:rsidRPr="00A23743" w:rsidR="00675CEB" w:rsidP="451C5C9D" w:rsidRDefault="47C20399" w14:paraId="20431087" w14:textId="3879464C">
            <w:pPr>
              <w:rPr>
                <w:color w:val="auto"/>
                <w:sz w:val="19"/>
                <w:szCs w:val="19"/>
              </w:rPr>
            </w:pPr>
            <w:r w:rsidRPr="451C5C9D" w:rsidR="451C5C9D">
              <w:rPr>
                <w:color w:val="auto"/>
                <w:sz w:val="19"/>
                <w:szCs w:val="19"/>
              </w:rPr>
              <w:t xml:space="preserve">W. Dragoń, B. </w:t>
            </w:r>
            <w:proofErr w:type="spellStart"/>
            <w:r w:rsidRPr="451C5C9D" w:rsidR="451C5C9D">
              <w:rPr>
                <w:color w:val="auto"/>
                <w:sz w:val="19"/>
                <w:szCs w:val="19"/>
              </w:rPr>
              <w:t>Granecka-Wrzosek</w:t>
            </w:r>
            <w:proofErr w:type="spellEnd"/>
          </w:p>
        </w:tc>
        <w:tc>
          <w:tcPr>
            <w:tcW w:w="5096" w:type="dxa"/>
            <w:tcMar/>
          </w:tcPr>
          <w:p w:rsidRPr="00A23743" w:rsidR="00675CEB" w:rsidP="451C5C9D" w:rsidRDefault="47C20399" w14:paraId="32BC3D22" w14:textId="66FCAE0F">
            <w:pPr>
              <w:rPr>
                <w:color w:val="auto"/>
              </w:rPr>
            </w:pPr>
            <w:r w:rsidRPr="451C5C9D" w:rsidR="451C5C9D">
              <w:rPr>
                <w:color w:val="auto"/>
              </w:rPr>
              <w:t xml:space="preserve">Obsługa gości w obiekcie świadczącym usługi hotelarskie część 1/ HGT.03 - </w:t>
            </w:r>
            <w:r w:rsidRPr="451C5C9D" w:rsidR="451C5C9D">
              <w:rPr>
                <w:b w:val="1"/>
                <w:bCs w:val="1"/>
                <w:color w:val="auto"/>
              </w:rPr>
              <w:t>podręcznik z klasy pierwszej</w:t>
            </w:r>
          </w:p>
          <w:p w:rsidRPr="00A23743" w:rsidR="00675CEB" w:rsidP="451C5C9D" w:rsidRDefault="00675CEB" w14:paraId="0EBEA24C" w14:textId="164B679E">
            <w:pPr>
              <w:rPr>
                <w:color w:val="auto"/>
              </w:rPr>
            </w:pPr>
          </w:p>
          <w:p w:rsidRPr="00A23743" w:rsidR="00675CEB" w:rsidP="451C5C9D" w:rsidRDefault="13F10BB9" w14:paraId="47DDBCB8" w14:textId="7DE2BF3B">
            <w:pPr>
              <w:rPr>
                <w:color w:val="auto"/>
              </w:rPr>
            </w:pPr>
            <w:r w:rsidRPr="451C5C9D" w:rsidR="451C5C9D">
              <w:rPr>
                <w:color w:val="auto"/>
              </w:rPr>
              <w:t xml:space="preserve">Pracownia hotelarska, Obsługa gości w obiekcie świadczącym usługi hotelarskie - </w:t>
            </w:r>
            <w:r w:rsidRPr="451C5C9D" w:rsidR="451C5C9D">
              <w:rPr>
                <w:b w:val="1"/>
                <w:bCs w:val="1"/>
                <w:color w:val="auto"/>
              </w:rPr>
              <w:t>podręcznik z klasy pierwszej</w:t>
            </w:r>
          </w:p>
        </w:tc>
        <w:tc>
          <w:tcPr>
            <w:tcW w:w="1276" w:type="dxa"/>
            <w:tcMar/>
          </w:tcPr>
          <w:p w:rsidRPr="00A23743" w:rsidR="00675CEB" w:rsidP="451C5C9D" w:rsidRDefault="47C20399" w14:paraId="0FAA64B9" w14:textId="117DF577">
            <w:pPr>
              <w:jc w:val="center"/>
              <w:rPr>
                <w:color w:val="auto"/>
              </w:rPr>
            </w:pPr>
            <w:r w:rsidRPr="451C5C9D" w:rsidR="451C5C9D">
              <w:rPr>
                <w:color w:val="auto"/>
              </w:rPr>
              <w:t>WSiP</w:t>
            </w:r>
          </w:p>
          <w:p w:rsidRPr="00A23743" w:rsidR="00675CEB" w:rsidP="451C5C9D" w:rsidRDefault="00675CEB" w14:paraId="16F8EBAD" w14:textId="2C2B44AC">
            <w:pPr>
              <w:jc w:val="center"/>
              <w:rPr>
                <w:color w:val="auto"/>
              </w:rPr>
            </w:pPr>
          </w:p>
          <w:p w:rsidRPr="00A23743" w:rsidR="00675CEB" w:rsidP="451C5C9D" w:rsidRDefault="00675CEB" w14:paraId="0BCA31A5" w14:textId="42186505">
            <w:pPr>
              <w:jc w:val="center"/>
              <w:rPr>
                <w:color w:val="auto"/>
              </w:rPr>
            </w:pPr>
          </w:p>
          <w:p w:rsidRPr="00A23743" w:rsidR="00675CEB" w:rsidP="451C5C9D" w:rsidRDefault="47C20399" w14:paraId="4612D241" w14:textId="117DF577">
            <w:pPr>
              <w:jc w:val="center"/>
              <w:rPr>
                <w:color w:val="auto"/>
              </w:rPr>
            </w:pPr>
            <w:r w:rsidRPr="451C5C9D" w:rsidR="451C5C9D">
              <w:rPr>
                <w:color w:val="auto"/>
              </w:rPr>
              <w:t>WSiP</w:t>
            </w:r>
          </w:p>
          <w:p w:rsidRPr="00A23743" w:rsidR="00675CEB" w:rsidP="451C5C9D" w:rsidRDefault="00675CEB" w14:paraId="209DC918" w14:textId="21B85DE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Pr="00A23743" w:rsidR="00675CEB" w:rsidP="451C5C9D" w:rsidRDefault="47C20399" w14:paraId="4C484C76" w14:textId="73D5A6C1">
            <w:pPr>
              <w:jc w:val="center"/>
              <w:rPr>
                <w:rFonts w:eastAsia="TrebuchetMS"/>
                <w:color w:val="auto"/>
              </w:rPr>
            </w:pPr>
            <w:r w:rsidRPr="451C5C9D" w:rsidR="451C5C9D">
              <w:rPr>
                <w:rFonts w:eastAsia="TrebuchetMS"/>
                <w:color w:val="auto"/>
              </w:rPr>
              <w:t>2019</w:t>
            </w:r>
          </w:p>
          <w:p w:rsidRPr="00A23743" w:rsidR="00675CEB" w:rsidP="451C5C9D" w:rsidRDefault="00675CEB" w14:paraId="54C6EF61" w14:textId="6B9B7943">
            <w:pPr>
              <w:jc w:val="center"/>
              <w:rPr>
                <w:rFonts w:eastAsia="TrebuchetMS"/>
                <w:color w:val="auto"/>
              </w:rPr>
            </w:pPr>
          </w:p>
          <w:p w:rsidRPr="00A23743" w:rsidR="00675CEB" w:rsidP="451C5C9D" w:rsidRDefault="00675CEB" w14:paraId="1BCABA2E" w14:textId="026B2178">
            <w:pPr>
              <w:jc w:val="center"/>
              <w:rPr>
                <w:rFonts w:eastAsia="TrebuchetMS"/>
                <w:color w:val="auto"/>
              </w:rPr>
            </w:pPr>
          </w:p>
          <w:p w:rsidRPr="00A23743" w:rsidR="00675CEB" w:rsidP="451C5C9D" w:rsidRDefault="47C20399" w14:paraId="603866EC" w14:textId="613E3B5F">
            <w:pPr>
              <w:jc w:val="center"/>
              <w:rPr>
                <w:rFonts w:eastAsia="TrebuchetMS"/>
                <w:color w:val="auto"/>
              </w:rPr>
            </w:pPr>
            <w:r w:rsidRPr="451C5C9D" w:rsidR="451C5C9D">
              <w:rPr>
                <w:rFonts w:eastAsia="TrebuchetMS"/>
                <w:color w:val="auto"/>
              </w:rPr>
              <w:t>2019</w:t>
            </w:r>
          </w:p>
        </w:tc>
        <w:bookmarkStart w:name="_GoBack" w:id="0"/>
        <w:bookmarkEnd w:id="0"/>
      </w:tr>
      <w:tr w:rsidRPr="00AE458B" w:rsidR="00675CEB" w:rsidTr="148DA488" w14:paraId="29B83C68" w14:textId="77777777">
        <w:tc>
          <w:tcPr>
            <w:tcW w:w="558" w:type="dxa"/>
            <w:tcMar/>
          </w:tcPr>
          <w:p w:rsidRPr="004C5A94" w:rsidR="00675CEB" w:rsidP="00BA064D" w:rsidRDefault="00675CEB" w14:paraId="391B626D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0675CEB" w:rsidP="00B26BFC" w:rsidRDefault="00CA5BFE" w14:paraId="6A9BD31A" w14:textId="7926D992">
            <w:pPr>
              <w:jc w:val="both"/>
              <w:rPr>
                <w:b/>
              </w:rPr>
            </w:pPr>
            <w:r w:rsidRPr="00B26BFC">
              <w:rPr>
                <w:b/>
              </w:rPr>
              <w:t>Język niemiecki zawodowy</w:t>
            </w:r>
          </w:p>
        </w:tc>
        <w:tc>
          <w:tcPr>
            <w:tcW w:w="3015" w:type="dxa"/>
            <w:tcMar/>
          </w:tcPr>
          <w:p w:rsidRPr="00A23743" w:rsidR="00675CEB" w:rsidP="4C520831" w:rsidRDefault="00675CEB" w14:paraId="76FE6EAC" w14:textId="1DAC020B">
            <w:pPr>
              <w:pStyle w:val="Normalny"/>
              <w:rPr>
                <w:color w:val="auto"/>
              </w:rPr>
            </w:pPr>
            <w:r w:rsidRPr="4C520831" w:rsidR="4C520831">
              <w:rPr>
                <w:color w:val="auto"/>
              </w:rPr>
              <w:t xml:space="preserve">Beata Krzysztofik </w:t>
            </w:r>
          </w:p>
        </w:tc>
        <w:tc>
          <w:tcPr>
            <w:tcW w:w="5096" w:type="dxa"/>
            <w:tcMar/>
          </w:tcPr>
          <w:p w:rsidRPr="00A23743" w:rsidR="1C4BCCA2" w:rsidP="4C520831" w:rsidRDefault="1C4BCCA2" w14:paraId="0855E04F" w14:textId="03B71E66">
            <w:pPr>
              <w:pStyle w:val="Normalny"/>
              <w:rPr>
                <w:color w:val="auto"/>
              </w:rPr>
            </w:pPr>
            <w:r w:rsidRPr="451C5C9D" w:rsidR="451C5C9D">
              <w:rPr>
                <w:color w:val="auto"/>
              </w:rPr>
              <w:t xml:space="preserve"> </w:t>
            </w:r>
            <w:proofErr w:type="spellStart"/>
            <w:r w:rsidRPr="451C5C9D" w:rsidR="451C5C9D">
              <w:rPr>
                <w:color w:val="auto"/>
              </w:rPr>
              <w:t>Wobei</w:t>
            </w:r>
            <w:proofErr w:type="spellEnd"/>
            <w:r w:rsidRPr="451C5C9D" w:rsidR="451C5C9D">
              <w:rPr>
                <w:color w:val="auto"/>
              </w:rPr>
              <w:t xml:space="preserve"> kann ich </w:t>
            </w:r>
            <w:proofErr w:type="spellStart"/>
            <w:r w:rsidRPr="451C5C9D" w:rsidR="451C5C9D">
              <w:rPr>
                <w:color w:val="auto"/>
              </w:rPr>
              <w:t>helfen</w:t>
            </w:r>
            <w:proofErr w:type="spellEnd"/>
            <w:r w:rsidRPr="451C5C9D" w:rsidR="451C5C9D">
              <w:rPr>
                <w:color w:val="auto"/>
              </w:rPr>
              <w:t>? Hotelarstwo. Tom VI. Język niemiecki zawodowy.</w:t>
            </w:r>
          </w:p>
        </w:tc>
        <w:tc>
          <w:tcPr>
            <w:tcW w:w="1276" w:type="dxa"/>
            <w:tcMar/>
          </w:tcPr>
          <w:p w:rsidRPr="00A23743" w:rsidR="1C4BCCA2" w:rsidP="4C520831" w:rsidRDefault="1C4BCCA2" w14:paraId="69C52836" w14:textId="3464A1F3">
            <w:pPr>
              <w:pStyle w:val="Normalny"/>
              <w:jc w:val="center"/>
              <w:rPr>
                <w:color w:val="auto"/>
              </w:rPr>
            </w:pPr>
            <w:r w:rsidRPr="4C520831" w:rsidR="4C520831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A23743" w:rsidR="00675CEB" w:rsidP="4C520831" w:rsidRDefault="00675CEB" w14:paraId="14A2197B" w14:textId="698BA440">
            <w:pPr>
              <w:pStyle w:val="Normalny"/>
              <w:jc w:val="center"/>
              <w:rPr>
                <w:color w:val="auto"/>
              </w:rPr>
            </w:pPr>
            <w:r w:rsidRPr="4C520831" w:rsidR="4C520831">
              <w:rPr>
                <w:color w:val="auto"/>
              </w:rPr>
              <w:t xml:space="preserve"> 2013</w:t>
            </w:r>
          </w:p>
        </w:tc>
      </w:tr>
      <w:tr w:rsidRPr="00AE458B" w:rsidR="00675CEB" w:rsidTr="148DA488" w14:paraId="18F38CD5" w14:textId="77777777">
        <w:tc>
          <w:tcPr>
            <w:tcW w:w="558" w:type="dxa"/>
            <w:tcMar/>
          </w:tcPr>
          <w:p w:rsidRPr="004C5A94" w:rsidR="00675CEB" w:rsidP="00BA064D" w:rsidRDefault="00675CEB" w14:paraId="2B5547FC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0675CEB" w:rsidP="00B26BFC" w:rsidRDefault="00CA5BFE" w14:paraId="01B74D44" w14:textId="1A109377">
            <w:pPr>
              <w:jc w:val="both"/>
              <w:rPr>
                <w:b/>
              </w:rPr>
            </w:pPr>
            <w:r w:rsidRPr="00B26BFC">
              <w:rPr>
                <w:b/>
              </w:rPr>
              <w:t>Utrzymywanie czystości i</w:t>
            </w:r>
            <w:r w:rsidRPr="00B26BFC" w:rsidR="00B26BFC">
              <w:rPr>
                <w:b/>
              </w:rPr>
              <w:t> </w:t>
            </w:r>
            <w:r w:rsidRPr="00B26BFC">
              <w:rPr>
                <w:b/>
              </w:rPr>
              <w:t>porządku w obiekcie świadczącym usługi hotelarskie</w:t>
            </w:r>
          </w:p>
        </w:tc>
        <w:tc>
          <w:tcPr>
            <w:tcW w:w="3015" w:type="dxa"/>
            <w:tcMar/>
          </w:tcPr>
          <w:p w:rsidRPr="00A23743" w:rsidR="00675CEB" w:rsidP="451C5C9D" w:rsidRDefault="47C20399" w14:paraId="701BDE73" w14:textId="0D6BA900">
            <w:pPr>
              <w:rPr>
                <w:color w:val="auto"/>
                <w:sz w:val="19"/>
                <w:szCs w:val="19"/>
              </w:rPr>
            </w:pPr>
            <w:r w:rsidRPr="451C5C9D" w:rsidR="451C5C9D">
              <w:rPr>
                <w:color w:val="auto"/>
                <w:sz w:val="19"/>
                <w:szCs w:val="19"/>
              </w:rPr>
              <w:t xml:space="preserve">W. Dragoń, B. </w:t>
            </w:r>
            <w:proofErr w:type="spellStart"/>
            <w:r w:rsidRPr="451C5C9D" w:rsidR="451C5C9D">
              <w:rPr>
                <w:color w:val="auto"/>
                <w:sz w:val="19"/>
                <w:szCs w:val="19"/>
              </w:rPr>
              <w:t>Granecka-Wrzosek</w:t>
            </w:r>
            <w:proofErr w:type="spellEnd"/>
          </w:p>
        </w:tc>
        <w:tc>
          <w:tcPr>
            <w:tcW w:w="5096" w:type="dxa"/>
            <w:tcMar/>
          </w:tcPr>
          <w:p w:rsidRPr="00A23743" w:rsidR="00675CEB" w:rsidP="451C5C9D" w:rsidRDefault="47C20399" w14:paraId="72986D0B" w14:textId="7AD096CC">
            <w:pPr>
              <w:rPr>
                <w:color w:val="auto"/>
              </w:rPr>
            </w:pPr>
            <w:r w:rsidRPr="451C5C9D" w:rsidR="451C5C9D">
              <w:rPr>
                <w:color w:val="auto"/>
              </w:rPr>
              <w:t xml:space="preserve">Obsługa gości w obiekcie świadczącym usługi hotelarskie część2/ HGT.03 - </w:t>
            </w:r>
            <w:r w:rsidRPr="451C5C9D" w:rsidR="451C5C9D">
              <w:rPr>
                <w:b w:val="1"/>
                <w:bCs w:val="1"/>
                <w:color w:val="auto"/>
              </w:rPr>
              <w:t>podręcznik z klasy pierwszej</w:t>
            </w:r>
          </w:p>
          <w:p w:rsidRPr="00A23743" w:rsidR="00675CEB" w:rsidP="451C5C9D" w:rsidRDefault="00675CEB" w14:paraId="7831DD2F" w14:textId="14913449">
            <w:pPr>
              <w:rPr>
                <w:color w:val="auto"/>
              </w:rPr>
            </w:pPr>
          </w:p>
        </w:tc>
        <w:tc>
          <w:tcPr>
            <w:tcW w:w="1276" w:type="dxa"/>
            <w:tcMar/>
          </w:tcPr>
          <w:p w:rsidRPr="00A23743" w:rsidR="00675CEB" w:rsidP="451C5C9D" w:rsidRDefault="47C20399" w14:paraId="547BB041" w14:textId="117DF577">
            <w:pPr>
              <w:jc w:val="center"/>
              <w:rPr>
                <w:color w:val="auto"/>
              </w:rPr>
            </w:pPr>
            <w:r w:rsidRPr="451C5C9D" w:rsidR="451C5C9D">
              <w:rPr>
                <w:color w:val="auto"/>
              </w:rPr>
              <w:t>WSiP</w:t>
            </w:r>
          </w:p>
          <w:p w:rsidRPr="00A23743" w:rsidR="00675CEB" w:rsidP="451C5C9D" w:rsidRDefault="00675CEB" w14:paraId="2BFF4B23" w14:textId="1A63B214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Pr="00A23743" w:rsidR="00675CEB" w:rsidP="451C5C9D" w:rsidRDefault="47C20399" w14:paraId="7BF24950" w14:textId="045C5FD0">
            <w:pPr>
              <w:jc w:val="center"/>
              <w:rPr>
                <w:rFonts w:eastAsia="TrebuchetMS"/>
                <w:color w:val="auto"/>
              </w:rPr>
            </w:pPr>
            <w:r w:rsidRPr="451C5C9D" w:rsidR="451C5C9D">
              <w:rPr>
                <w:rFonts w:eastAsia="TrebuchetMS"/>
                <w:color w:val="auto"/>
              </w:rPr>
              <w:t>2019</w:t>
            </w:r>
          </w:p>
        </w:tc>
      </w:tr>
      <w:tr w:rsidRPr="00AE458B" w:rsidR="00675CEB" w:rsidTr="148DA488" w14:paraId="0796B988" w14:textId="77777777">
        <w:tc>
          <w:tcPr>
            <w:tcW w:w="558" w:type="dxa"/>
            <w:tcMar/>
          </w:tcPr>
          <w:p w:rsidRPr="004C5A94" w:rsidR="00675CEB" w:rsidP="00BA064D" w:rsidRDefault="00675CEB" w14:paraId="43CCEBDE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0675CEB" w:rsidP="00B26BFC" w:rsidRDefault="00CA5BFE" w14:paraId="278178D8" w14:textId="6229F42F">
            <w:pPr>
              <w:jc w:val="both"/>
              <w:rPr>
                <w:b/>
              </w:rPr>
            </w:pPr>
            <w:r w:rsidRPr="00B26BFC">
              <w:rPr>
                <w:b/>
              </w:rPr>
              <w:t>Przygotowanie i</w:t>
            </w:r>
            <w:r w:rsidRPr="00B26BFC" w:rsidR="00B26BFC">
              <w:rPr>
                <w:b/>
              </w:rPr>
              <w:t> </w:t>
            </w:r>
            <w:r w:rsidRPr="00B26BFC">
              <w:rPr>
                <w:b/>
              </w:rPr>
              <w:t>podawanie śniadań</w:t>
            </w:r>
          </w:p>
        </w:tc>
        <w:tc>
          <w:tcPr>
            <w:tcW w:w="3015" w:type="dxa"/>
            <w:tcMar/>
          </w:tcPr>
          <w:p w:rsidRPr="00A23743" w:rsidR="00675CEB" w:rsidP="451C5C9D" w:rsidRDefault="13F10BB9" w14:paraId="5E51588A" w14:textId="6D5FE7AD">
            <w:pPr>
              <w:rPr>
                <w:color w:val="auto"/>
              </w:rPr>
            </w:pPr>
            <w:r w:rsidRPr="451C5C9D" w:rsidR="451C5C9D">
              <w:rPr>
                <w:color w:val="auto"/>
              </w:rPr>
              <w:t xml:space="preserve">W. Dragoń, B. </w:t>
            </w:r>
            <w:proofErr w:type="spellStart"/>
            <w:r w:rsidRPr="451C5C9D" w:rsidR="451C5C9D">
              <w:rPr>
                <w:color w:val="auto"/>
              </w:rPr>
              <w:t>Granecka-Wrzosek</w:t>
            </w:r>
            <w:proofErr w:type="spellEnd"/>
          </w:p>
          <w:p w:rsidRPr="00A23743" w:rsidR="00675CEB" w:rsidP="451C5C9D" w:rsidRDefault="00675CEB" w14:paraId="2D05BE1A" w14:textId="68A5AC2D">
            <w:pPr>
              <w:rPr>
                <w:color w:val="auto"/>
              </w:rPr>
            </w:pPr>
          </w:p>
        </w:tc>
        <w:tc>
          <w:tcPr>
            <w:tcW w:w="5096" w:type="dxa"/>
            <w:tcMar/>
          </w:tcPr>
          <w:p w:rsidRPr="00A23743" w:rsidR="00675CEB" w:rsidP="451C5C9D" w:rsidRDefault="47C20399" w14:paraId="505AB7CC" w14:textId="4A8189F9">
            <w:pPr>
              <w:rPr>
                <w:color w:val="auto"/>
              </w:rPr>
            </w:pPr>
            <w:r w:rsidRPr="451C5C9D" w:rsidR="451C5C9D">
              <w:rPr>
                <w:color w:val="auto"/>
              </w:rPr>
              <w:t xml:space="preserve">Obsługa gości w obiekcie świadczącym usługi hotelarskie część2/ HGT.03 - </w:t>
            </w:r>
            <w:r w:rsidRPr="451C5C9D" w:rsidR="451C5C9D">
              <w:rPr>
                <w:b w:val="1"/>
                <w:bCs w:val="1"/>
                <w:color w:val="auto"/>
              </w:rPr>
              <w:t>podręcznik z klasy pierwszej</w:t>
            </w:r>
          </w:p>
        </w:tc>
        <w:tc>
          <w:tcPr>
            <w:tcW w:w="1276" w:type="dxa"/>
            <w:tcMar/>
          </w:tcPr>
          <w:p w:rsidRPr="00A23743" w:rsidR="00675CEB" w:rsidP="451C5C9D" w:rsidRDefault="47C20399" w14:paraId="7A4679CD" w14:textId="117DF577">
            <w:pPr>
              <w:jc w:val="center"/>
              <w:rPr>
                <w:color w:val="auto"/>
              </w:rPr>
            </w:pPr>
            <w:r w:rsidRPr="451C5C9D" w:rsidR="451C5C9D">
              <w:rPr>
                <w:color w:val="auto"/>
              </w:rPr>
              <w:t>WSiP</w:t>
            </w:r>
          </w:p>
          <w:p w:rsidRPr="00A23743" w:rsidR="00675CEB" w:rsidP="451C5C9D" w:rsidRDefault="00675CEB" w14:paraId="4349EA78" w14:textId="313CE34A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Pr="00A23743" w:rsidR="00675CEB" w:rsidP="451C5C9D" w:rsidRDefault="47C20399" w14:paraId="05B4E3E0" w14:textId="199ACE72">
            <w:pPr>
              <w:jc w:val="center"/>
              <w:rPr>
                <w:rFonts w:eastAsia="TrebuchetMS"/>
                <w:color w:val="auto"/>
              </w:rPr>
            </w:pPr>
            <w:r w:rsidRPr="451C5C9D" w:rsidR="451C5C9D">
              <w:rPr>
                <w:rFonts w:eastAsia="TrebuchetMS"/>
                <w:color w:val="auto"/>
              </w:rPr>
              <w:t>2019</w:t>
            </w:r>
          </w:p>
        </w:tc>
      </w:tr>
      <w:tr w:rsidRPr="00AE458B" w:rsidR="00CA5BFE" w:rsidTr="148DA488" w14:paraId="504C4A69" w14:textId="77777777">
        <w:tc>
          <w:tcPr>
            <w:tcW w:w="558" w:type="dxa"/>
            <w:tcMar/>
          </w:tcPr>
          <w:p w:rsidRPr="004C5A94" w:rsidR="00CA5BFE" w:rsidP="00BA064D" w:rsidRDefault="00CA5BFE" w14:paraId="16D3B765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0CA5BFE" w:rsidP="00B26BFC" w:rsidRDefault="00CA5BFE" w14:paraId="532F5F1A" w14:textId="5193F21C">
            <w:pPr>
              <w:jc w:val="both"/>
              <w:rPr>
                <w:b/>
              </w:rPr>
            </w:pPr>
            <w:r w:rsidRPr="00B26BFC">
              <w:rPr>
                <w:b/>
              </w:rPr>
              <w:t>Rezerwacja usług hotelarskich</w:t>
            </w:r>
          </w:p>
        </w:tc>
        <w:tc>
          <w:tcPr>
            <w:tcW w:w="3015" w:type="dxa"/>
            <w:tcMar/>
          </w:tcPr>
          <w:p w:rsidRPr="00A23743" w:rsidR="00CA5BFE" w:rsidP="451C5C9D" w:rsidRDefault="13F10BB9" w14:paraId="5B60583D" w14:textId="0A1FE597">
            <w:pPr>
              <w:rPr>
                <w:color w:val="auto"/>
              </w:rPr>
            </w:pPr>
            <w:r w:rsidRPr="451C5C9D" w:rsidR="451C5C9D">
              <w:rPr>
                <w:color w:val="auto"/>
              </w:rPr>
              <w:t xml:space="preserve">Barbara Cymańska-Garbowska, Danuta </w:t>
            </w:r>
            <w:proofErr w:type="spellStart"/>
            <w:r w:rsidRPr="451C5C9D" w:rsidR="451C5C9D">
              <w:rPr>
                <w:color w:val="auto"/>
              </w:rPr>
              <w:t>Witrykus</w:t>
            </w:r>
            <w:proofErr w:type="spellEnd"/>
            <w:r w:rsidRPr="451C5C9D" w:rsidR="451C5C9D">
              <w:rPr>
                <w:color w:val="auto"/>
              </w:rPr>
              <w:t>, Grzegorz Wolak</w:t>
            </w:r>
          </w:p>
        </w:tc>
        <w:tc>
          <w:tcPr>
            <w:tcW w:w="5096" w:type="dxa"/>
            <w:tcMar/>
          </w:tcPr>
          <w:p w:rsidRPr="00A23743" w:rsidR="00CA5BFE" w:rsidP="451C5C9D" w:rsidRDefault="47C20399" w14:paraId="2E89A567" w14:textId="71EE3162">
            <w:pPr>
              <w:rPr>
                <w:color w:val="auto"/>
              </w:rPr>
            </w:pPr>
            <w:r w:rsidRPr="451C5C9D" w:rsidR="451C5C9D">
              <w:rPr>
                <w:color w:val="auto"/>
              </w:rPr>
              <w:t>Rezerwacja usług w recepcji część 1 HGT.06</w:t>
            </w:r>
          </w:p>
          <w:p w:rsidRPr="00A23743" w:rsidR="00CA5BFE" w:rsidP="451C5C9D" w:rsidRDefault="00CA5BFE" w14:paraId="1A25F64D" w14:textId="1101973C">
            <w:pPr>
              <w:rPr>
                <w:color w:val="auto"/>
              </w:rPr>
            </w:pPr>
          </w:p>
        </w:tc>
        <w:tc>
          <w:tcPr>
            <w:tcW w:w="1276" w:type="dxa"/>
            <w:tcMar/>
          </w:tcPr>
          <w:p w:rsidRPr="00A23743" w:rsidR="00CA5BFE" w:rsidP="451C5C9D" w:rsidRDefault="47C20399" w14:paraId="5E00D5AA" w14:textId="117DF577">
            <w:pPr>
              <w:jc w:val="center"/>
              <w:rPr>
                <w:color w:val="auto"/>
              </w:rPr>
            </w:pPr>
            <w:r w:rsidRPr="451C5C9D" w:rsidR="451C5C9D">
              <w:rPr>
                <w:color w:val="auto"/>
              </w:rPr>
              <w:t>WSiP</w:t>
            </w:r>
          </w:p>
          <w:p w:rsidRPr="00A23743" w:rsidR="00CA5BFE" w:rsidP="451C5C9D" w:rsidRDefault="00CA5BFE" w14:paraId="3D66AF28" w14:textId="5F168B4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Pr="00A23743" w:rsidR="00CA5BFE" w:rsidP="451C5C9D" w:rsidRDefault="47C20399" w14:paraId="275A5A70" w14:textId="0DF34EC5">
            <w:pPr>
              <w:jc w:val="center"/>
              <w:rPr>
                <w:color w:val="auto"/>
              </w:rPr>
            </w:pPr>
            <w:r w:rsidRPr="451C5C9D" w:rsidR="451C5C9D">
              <w:rPr>
                <w:color w:val="auto"/>
              </w:rPr>
              <w:t>2020</w:t>
            </w:r>
          </w:p>
        </w:tc>
      </w:tr>
      <w:tr w:rsidRPr="00AE458B" w:rsidR="00CA5BFE" w:rsidTr="148DA488" w14:paraId="09009D71" w14:textId="77777777">
        <w:tc>
          <w:tcPr>
            <w:tcW w:w="558" w:type="dxa"/>
            <w:tcMar/>
          </w:tcPr>
          <w:p w:rsidRPr="004C5A94" w:rsidR="00CA5BFE" w:rsidP="00BA064D" w:rsidRDefault="00CA5BFE" w14:paraId="48B1FA8E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tcMar/>
          </w:tcPr>
          <w:p w:rsidRPr="00B26BFC" w:rsidR="00CA5BFE" w:rsidP="00B26BFC" w:rsidRDefault="00CA5BFE" w14:paraId="6EE5E496" w14:textId="7F618FC4">
            <w:pPr>
              <w:jc w:val="both"/>
              <w:rPr>
                <w:b/>
              </w:rPr>
            </w:pPr>
            <w:r w:rsidRPr="00B26BFC">
              <w:rPr>
                <w:b/>
              </w:rPr>
              <w:t>Obsługa gości w recepcji</w:t>
            </w:r>
          </w:p>
        </w:tc>
        <w:tc>
          <w:tcPr>
            <w:tcW w:w="3015" w:type="dxa"/>
            <w:tcMar/>
          </w:tcPr>
          <w:p w:rsidRPr="00A23743" w:rsidR="00CA5BFE" w:rsidP="451C5C9D" w:rsidRDefault="13F10BB9" w14:paraId="1262C861" w14:textId="42A773EE">
            <w:pPr>
              <w:rPr>
                <w:color w:val="auto"/>
              </w:rPr>
            </w:pPr>
            <w:r w:rsidRPr="451C5C9D" w:rsidR="451C5C9D">
              <w:rPr>
                <w:color w:val="auto"/>
              </w:rPr>
              <w:t xml:space="preserve">Barbara Cymańska-Garbowska, Danuta </w:t>
            </w:r>
            <w:proofErr w:type="spellStart"/>
            <w:r w:rsidRPr="451C5C9D" w:rsidR="451C5C9D">
              <w:rPr>
                <w:color w:val="auto"/>
              </w:rPr>
              <w:t>Witrykus</w:t>
            </w:r>
            <w:proofErr w:type="spellEnd"/>
            <w:r w:rsidRPr="451C5C9D" w:rsidR="451C5C9D">
              <w:rPr>
                <w:color w:val="auto"/>
              </w:rPr>
              <w:t>, Grzegorz Wolak</w:t>
            </w:r>
          </w:p>
          <w:p w:rsidRPr="00A23743" w:rsidR="00CA5BFE" w:rsidP="451C5C9D" w:rsidRDefault="13F10BB9" w14:paraId="047F47E1" w14:textId="3A094F37">
            <w:pPr>
              <w:rPr>
                <w:color w:val="auto"/>
              </w:rPr>
            </w:pPr>
            <w:r w:rsidRPr="451C5C9D" w:rsidR="451C5C9D">
              <w:rPr>
                <w:color w:val="auto"/>
              </w:rPr>
              <w:t xml:space="preserve">W. Dragoń, B. </w:t>
            </w:r>
            <w:proofErr w:type="spellStart"/>
            <w:r w:rsidRPr="451C5C9D" w:rsidR="451C5C9D">
              <w:rPr>
                <w:color w:val="auto"/>
              </w:rPr>
              <w:t>Granecka-Wrzosek</w:t>
            </w:r>
            <w:proofErr w:type="spellEnd"/>
          </w:p>
        </w:tc>
        <w:tc>
          <w:tcPr>
            <w:tcW w:w="5096" w:type="dxa"/>
            <w:tcMar/>
          </w:tcPr>
          <w:p w:rsidRPr="00A23743" w:rsidR="00CA5BFE" w:rsidP="451C5C9D" w:rsidRDefault="47C20399" w14:paraId="255C314A" w14:textId="14843C23">
            <w:pPr>
              <w:rPr>
                <w:color w:val="auto"/>
              </w:rPr>
            </w:pPr>
            <w:r w:rsidRPr="451C5C9D" w:rsidR="451C5C9D">
              <w:rPr>
                <w:color w:val="auto"/>
              </w:rPr>
              <w:t>Rezerwacja usług w recepcji część 2 HGT.06</w:t>
            </w:r>
          </w:p>
          <w:p w:rsidRPr="00A23743" w:rsidR="00CA5BFE" w:rsidP="451C5C9D" w:rsidRDefault="00CA5BFE" w14:paraId="7895AFB8" w14:textId="4A5B471E">
            <w:pPr>
              <w:rPr>
                <w:color w:val="auto"/>
              </w:rPr>
            </w:pPr>
          </w:p>
          <w:p w:rsidRPr="00A23743" w:rsidR="00CA5BFE" w:rsidP="451C5C9D" w:rsidRDefault="13F10BB9" w14:paraId="21F5401B" w14:textId="0D628D05">
            <w:pPr>
              <w:rPr>
                <w:color w:val="auto"/>
              </w:rPr>
            </w:pPr>
            <w:r w:rsidRPr="451C5C9D" w:rsidR="451C5C9D">
              <w:rPr>
                <w:color w:val="auto"/>
              </w:rPr>
              <w:t>Pracownia hotelarska. Działalność recepcji.</w:t>
            </w:r>
          </w:p>
        </w:tc>
        <w:tc>
          <w:tcPr>
            <w:tcW w:w="1276" w:type="dxa"/>
            <w:tcMar/>
          </w:tcPr>
          <w:p w:rsidRPr="00A23743" w:rsidR="00CA5BFE" w:rsidP="451C5C9D" w:rsidRDefault="47C20399" w14:paraId="5EB570DA" w14:textId="117DF577">
            <w:pPr>
              <w:jc w:val="center"/>
              <w:rPr>
                <w:color w:val="auto"/>
              </w:rPr>
            </w:pPr>
            <w:r w:rsidRPr="451C5C9D" w:rsidR="451C5C9D">
              <w:rPr>
                <w:color w:val="auto"/>
              </w:rPr>
              <w:t>WSiP</w:t>
            </w:r>
          </w:p>
          <w:p w:rsidRPr="00A23743" w:rsidR="00CA5BFE" w:rsidP="451C5C9D" w:rsidRDefault="00CA5BFE" w14:paraId="1EC7C51B" w14:textId="092F2D30">
            <w:pPr>
              <w:jc w:val="center"/>
              <w:rPr>
                <w:color w:val="auto"/>
              </w:rPr>
            </w:pPr>
          </w:p>
          <w:p w:rsidRPr="00A23743" w:rsidR="00CA5BFE" w:rsidP="451C5C9D" w:rsidRDefault="13F10BB9" w14:paraId="58A91C95" w14:textId="4FA3D84E">
            <w:pPr>
              <w:jc w:val="center"/>
              <w:rPr>
                <w:color w:val="auto"/>
              </w:rPr>
            </w:pPr>
            <w:r w:rsidRPr="451C5C9D" w:rsidR="451C5C9D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A23743" w:rsidR="00CA5BFE" w:rsidP="451C5C9D" w:rsidRDefault="47C20399" w14:paraId="2140426E" w14:textId="634B1228">
            <w:pPr>
              <w:jc w:val="center"/>
              <w:rPr>
                <w:rFonts w:eastAsia="TrebuchetMS"/>
                <w:color w:val="auto"/>
              </w:rPr>
            </w:pPr>
            <w:r w:rsidRPr="451C5C9D" w:rsidR="451C5C9D">
              <w:rPr>
                <w:rFonts w:eastAsia="TrebuchetMS"/>
                <w:color w:val="auto"/>
              </w:rPr>
              <w:t>2020</w:t>
            </w:r>
          </w:p>
          <w:p w:rsidRPr="00A23743" w:rsidR="00CA5BFE" w:rsidP="451C5C9D" w:rsidRDefault="00CA5BFE" w14:paraId="3915A1CB" w14:textId="2A4DDC84">
            <w:pPr>
              <w:jc w:val="center"/>
              <w:rPr>
                <w:rFonts w:eastAsia="TrebuchetMS"/>
                <w:color w:val="auto"/>
              </w:rPr>
            </w:pPr>
          </w:p>
          <w:p w:rsidRPr="00A23743" w:rsidR="00CA5BFE" w:rsidP="451C5C9D" w:rsidRDefault="13F10BB9" w14:paraId="6ABA529F" w14:textId="4343C6AB">
            <w:pPr>
              <w:jc w:val="center"/>
              <w:rPr>
                <w:rFonts w:eastAsia="TrebuchetMS"/>
                <w:color w:val="auto"/>
              </w:rPr>
            </w:pPr>
            <w:r w:rsidRPr="451C5C9D" w:rsidR="451C5C9D">
              <w:rPr>
                <w:rFonts w:eastAsia="TrebuchetMS"/>
                <w:color w:val="auto"/>
              </w:rPr>
              <w:t>2018</w:t>
            </w:r>
          </w:p>
        </w:tc>
      </w:tr>
    </w:tbl>
    <w:p w:rsidRPr="00596182" w:rsidR="00312980" w:rsidP="24F0E9ED" w:rsidRDefault="24F0E9ED" w14:paraId="09A15F59" w14:textId="6FEC9E68">
      <w:pPr>
        <w:rPr>
          <w:color w:val="000000" w:themeColor="text1"/>
        </w:rPr>
      </w:pPr>
      <w:r>
        <w:t>GEOGRAFIA W ZAKRESIE ROZSZERZONYM</w:t>
      </w:r>
    </w:p>
    <w:p w:rsidRPr="00596182" w:rsidR="00312980" w:rsidP="24F0E9ED" w:rsidRDefault="00312980" w14:paraId="13BE140E" w14:textId="384E1D1F"/>
    <w:sectPr w:rsidRPr="00596182" w:rsidR="00312980" w:rsidSect="00B97E97">
      <w:pgSz w:w="16840" w:h="11907" w:orient="landscape" w:code="9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3EF0"/>
    <w:multiLevelType w:val="hybridMultilevel"/>
    <w:tmpl w:val="68C4809A"/>
    <w:lvl w:ilvl="0" w:tplc="2214CF78">
      <w:start w:val="26"/>
      <w:numFmt w:val="upperLetter"/>
      <w:lvlText w:val="%1."/>
      <w:lvlJc w:val="left"/>
      <w:pPr>
        <w:ind w:left="720" w:hanging="360"/>
      </w:pPr>
    </w:lvl>
    <w:lvl w:ilvl="1" w:tplc="DA1CF4CA">
      <w:start w:val="1"/>
      <w:numFmt w:val="lowerLetter"/>
      <w:lvlText w:val="%2."/>
      <w:lvlJc w:val="left"/>
      <w:pPr>
        <w:ind w:left="1440" w:hanging="360"/>
      </w:pPr>
    </w:lvl>
    <w:lvl w:ilvl="2" w:tplc="7CECE34C">
      <w:start w:val="1"/>
      <w:numFmt w:val="lowerRoman"/>
      <w:lvlText w:val="%3."/>
      <w:lvlJc w:val="right"/>
      <w:pPr>
        <w:ind w:left="2160" w:hanging="180"/>
      </w:pPr>
    </w:lvl>
    <w:lvl w:ilvl="3" w:tplc="7F4C022E">
      <w:start w:val="1"/>
      <w:numFmt w:val="decimal"/>
      <w:lvlText w:val="%4."/>
      <w:lvlJc w:val="left"/>
      <w:pPr>
        <w:ind w:left="2880" w:hanging="360"/>
      </w:pPr>
    </w:lvl>
    <w:lvl w:ilvl="4" w:tplc="1E90F5B6">
      <w:start w:val="1"/>
      <w:numFmt w:val="lowerLetter"/>
      <w:lvlText w:val="%5."/>
      <w:lvlJc w:val="left"/>
      <w:pPr>
        <w:ind w:left="3600" w:hanging="360"/>
      </w:pPr>
    </w:lvl>
    <w:lvl w:ilvl="5" w:tplc="060410E4">
      <w:start w:val="1"/>
      <w:numFmt w:val="lowerRoman"/>
      <w:lvlText w:val="%6."/>
      <w:lvlJc w:val="right"/>
      <w:pPr>
        <w:ind w:left="4320" w:hanging="180"/>
      </w:pPr>
    </w:lvl>
    <w:lvl w:ilvl="6" w:tplc="3F505F1C">
      <w:start w:val="1"/>
      <w:numFmt w:val="decimal"/>
      <w:lvlText w:val="%7."/>
      <w:lvlJc w:val="left"/>
      <w:pPr>
        <w:ind w:left="5040" w:hanging="360"/>
      </w:pPr>
    </w:lvl>
    <w:lvl w:ilvl="7" w:tplc="1B8E6D38">
      <w:start w:val="1"/>
      <w:numFmt w:val="lowerLetter"/>
      <w:lvlText w:val="%8."/>
      <w:lvlJc w:val="left"/>
      <w:pPr>
        <w:ind w:left="5760" w:hanging="360"/>
      </w:pPr>
    </w:lvl>
    <w:lvl w:ilvl="8" w:tplc="8D00D7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733D"/>
    <w:multiLevelType w:val="multilevel"/>
    <w:tmpl w:val="1338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03B6B"/>
    <w:multiLevelType w:val="hybridMultilevel"/>
    <w:tmpl w:val="1332B7B6"/>
    <w:lvl w:ilvl="0" w:tplc="3F3A0EC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71F"/>
    <w:multiLevelType w:val="hybridMultilevel"/>
    <w:tmpl w:val="6308AC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60504"/>
    <w:multiLevelType w:val="hybridMultilevel"/>
    <w:tmpl w:val="66C03098"/>
    <w:lvl w:ilvl="0" w:tplc="B4ACBD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96AAD"/>
    <w:multiLevelType w:val="multilevel"/>
    <w:tmpl w:val="2CB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B029DA"/>
    <w:multiLevelType w:val="hybridMultilevel"/>
    <w:tmpl w:val="938E2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A5516"/>
    <w:multiLevelType w:val="hybridMultilevel"/>
    <w:tmpl w:val="FEBC3D20"/>
    <w:lvl w:ilvl="0" w:tplc="5A54A676">
      <w:start w:val="2"/>
      <w:numFmt w:val="upperLetter"/>
      <w:lvlText w:val="%1."/>
      <w:lvlJc w:val="left"/>
      <w:pPr>
        <w:ind w:left="720" w:hanging="360"/>
      </w:pPr>
    </w:lvl>
    <w:lvl w:ilvl="1" w:tplc="A446B014">
      <w:start w:val="1"/>
      <w:numFmt w:val="lowerLetter"/>
      <w:lvlText w:val="%2."/>
      <w:lvlJc w:val="left"/>
      <w:pPr>
        <w:ind w:left="1440" w:hanging="360"/>
      </w:pPr>
    </w:lvl>
    <w:lvl w:ilvl="2" w:tplc="7DA81780">
      <w:start w:val="1"/>
      <w:numFmt w:val="lowerRoman"/>
      <w:lvlText w:val="%3."/>
      <w:lvlJc w:val="right"/>
      <w:pPr>
        <w:ind w:left="2160" w:hanging="180"/>
      </w:pPr>
    </w:lvl>
    <w:lvl w:ilvl="3" w:tplc="CE82D22C">
      <w:start w:val="1"/>
      <w:numFmt w:val="decimal"/>
      <w:lvlText w:val="%4."/>
      <w:lvlJc w:val="left"/>
      <w:pPr>
        <w:ind w:left="2880" w:hanging="360"/>
      </w:pPr>
    </w:lvl>
    <w:lvl w:ilvl="4" w:tplc="7674A2B8">
      <w:start w:val="1"/>
      <w:numFmt w:val="lowerLetter"/>
      <w:lvlText w:val="%5."/>
      <w:lvlJc w:val="left"/>
      <w:pPr>
        <w:ind w:left="3600" w:hanging="360"/>
      </w:pPr>
    </w:lvl>
    <w:lvl w:ilvl="5" w:tplc="1AFEEDC2">
      <w:start w:val="1"/>
      <w:numFmt w:val="lowerRoman"/>
      <w:lvlText w:val="%6."/>
      <w:lvlJc w:val="right"/>
      <w:pPr>
        <w:ind w:left="4320" w:hanging="180"/>
      </w:pPr>
    </w:lvl>
    <w:lvl w:ilvl="6" w:tplc="E932C958">
      <w:start w:val="1"/>
      <w:numFmt w:val="decimal"/>
      <w:lvlText w:val="%7."/>
      <w:lvlJc w:val="left"/>
      <w:pPr>
        <w:ind w:left="5040" w:hanging="360"/>
      </w:pPr>
    </w:lvl>
    <w:lvl w:ilvl="7" w:tplc="CDF6004A">
      <w:start w:val="1"/>
      <w:numFmt w:val="lowerLetter"/>
      <w:lvlText w:val="%8."/>
      <w:lvlJc w:val="left"/>
      <w:pPr>
        <w:ind w:left="5760" w:hanging="360"/>
      </w:pPr>
    </w:lvl>
    <w:lvl w:ilvl="8" w:tplc="5552A7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36018"/>
    <w:multiLevelType w:val="hybridMultilevel"/>
    <w:tmpl w:val="ABE86C16"/>
    <w:lvl w:ilvl="0" w:tplc="F4D88E78">
      <w:start w:val="26"/>
      <w:numFmt w:val="upperLetter"/>
      <w:lvlText w:val="%1."/>
      <w:lvlJc w:val="left"/>
      <w:pPr>
        <w:ind w:left="720" w:hanging="360"/>
      </w:pPr>
    </w:lvl>
    <w:lvl w:ilvl="1" w:tplc="20547A14">
      <w:start w:val="1"/>
      <w:numFmt w:val="lowerLetter"/>
      <w:lvlText w:val="%2."/>
      <w:lvlJc w:val="left"/>
      <w:pPr>
        <w:ind w:left="1440" w:hanging="360"/>
      </w:pPr>
    </w:lvl>
    <w:lvl w:ilvl="2" w:tplc="CBE21114">
      <w:start w:val="1"/>
      <w:numFmt w:val="lowerRoman"/>
      <w:lvlText w:val="%3."/>
      <w:lvlJc w:val="right"/>
      <w:pPr>
        <w:ind w:left="2160" w:hanging="180"/>
      </w:pPr>
    </w:lvl>
    <w:lvl w:ilvl="3" w:tplc="AE7685D6">
      <w:start w:val="1"/>
      <w:numFmt w:val="decimal"/>
      <w:lvlText w:val="%4."/>
      <w:lvlJc w:val="left"/>
      <w:pPr>
        <w:ind w:left="2880" w:hanging="360"/>
      </w:pPr>
    </w:lvl>
    <w:lvl w:ilvl="4" w:tplc="0D06E742">
      <w:start w:val="1"/>
      <w:numFmt w:val="lowerLetter"/>
      <w:lvlText w:val="%5."/>
      <w:lvlJc w:val="left"/>
      <w:pPr>
        <w:ind w:left="3600" w:hanging="360"/>
      </w:pPr>
    </w:lvl>
    <w:lvl w:ilvl="5" w:tplc="5FC21322">
      <w:start w:val="1"/>
      <w:numFmt w:val="lowerRoman"/>
      <w:lvlText w:val="%6."/>
      <w:lvlJc w:val="right"/>
      <w:pPr>
        <w:ind w:left="4320" w:hanging="180"/>
      </w:pPr>
    </w:lvl>
    <w:lvl w:ilvl="6" w:tplc="52481C96">
      <w:start w:val="1"/>
      <w:numFmt w:val="decimal"/>
      <w:lvlText w:val="%7."/>
      <w:lvlJc w:val="left"/>
      <w:pPr>
        <w:ind w:left="5040" w:hanging="360"/>
      </w:pPr>
    </w:lvl>
    <w:lvl w:ilvl="7" w:tplc="267A7F38">
      <w:start w:val="1"/>
      <w:numFmt w:val="lowerLetter"/>
      <w:lvlText w:val="%8."/>
      <w:lvlJc w:val="left"/>
      <w:pPr>
        <w:ind w:left="5760" w:hanging="360"/>
      </w:pPr>
    </w:lvl>
    <w:lvl w:ilvl="8" w:tplc="EC0AC9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5A44"/>
    <w:multiLevelType w:val="hybridMultilevel"/>
    <w:tmpl w:val="73086EB4"/>
    <w:lvl w:ilvl="0" w:tplc="48067234">
      <w:start w:val="2"/>
      <w:numFmt w:val="upperLetter"/>
      <w:lvlText w:val="%1."/>
      <w:lvlJc w:val="left"/>
      <w:pPr>
        <w:ind w:left="720" w:hanging="360"/>
      </w:pPr>
    </w:lvl>
    <w:lvl w:ilvl="1" w:tplc="9F32AA20">
      <w:start w:val="1"/>
      <w:numFmt w:val="lowerLetter"/>
      <w:lvlText w:val="%2."/>
      <w:lvlJc w:val="left"/>
      <w:pPr>
        <w:ind w:left="1440" w:hanging="360"/>
      </w:pPr>
    </w:lvl>
    <w:lvl w:ilvl="2" w:tplc="197E6C78">
      <w:start w:val="1"/>
      <w:numFmt w:val="lowerRoman"/>
      <w:lvlText w:val="%3."/>
      <w:lvlJc w:val="right"/>
      <w:pPr>
        <w:ind w:left="2160" w:hanging="180"/>
      </w:pPr>
    </w:lvl>
    <w:lvl w:ilvl="3" w:tplc="A3D4788E">
      <w:start w:val="1"/>
      <w:numFmt w:val="decimal"/>
      <w:lvlText w:val="%4."/>
      <w:lvlJc w:val="left"/>
      <w:pPr>
        <w:ind w:left="2880" w:hanging="360"/>
      </w:pPr>
    </w:lvl>
    <w:lvl w:ilvl="4" w:tplc="576AD504">
      <w:start w:val="1"/>
      <w:numFmt w:val="lowerLetter"/>
      <w:lvlText w:val="%5."/>
      <w:lvlJc w:val="left"/>
      <w:pPr>
        <w:ind w:left="3600" w:hanging="360"/>
      </w:pPr>
    </w:lvl>
    <w:lvl w:ilvl="5" w:tplc="8214BFC2">
      <w:start w:val="1"/>
      <w:numFmt w:val="lowerRoman"/>
      <w:lvlText w:val="%6."/>
      <w:lvlJc w:val="right"/>
      <w:pPr>
        <w:ind w:left="4320" w:hanging="180"/>
      </w:pPr>
    </w:lvl>
    <w:lvl w:ilvl="6" w:tplc="E86E5088">
      <w:start w:val="1"/>
      <w:numFmt w:val="decimal"/>
      <w:lvlText w:val="%7."/>
      <w:lvlJc w:val="left"/>
      <w:pPr>
        <w:ind w:left="5040" w:hanging="360"/>
      </w:pPr>
    </w:lvl>
    <w:lvl w:ilvl="7" w:tplc="C56EC93E">
      <w:start w:val="1"/>
      <w:numFmt w:val="lowerLetter"/>
      <w:lvlText w:val="%8."/>
      <w:lvlJc w:val="left"/>
      <w:pPr>
        <w:ind w:left="5760" w:hanging="360"/>
      </w:pPr>
    </w:lvl>
    <w:lvl w:ilvl="8" w:tplc="D4D0D7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7692"/>
    <w:multiLevelType w:val="multilevel"/>
    <w:tmpl w:val="A5C6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FC706F"/>
    <w:multiLevelType w:val="hybridMultilevel"/>
    <w:tmpl w:val="5BE494BA"/>
    <w:lvl w:ilvl="0" w:tplc="2CBC9C40">
      <w:start w:val="26"/>
      <w:numFmt w:val="upperLetter"/>
      <w:lvlText w:val="%1."/>
      <w:lvlJc w:val="left"/>
      <w:pPr>
        <w:ind w:left="720" w:hanging="360"/>
      </w:pPr>
    </w:lvl>
    <w:lvl w:ilvl="1" w:tplc="F15862F8">
      <w:start w:val="1"/>
      <w:numFmt w:val="lowerLetter"/>
      <w:lvlText w:val="%2."/>
      <w:lvlJc w:val="left"/>
      <w:pPr>
        <w:ind w:left="1440" w:hanging="360"/>
      </w:pPr>
    </w:lvl>
    <w:lvl w:ilvl="2" w:tplc="198A1DD6">
      <w:start w:val="1"/>
      <w:numFmt w:val="lowerRoman"/>
      <w:lvlText w:val="%3."/>
      <w:lvlJc w:val="right"/>
      <w:pPr>
        <w:ind w:left="2160" w:hanging="180"/>
      </w:pPr>
    </w:lvl>
    <w:lvl w:ilvl="3" w:tplc="FE9416E0">
      <w:start w:val="1"/>
      <w:numFmt w:val="decimal"/>
      <w:lvlText w:val="%4."/>
      <w:lvlJc w:val="left"/>
      <w:pPr>
        <w:ind w:left="2880" w:hanging="360"/>
      </w:pPr>
    </w:lvl>
    <w:lvl w:ilvl="4" w:tplc="E6C6B714">
      <w:start w:val="1"/>
      <w:numFmt w:val="lowerLetter"/>
      <w:lvlText w:val="%5."/>
      <w:lvlJc w:val="left"/>
      <w:pPr>
        <w:ind w:left="3600" w:hanging="360"/>
      </w:pPr>
    </w:lvl>
    <w:lvl w:ilvl="5" w:tplc="EF763410">
      <w:start w:val="1"/>
      <w:numFmt w:val="lowerRoman"/>
      <w:lvlText w:val="%6."/>
      <w:lvlJc w:val="right"/>
      <w:pPr>
        <w:ind w:left="4320" w:hanging="180"/>
      </w:pPr>
    </w:lvl>
    <w:lvl w:ilvl="6" w:tplc="DAAC7A50">
      <w:start w:val="1"/>
      <w:numFmt w:val="decimal"/>
      <w:lvlText w:val="%7."/>
      <w:lvlJc w:val="left"/>
      <w:pPr>
        <w:ind w:left="5040" w:hanging="360"/>
      </w:pPr>
    </w:lvl>
    <w:lvl w:ilvl="7" w:tplc="D38AF6D6">
      <w:start w:val="1"/>
      <w:numFmt w:val="lowerLetter"/>
      <w:lvlText w:val="%8."/>
      <w:lvlJc w:val="left"/>
      <w:pPr>
        <w:ind w:left="5760" w:hanging="360"/>
      </w:pPr>
    </w:lvl>
    <w:lvl w:ilvl="8" w:tplc="197893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A252E"/>
    <w:multiLevelType w:val="hybridMultilevel"/>
    <w:tmpl w:val="B226036A"/>
    <w:lvl w:ilvl="0" w:tplc="6DF270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292E81"/>
    <w:multiLevelType w:val="multilevel"/>
    <w:tmpl w:val="BFF0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13"/>
  </w:num>
  <w:num w:numId="10">
    <w:abstractNumId w:val="2"/>
  </w:num>
  <w:num w:numId="11">
    <w:abstractNumId w:val="10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C5"/>
    <w:rsid w:val="00011881"/>
    <w:rsid w:val="000135B5"/>
    <w:rsid w:val="0002053D"/>
    <w:rsid w:val="00022496"/>
    <w:rsid w:val="00031A46"/>
    <w:rsid w:val="000527CB"/>
    <w:rsid w:val="000865C9"/>
    <w:rsid w:val="000A6598"/>
    <w:rsid w:val="000B4106"/>
    <w:rsid w:val="000C0C1C"/>
    <w:rsid w:val="000C24E1"/>
    <w:rsid w:val="000D4837"/>
    <w:rsid w:val="000E2A47"/>
    <w:rsid w:val="001321D1"/>
    <w:rsid w:val="00144C9E"/>
    <w:rsid w:val="001535D3"/>
    <w:rsid w:val="00162746"/>
    <w:rsid w:val="00167E64"/>
    <w:rsid w:val="001A25EF"/>
    <w:rsid w:val="001B2D36"/>
    <w:rsid w:val="001C45FA"/>
    <w:rsid w:val="001F4414"/>
    <w:rsid w:val="001F6846"/>
    <w:rsid w:val="00211B57"/>
    <w:rsid w:val="00214414"/>
    <w:rsid w:val="00230E95"/>
    <w:rsid w:val="0024527B"/>
    <w:rsid w:val="00246402"/>
    <w:rsid w:val="00250F0B"/>
    <w:rsid w:val="00260159"/>
    <w:rsid w:val="00267C0D"/>
    <w:rsid w:val="0027346F"/>
    <w:rsid w:val="0028778B"/>
    <w:rsid w:val="002A1D1B"/>
    <w:rsid w:val="002B5F72"/>
    <w:rsid w:val="0030206C"/>
    <w:rsid w:val="00311080"/>
    <w:rsid w:val="00312980"/>
    <w:rsid w:val="0033099C"/>
    <w:rsid w:val="00346FCE"/>
    <w:rsid w:val="00352E94"/>
    <w:rsid w:val="00365167"/>
    <w:rsid w:val="003777BF"/>
    <w:rsid w:val="003A30AB"/>
    <w:rsid w:val="003B6F2C"/>
    <w:rsid w:val="00414D4E"/>
    <w:rsid w:val="00421B1D"/>
    <w:rsid w:val="00437BA7"/>
    <w:rsid w:val="00473829"/>
    <w:rsid w:val="004958B4"/>
    <w:rsid w:val="004A16B8"/>
    <w:rsid w:val="004A762F"/>
    <w:rsid w:val="004B2003"/>
    <w:rsid w:val="004B6A64"/>
    <w:rsid w:val="004C1FC5"/>
    <w:rsid w:val="004C5A94"/>
    <w:rsid w:val="004F3287"/>
    <w:rsid w:val="00506B55"/>
    <w:rsid w:val="005219D4"/>
    <w:rsid w:val="00523362"/>
    <w:rsid w:val="005528C3"/>
    <w:rsid w:val="00564351"/>
    <w:rsid w:val="00572AC8"/>
    <w:rsid w:val="00596182"/>
    <w:rsid w:val="005A4CD0"/>
    <w:rsid w:val="005C6645"/>
    <w:rsid w:val="00617CA0"/>
    <w:rsid w:val="00637CFE"/>
    <w:rsid w:val="00675CEB"/>
    <w:rsid w:val="006C047C"/>
    <w:rsid w:val="006E1E6E"/>
    <w:rsid w:val="006F7A8C"/>
    <w:rsid w:val="00700519"/>
    <w:rsid w:val="0071753F"/>
    <w:rsid w:val="00721EE2"/>
    <w:rsid w:val="007424C4"/>
    <w:rsid w:val="007446D1"/>
    <w:rsid w:val="00774A47"/>
    <w:rsid w:val="0077761B"/>
    <w:rsid w:val="00785B67"/>
    <w:rsid w:val="007A6EC2"/>
    <w:rsid w:val="007B03F3"/>
    <w:rsid w:val="007C1F67"/>
    <w:rsid w:val="007E6526"/>
    <w:rsid w:val="0080233B"/>
    <w:rsid w:val="0081718A"/>
    <w:rsid w:val="0083327A"/>
    <w:rsid w:val="00871733"/>
    <w:rsid w:val="008E0A60"/>
    <w:rsid w:val="008F257E"/>
    <w:rsid w:val="0092175C"/>
    <w:rsid w:val="00926089"/>
    <w:rsid w:val="0092767F"/>
    <w:rsid w:val="00935244"/>
    <w:rsid w:val="00943294"/>
    <w:rsid w:val="009A3C6A"/>
    <w:rsid w:val="009D3012"/>
    <w:rsid w:val="009E65C6"/>
    <w:rsid w:val="009F6D86"/>
    <w:rsid w:val="00A23743"/>
    <w:rsid w:val="00A347B6"/>
    <w:rsid w:val="00A40D87"/>
    <w:rsid w:val="00A457D1"/>
    <w:rsid w:val="00A5663C"/>
    <w:rsid w:val="00A769AE"/>
    <w:rsid w:val="00A77BA4"/>
    <w:rsid w:val="00A86A18"/>
    <w:rsid w:val="00A8787D"/>
    <w:rsid w:val="00A95940"/>
    <w:rsid w:val="00AA75BE"/>
    <w:rsid w:val="00AD2291"/>
    <w:rsid w:val="00AE458B"/>
    <w:rsid w:val="00B0440E"/>
    <w:rsid w:val="00B26BFC"/>
    <w:rsid w:val="00B54C62"/>
    <w:rsid w:val="00B77B5A"/>
    <w:rsid w:val="00B860AB"/>
    <w:rsid w:val="00B93252"/>
    <w:rsid w:val="00B97E97"/>
    <w:rsid w:val="00BA064D"/>
    <w:rsid w:val="00BC4BF1"/>
    <w:rsid w:val="00BC4CC2"/>
    <w:rsid w:val="00BE4EC2"/>
    <w:rsid w:val="00C02CCB"/>
    <w:rsid w:val="00C23B99"/>
    <w:rsid w:val="00C37342"/>
    <w:rsid w:val="00C42CED"/>
    <w:rsid w:val="00C45054"/>
    <w:rsid w:val="00C65840"/>
    <w:rsid w:val="00C716CC"/>
    <w:rsid w:val="00C8613D"/>
    <w:rsid w:val="00C91208"/>
    <w:rsid w:val="00CA5BFE"/>
    <w:rsid w:val="00CD6E8A"/>
    <w:rsid w:val="00CE41B9"/>
    <w:rsid w:val="00CE5132"/>
    <w:rsid w:val="00CE6E24"/>
    <w:rsid w:val="00CF6865"/>
    <w:rsid w:val="00D739ED"/>
    <w:rsid w:val="00D74169"/>
    <w:rsid w:val="00D81570"/>
    <w:rsid w:val="00D966A1"/>
    <w:rsid w:val="00DA323C"/>
    <w:rsid w:val="00DA4260"/>
    <w:rsid w:val="00DB2BEB"/>
    <w:rsid w:val="00DC058B"/>
    <w:rsid w:val="00E25A96"/>
    <w:rsid w:val="00E45ACD"/>
    <w:rsid w:val="00E742D3"/>
    <w:rsid w:val="00E918D0"/>
    <w:rsid w:val="00ED5E25"/>
    <w:rsid w:val="00EF01E1"/>
    <w:rsid w:val="00EF62E2"/>
    <w:rsid w:val="00F02F45"/>
    <w:rsid w:val="00F046B4"/>
    <w:rsid w:val="00F21A63"/>
    <w:rsid w:val="00F9496F"/>
    <w:rsid w:val="00FB183B"/>
    <w:rsid w:val="00FB6144"/>
    <w:rsid w:val="00FC5496"/>
    <w:rsid w:val="00FF0448"/>
    <w:rsid w:val="00FF6E7E"/>
    <w:rsid w:val="02588E0B"/>
    <w:rsid w:val="02DB6C33"/>
    <w:rsid w:val="02FCF3B6"/>
    <w:rsid w:val="03B9B2C7"/>
    <w:rsid w:val="03F4EEE3"/>
    <w:rsid w:val="0456723D"/>
    <w:rsid w:val="059256CB"/>
    <w:rsid w:val="059D5C82"/>
    <w:rsid w:val="063ACE65"/>
    <w:rsid w:val="06AFDA27"/>
    <w:rsid w:val="075FEFEC"/>
    <w:rsid w:val="078B37A9"/>
    <w:rsid w:val="07D129C4"/>
    <w:rsid w:val="08D19120"/>
    <w:rsid w:val="09CD46EF"/>
    <w:rsid w:val="0ACC6D3F"/>
    <w:rsid w:val="0BECD646"/>
    <w:rsid w:val="0BFF647D"/>
    <w:rsid w:val="0C083D23"/>
    <w:rsid w:val="0D1F8F7C"/>
    <w:rsid w:val="0D6C812D"/>
    <w:rsid w:val="0D6D69A9"/>
    <w:rsid w:val="0DDE4DBE"/>
    <w:rsid w:val="0DE35CF7"/>
    <w:rsid w:val="0E52D988"/>
    <w:rsid w:val="0E840617"/>
    <w:rsid w:val="0F6657F5"/>
    <w:rsid w:val="0FA01401"/>
    <w:rsid w:val="12592354"/>
    <w:rsid w:val="13876AAB"/>
    <w:rsid w:val="13F10BB9"/>
    <w:rsid w:val="148DA488"/>
    <w:rsid w:val="16CBD9A7"/>
    <w:rsid w:val="17015ABC"/>
    <w:rsid w:val="18E40260"/>
    <w:rsid w:val="199630E0"/>
    <w:rsid w:val="1A23777F"/>
    <w:rsid w:val="1AC017C4"/>
    <w:rsid w:val="1BB2F97A"/>
    <w:rsid w:val="1BFB4308"/>
    <w:rsid w:val="1C4BCCA2"/>
    <w:rsid w:val="1C575E86"/>
    <w:rsid w:val="1CC8E611"/>
    <w:rsid w:val="1CEADD96"/>
    <w:rsid w:val="1D6CD7A8"/>
    <w:rsid w:val="1D79FFBC"/>
    <w:rsid w:val="1D8B4342"/>
    <w:rsid w:val="1DA34BC0"/>
    <w:rsid w:val="1DF8947C"/>
    <w:rsid w:val="1E65F443"/>
    <w:rsid w:val="1F40F964"/>
    <w:rsid w:val="20389E75"/>
    <w:rsid w:val="2062A62F"/>
    <w:rsid w:val="20B1D028"/>
    <w:rsid w:val="2121D5BA"/>
    <w:rsid w:val="2263C6D8"/>
    <w:rsid w:val="22D1E850"/>
    <w:rsid w:val="22FD8EF4"/>
    <w:rsid w:val="24F0E9ED"/>
    <w:rsid w:val="26F01643"/>
    <w:rsid w:val="271BECFB"/>
    <w:rsid w:val="2855505E"/>
    <w:rsid w:val="29543287"/>
    <w:rsid w:val="2980F405"/>
    <w:rsid w:val="29870BFC"/>
    <w:rsid w:val="2A574E25"/>
    <w:rsid w:val="2A5A8C47"/>
    <w:rsid w:val="2A9B645F"/>
    <w:rsid w:val="2C99EBC4"/>
    <w:rsid w:val="2C9AF009"/>
    <w:rsid w:val="2DAFBF1F"/>
    <w:rsid w:val="2E3AA6EB"/>
    <w:rsid w:val="2FC73B1A"/>
    <w:rsid w:val="3196EA15"/>
    <w:rsid w:val="31B04BEB"/>
    <w:rsid w:val="31BADDCB"/>
    <w:rsid w:val="32094062"/>
    <w:rsid w:val="3218F117"/>
    <w:rsid w:val="3367E774"/>
    <w:rsid w:val="34120D89"/>
    <w:rsid w:val="34496728"/>
    <w:rsid w:val="3460656F"/>
    <w:rsid w:val="347740EB"/>
    <w:rsid w:val="353563C2"/>
    <w:rsid w:val="35755D6B"/>
    <w:rsid w:val="35F07C11"/>
    <w:rsid w:val="35F96F2C"/>
    <w:rsid w:val="36C968C8"/>
    <w:rsid w:val="36E67E3A"/>
    <w:rsid w:val="3A74E526"/>
    <w:rsid w:val="3A9C183D"/>
    <w:rsid w:val="3AA6D53B"/>
    <w:rsid w:val="3AF650ED"/>
    <w:rsid w:val="3BB1FF09"/>
    <w:rsid w:val="3C425EA4"/>
    <w:rsid w:val="3D0A6D7D"/>
    <w:rsid w:val="3DD0600F"/>
    <w:rsid w:val="3E068C93"/>
    <w:rsid w:val="3F04AFC3"/>
    <w:rsid w:val="3F65CB33"/>
    <w:rsid w:val="42422C5C"/>
    <w:rsid w:val="42C281BC"/>
    <w:rsid w:val="437009E6"/>
    <w:rsid w:val="43A07B93"/>
    <w:rsid w:val="443E4851"/>
    <w:rsid w:val="44E66CF9"/>
    <w:rsid w:val="451C5C9D"/>
    <w:rsid w:val="4534276C"/>
    <w:rsid w:val="453EB5BE"/>
    <w:rsid w:val="45557531"/>
    <w:rsid w:val="46D1A638"/>
    <w:rsid w:val="47BC2207"/>
    <w:rsid w:val="47C20399"/>
    <w:rsid w:val="483E4DC2"/>
    <w:rsid w:val="4AC77657"/>
    <w:rsid w:val="4BE8AC9F"/>
    <w:rsid w:val="4C520831"/>
    <w:rsid w:val="4CC672D9"/>
    <w:rsid w:val="4CD5C8CD"/>
    <w:rsid w:val="4DB66492"/>
    <w:rsid w:val="4E3DA115"/>
    <w:rsid w:val="4E7036D3"/>
    <w:rsid w:val="4F6C4A8B"/>
    <w:rsid w:val="50A40835"/>
    <w:rsid w:val="50CC998A"/>
    <w:rsid w:val="50F5E704"/>
    <w:rsid w:val="5239F1DE"/>
    <w:rsid w:val="52611EE7"/>
    <w:rsid w:val="5333FB8D"/>
    <w:rsid w:val="538B214C"/>
    <w:rsid w:val="5442FF85"/>
    <w:rsid w:val="54FE9D11"/>
    <w:rsid w:val="554BBBF2"/>
    <w:rsid w:val="559894D4"/>
    <w:rsid w:val="55E8FB34"/>
    <w:rsid w:val="56F53061"/>
    <w:rsid w:val="57E39491"/>
    <w:rsid w:val="585DB392"/>
    <w:rsid w:val="59637D78"/>
    <w:rsid w:val="5A0541E5"/>
    <w:rsid w:val="5B0ADB44"/>
    <w:rsid w:val="5C29305A"/>
    <w:rsid w:val="5D2BF017"/>
    <w:rsid w:val="5D2C80CE"/>
    <w:rsid w:val="5E108E93"/>
    <w:rsid w:val="5E135E50"/>
    <w:rsid w:val="5E29EE08"/>
    <w:rsid w:val="5ECDBF73"/>
    <w:rsid w:val="5F72E88B"/>
    <w:rsid w:val="6123A86D"/>
    <w:rsid w:val="6135C7E9"/>
    <w:rsid w:val="6215D6CE"/>
    <w:rsid w:val="6258C99B"/>
    <w:rsid w:val="62E8D27B"/>
    <w:rsid w:val="6333B2AA"/>
    <w:rsid w:val="641497D8"/>
    <w:rsid w:val="64C17623"/>
    <w:rsid w:val="64E2ACF3"/>
    <w:rsid w:val="6595F2E6"/>
    <w:rsid w:val="66AEA2B4"/>
    <w:rsid w:val="66E5B6B0"/>
    <w:rsid w:val="6746F3B2"/>
    <w:rsid w:val="6833FF3D"/>
    <w:rsid w:val="6867CDA3"/>
    <w:rsid w:val="6973CB46"/>
    <w:rsid w:val="6BB866D5"/>
    <w:rsid w:val="6C434EA1"/>
    <w:rsid w:val="6CA98D76"/>
    <w:rsid w:val="6DAD23FA"/>
    <w:rsid w:val="6E85F16F"/>
    <w:rsid w:val="700FDA8C"/>
    <w:rsid w:val="71C978C6"/>
    <w:rsid w:val="72B65E22"/>
    <w:rsid w:val="73B2604F"/>
    <w:rsid w:val="740AED3B"/>
    <w:rsid w:val="7847121D"/>
    <w:rsid w:val="788D6070"/>
    <w:rsid w:val="78E4956F"/>
    <w:rsid w:val="7B052B10"/>
    <w:rsid w:val="7B451360"/>
    <w:rsid w:val="7CEA90E9"/>
    <w:rsid w:val="7E24E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1C68"/>
  <w15:docId w15:val="{E2FC99EB-839F-4407-8C04-8DA4FAB5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i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sz w:val="1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iCs/>
      <w:sz w:val="1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Nagwek2Znak" w:customStyle="1">
    <w:name w:val="Nagłówek 2 Znak"/>
    <w:basedOn w:val="Domylnaczcionkaakapitu"/>
    <w:link w:val="Nagwek2"/>
    <w:locked/>
    <w:rsid w:val="0083327A"/>
    <w:rPr>
      <w:b/>
      <w:bCs/>
      <w:i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asiatki1jasnaakcent11" w:customStyle="1">
    <w:name w:val="Tabela siatki 1 — jasna — akcent 11"/>
    <w:basedOn w:val="Standardowy"/>
    <w:uiPriority w:val="46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0527CB"/>
    <w:rPr>
      <w:color w:val="0000FF"/>
      <w:u w:val="single"/>
    </w:rPr>
  </w:style>
  <w:style w:type="character" w:styleId="apple-converted-space" w:customStyle="1">
    <w:name w:val="apple-converted-space"/>
    <w:basedOn w:val="Domylnaczcionkaakapitu"/>
    <w:rsid w:val="0005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biblioteka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LISTA PODRĘCZ NIKÓW</dc:title>
  <dc:creator>Asia i Basia</dc:creator>
  <lastModifiedBy>Gość</lastModifiedBy>
  <revision>41</revision>
  <lastPrinted>2020-06-29T21:09:00.0000000Z</lastPrinted>
  <dcterms:created xsi:type="dcterms:W3CDTF">2021-06-15T22:43:00.0000000Z</dcterms:created>
  <dcterms:modified xsi:type="dcterms:W3CDTF">2022-06-26T16:27:57.0742410Z</dcterms:modified>
</coreProperties>
</file>