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15" w:rsidRDefault="00B57615" w:rsidP="005248E6">
      <w:pPr>
        <w:rPr>
          <w:b/>
          <w:i/>
          <w:sz w:val="28"/>
          <w:szCs w:val="28"/>
          <w:u w:val="single"/>
        </w:rPr>
      </w:pPr>
      <w:r w:rsidRPr="00B57615">
        <w:rPr>
          <w:b/>
          <w:i/>
          <w:sz w:val="28"/>
          <w:szCs w:val="28"/>
          <w:u w:val="single"/>
        </w:rPr>
        <w:t>Hufiec Pracy 15 – 19</w:t>
      </w:r>
      <w:r w:rsidR="001A5704">
        <w:rPr>
          <w:b/>
          <w:i/>
          <w:sz w:val="28"/>
          <w:szCs w:val="28"/>
          <w:u w:val="single"/>
        </w:rPr>
        <w:t xml:space="preserve"> w Słupcy</w:t>
      </w:r>
      <w:r w:rsidRPr="00B57615">
        <w:rPr>
          <w:b/>
          <w:i/>
          <w:sz w:val="28"/>
          <w:szCs w:val="28"/>
          <w:u w:val="single"/>
        </w:rPr>
        <w:t xml:space="preserve"> zaprasza !</w:t>
      </w:r>
    </w:p>
    <w:p w:rsidR="00B57615" w:rsidRPr="00B57615" w:rsidRDefault="00B57615" w:rsidP="005248E6">
      <w:pPr>
        <w:rPr>
          <w:b/>
          <w:i/>
          <w:sz w:val="28"/>
          <w:szCs w:val="28"/>
          <w:u w:val="single"/>
        </w:rPr>
      </w:pPr>
    </w:p>
    <w:p w:rsidR="00B57615" w:rsidRDefault="00B57615" w:rsidP="005248E6">
      <w:pPr>
        <w:rPr>
          <w:sz w:val="28"/>
          <w:szCs w:val="28"/>
        </w:rPr>
      </w:pPr>
      <w:bookmarkStart w:id="0" w:name="_GoBack"/>
      <w:bookmarkEnd w:id="0"/>
    </w:p>
    <w:p w:rsidR="005248E6" w:rsidRPr="00B57615" w:rsidRDefault="005248E6" w:rsidP="005248E6">
      <w:r w:rsidRPr="00B57615">
        <w:t>Oferujemy:</w:t>
      </w:r>
    </w:p>
    <w:p w:rsidR="005248E6" w:rsidRPr="00B57615" w:rsidRDefault="005248E6" w:rsidP="005248E6"/>
    <w:p w:rsidR="005248E6" w:rsidRPr="00B57615" w:rsidRDefault="005248E6" w:rsidP="005248E6">
      <w:r w:rsidRPr="00B57615">
        <w:t>- pomoc w poszukiwaniu pracodawców, u których możesz odbyć praktyczną naukę zawodu,</w:t>
      </w:r>
    </w:p>
    <w:p w:rsidR="005248E6" w:rsidRPr="00B57615" w:rsidRDefault="005248E6" w:rsidP="005248E6"/>
    <w:p w:rsidR="005248E6" w:rsidRPr="00B57615" w:rsidRDefault="00922FFB" w:rsidP="005248E6">
      <w:r w:rsidRPr="00B57615">
        <w:t>- obsługę</w:t>
      </w:r>
      <w:r w:rsidR="005248E6" w:rsidRPr="00B57615">
        <w:t xml:space="preserve"> pracodawców w zakresie </w:t>
      </w:r>
      <w:r w:rsidRPr="00B57615">
        <w:t xml:space="preserve">ustalenia </w:t>
      </w:r>
      <w:r w:rsidR="005248E6" w:rsidRPr="00B57615">
        <w:t xml:space="preserve">zapotrzebowania </w:t>
      </w:r>
      <w:r w:rsidRPr="00B57615">
        <w:t>na przyjęcie</w:t>
      </w:r>
      <w:r w:rsidR="005248E6" w:rsidRPr="00B57615">
        <w:t xml:space="preserve"> młodocianych pracowników na praktyczną naukę zawodu,</w:t>
      </w:r>
    </w:p>
    <w:p w:rsidR="005248E6" w:rsidRPr="00B57615" w:rsidRDefault="005248E6" w:rsidP="005248E6">
      <w:pPr>
        <w:rPr>
          <w:b/>
        </w:rPr>
      </w:pPr>
    </w:p>
    <w:p w:rsidR="005248E6" w:rsidRPr="00B57615" w:rsidRDefault="005248E6" w:rsidP="005248E6">
      <w:r w:rsidRPr="00B57615">
        <w:t xml:space="preserve">- konsultacje dotyczące wyboru kształcenia, </w:t>
      </w:r>
    </w:p>
    <w:p w:rsidR="005248E6" w:rsidRPr="00B57615" w:rsidRDefault="005248E6" w:rsidP="005248E6"/>
    <w:p w:rsidR="005248E6" w:rsidRPr="00B57615" w:rsidRDefault="005248E6" w:rsidP="005248E6">
      <w:r w:rsidRPr="00B57615">
        <w:t>- wparcie doradcy zawodowego i pośrednika pracy,</w:t>
      </w:r>
    </w:p>
    <w:p w:rsidR="005248E6" w:rsidRPr="00B57615" w:rsidRDefault="005248E6" w:rsidP="005248E6"/>
    <w:p w:rsidR="005248E6" w:rsidRPr="00B57615" w:rsidRDefault="005248E6" w:rsidP="005248E6">
      <w:r w:rsidRPr="00B57615">
        <w:t>- zdobywanie nowych kwalifikacji i kompetencji,</w:t>
      </w:r>
    </w:p>
    <w:p w:rsidR="005248E6" w:rsidRPr="00B57615" w:rsidRDefault="005248E6" w:rsidP="005248E6"/>
    <w:p w:rsidR="005248E6" w:rsidRPr="00B57615" w:rsidRDefault="005248E6" w:rsidP="005248E6">
      <w:r w:rsidRPr="00B57615">
        <w:t>- szkolenia,</w:t>
      </w:r>
    </w:p>
    <w:p w:rsidR="005248E6" w:rsidRPr="00B57615" w:rsidRDefault="005248E6" w:rsidP="005248E6"/>
    <w:p w:rsidR="005248E6" w:rsidRPr="00B57615" w:rsidRDefault="005248E6" w:rsidP="005248E6">
      <w:r w:rsidRPr="00B57615">
        <w:t>- aktywny i atrakcyjny wypoczynek.</w:t>
      </w:r>
    </w:p>
    <w:p w:rsidR="005248E6" w:rsidRPr="00B57615" w:rsidRDefault="005248E6" w:rsidP="005248E6"/>
    <w:p w:rsidR="005248E6" w:rsidRPr="00B57615" w:rsidRDefault="005248E6" w:rsidP="005248E6"/>
    <w:p w:rsidR="005248E6" w:rsidRPr="00B57615" w:rsidRDefault="005248E6" w:rsidP="005248E6">
      <w:r w:rsidRPr="00B57615">
        <w:t>Więcej szczegółowych informacji dotyczących rekrutacji i działań OHP, można zdobyć w :</w:t>
      </w:r>
    </w:p>
    <w:p w:rsidR="005248E6" w:rsidRPr="00B57615" w:rsidRDefault="005248E6" w:rsidP="005248E6"/>
    <w:p w:rsidR="005248E6" w:rsidRPr="00B57615" w:rsidRDefault="005248E6" w:rsidP="005248E6">
      <w:pPr>
        <w:pStyle w:val="Akapitzlist"/>
        <w:numPr>
          <w:ilvl w:val="0"/>
          <w:numId w:val="5"/>
        </w:numPr>
        <w:spacing w:after="160" w:line="259" w:lineRule="auto"/>
        <w:contextualSpacing/>
      </w:pPr>
      <w:r w:rsidRPr="00B57615">
        <w:t>Młodzieżowym Centrum Kariery w Słupcy, ul. Pułaskiego 21, tel. 63 275 35 50 - (budynek Urzędu Miejskiego w Słupcy),</w:t>
      </w:r>
      <w:r w:rsidR="00922FFB" w:rsidRPr="00B57615">
        <w:t xml:space="preserve"> pok. nr</w:t>
      </w:r>
      <w:r w:rsidRPr="00B57615">
        <w:t xml:space="preserve"> 111, biuro czynne od poniedziałku do piątku w godzinach od 7.45 do 15.45;</w:t>
      </w:r>
    </w:p>
    <w:p w:rsidR="005248E6" w:rsidRPr="00B57615" w:rsidRDefault="005248E6" w:rsidP="005248E6">
      <w:pPr>
        <w:pStyle w:val="Akapitzlist"/>
        <w:spacing w:after="160" w:line="259" w:lineRule="auto"/>
        <w:contextualSpacing/>
      </w:pPr>
    </w:p>
    <w:p w:rsidR="005248E6" w:rsidRPr="00B57615" w:rsidRDefault="005248E6" w:rsidP="005248E6">
      <w:pPr>
        <w:pStyle w:val="Akapitzlist"/>
        <w:numPr>
          <w:ilvl w:val="0"/>
          <w:numId w:val="5"/>
        </w:numPr>
        <w:spacing w:after="160" w:line="259" w:lineRule="auto"/>
        <w:contextualSpacing/>
      </w:pPr>
      <w:r w:rsidRPr="00B57615">
        <w:t>Hufcu Pracy 15 – 19 w Słupcy, ul. Warszawska 33, tel. 63 275 10 50 wew. 23, (budynek Cechu Rzemiosł Różnych), biuro czynne od poniedziałku do piątku w godzinach od 7.00 do 15.00.</w:t>
      </w:r>
    </w:p>
    <w:p w:rsidR="00231146" w:rsidRDefault="00231146" w:rsidP="00231146">
      <w:pPr>
        <w:spacing w:line="276" w:lineRule="auto"/>
        <w:rPr>
          <w:b/>
        </w:rPr>
      </w:pPr>
    </w:p>
    <w:sectPr w:rsidR="00231146" w:rsidSect="005549C4">
      <w:headerReference w:type="default" r:id="rId7"/>
      <w:pgSz w:w="11906" w:h="16838" w:code="9"/>
      <w:pgMar w:top="233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B6" w:rsidRDefault="00B72DB6" w:rsidP="000D4864">
      <w:r>
        <w:separator/>
      </w:r>
    </w:p>
  </w:endnote>
  <w:endnote w:type="continuationSeparator" w:id="0">
    <w:p w:rsidR="00B72DB6" w:rsidRDefault="00B72DB6" w:rsidP="000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B6" w:rsidRDefault="00B72DB6" w:rsidP="000D4864">
      <w:r>
        <w:separator/>
      </w:r>
    </w:p>
  </w:footnote>
  <w:footnote w:type="continuationSeparator" w:id="0">
    <w:p w:rsidR="00B72DB6" w:rsidRDefault="00B72DB6" w:rsidP="000D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CA" w:rsidRPr="005D19E0" w:rsidRDefault="00EC51CA" w:rsidP="00EC51CA">
    <w:pPr>
      <w:pStyle w:val="Tytu"/>
      <w:spacing w:before="120"/>
      <w:ind w:right="-142"/>
      <w:rPr>
        <w:rFonts w:ascii="Times New Roman" w:hAnsi="Times New Roman"/>
        <w:sz w:val="24"/>
        <w:szCs w:val="24"/>
      </w:rPr>
    </w:pPr>
    <w:r w:rsidRPr="007D45D3"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58D9B045" wp14:editId="324C1CA3">
          <wp:simplePos x="0" y="0"/>
          <wp:positionH relativeFrom="column">
            <wp:posOffset>-404495</wp:posOffset>
          </wp:positionH>
          <wp:positionV relativeFrom="paragraph">
            <wp:posOffset>-163830</wp:posOffset>
          </wp:positionV>
          <wp:extent cx="1438275" cy="1152525"/>
          <wp:effectExtent l="0" t="0" r="9525" b="9525"/>
          <wp:wrapTight wrapText="bothSides">
            <wp:wrapPolygon edited="0">
              <wp:start x="0" y="0"/>
              <wp:lineTo x="0" y="21421"/>
              <wp:lineTo x="21457" y="21421"/>
              <wp:lineTo x="214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9E0">
      <w:rPr>
        <w:rFonts w:ascii="Times New Roman" w:hAnsi="Times New Roman"/>
        <w:sz w:val="24"/>
        <w:szCs w:val="24"/>
      </w:rPr>
      <w:t xml:space="preserve">WIELKOPOLSKA WOJEWÓDZKA KOMENDA OCHOTNICZYCH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Pr="005D19E0">
      <w:rPr>
        <w:rFonts w:ascii="Times New Roman" w:hAnsi="Times New Roman"/>
        <w:sz w:val="24"/>
        <w:szCs w:val="24"/>
      </w:rPr>
      <w:t>HUFCÓW PRACY</w:t>
    </w:r>
  </w:p>
  <w:p w:rsidR="00EC51CA" w:rsidRPr="007D45D3" w:rsidRDefault="00EC51CA" w:rsidP="00EC51CA">
    <w:pPr>
      <w:pStyle w:val="Tytu"/>
      <w:spacing w:before="120"/>
      <w:rPr>
        <w:rFonts w:ascii="Times New Roman" w:hAnsi="Times New Roman"/>
        <w:sz w:val="36"/>
      </w:rPr>
    </w:pPr>
    <w:r w:rsidRPr="005D19E0">
      <w:rPr>
        <w:rFonts w:ascii="Times New Roman" w:hAnsi="Times New Roman"/>
        <w:sz w:val="36"/>
      </w:rPr>
      <w:t>MŁODZIEŻOWE CENTRUM KARIERY</w:t>
    </w:r>
    <w:r>
      <w:rPr>
        <w:rFonts w:ascii="Times New Roman" w:hAnsi="Times New Roman"/>
        <w:sz w:val="36"/>
      </w:rPr>
      <w:t xml:space="preserve"> </w:t>
    </w:r>
    <w:r w:rsidRPr="005D19E0">
      <w:rPr>
        <w:rFonts w:ascii="Times New Roman" w:hAnsi="Times New Roman"/>
        <w:sz w:val="36"/>
      </w:rPr>
      <w:t>W SŁUPCY</w:t>
    </w:r>
  </w:p>
  <w:p w:rsidR="00EC51CA" w:rsidRPr="005D19E0" w:rsidRDefault="00EC51CA" w:rsidP="00EC51CA">
    <w:pPr>
      <w:ind w:left="1134"/>
      <w:rPr>
        <w:b/>
      </w:rPr>
    </w:pPr>
    <w:r w:rsidRPr="005D19E0">
      <w:rPr>
        <w:b/>
      </w:rPr>
      <w:t xml:space="preserve">ul. Pułaskiego 21 </w:t>
    </w:r>
  </w:p>
  <w:p w:rsidR="00EC51CA" w:rsidRDefault="00EC51CA" w:rsidP="00EC51CA">
    <w:pPr>
      <w:ind w:left="1134"/>
      <w:rPr>
        <w:b/>
      </w:rPr>
    </w:pPr>
    <w:r w:rsidRPr="005D19E0">
      <w:rPr>
        <w:b/>
      </w:rPr>
      <w:t xml:space="preserve">62 - 400 Słupca </w:t>
    </w:r>
  </w:p>
  <w:p w:rsidR="005248E6" w:rsidRDefault="005248E6" w:rsidP="00EC51CA">
    <w:pPr>
      <w:ind w:left="1134"/>
      <w:rPr>
        <w:b/>
      </w:rPr>
    </w:pPr>
    <w:r>
      <w:rPr>
        <w:b/>
      </w:rPr>
      <w:t>(budynek Urzędu Miejskiego w Słupcy)</w:t>
    </w:r>
  </w:p>
  <w:p w:rsidR="005248E6" w:rsidRPr="005D19E0" w:rsidRDefault="005248E6" w:rsidP="00EC51CA">
    <w:pPr>
      <w:ind w:left="1134"/>
      <w:rPr>
        <w:b/>
      </w:rPr>
    </w:pPr>
    <w:r>
      <w:rPr>
        <w:b/>
      </w:rPr>
      <w:t>Pok. Nr. 111</w:t>
    </w:r>
  </w:p>
  <w:p w:rsidR="00EC51CA" w:rsidRPr="005248E6" w:rsidRDefault="00EC51CA" w:rsidP="00EC51CA">
    <w:pPr>
      <w:ind w:left="1134"/>
      <w:rPr>
        <w:rStyle w:val="Hipercze"/>
        <w:color w:val="auto"/>
        <w:lang w:val="en-US"/>
      </w:rPr>
    </w:pPr>
    <w:r>
      <w:rPr>
        <w:b/>
        <w:lang w:val="en-US"/>
      </w:rPr>
      <w:t>t</w:t>
    </w:r>
    <w:r w:rsidRPr="005D19E0">
      <w:rPr>
        <w:b/>
        <w:lang w:val="en-US"/>
      </w:rPr>
      <w:t>el. (0-63) 275-35-</w:t>
    </w:r>
    <w:r w:rsidRPr="005248E6">
      <w:rPr>
        <w:b/>
        <w:lang w:val="en-US"/>
      </w:rPr>
      <w:t>50</w:t>
    </w:r>
    <w:r w:rsidRPr="005248E6">
      <w:rPr>
        <w:lang w:val="en-US"/>
      </w:rPr>
      <w:t xml:space="preserve">                                              e-mail:</w:t>
    </w:r>
    <w:hyperlink r:id="rId2" w:history="1">
      <w:r w:rsidRPr="005248E6">
        <w:rPr>
          <w:rStyle w:val="Hipercze"/>
          <w:color w:val="auto"/>
          <w:lang w:val="en-US"/>
        </w:rPr>
        <w:t>mck.slupca@ohp.pl</w:t>
      </w:r>
    </w:hyperlink>
  </w:p>
  <w:p w:rsidR="00EC51CA" w:rsidRPr="005248E6" w:rsidRDefault="005248E6" w:rsidP="005248E6">
    <w:pPr>
      <w:ind w:left="1134"/>
      <w:rPr>
        <w:b/>
        <w:szCs w:val="20"/>
        <w:lang w:val="en-US"/>
      </w:rPr>
    </w:pP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 w:rsidRPr="005248E6">
      <w:rPr>
        <w:lang w:val="en-US"/>
      </w:rPr>
      <w:tab/>
    </w:r>
    <w:r>
      <w:rPr>
        <w:lang w:val="en-US"/>
      </w:rPr>
      <w:t xml:space="preserve">    </w:t>
    </w:r>
    <w:hyperlink r:id="rId3" w:history="1">
      <w:r w:rsidRPr="005248E6">
        <w:rPr>
          <w:rStyle w:val="Hipercze"/>
          <w:color w:val="auto"/>
          <w:lang w:val="en-US"/>
        </w:rPr>
        <w:t>posrednik.</w:t>
      </w:r>
      <w:r w:rsidRPr="005248E6">
        <w:rPr>
          <w:rStyle w:val="Hipercze"/>
          <w:color w:val="auto"/>
          <w:szCs w:val="20"/>
          <w:lang w:val="en-US"/>
        </w:rPr>
        <w:t>slupca@ohp.pl</w:t>
      </w:r>
    </w:hyperlink>
  </w:p>
  <w:p w:rsidR="000D4864" w:rsidRPr="009434B7" w:rsidRDefault="009434B7" w:rsidP="009434B7">
    <w:pPr>
      <w:ind w:left="1134"/>
      <w:rPr>
        <w:b/>
      </w:rPr>
    </w:pPr>
    <w:r w:rsidRPr="005D19E0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C8764" wp14:editId="0B630F40">
              <wp:simplePos x="0" y="0"/>
              <wp:positionH relativeFrom="column">
                <wp:posOffset>28575</wp:posOffset>
              </wp:positionH>
              <wp:positionV relativeFrom="paragraph">
                <wp:posOffset>144780</wp:posOffset>
              </wp:positionV>
              <wp:extent cx="6172200" cy="0"/>
              <wp:effectExtent l="5715" t="8255" r="13335" b="1079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E98B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4pt" to="488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esIwIAADQEAAAOAAAAZHJzL2Uyb0RvYy54bWysU8GO2yAQvVfqPyDuiePUyS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cIaRIi1Y9PPbj+/0sxLPCHR1/oSyoFJnXA7JpdrYUCc9qkfzoOmzQ0qXDVE7Htk+nQxApOFE8uJI&#10;WDgDd22795pBDtl7HSU71rYNkCAGOkZnTldn+NEjCpvT9G4MdmNE+1hC8v6gsc6/47oFvg4MlkIF&#10;0UhODg/OByIk71PCttJrIWU0XirUFXg+GU/iAaelYCEY0pzdbUtp0YGE1olfrAoit2lW7xWLYA0n&#10;bHWZeyLkeQ6XSxXwoBSgc5mde+PLfDRfzVazbJCNp6tBNqqqwdt1mQ2m6/RuUr2pyrJKvwZqaZY3&#10;gjGuAru+T9Ps7/rg8mLOHXbt1KsMyUv0qBeQ7f+RdPQy2HduhK1mp43tPYbWjMmXZxR6/3YN89vH&#10;vvwFAAD//wMAUEsDBBQABgAIAAAAIQBZ1u+/2wAAAAcBAAAPAAAAZHJzL2Rvd25yZXYueG1sTI/B&#10;TsMwEETvSPyDtUhcKuoQoLRpnAoBuXGhgLhu420SEa/T2G0DX88iDnDcmdHsm3w1uk4daAitZwOX&#10;0wQUceVty7WB15fyYg4qRGSLnWcy8EkBVsXpSY6Z9Ud+psM61kpKOGRooImxz7QOVUMOw9T3xOJt&#10;/eAwyjnU2g54lHLX6TRJZtphy/KhwZ7uG6o+1ntnIJRvtCu/JtUkeb+qPaW7h6dHNOb8bLxbgoo0&#10;xr8w/OALOhTCtPF7tkF1Bq5vJGggTWWA2IvbmQibX0EXuf7PX3wDAAD//wMAUEsBAi0AFAAGAAgA&#10;AAAhALaDOJL+AAAA4QEAABMAAAAAAAAAAAAAAAAAAAAAAFtDb250ZW50X1R5cGVzXS54bWxQSwEC&#10;LQAUAAYACAAAACEAOP0h/9YAAACUAQAACwAAAAAAAAAAAAAAAAAvAQAAX3JlbHMvLnJlbHNQSwEC&#10;LQAUAAYACAAAACEAo/iHrCMCAAA0BAAADgAAAAAAAAAAAAAAAAAuAgAAZHJzL2Uyb0RvYy54bWxQ&#10;SwECLQAUAAYACAAAACEAWdbvv9sAAAAHAQAADwAAAAAAAAAAAAAAAAB9BAAAZHJzL2Rvd25yZXYu&#10;eG1sUEsFBgAAAAAEAAQA8wAAAIUFAAAAAA==&#10;"/>
          </w:pict>
        </mc:Fallback>
      </mc:AlternateContent>
    </w:r>
    <w:r w:rsidR="000D4864" w:rsidRPr="005D19E0">
      <w:rPr>
        <w:b/>
        <w:lang w:val="en-US"/>
      </w:rPr>
      <w:t xml:space="preserve">                                        </w:t>
    </w:r>
  </w:p>
  <w:p w:rsidR="000D4864" w:rsidRPr="005D19E0" w:rsidRDefault="000D4864" w:rsidP="000D4864">
    <w:pPr>
      <w:rPr>
        <w:lang w:val="en-US"/>
      </w:rPr>
    </w:pPr>
  </w:p>
  <w:p w:rsidR="000D4864" w:rsidRDefault="000D4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04F"/>
    <w:multiLevelType w:val="hybridMultilevel"/>
    <w:tmpl w:val="03BCB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93ED1"/>
    <w:multiLevelType w:val="hybridMultilevel"/>
    <w:tmpl w:val="41B2B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21D0"/>
    <w:multiLevelType w:val="hybridMultilevel"/>
    <w:tmpl w:val="B9DA6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13A8"/>
    <w:multiLevelType w:val="hybridMultilevel"/>
    <w:tmpl w:val="5BDA4BBE"/>
    <w:lvl w:ilvl="0" w:tplc="3440DB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B535FAC"/>
    <w:multiLevelType w:val="hybridMultilevel"/>
    <w:tmpl w:val="22B83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68"/>
    <w:rsid w:val="00003FF5"/>
    <w:rsid w:val="00042414"/>
    <w:rsid w:val="000612A7"/>
    <w:rsid w:val="000669EF"/>
    <w:rsid w:val="00071F75"/>
    <w:rsid w:val="0008384B"/>
    <w:rsid w:val="000B3975"/>
    <w:rsid w:val="000B57F3"/>
    <w:rsid w:val="000D02D2"/>
    <w:rsid w:val="000D4864"/>
    <w:rsid w:val="000D6FAE"/>
    <w:rsid w:val="000E23F9"/>
    <w:rsid w:val="000F0E6E"/>
    <w:rsid w:val="00101C70"/>
    <w:rsid w:val="00104B42"/>
    <w:rsid w:val="00134094"/>
    <w:rsid w:val="0014231E"/>
    <w:rsid w:val="00146D6B"/>
    <w:rsid w:val="001503C2"/>
    <w:rsid w:val="00151455"/>
    <w:rsid w:val="00155CD3"/>
    <w:rsid w:val="00156F6A"/>
    <w:rsid w:val="00162B77"/>
    <w:rsid w:val="00163092"/>
    <w:rsid w:val="00163D80"/>
    <w:rsid w:val="00171BF3"/>
    <w:rsid w:val="00174CB9"/>
    <w:rsid w:val="00193BAE"/>
    <w:rsid w:val="001A5704"/>
    <w:rsid w:val="001B30A7"/>
    <w:rsid w:val="001B5CA6"/>
    <w:rsid w:val="001C4E01"/>
    <w:rsid w:val="001E7952"/>
    <w:rsid w:val="001F4EC6"/>
    <w:rsid w:val="001F6DAE"/>
    <w:rsid w:val="00216B2A"/>
    <w:rsid w:val="0022006E"/>
    <w:rsid w:val="002215C9"/>
    <w:rsid w:val="00231146"/>
    <w:rsid w:val="00244A33"/>
    <w:rsid w:val="00251672"/>
    <w:rsid w:val="00260507"/>
    <w:rsid w:val="00267302"/>
    <w:rsid w:val="00270670"/>
    <w:rsid w:val="00280943"/>
    <w:rsid w:val="0028215E"/>
    <w:rsid w:val="00285515"/>
    <w:rsid w:val="0029100C"/>
    <w:rsid w:val="002A3762"/>
    <w:rsid w:val="002A4D36"/>
    <w:rsid w:val="002C3E02"/>
    <w:rsid w:val="002C3EA2"/>
    <w:rsid w:val="002D2730"/>
    <w:rsid w:val="002D2C50"/>
    <w:rsid w:val="002D54E5"/>
    <w:rsid w:val="002E6E22"/>
    <w:rsid w:val="002F0ED3"/>
    <w:rsid w:val="002F154A"/>
    <w:rsid w:val="002F3D07"/>
    <w:rsid w:val="002F737A"/>
    <w:rsid w:val="003048EB"/>
    <w:rsid w:val="003106E8"/>
    <w:rsid w:val="00313AD6"/>
    <w:rsid w:val="00313D3A"/>
    <w:rsid w:val="003151F3"/>
    <w:rsid w:val="00315FC0"/>
    <w:rsid w:val="0031745C"/>
    <w:rsid w:val="003365D6"/>
    <w:rsid w:val="003542E4"/>
    <w:rsid w:val="003668C6"/>
    <w:rsid w:val="003941DD"/>
    <w:rsid w:val="003A2C40"/>
    <w:rsid w:val="003D3120"/>
    <w:rsid w:val="003D682F"/>
    <w:rsid w:val="003E1A68"/>
    <w:rsid w:val="003E6793"/>
    <w:rsid w:val="00400AD9"/>
    <w:rsid w:val="00405D5E"/>
    <w:rsid w:val="00412ABB"/>
    <w:rsid w:val="00416A3D"/>
    <w:rsid w:val="00417CFE"/>
    <w:rsid w:val="004207C8"/>
    <w:rsid w:val="00421B40"/>
    <w:rsid w:val="00423794"/>
    <w:rsid w:val="00427551"/>
    <w:rsid w:val="00441067"/>
    <w:rsid w:val="004638FB"/>
    <w:rsid w:val="00472692"/>
    <w:rsid w:val="00475246"/>
    <w:rsid w:val="0048748B"/>
    <w:rsid w:val="00492DB2"/>
    <w:rsid w:val="004A328C"/>
    <w:rsid w:val="004A63B2"/>
    <w:rsid w:val="004D2838"/>
    <w:rsid w:val="004D614A"/>
    <w:rsid w:val="004D63EA"/>
    <w:rsid w:val="004E1D9D"/>
    <w:rsid w:val="004E4C80"/>
    <w:rsid w:val="004E537C"/>
    <w:rsid w:val="004F7DAD"/>
    <w:rsid w:val="00500A53"/>
    <w:rsid w:val="00500DE9"/>
    <w:rsid w:val="00507879"/>
    <w:rsid w:val="00510B54"/>
    <w:rsid w:val="005248E6"/>
    <w:rsid w:val="005448BD"/>
    <w:rsid w:val="00545252"/>
    <w:rsid w:val="005549C4"/>
    <w:rsid w:val="00575040"/>
    <w:rsid w:val="00596792"/>
    <w:rsid w:val="005A6D28"/>
    <w:rsid w:val="005B6876"/>
    <w:rsid w:val="005C1B80"/>
    <w:rsid w:val="005E2D55"/>
    <w:rsid w:val="00606380"/>
    <w:rsid w:val="00615C5E"/>
    <w:rsid w:val="00625BFB"/>
    <w:rsid w:val="00636B59"/>
    <w:rsid w:val="0064446A"/>
    <w:rsid w:val="006564F5"/>
    <w:rsid w:val="006576C3"/>
    <w:rsid w:val="006651A7"/>
    <w:rsid w:val="00665D5F"/>
    <w:rsid w:val="00670C60"/>
    <w:rsid w:val="0067487E"/>
    <w:rsid w:val="006847CB"/>
    <w:rsid w:val="006A2F78"/>
    <w:rsid w:val="006A6437"/>
    <w:rsid w:val="006D5885"/>
    <w:rsid w:val="006F2275"/>
    <w:rsid w:val="00705694"/>
    <w:rsid w:val="00715B60"/>
    <w:rsid w:val="007167BA"/>
    <w:rsid w:val="00722A6E"/>
    <w:rsid w:val="00726926"/>
    <w:rsid w:val="00734E76"/>
    <w:rsid w:val="0074400A"/>
    <w:rsid w:val="00752B10"/>
    <w:rsid w:val="00752E6D"/>
    <w:rsid w:val="00756444"/>
    <w:rsid w:val="00765AA5"/>
    <w:rsid w:val="00771001"/>
    <w:rsid w:val="007947E9"/>
    <w:rsid w:val="007A2E3C"/>
    <w:rsid w:val="007A5D3A"/>
    <w:rsid w:val="007B396B"/>
    <w:rsid w:val="007C58D9"/>
    <w:rsid w:val="007C79C4"/>
    <w:rsid w:val="007C7F91"/>
    <w:rsid w:val="007D2265"/>
    <w:rsid w:val="007D71AD"/>
    <w:rsid w:val="007E1F75"/>
    <w:rsid w:val="0081094B"/>
    <w:rsid w:val="00810D38"/>
    <w:rsid w:val="00823A76"/>
    <w:rsid w:val="00834143"/>
    <w:rsid w:val="00842494"/>
    <w:rsid w:val="00851CF7"/>
    <w:rsid w:val="008525C7"/>
    <w:rsid w:val="008544A2"/>
    <w:rsid w:val="00856A87"/>
    <w:rsid w:val="008645DA"/>
    <w:rsid w:val="00874F46"/>
    <w:rsid w:val="00881B94"/>
    <w:rsid w:val="008865F3"/>
    <w:rsid w:val="008871A1"/>
    <w:rsid w:val="00895EB2"/>
    <w:rsid w:val="00897BF8"/>
    <w:rsid w:val="008A711A"/>
    <w:rsid w:val="008D4EC6"/>
    <w:rsid w:val="008E3B8A"/>
    <w:rsid w:val="008E61F3"/>
    <w:rsid w:val="008F31D8"/>
    <w:rsid w:val="009006F9"/>
    <w:rsid w:val="009010CD"/>
    <w:rsid w:val="00911E3F"/>
    <w:rsid w:val="00912B60"/>
    <w:rsid w:val="00920499"/>
    <w:rsid w:val="00922FFB"/>
    <w:rsid w:val="00931030"/>
    <w:rsid w:val="009350C5"/>
    <w:rsid w:val="0094202A"/>
    <w:rsid w:val="00942946"/>
    <w:rsid w:val="009434B7"/>
    <w:rsid w:val="00944076"/>
    <w:rsid w:val="00953BCE"/>
    <w:rsid w:val="00955CAD"/>
    <w:rsid w:val="00956699"/>
    <w:rsid w:val="00967451"/>
    <w:rsid w:val="009716FA"/>
    <w:rsid w:val="00974943"/>
    <w:rsid w:val="00975A57"/>
    <w:rsid w:val="0098593E"/>
    <w:rsid w:val="0099006B"/>
    <w:rsid w:val="009A569C"/>
    <w:rsid w:val="009C033E"/>
    <w:rsid w:val="009D464A"/>
    <w:rsid w:val="009D6D5B"/>
    <w:rsid w:val="009E2C93"/>
    <w:rsid w:val="009E6B57"/>
    <w:rsid w:val="009E7177"/>
    <w:rsid w:val="00A1006A"/>
    <w:rsid w:val="00A11384"/>
    <w:rsid w:val="00A1592E"/>
    <w:rsid w:val="00A614AA"/>
    <w:rsid w:val="00A90188"/>
    <w:rsid w:val="00A95ED4"/>
    <w:rsid w:val="00A962BA"/>
    <w:rsid w:val="00A96DCE"/>
    <w:rsid w:val="00AA01C5"/>
    <w:rsid w:val="00AB7B68"/>
    <w:rsid w:val="00B06CAA"/>
    <w:rsid w:val="00B165F9"/>
    <w:rsid w:val="00B352BB"/>
    <w:rsid w:val="00B51DB0"/>
    <w:rsid w:val="00B57615"/>
    <w:rsid w:val="00B67C92"/>
    <w:rsid w:val="00B71768"/>
    <w:rsid w:val="00B72DB6"/>
    <w:rsid w:val="00B805B1"/>
    <w:rsid w:val="00B80D8C"/>
    <w:rsid w:val="00B83F12"/>
    <w:rsid w:val="00B849DF"/>
    <w:rsid w:val="00B970A5"/>
    <w:rsid w:val="00BA1C84"/>
    <w:rsid w:val="00BA42FA"/>
    <w:rsid w:val="00BB0375"/>
    <w:rsid w:val="00BB2CA8"/>
    <w:rsid w:val="00BB3991"/>
    <w:rsid w:val="00BD30BB"/>
    <w:rsid w:val="00BE3E84"/>
    <w:rsid w:val="00BE62CE"/>
    <w:rsid w:val="00BF158A"/>
    <w:rsid w:val="00BF40BC"/>
    <w:rsid w:val="00C155F4"/>
    <w:rsid w:val="00C21564"/>
    <w:rsid w:val="00C33A66"/>
    <w:rsid w:val="00C34837"/>
    <w:rsid w:val="00C4043D"/>
    <w:rsid w:val="00C4143E"/>
    <w:rsid w:val="00C41E5A"/>
    <w:rsid w:val="00C45CEB"/>
    <w:rsid w:val="00C5173A"/>
    <w:rsid w:val="00C526B8"/>
    <w:rsid w:val="00C66D3B"/>
    <w:rsid w:val="00C71C4A"/>
    <w:rsid w:val="00C723D8"/>
    <w:rsid w:val="00C72F74"/>
    <w:rsid w:val="00C901E5"/>
    <w:rsid w:val="00C9484D"/>
    <w:rsid w:val="00CA5745"/>
    <w:rsid w:val="00CA7FDE"/>
    <w:rsid w:val="00CB098E"/>
    <w:rsid w:val="00CB6124"/>
    <w:rsid w:val="00CC243E"/>
    <w:rsid w:val="00CD3CE3"/>
    <w:rsid w:val="00CF1593"/>
    <w:rsid w:val="00CF401B"/>
    <w:rsid w:val="00CF53A1"/>
    <w:rsid w:val="00CF60A9"/>
    <w:rsid w:val="00D07296"/>
    <w:rsid w:val="00D1162A"/>
    <w:rsid w:val="00D17B31"/>
    <w:rsid w:val="00D27C97"/>
    <w:rsid w:val="00D3034C"/>
    <w:rsid w:val="00D4104B"/>
    <w:rsid w:val="00D47C74"/>
    <w:rsid w:val="00D54DA2"/>
    <w:rsid w:val="00D56BE7"/>
    <w:rsid w:val="00D761E4"/>
    <w:rsid w:val="00D91F83"/>
    <w:rsid w:val="00DB4077"/>
    <w:rsid w:val="00DC56F0"/>
    <w:rsid w:val="00DE1A07"/>
    <w:rsid w:val="00DE4A3E"/>
    <w:rsid w:val="00DF4CBC"/>
    <w:rsid w:val="00E2419B"/>
    <w:rsid w:val="00E260C8"/>
    <w:rsid w:val="00E26EF9"/>
    <w:rsid w:val="00E409B6"/>
    <w:rsid w:val="00E464C2"/>
    <w:rsid w:val="00E561BB"/>
    <w:rsid w:val="00E56FF1"/>
    <w:rsid w:val="00E636EE"/>
    <w:rsid w:val="00E64856"/>
    <w:rsid w:val="00E716E3"/>
    <w:rsid w:val="00E84EB0"/>
    <w:rsid w:val="00E94705"/>
    <w:rsid w:val="00EA2F6B"/>
    <w:rsid w:val="00EB73F0"/>
    <w:rsid w:val="00EC172D"/>
    <w:rsid w:val="00EC51CA"/>
    <w:rsid w:val="00ED325C"/>
    <w:rsid w:val="00ED332E"/>
    <w:rsid w:val="00EE1AB4"/>
    <w:rsid w:val="00EF157A"/>
    <w:rsid w:val="00EF2539"/>
    <w:rsid w:val="00EF371E"/>
    <w:rsid w:val="00F17032"/>
    <w:rsid w:val="00F34075"/>
    <w:rsid w:val="00F34A40"/>
    <w:rsid w:val="00F3501A"/>
    <w:rsid w:val="00F3581E"/>
    <w:rsid w:val="00F42503"/>
    <w:rsid w:val="00F42A68"/>
    <w:rsid w:val="00F46F21"/>
    <w:rsid w:val="00F47ECA"/>
    <w:rsid w:val="00F53AFF"/>
    <w:rsid w:val="00F718ED"/>
    <w:rsid w:val="00F756E7"/>
    <w:rsid w:val="00F77D36"/>
    <w:rsid w:val="00F834C0"/>
    <w:rsid w:val="00F9508D"/>
    <w:rsid w:val="00FA453C"/>
    <w:rsid w:val="00FB6617"/>
    <w:rsid w:val="00FC0355"/>
    <w:rsid w:val="00FC7B4F"/>
    <w:rsid w:val="00FD2468"/>
    <w:rsid w:val="00FD2810"/>
    <w:rsid w:val="00FE368D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6F1F2B-8C3A-43BA-AC51-56899FC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0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E1A6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44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4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54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42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4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2E4"/>
    <w:rPr>
      <w:sz w:val="2"/>
      <w:szCs w:val="2"/>
    </w:rPr>
  </w:style>
  <w:style w:type="paragraph" w:styleId="NormalnyWeb">
    <w:name w:val="Normal (Web)"/>
    <w:basedOn w:val="Normalny"/>
    <w:uiPriority w:val="99"/>
    <w:rsid w:val="009716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716FA"/>
    <w:rPr>
      <w:b/>
      <w:bCs/>
    </w:rPr>
  </w:style>
  <w:style w:type="paragraph" w:styleId="Akapitzlist">
    <w:name w:val="List Paragraph"/>
    <w:basedOn w:val="Normalny"/>
    <w:uiPriority w:val="34"/>
    <w:qFormat/>
    <w:rsid w:val="00B51DB0"/>
    <w:pPr>
      <w:ind w:left="720"/>
    </w:pPr>
  </w:style>
  <w:style w:type="character" w:customStyle="1" w:styleId="apple-converted-space">
    <w:name w:val="apple-converted-space"/>
    <w:basedOn w:val="Domylnaczcionkaakapitu"/>
    <w:rsid w:val="001F4EC6"/>
  </w:style>
  <w:style w:type="character" w:customStyle="1" w:styleId="textexposedshow">
    <w:name w:val="text_exposed_show"/>
    <w:basedOn w:val="Domylnaczcionkaakapitu"/>
    <w:rsid w:val="001F4EC6"/>
  </w:style>
  <w:style w:type="character" w:styleId="Uwydatnienie">
    <w:name w:val="Emphasis"/>
    <w:basedOn w:val="Domylnaczcionkaakapitu"/>
    <w:uiPriority w:val="99"/>
    <w:qFormat/>
    <w:locked/>
    <w:rsid w:val="00421B40"/>
    <w:rPr>
      <w:i/>
      <w:iCs/>
    </w:rPr>
  </w:style>
  <w:style w:type="paragraph" w:customStyle="1" w:styleId="ox-c7b90212a5-msonormal">
    <w:name w:val="ox-c7b90212a5-msonormal"/>
    <w:basedOn w:val="Normalny"/>
    <w:rsid w:val="004D614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D4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8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4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864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D4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D4864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rednik.slupca@ohp.pl" TargetMode="External"/><Relationship Id="rId2" Type="http://schemas.openxmlformats.org/officeDocument/2006/relationships/hyperlink" Target="mailto:mck.slupca@ohp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Anna Długosz</dc:creator>
  <cp:keywords/>
  <dc:description/>
  <cp:lastModifiedBy>Martyna Pietryga</cp:lastModifiedBy>
  <cp:revision>6</cp:revision>
  <cp:lastPrinted>2020-06-04T07:25:00Z</cp:lastPrinted>
  <dcterms:created xsi:type="dcterms:W3CDTF">2020-06-05T09:33:00Z</dcterms:created>
  <dcterms:modified xsi:type="dcterms:W3CDTF">2020-06-05T09:53:00Z</dcterms:modified>
</cp:coreProperties>
</file>