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DFE" w:rsidRDefault="005B5DFE" w:rsidP="005B5DFE">
      <w:pPr>
        <w:jc w:val="center"/>
        <w:rPr>
          <w:b/>
        </w:rPr>
      </w:pPr>
      <w:r>
        <w:rPr>
          <w:b/>
        </w:rPr>
        <w:t>„Ferie w Muzeum”,</w:t>
      </w:r>
    </w:p>
    <w:p w:rsidR="005B5DFE" w:rsidRDefault="00EE48CB" w:rsidP="00EE48CB">
      <w:pPr>
        <w:rPr>
          <w:b/>
        </w:rPr>
      </w:pPr>
      <w:r>
        <w:rPr>
          <w:b/>
        </w:rPr>
        <w:t xml:space="preserve">                                                 </w:t>
      </w:r>
      <w:r w:rsidR="005B5DFE">
        <w:rPr>
          <w:b/>
        </w:rPr>
        <w:t>Muzeum Historii Przemysłu w Opatówku</w:t>
      </w:r>
    </w:p>
    <w:p w:rsidR="005B5DFE" w:rsidRDefault="005B5DFE" w:rsidP="005B5DFE">
      <w:pPr>
        <w:rPr>
          <w:b/>
        </w:rPr>
      </w:pPr>
      <w:r>
        <w:rPr>
          <w:b/>
        </w:rPr>
        <w:t xml:space="preserve">                    </w:t>
      </w:r>
      <w:r w:rsidR="00EE48CB">
        <w:rPr>
          <w:b/>
        </w:rPr>
        <w:t xml:space="preserve">                                </w:t>
      </w:r>
      <w:r w:rsidR="00780FA9">
        <w:rPr>
          <w:b/>
        </w:rPr>
        <w:t xml:space="preserve"> 21 ,23, 28 i 30</w:t>
      </w:r>
      <w:r w:rsidR="00EE48CB">
        <w:rPr>
          <w:b/>
        </w:rPr>
        <w:t xml:space="preserve"> </w:t>
      </w:r>
      <w:r>
        <w:rPr>
          <w:b/>
        </w:rPr>
        <w:t xml:space="preserve"> stycznia 2025 roku.</w:t>
      </w:r>
    </w:p>
    <w:p w:rsidR="005B5DFE" w:rsidRDefault="0027313F" w:rsidP="005B5DFE">
      <w:pPr>
        <w:rPr>
          <w:b/>
        </w:rPr>
      </w:pPr>
      <w:r>
        <w:rPr>
          <w:b/>
        </w:rPr>
        <w:t xml:space="preserve">        Program</w:t>
      </w:r>
      <w:r w:rsidR="005B5DFE">
        <w:rPr>
          <w:b/>
        </w:rPr>
        <w:t>:</w:t>
      </w:r>
    </w:p>
    <w:p w:rsidR="005B5DFE" w:rsidRDefault="005B5DFE" w:rsidP="005B5DFE">
      <w:pPr>
        <w:pStyle w:val="Akapitzlist"/>
        <w:numPr>
          <w:ilvl w:val="0"/>
          <w:numId w:val="1"/>
        </w:numPr>
        <w:jc w:val="both"/>
      </w:pPr>
      <w:r>
        <w:t>10.00 – zbiórka na holu w budynku głównym Muzeum</w:t>
      </w:r>
    </w:p>
    <w:p w:rsidR="00EE48CB" w:rsidRDefault="00780FA9" w:rsidP="00780FA9">
      <w:pPr>
        <w:pStyle w:val="Akapitzlist"/>
        <w:numPr>
          <w:ilvl w:val="0"/>
          <w:numId w:val="1"/>
        </w:numPr>
        <w:jc w:val="both"/>
      </w:pPr>
      <w:r>
        <w:t xml:space="preserve">10.05 - </w:t>
      </w:r>
      <w:r w:rsidR="00EE48CB">
        <w:t xml:space="preserve"> warsztaty ceramiczne </w:t>
      </w:r>
      <w:r>
        <w:t xml:space="preserve">(we wtorki 21 i 28 stycznia)/ warsztaty tkackie (w czwartki 23 </w:t>
      </w:r>
      <w:r w:rsidR="00FB73A2">
        <w:br/>
      </w:r>
      <w:r>
        <w:t>i 30 stycznia)</w:t>
      </w:r>
    </w:p>
    <w:p w:rsidR="00780FA9" w:rsidRDefault="00780FA9" w:rsidP="00780FA9">
      <w:pPr>
        <w:pStyle w:val="Akapitzlist"/>
        <w:numPr>
          <w:ilvl w:val="0"/>
          <w:numId w:val="1"/>
        </w:numPr>
        <w:jc w:val="both"/>
      </w:pPr>
      <w:r>
        <w:t>11.20 - pokaz pracy maszyny parowej w ruchu</w:t>
      </w:r>
    </w:p>
    <w:p w:rsidR="005B5DFE" w:rsidRDefault="005B5DFE" w:rsidP="00A64F63">
      <w:pPr>
        <w:pStyle w:val="Akapitzlist"/>
        <w:numPr>
          <w:ilvl w:val="0"/>
          <w:numId w:val="1"/>
        </w:numPr>
        <w:ind w:right="-284"/>
        <w:jc w:val="both"/>
      </w:pPr>
      <w:r>
        <w:t>1</w:t>
      </w:r>
      <w:r w:rsidR="00780FA9">
        <w:t>1.30 – drukowanie toreb sitodrukiem i pokaz maszyny dociskowej   tzw. pedałówki</w:t>
      </w:r>
    </w:p>
    <w:p w:rsidR="005B5DFE" w:rsidRDefault="00780FA9" w:rsidP="005B5DFE">
      <w:pPr>
        <w:pStyle w:val="Akapitzlist"/>
        <w:numPr>
          <w:ilvl w:val="0"/>
          <w:numId w:val="1"/>
        </w:numPr>
        <w:jc w:val="both"/>
      </w:pPr>
      <w:r>
        <w:t>12.0</w:t>
      </w:r>
      <w:r w:rsidR="005B5DFE">
        <w:t>0 –</w:t>
      </w:r>
      <w:r>
        <w:t xml:space="preserve"> pokaz pracy</w:t>
      </w:r>
      <w:r w:rsidR="005B5DFE">
        <w:t xml:space="preserve"> m</w:t>
      </w:r>
      <w:r>
        <w:t xml:space="preserve">agla </w:t>
      </w:r>
    </w:p>
    <w:p w:rsidR="005B5DFE" w:rsidRDefault="00780FA9" w:rsidP="005B5DFE">
      <w:pPr>
        <w:pStyle w:val="Akapitzlist"/>
        <w:numPr>
          <w:ilvl w:val="0"/>
          <w:numId w:val="1"/>
        </w:numPr>
        <w:jc w:val="both"/>
      </w:pPr>
      <w:r>
        <w:t>12.15</w:t>
      </w:r>
      <w:r w:rsidR="00EE48CB">
        <w:t xml:space="preserve"> – </w:t>
      </w:r>
      <w:r w:rsidR="005B5DFE">
        <w:t xml:space="preserve"> przerwa śniadaniowa </w:t>
      </w:r>
      <w:r w:rsidR="00E10605">
        <w:t xml:space="preserve">(Muzeum zapewnia słodki ”Bufet firmy </w:t>
      </w:r>
      <w:proofErr w:type="spellStart"/>
      <w:r w:rsidR="00E10605">
        <w:t>Colian</w:t>
      </w:r>
      <w:proofErr w:type="spellEnd"/>
      <w:r w:rsidR="00E10605">
        <w:t>”, herbatę</w:t>
      </w:r>
      <w:r w:rsidR="005B5DFE">
        <w:t xml:space="preserve"> dla dzieci oraz kawę lub herbatę dla opiekunów)</w:t>
      </w:r>
    </w:p>
    <w:p w:rsidR="005B5DFE" w:rsidRDefault="00780FA9" w:rsidP="005B5DFE">
      <w:pPr>
        <w:pStyle w:val="Akapitzlist"/>
        <w:numPr>
          <w:ilvl w:val="0"/>
          <w:numId w:val="1"/>
        </w:numPr>
        <w:jc w:val="both"/>
      </w:pPr>
      <w:r>
        <w:t>12.40</w:t>
      </w:r>
      <w:r w:rsidR="005B5DFE">
        <w:t xml:space="preserve"> </w:t>
      </w:r>
      <w:r w:rsidR="00AA3EFE">
        <w:t>–</w:t>
      </w:r>
      <w:r w:rsidR="003644A8">
        <w:t xml:space="preserve">  pokaz wybranych slajdów </w:t>
      </w:r>
      <w:r w:rsidR="005B5DFE">
        <w:t xml:space="preserve"> </w:t>
      </w:r>
      <w:r w:rsidR="005B5DFE">
        <w:rPr>
          <w:i/>
        </w:rPr>
        <w:t>„Panorama Racławicka”</w:t>
      </w:r>
      <w:r w:rsidR="005B5DFE">
        <w:t xml:space="preserve"> z 1987 r. </w:t>
      </w:r>
      <w:r w:rsidR="003A6060">
        <w:t xml:space="preserve">autorstwa Józefa Piątka, zdjęcia Jerzy </w:t>
      </w:r>
      <w:proofErr w:type="spellStart"/>
      <w:r w:rsidR="003A6060">
        <w:t>Nysler</w:t>
      </w:r>
      <w:proofErr w:type="spellEnd"/>
      <w:r w:rsidR="003A6060">
        <w:t xml:space="preserve"> </w:t>
      </w:r>
      <w:r w:rsidR="005B5DFE">
        <w:t>rzutnikiem „</w:t>
      </w:r>
      <w:proofErr w:type="spellStart"/>
      <w:r w:rsidR="005B5DFE">
        <w:t>Diapol</w:t>
      </w:r>
      <w:proofErr w:type="spellEnd"/>
      <w:r w:rsidR="005B5DFE">
        <w:t xml:space="preserve">” oraz bajki  H. Ch. Andersena pt.: </w:t>
      </w:r>
      <w:r w:rsidR="005B5DFE">
        <w:rPr>
          <w:i/>
        </w:rPr>
        <w:t>„Syrenka mórz południowych”</w:t>
      </w:r>
      <w:r w:rsidR="005B5DFE">
        <w:t xml:space="preserve">  na diaskopie ”Ania”</w:t>
      </w:r>
      <w:r w:rsidR="003A6060">
        <w:t xml:space="preserve"> </w:t>
      </w:r>
      <w:r w:rsidR="005844D6">
        <w:t>Państwowych Zakładów Przeź</w:t>
      </w:r>
      <w:r w:rsidR="0069197F">
        <w:t xml:space="preserve">roczy </w:t>
      </w:r>
      <w:r w:rsidR="005844D6">
        <w:t>„</w:t>
      </w:r>
      <w:r w:rsidR="0069197F">
        <w:t>Foto</w:t>
      </w:r>
      <w:r w:rsidR="005844D6">
        <w:t>”</w:t>
      </w:r>
      <w:r w:rsidR="0069197F">
        <w:t xml:space="preserve"> </w:t>
      </w:r>
      <w:r w:rsidR="00FB73A2">
        <w:br/>
      </w:r>
      <w:r w:rsidR="0069197F">
        <w:t>w oprac</w:t>
      </w:r>
      <w:r w:rsidR="005844D6">
        <w:t xml:space="preserve">owaniu A. </w:t>
      </w:r>
      <w:proofErr w:type="spellStart"/>
      <w:r w:rsidR="005844D6">
        <w:t>Wolfowa</w:t>
      </w:r>
      <w:proofErr w:type="spellEnd"/>
      <w:r w:rsidR="005844D6">
        <w:t xml:space="preserve">, ilustracje Jadwiga </w:t>
      </w:r>
      <w:proofErr w:type="spellStart"/>
      <w:r w:rsidR="0069197F">
        <w:t>B</w:t>
      </w:r>
      <w:r w:rsidR="005844D6">
        <w:t>ezdzik</w:t>
      </w:r>
      <w:proofErr w:type="spellEnd"/>
      <w:r w:rsidR="005844D6">
        <w:t>, redaktor K. Cholewińska</w:t>
      </w:r>
    </w:p>
    <w:p w:rsidR="005B5DFE" w:rsidRDefault="005B5DFE" w:rsidP="005B5DFE">
      <w:pPr>
        <w:pStyle w:val="Akapitzlist"/>
        <w:numPr>
          <w:ilvl w:val="0"/>
          <w:numId w:val="1"/>
        </w:numPr>
        <w:jc w:val="both"/>
      </w:pPr>
      <w:r>
        <w:t>1</w:t>
      </w:r>
      <w:r w:rsidR="00AA3EFE">
        <w:t>3</w:t>
      </w:r>
      <w:r>
        <w:t>.</w:t>
      </w:r>
      <w:r w:rsidR="00780FA9">
        <w:t>15</w:t>
      </w:r>
      <w:r w:rsidR="00EE48CB">
        <w:t xml:space="preserve"> </w:t>
      </w:r>
      <w:r>
        <w:t>– przygotowanie  listu do butelki</w:t>
      </w:r>
      <w:r w:rsidR="00780FA9">
        <w:t xml:space="preserve"> oraz rysunku pamiątkowego</w:t>
      </w:r>
      <w:r>
        <w:t xml:space="preserve">. Wkładanie listu </w:t>
      </w:r>
      <w:r w:rsidR="00FB73A2">
        <w:br/>
      </w:r>
      <w:r w:rsidR="00780FA9">
        <w:t xml:space="preserve">i rysunku </w:t>
      </w:r>
      <w:r>
        <w:t xml:space="preserve">do butelki pamiątkowej i zakorkowanie jej </w:t>
      </w:r>
      <w:r w:rsidR="00AA3EFE">
        <w:t xml:space="preserve">na </w:t>
      </w:r>
      <w:r>
        <w:t>historyczn</w:t>
      </w:r>
      <w:r w:rsidR="00AA3EFE">
        <w:t>ej</w:t>
      </w:r>
      <w:r>
        <w:t xml:space="preserve"> korkownic</w:t>
      </w:r>
      <w:r w:rsidR="00180BD7">
        <w:t>y</w:t>
      </w:r>
    </w:p>
    <w:p w:rsidR="005B5DFE" w:rsidRDefault="00780FA9" w:rsidP="005B5DFE">
      <w:pPr>
        <w:pStyle w:val="Akapitzlist"/>
        <w:numPr>
          <w:ilvl w:val="0"/>
          <w:numId w:val="1"/>
        </w:numPr>
        <w:jc w:val="both"/>
      </w:pPr>
      <w:r>
        <w:t>13.40</w:t>
      </w:r>
      <w:r w:rsidR="005B5DFE">
        <w:t xml:space="preserve"> – wręczenie dyplomu potwierdzającego udział w „Feriach w Muzeum Historii Przemysłu </w:t>
      </w:r>
      <w:r w:rsidR="00EE48CB">
        <w:t>w Opatówku”.</w:t>
      </w:r>
    </w:p>
    <w:p w:rsidR="005B5DFE" w:rsidRDefault="005B5DFE" w:rsidP="005B5DFE">
      <w:pPr>
        <w:pStyle w:val="Akapitzlist"/>
        <w:jc w:val="both"/>
      </w:pPr>
    </w:p>
    <w:p w:rsidR="005B5DFE" w:rsidRDefault="005B5DFE" w:rsidP="005B5DFE">
      <w:pPr>
        <w:pStyle w:val="Akapitzlist"/>
        <w:jc w:val="both"/>
        <w:rPr>
          <w:b/>
        </w:rPr>
      </w:pPr>
      <w:r>
        <w:rPr>
          <w:b/>
        </w:rPr>
        <w:t>Informacje dodatkowe</w:t>
      </w:r>
    </w:p>
    <w:p w:rsidR="00AA3EFE" w:rsidRDefault="00AA3EFE" w:rsidP="005B5DFE">
      <w:pPr>
        <w:pStyle w:val="Akapitzlist"/>
        <w:jc w:val="both"/>
        <w:rPr>
          <w:b/>
        </w:rPr>
      </w:pPr>
      <w:r>
        <w:rPr>
          <w:b/>
        </w:rPr>
        <w:t xml:space="preserve">Uczestnicy: </w:t>
      </w:r>
      <w:r>
        <w:t>Propozycja jest skierowana do dzieci w wieku od 6 lat. Maksymalna liczba uczestników na 1 d</w:t>
      </w:r>
      <w:r w:rsidR="00EE48CB">
        <w:t>zień jest ograniczona</w:t>
      </w:r>
      <w:r>
        <w:t xml:space="preserve">,  a minimalna liczba uczestników to 5 osób. Dzieci do lat 12 włącznie muszą być z opiekunem (rodzic, dziadkowie, dorosłe rodzeństwo, </w:t>
      </w:r>
      <w:r w:rsidR="00FB73A2">
        <w:br/>
      </w:r>
      <w:r>
        <w:t>a w przypadku półkolonii pedagog).</w:t>
      </w:r>
    </w:p>
    <w:p w:rsidR="00AA3EFE" w:rsidRDefault="00AA3EFE" w:rsidP="005B5DFE">
      <w:pPr>
        <w:pStyle w:val="Akapitzlist"/>
        <w:jc w:val="both"/>
      </w:pPr>
      <w:r w:rsidRPr="00AA3EFE">
        <w:rPr>
          <w:b/>
          <w:bCs/>
        </w:rPr>
        <w:t>Koszt</w:t>
      </w:r>
      <w:r>
        <w:t xml:space="preserve">: </w:t>
      </w:r>
      <w:r w:rsidR="008E7DD4">
        <w:t>2</w:t>
      </w:r>
      <w:r w:rsidR="005B5DFE">
        <w:t>0 zł od uczestnika.</w:t>
      </w:r>
      <w:r w:rsidRPr="00AA3EFE">
        <w:t xml:space="preserve"> </w:t>
      </w:r>
      <w:r>
        <w:t xml:space="preserve">Opiekunowie mają zapewniony wstęp bezpłatny, ale nie </w:t>
      </w:r>
      <w:r w:rsidR="00FB73A2">
        <w:br/>
      </w:r>
      <w:r>
        <w:t>są wliczani do zajęć warsztatowych.</w:t>
      </w:r>
    </w:p>
    <w:p w:rsidR="00AA3EFE" w:rsidRDefault="00AA3EFE" w:rsidP="005B5DFE">
      <w:pPr>
        <w:pStyle w:val="Akapitzlist"/>
        <w:jc w:val="both"/>
      </w:pPr>
      <w:r w:rsidRPr="00AA3EFE">
        <w:rPr>
          <w:b/>
          <w:bCs/>
        </w:rPr>
        <w:t>Jak się zapisać</w:t>
      </w:r>
      <w:r>
        <w:t xml:space="preserve">: </w:t>
      </w:r>
      <w:r w:rsidR="005B5DFE">
        <w:t>telefoniczne pod nr. tel. 62</w:t>
      </w:r>
      <w:r>
        <w:t xml:space="preserve"> </w:t>
      </w:r>
      <w:r w:rsidR="005B5DFE">
        <w:t>7618626</w:t>
      </w:r>
      <w:r w:rsidR="00CC205B">
        <w:t xml:space="preserve"> lub osobiście w sekretariacie M</w:t>
      </w:r>
      <w:r w:rsidR="005B5DFE">
        <w:t xml:space="preserve">uzeum </w:t>
      </w:r>
      <w:r w:rsidR="00CC205B">
        <w:t xml:space="preserve">Historii Przemysłu w Opatówku, ul. Kościelna 1 </w:t>
      </w:r>
      <w:r w:rsidR="005B5DFE">
        <w:t>od poniedziałku do piątku w godzinach 8.00 - 15.</w:t>
      </w:r>
      <w:r>
        <w:t>3</w:t>
      </w:r>
      <w:r w:rsidR="005B5DFE">
        <w:t>0. O wpisaniu na listę uczestników decyduje kolejność zgłoszeń.</w:t>
      </w:r>
    </w:p>
    <w:p w:rsidR="005B5DFE" w:rsidRDefault="005B5DFE" w:rsidP="005B5DFE">
      <w:pPr>
        <w:pStyle w:val="Akapitzlist"/>
        <w:jc w:val="both"/>
      </w:pPr>
      <w:r>
        <w:t xml:space="preserve">Dopuszcza się </w:t>
      </w:r>
      <w:r w:rsidR="00AA3EFE">
        <w:t>możliwość zmiany w programie przez organizatora</w:t>
      </w:r>
      <w:r>
        <w:t xml:space="preserve"> (</w:t>
      </w:r>
      <w:r w:rsidR="00AA3EFE">
        <w:t xml:space="preserve">m. in. </w:t>
      </w:r>
      <w:r>
        <w:t>w przypadku malej ilości uczestników).</w:t>
      </w:r>
    </w:p>
    <w:p w:rsidR="00180BD7" w:rsidRDefault="00180BD7" w:rsidP="005B5DFE">
      <w:pPr>
        <w:pStyle w:val="Akapitzlist"/>
        <w:jc w:val="both"/>
      </w:pPr>
      <w:r w:rsidRPr="00CC205B">
        <w:rPr>
          <w:b/>
        </w:rPr>
        <w:t>Rodzice/opiekun prawny</w:t>
      </w:r>
      <w:r>
        <w:t xml:space="preserve"> zobowiązany jest do podpi</w:t>
      </w:r>
      <w:r w:rsidR="00FB73A2">
        <w:t xml:space="preserve">sania oświadczenia RODO ferie </w:t>
      </w:r>
      <w:r w:rsidR="00FB73A2">
        <w:br/>
        <w:t xml:space="preserve">w </w:t>
      </w:r>
      <w:r>
        <w:t>muzeum</w:t>
      </w:r>
      <w:r w:rsidR="00FB73A2">
        <w:t xml:space="preserve"> (druk do pobrania pod linkiem: </w:t>
      </w:r>
      <w:r w:rsidR="00FB73A2" w:rsidRPr="00FB73A2">
        <w:rPr>
          <w:b/>
        </w:rPr>
        <w:t>https://muzeumopatowek.pl/pliki/oswiadczenie_rodzicow_ferie.pdf</w:t>
      </w:r>
      <w:r>
        <w:t>)</w:t>
      </w:r>
      <w:r w:rsidR="00CC205B">
        <w:t xml:space="preserve"> lub w sekretariacie Muzeum</w:t>
      </w:r>
      <w:r>
        <w:t xml:space="preserve">. Podpisane oświadczenie należy dostarczyć do muzeum do rozpoczęcia „Ferii </w:t>
      </w:r>
      <w:r w:rsidR="00FB73A2">
        <w:br/>
      </w:r>
      <w:bookmarkStart w:id="0" w:name="_GoBack"/>
      <w:bookmarkEnd w:id="0"/>
      <w:r>
        <w:t>w Muzeum”.</w:t>
      </w:r>
    </w:p>
    <w:p w:rsidR="005B5DFE" w:rsidRDefault="005B5DFE"/>
    <w:sectPr w:rsidR="005B5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87BCB"/>
    <w:multiLevelType w:val="hybridMultilevel"/>
    <w:tmpl w:val="5EE86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DFE"/>
    <w:rsid w:val="00180BD7"/>
    <w:rsid w:val="0027313F"/>
    <w:rsid w:val="003129FE"/>
    <w:rsid w:val="003644A8"/>
    <w:rsid w:val="003A6060"/>
    <w:rsid w:val="0047056E"/>
    <w:rsid w:val="005844D6"/>
    <w:rsid w:val="005B5DFE"/>
    <w:rsid w:val="0069197F"/>
    <w:rsid w:val="00780FA9"/>
    <w:rsid w:val="00847FB5"/>
    <w:rsid w:val="008E7DD4"/>
    <w:rsid w:val="00AA3EFE"/>
    <w:rsid w:val="00CC205B"/>
    <w:rsid w:val="00E10605"/>
    <w:rsid w:val="00EE48CB"/>
    <w:rsid w:val="00FB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5DFE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5D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0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FA9"/>
    <w:rPr>
      <w:rFonts w:ascii="Segoe UI" w:hAnsi="Segoe UI" w:cs="Segoe UI"/>
      <w:kern w:val="0"/>
      <w:sz w:val="18"/>
      <w:szCs w:val="18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5DFE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5D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0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FA9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5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Antczak</dc:creator>
  <cp:keywords/>
  <dc:description/>
  <cp:lastModifiedBy>Agnieszka Kudaś</cp:lastModifiedBy>
  <cp:revision>12</cp:revision>
  <cp:lastPrinted>2024-12-20T13:23:00Z</cp:lastPrinted>
  <dcterms:created xsi:type="dcterms:W3CDTF">2024-12-20T11:03:00Z</dcterms:created>
  <dcterms:modified xsi:type="dcterms:W3CDTF">2025-01-07T13:45:00Z</dcterms:modified>
</cp:coreProperties>
</file>