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Klasa 4a</w:t>
      </w:r>
      <w:r w:rsidR="00D361AE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42410C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10 czerwca</w:t>
      </w:r>
      <w:bookmarkStart w:id="0" w:name="_GoBack"/>
      <w:bookmarkEnd w:id="0"/>
    </w:p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D361AE" w:rsidRDefault="003349AC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</w:t>
      </w:r>
      <w:r w:rsidR="00175D52" w:rsidRPr="00175D52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D361AE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:</w:t>
      </w:r>
      <w:r w:rsidR="0042410C" w:rsidRPr="0042410C">
        <w:rPr>
          <w:rFonts w:ascii="Times New Roman" w:hAnsi="Times New Roman" w:cs="Times New Roman"/>
          <w:sz w:val="28"/>
          <w:szCs w:val="28"/>
        </w:rPr>
        <w:t xml:space="preserve"> </w:t>
      </w:r>
      <w:r w:rsidR="0042410C" w:rsidRPr="0042410C">
        <w:rPr>
          <w:rFonts w:ascii="Times New Roman" w:hAnsi="Times New Roman" w:cs="Times New Roman"/>
          <w:sz w:val="36"/>
          <w:szCs w:val="36"/>
        </w:rPr>
        <w:t>Jechał krętą drogą. Pisownia wyrazów z ą i ę –utrwalenie.</w:t>
      </w:r>
    </w:p>
    <w:p w:rsidR="0042410C" w:rsidRDefault="0042410C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9A238A" w:rsidRDefault="009A238A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42410C" w:rsidRPr="00D361AE" w:rsidRDefault="0042410C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</w:p>
    <w:p w:rsidR="00B65F2F" w:rsidRDefault="00B65F2F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175D52" w:rsidRPr="000F6C5C" w:rsidRDefault="00175D52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3349AC" w:rsidRDefault="003349A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0F6C5C" w:rsidRDefault="000F6C5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2876A9" w:rsidRPr="003349AC" w:rsidRDefault="002876A9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3349AC" w:rsidRPr="009D6A93" w:rsidRDefault="003349AC">
      <w:pPr>
        <w:rPr>
          <w:sz w:val="32"/>
          <w:szCs w:val="32"/>
        </w:rPr>
      </w:pPr>
    </w:p>
    <w:sectPr w:rsidR="003349AC" w:rsidRPr="009D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3"/>
    <w:rsid w:val="00017D1C"/>
    <w:rsid w:val="000F6C5C"/>
    <w:rsid w:val="00175D52"/>
    <w:rsid w:val="001766D4"/>
    <w:rsid w:val="002876A9"/>
    <w:rsid w:val="002E4954"/>
    <w:rsid w:val="003349AC"/>
    <w:rsid w:val="0042410C"/>
    <w:rsid w:val="00632A9A"/>
    <w:rsid w:val="006D7C2D"/>
    <w:rsid w:val="006F1C17"/>
    <w:rsid w:val="008054E8"/>
    <w:rsid w:val="009A238A"/>
    <w:rsid w:val="009D6A93"/>
    <w:rsid w:val="00B65F2F"/>
    <w:rsid w:val="00C44D7E"/>
    <w:rsid w:val="00D361AE"/>
    <w:rsid w:val="00F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DC33"/>
  <w15:chartTrackingRefBased/>
  <w15:docId w15:val="{75BB8BFD-7FBA-4D32-94F2-032F73A0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6A93"/>
    <w:rPr>
      <w:b/>
      <w:bCs/>
    </w:rPr>
  </w:style>
  <w:style w:type="character" w:styleId="Uwydatnienie">
    <w:name w:val="Emphasis"/>
    <w:basedOn w:val="Domylnaczcionkaakapitu"/>
    <w:uiPriority w:val="20"/>
    <w:qFormat/>
    <w:rsid w:val="009D6A9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36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2020-06-03T11:15:00Z</dcterms:created>
  <dcterms:modified xsi:type="dcterms:W3CDTF">2020-06-09T08:52:00Z</dcterms:modified>
</cp:coreProperties>
</file>