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E9" w:rsidRDefault="00296DC6">
      <w:proofErr w:type="spellStart"/>
      <w:r>
        <w:t>Kl</w:t>
      </w:r>
      <w:proofErr w:type="spellEnd"/>
      <w:r>
        <w:t xml:space="preserve"> 7 </w:t>
      </w:r>
    </w:p>
    <w:p w:rsidR="00296DC6" w:rsidRDefault="00BD4E3E" w:rsidP="00296DC6">
      <w:r>
        <w:t>05.06</w:t>
      </w:r>
      <w:r w:rsidR="00296DC6">
        <w:t>.20</w:t>
      </w:r>
    </w:p>
    <w:p w:rsidR="00296DC6" w:rsidRDefault="00BD4E3E" w:rsidP="00296DC6">
      <w:proofErr w:type="spellStart"/>
      <w:r>
        <w:t>Thema</w:t>
      </w:r>
      <w:proofErr w:type="spellEnd"/>
      <w:r>
        <w:t xml:space="preserve">;  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Schnupfen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ich </w:t>
      </w:r>
      <w:proofErr w:type="spellStart"/>
      <w:r>
        <w:t>Allergie</w:t>
      </w:r>
      <w:proofErr w:type="spellEnd"/>
      <w:r>
        <w:t xml:space="preserve"> </w:t>
      </w:r>
      <w:proofErr w:type="spellStart"/>
      <w:r>
        <w:t>habe</w:t>
      </w:r>
      <w:proofErr w:type="spellEnd"/>
      <w:r>
        <w:t>. Mam katar , ponieważ mam alergię.</w:t>
      </w:r>
      <w:bookmarkStart w:id="0" w:name="_GoBack"/>
      <w:bookmarkEnd w:id="0"/>
      <w:r w:rsidR="00296DC6">
        <w:t>( lekcja online)</w:t>
      </w:r>
    </w:p>
    <w:p w:rsidR="00296DC6" w:rsidRDefault="00296DC6"/>
    <w:sectPr w:rsidR="0029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96"/>
    <w:rsid w:val="00296DC6"/>
    <w:rsid w:val="006C3D96"/>
    <w:rsid w:val="00A35BE9"/>
    <w:rsid w:val="00B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1BA52-65C1-4D07-BAD0-CC1BE08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2020-05-22T16:53:00Z</dcterms:created>
  <dcterms:modified xsi:type="dcterms:W3CDTF">2020-05-31T08:43:00Z</dcterms:modified>
</cp:coreProperties>
</file>