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BE9" w:rsidRPr="00717DEF" w:rsidRDefault="00B57FA4" w:rsidP="00717DEF">
      <w:pPr>
        <w:jc w:val="center"/>
        <w:rPr>
          <w:b/>
          <w:sz w:val="28"/>
          <w:szCs w:val="28"/>
        </w:rPr>
      </w:pPr>
      <w:r w:rsidRPr="00717DEF">
        <w:rPr>
          <w:b/>
          <w:sz w:val="28"/>
          <w:szCs w:val="28"/>
        </w:rPr>
        <w:t>Magiczny bursztyn</w:t>
      </w:r>
    </w:p>
    <w:p w:rsidR="00B57FA4" w:rsidRPr="00717DEF" w:rsidRDefault="00B57FA4" w:rsidP="00717DEF">
      <w:pPr>
        <w:jc w:val="center"/>
        <w:rPr>
          <w:b/>
        </w:rPr>
      </w:pPr>
      <w:r w:rsidRPr="00717DEF">
        <w:rPr>
          <w:b/>
        </w:rPr>
        <w:t>Scena I</w:t>
      </w:r>
    </w:p>
    <w:p w:rsidR="00B57FA4" w:rsidRDefault="00B57FA4">
      <w:r w:rsidRPr="00717DEF">
        <w:rPr>
          <w:b/>
        </w:rPr>
        <w:t>Występują</w:t>
      </w:r>
      <w:r>
        <w:t xml:space="preserve">: </w:t>
      </w:r>
      <w:r w:rsidRPr="00C0632F">
        <w:rPr>
          <w:u w:val="single"/>
        </w:rPr>
        <w:t>dzieci, wierzba</w:t>
      </w:r>
    </w:p>
    <w:p w:rsidR="00B57FA4" w:rsidRPr="00C0632F" w:rsidRDefault="00B57FA4">
      <w:pPr>
        <w:rPr>
          <w:u w:val="single"/>
        </w:rPr>
      </w:pPr>
      <w:r w:rsidRPr="00C0632F">
        <w:rPr>
          <w:u w:val="single"/>
        </w:rPr>
        <w:t>Akcja rozgrywa się nad rzeką.</w:t>
      </w:r>
    </w:p>
    <w:p w:rsidR="00B57FA4" w:rsidRDefault="00B57FA4">
      <w:r w:rsidRPr="00717DEF">
        <w:rPr>
          <w:b/>
        </w:rPr>
        <w:t>Dziecko I</w:t>
      </w:r>
      <w:r>
        <w:t>: Odrobiliście pracę domową?</w:t>
      </w:r>
    </w:p>
    <w:p w:rsidR="00B57FA4" w:rsidRDefault="00B57FA4">
      <w:r w:rsidRPr="00717DEF">
        <w:rPr>
          <w:b/>
        </w:rPr>
        <w:t xml:space="preserve">Dziecko II: </w:t>
      </w:r>
      <w:r>
        <w:t>A co było zadane?</w:t>
      </w:r>
    </w:p>
    <w:p w:rsidR="00B57FA4" w:rsidRDefault="00B57FA4">
      <w:r w:rsidRPr="00717DEF">
        <w:rPr>
          <w:b/>
        </w:rPr>
        <w:t>Dziecko III</w:t>
      </w:r>
      <w:r>
        <w:t>: Mieliśmy przynieść liście różnych drzew.</w:t>
      </w:r>
    </w:p>
    <w:p w:rsidR="00B57FA4" w:rsidRDefault="00B57FA4">
      <w:r w:rsidRPr="00717DEF">
        <w:rPr>
          <w:b/>
        </w:rPr>
        <w:t>Dziecko IV</w:t>
      </w:r>
      <w:r>
        <w:t>: O, zobaczcie, tutaj rośnie jakieś drzewo.</w:t>
      </w:r>
    </w:p>
    <w:p w:rsidR="00B57FA4" w:rsidRDefault="00B57FA4">
      <w:r w:rsidRPr="00717DEF">
        <w:rPr>
          <w:b/>
        </w:rPr>
        <w:t>Dziecko V</w:t>
      </w:r>
      <w:r>
        <w:t>: To wierzba płacząca, zbierzmy kilka liści.</w:t>
      </w:r>
    </w:p>
    <w:p w:rsidR="00B57FA4" w:rsidRDefault="00B57FA4">
      <w:r w:rsidRPr="00717DEF">
        <w:rPr>
          <w:b/>
        </w:rPr>
        <w:t>Dz</w:t>
      </w:r>
      <w:r w:rsidR="00C0632F">
        <w:rPr>
          <w:b/>
        </w:rPr>
        <w:t>.</w:t>
      </w:r>
      <w:r w:rsidRPr="00717DEF">
        <w:rPr>
          <w:b/>
        </w:rPr>
        <w:t xml:space="preserve"> I</w:t>
      </w:r>
      <w:r>
        <w:t>: Ojej, dlaczego te liście są takie szare?</w:t>
      </w:r>
    </w:p>
    <w:p w:rsidR="00B57FA4" w:rsidRDefault="00B57FA4">
      <w:r w:rsidRPr="00717DEF">
        <w:rPr>
          <w:b/>
        </w:rPr>
        <w:t>Wierzba</w:t>
      </w:r>
      <w:r>
        <w:t>: Płaczę szarymi liśćmi, bo ludzie nie dbają o moją rzekę. Wyrzucają śmieci do wody i wlewają ścieki. Woda w rzece jest po prostu brudna.</w:t>
      </w:r>
    </w:p>
    <w:p w:rsidR="00B57FA4" w:rsidRDefault="00B57FA4">
      <w:r w:rsidRPr="00717DEF">
        <w:rPr>
          <w:b/>
        </w:rPr>
        <w:t>Dz</w:t>
      </w:r>
      <w:r w:rsidR="00C0632F">
        <w:rPr>
          <w:b/>
        </w:rPr>
        <w:t>.</w:t>
      </w:r>
      <w:r w:rsidRPr="00717DEF">
        <w:rPr>
          <w:b/>
        </w:rPr>
        <w:t xml:space="preserve"> II</w:t>
      </w:r>
      <w:r>
        <w:t>: Czy możemy ci jakoś pomóc?</w:t>
      </w:r>
    </w:p>
    <w:p w:rsidR="00B57FA4" w:rsidRDefault="00B57FA4">
      <w:r w:rsidRPr="00717DEF">
        <w:rPr>
          <w:b/>
        </w:rPr>
        <w:t xml:space="preserve">W: </w:t>
      </w:r>
      <w:r>
        <w:t>Jedynym ratunkiem jest magiczny bursztyn.</w:t>
      </w:r>
    </w:p>
    <w:p w:rsidR="00B57FA4" w:rsidRDefault="00B57FA4">
      <w:r w:rsidRPr="00717DEF">
        <w:rPr>
          <w:b/>
        </w:rPr>
        <w:t>Dz</w:t>
      </w:r>
      <w:r w:rsidR="00C0632F">
        <w:rPr>
          <w:b/>
        </w:rPr>
        <w:t>.</w:t>
      </w:r>
      <w:r w:rsidRPr="00717DEF">
        <w:rPr>
          <w:b/>
        </w:rPr>
        <w:t xml:space="preserve"> III</w:t>
      </w:r>
      <w:r>
        <w:t>: Jak go zdobyć?</w:t>
      </w:r>
    </w:p>
    <w:p w:rsidR="00B57FA4" w:rsidRDefault="00B57FA4">
      <w:r w:rsidRPr="00717DEF">
        <w:rPr>
          <w:b/>
        </w:rPr>
        <w:t>W:</w:t>
      </w:r>
      <w:r>
        <w:t xml:space="preserve"> Musicie popłynąć z biegiem rzeki do morza i poprosić Neptuna o magiczny bursztyn.</w:t>
      </w:r>
    </w:p>
    <w:p w:rsidR="00B57FA4" w:rsidRDefault="00B57FA4">
      <w:r w:rsidRPr="00717DEF">
        <w:rPr>
          <w:b/>
        </w:rPr>
        <w:t>Dz</w:t>
      </w:r>
      <w:r w:rsidR="00C0632F">
        <w:rPr>
          <w:b/>
        </w:rPr>
        <w:t>.</w:t>
      </w:r>
      <w:r w:rsidRPr="00717DEF">
        <w:rPr>
          <w:b/>
        </w:rPr>
        <w:t xml:space="preserve"> IV</w:t>
      </w:r>
      <w:r>
        <w:t>: Szkoda czasu, płyniemy.</w:t>
      </w:r>
    </w:p>
    <w:p w:rsidR="00B57FA4" w:rsidRDefault="00B57FA4">
      <w:r>
        <w:t>(</w:t>
      </w:r>
      <w:r w:rsidRPr="00C0632F">
        <w:rPr>
          <w:u w:val="single"/>
        </w:rPr>
        <w:t>Dzieci ustawiają się w kształt statku).</w:t>
      </w:r>
    </w:p>
    <w:p w:rsidR="00B57FA4" w:rsidRDefault="00B57FA4">
      <w:r w:rsidRPr="00717DEF">
        <w:rPr>
          <w:b/>
        </w:rPr>
        <w:t>Piosenka</w:t>
      </w:r>
      <w:r>
        <w:t xml:space="preserve">: </w:t>
      </w:r>
      <w:r w:rsidRPr="00C0632F">
        <w:rPr>
          <w:i/>
        </w:rPr>
        <w:t>„Przez białe grzywy morskich fal”</w:t>
      </w:r>
    </w:p>
    <w:p w:rsidR="00B57FA4" w:rsidRPr="00717DEF" w:rsidRDefault="00B57FA4" w:rsidP="00717DEF">
      <w:pPr>
        <w:jc w:val="center"/>
        <w:rPr>
          <w:b/>
        </w:rPr>
      </w:pPr>
      <w:r w:rsidRPr="00717DEF">
        <w:rPr>
          <w:b/>
        </w:rPr>
        <w:t>Scena II</w:t>
      </w:r>
    </w:p>
    <w:p w:rsidR="00B57FA4" w:rsidRDefault="00B57FA4">
      <w:r w:rsidRPr="00717DEF">
        <w:rPr>
          <w:b/>
        </w:rPr>
        <w:t>Występują:</w:t>
      </w:r>
      <w:r>
        <w:t xml:space="preserve"> </w:t>
      </w:r>
      <w:r w:rsidRPr="00C0632F">
        <w:rPr>
          <w:u w:val="single"/>
        </w:rPr>
        <w:t>dzieci, Neptun</w:t>
      </w:r>
    </w:p>
    <w:p w:rsidR="00B57FA4" w:rsidRDefault="00B57FA4">
      <w:r w:rsidRPr="00717DEF">
        <w:rPr>
          <w:b/>
        </w:rPr>
        <w:t>Dz</w:t>
      </w:r>
      <w:r w:rsidR="00C0632F">
        <w:rPr>
          <w:b/>
        </w:rPr>
        <w:t>.</w:t>
      </w:r>
      <w:r w:rsidRPr="00717DEF">
        <w:rPr>
          <w:b/>
        </w:rPr>
        <w:t xml:space="preserve"> V: </w:t>
      </w:r>
      <w:r>
        <w:t>Dopłynęliśmy na kres Bałtyku, wołajmy Neptuna.</w:t>
      </w:r>
    </w:p>
    <w:p w:rsidR="00B57FA4" w:rsidRDefault="00B57FA4">
      <w:r w:rsidRPr="00717DEF">
        <w:rPr>
          <w:b/>
        </w:rPr>
        <w:t>Dzieci</w:t>
      </w:r>
      <w:r>
        <w:t>: Neptunie, królu mórz!!!!!</w:t>
      </w:r>
    </w:p>
    <w:p w:rsidR="00B57FA4" w:rsidRDefault="00B57FA4">
      <w:r w:rsidRPr="00717DEF">
        <w:rPr>
          <w:b/>
        </w:rPr>
        <w:t>Neptun</w:t>
      </w:r>
      <w:r>
        <w:t>: Kto tak wrzeszczy?</w:t>
      </w:r>
    </w:p>
    <w:p w:rsidR="00B57FA4" w:rsidRDefault="00B57FA4">
      <w:r w:rsidRPr="00717DEF">
        <w:rPr>
          <w:b/>
        </w:rPr>
        <w:t>Dz</w:t>
      </w:r>
      <w:r w:rsidR="00C0632F">
        <w:rPr>
          <w:b/>
        </w:rPr>
        <w:t>.</w:t>
      </w:r>
      <w:r w:rsidRPr="00717DEF">
        <w:rPr>
          <w:b/>
        </w:rPr>
        <w:t xml:space="preserve"> I</w:t>
      </w:r>
      <w:r>
        <w:t>: To my, dzieci.</w:t>
      </w:r>
    </w:p>
    <w:p w:rsidR="00B57FA4" w:rsidRDefault="00B57FA4">
      <w:r w:rsidRPr="00717DEF">
        <w:rPr>
          <w:b/>
        </w:rPr>
        <w:t>N:</w:t>
      </w:r>
      <w:r>
        <w:t xml:space="preserve"> Co was tu sprowadza?</w:t>
      </w:r>
    </w:p>
    <w:p w:rsidR="00B57FA4" w:rsidRDefault="00717DEF">
      <w:r w:rsidRPr="00717DEF">
        <w:rPr>
          <w:b/>
        </w:rPr>
        <w:t>Dz</w:t>
      </w:r>
      <w:r w:rsidR="00C0632F">
        <w:rPr>
          <w:b/>
        </w:rPr>
        <w:t>.</w:t>
      </w:r>
      <w:r w:rsidRPr="00717DEF">
        <w:rPr>
          <w:b/>
        </w:rPr>
        <w:t xml:space="preserve"> II</w:t>
      </w:r>
      <w:r>
        <w:t>: Potrzebny nam magiczny bursztyn.</w:t>
      </w:r>
    </w:p>
    <w:p w:rsidR="00717DEF" w:rsidRDefault="00717DEF">
      <w:r w:rsidRPr="00717DEF">
        <w:rPr>
          <w:b/>
        </w:rPr>
        <w:lastRenderedPageBreak/>
        <w:t>N:</w:t>
      </w:r>
      <w:r>
        <w:t xml:space="preserve"> Nie zawracajcie mi głowy, magicznego bursztynu można użyć tylko w ważnych sprawach dotyczących wody.</w:t>
      </w:r>
    </w:p>
    <w:p w:rsidR="00717DEF" w:rsidRDefault="00717DEF">
      <w:r w:rsidRPr="00717DEF">
        <w:rPr>
          <w:b/>
        </w:rPr>
        <w:t>Dz</w:t>
      </w:r>
      <w:r w:rsidR="00C0632F">
        <w:rPr>
          <w:b/>
        </w:rPr>
        <w:t>.</w:t>
      </w:r>
      <w:r w:rsidRPr="00717DEF">
        <w:rPr>
          <w:b/>
        </w:rPr>
        <w:t xml:space="preserve"> III</w:t>
      </w:r>
      <w:r>
        <w:t>: No właśnie, mamy taką sprawę. Nasza rzeka jest brudna. Wierzby płaczą szarymi liśćmi, chcemy im pomóc.</w:t>
      </w:r>
    </w:p>
    <w:p w:rsidR="00717DEF" w:rsidRDefault="00717DEF">
      <w:r w:rsidRPr="00717DEF">
        <w:rPr>
          <w:b/>
        </w:rPr>
        <w:t>N:</w:t>
      </w:r>
      <w:r>
        <w:t xml:space="preserve"> Dam wam magiczny bursztyn, ale musicie zaśpiewać jakąś piosenkę. Znudził mi się już śpiew syren.</w:t>
      </w:r>
    </w:p>
    <w:p w:rsidR="00717DEF" w:rsidRDefault="00717DEF">
      <w:r w:rsidRPr="00717DEF">
        <w:rPr>
          <w:b/>
        </w:rPr>
        <w:t>Piosenka:</w:t>
      </w:r>
      <w:r>
        <w:t xml:space="preserve"> </w:t>
      </w:r>
      <w:r w:rsidRPr="00C0632F">
        <w:rPr>
          <w:i/>
        </w:rPr>
        <w:t>„Morza i oceany”</w:t>
      </w:r>
    </w:p>
    <w:p w:rsidR="00717DEF" w:rsidRDefault="00717DEF">
      <w:r w:rsidRPr="00717DEF">
        <w:rPr>
          <w:b/>
        </w:rPr>
        <w:t>N:</w:t>
      </w:r>
      <w:r>
        <w:t xml:space="preserve"> Moje syreny chyba jednak lepiej śpiewają. Pomimo wszystko dam wam ten bursztyn. Przekażcie go w dobre ręce.</w:t>
      </w:r>
    </w:p>
    <w:p w:rsidR="00717DEF" w:rsidRDefault="00717DEF">
      <w:r w:rsidRPr="00717DEF">
        <w:rPr>
          <w:b/>
        </w:rPr>
        <w:t>Dzieci:</w:t>
      </w:r>
      <w:r>
        <w:t xml:space="preserve"> Dziękujemy. Ahoj Neptunie.</w:t>
      </w:r>
    </w:p>
    <w:p w:rsidR="00717DEF" w:rsidRDefault="00717DEF">
      <w:r w:rsidRPr="00717DEF">
        <w:rPr>
          <w:b/>
        </w:rPr>
        <w:t>Piosenka</w:t>
      </w:r>
      <w:r>
        <w:t xml:space="preserve">: </w:t>
      </w:r>
      <w:r w:rsidRPr="00C0632F">
        <w:rPr>
          <w:i/>
        </w:rPr>
        <w:t>„Powrót”</w:t>
      </w:r>
    </w:p>
    <w:p w:rsidR="00717DEF" w:rsidRPr="00717DEF" w:rsidRDefault="00717DEF" w:rsidP="00717DEF">
      <w:pPr>
        <w:jc w:val="center"/>
        <w:rPr>
          <w:b/>
        </w:rPr>
      </w:pPr>
      <w:r w:rsidRPr="00717DEF">
        <w:rPr>
          <w:b/>
        </w:rPr>
        <w:t>Scena III</w:t>
      </w:r>
    </w:p>
    <w:p w:rsidR="00717DEF" w:rsidRDefault="00717DEF">
      <w:r w:rsidRPr="00717DEF">
        <w:rPr>
          <w:b/>
        </w:rPr>
        <w:t>Występują:</w:t>
      </w:r>
      <w:r>
        <w:t xml:space="preserve"> </w:t>
      </w:r>
      <w:r w:rsidRPr="00C0632F">
        <w:rPr>
          <w:u w:val="single"/>
        </w:rPr>
        <w:t>dzieci, wierzba.</w:t>
      </w:r>
    </w:p>
    <w:p w:rsidR="00717DEF" w:rsidRDefault="00717DEF">
      <w:r w:rsidRPr="00717DEF">
        <w:rPr>
          <w:b/>
        </w:rPr>
        <w:t>Dz</w:t>
      </w:r>
      <w:r w:rsidR="00C0632F">
        <w:rPr>
          <w:b/>
        </w:rPr>
        <w:t>.</w:t>
      </w:r>
      <w:r w:rsidRPr="00717DEF">
        <w:rPr>
          <w:b/>
        </w:rPr>
        <w:t xml:space="preserve"> V</w:t>
      </w:r>
      <w:r>
        <w:t xml:space="preserve"> :Miasto na horyzoncie.</w:t>
      </w:r>
    </w:p>
    <w:p w:rsidR="00717DEF" w:rsidRDefault="00717DEF">
      <w:r w:rsidRPr="00717DEF">
        <w:rPr>
          <w:b/>
        </w:rPr>
        <w:t>Dziec</w:t>
      </w:r>
      <w:r>
        <w:t>i: Hura, dopłynęliśmy!!!</w:t>
      </w:r>
    </w:p>
    <w:p w:rsidR="00717DEF" w:rsidRDefault="00717DEF">
      <w:r w:rsidRPr="00717DEF">
        <w:rPr>
          <w:b/>
        </w:rPr>
        <w:t>Wierzba</w:t>
      </w:r>
      <w:r>
        <w:t>: Witajcie, macie bursztyn?</w:t>
      </w:r>
    </w:p>
    <w:p w:rsidR="00717DEF" w:rsidRDefault="00717DEF">
      <w:r w:rsidRPr="00717DEF">
        <w:rPr>
          <w:b/>
        </w:rPr>
        <w:t>Dz</w:t>
      </w:r>
      <w:r w:rsidR="00C0632F">
        <w:rPr>
          <w:b/>
        </w:rPr>
        <w:t>.</w:t>
      </w:r>
      <w:r w:rsidRPr="00717DEF">
        <w:rPr>
          <w:b/>
        </w:rPr>
        <w:t xml:space="preserve"> IV</w:t>
      </w:r>
      <w:r>
        <w:t>: Udało nam się</w:t>
      </w:r>
      <w:r w:rsidR="00C0632F">
        <w:t xml:space="preserve">, </w:t>
      </w:r>
      <w:r>
        <w:t>co mamy teraz robić?</w:t>
      </w:r>
    </w:p>
    <w:p w:rsidR="00717DEF" w:rsidRDefault="00717DEF">
      <w:r w:rsidRPr="00717DEF">
        <w:rPr>
          <w:b/>
        </w:rPr>
        <w:t>W</w:t>
      </w:r>
      <w:r>
        <w:t>: Zanurzcie bursztyn na chwilę w wodzie, a potem oddajcie go w dobre ręce. Jego magiczna moc sprawia, że ludzie dbają o rzeki, jeziora i oceany. Czystą wodą cieszą się rośliny, zwierzęta i ludzie.</w:t>
      </w:r>
    </w:p>
    <w:p w:rsidR="00717DEF" w:rsidRDefault="00717DEF">
      <w:r w:rsidRPr="00717DEF">
        <w:rPr>
          <w:b/>
        </w:rPr>
        <w:t>Piosenka:</w:t>
      </w:r>
      <w:r>
        <w:t xml:space="preserve"> </w:t>
      </w:r>
      <w:r w:rsidRPr="00C0632F">
        <w:rPr>
          <w:i/>
        </w:rPr>
        <w:t>„Ziemia wyspa zielona”</w:t>
      </w:r>
      <w:r>
        <w:t xml:space="preserve"> </w:t>
      </w:r>
    </w:p>
    <w:p w:rsidR="00B57FA4" w:rsidRDefault="00B57FA4"/>
    <w:p w:rsidR="00B57FA4" w:rsidRDefault="00B57FA4">
      <w:r>
        <w:t xml:space="preserve">  </w:t>
      </w:r>
      <w:r w:rsidR="009F0871">
        <w:t xml:space="preserve">Opracowanie: Anna </w:t>
      </w:r>
      <w:proofErr w:type="spellStart"/>
      <w:r w:rsidR="009F0871">
        <w:t>Ochenkowska</w:t>
      </w:r>
      <w:proofErr w:type="spellEnd"/>
      <w:r w:rsidR="009F0871">
        <w:t>, SP Nr 6 Ostrołęka</w:t>
      </w:r>
    </w:p>
    <w:sectPr w:rsidR="00B57FA4" w:rsidSect="00726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7FA4"/>
    <w:rsid w:val="0069324A"/>
    <w:rsid w:val="00717DEF"/>
    <w:rsid w:val="00726BE9"/>
    <w:rsid w:val="009F0871"/>
    <w:rsid w:val="00B57FA4"/>
    <w:rsid w:val="00C06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B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Administratorx</dc:creator>
  <cp:lastModifiedBy>KAPITAN NEMO</cp:lastModifiedBy>
  <cp:revision>2</cp:revision>
  <cp:lastPrinted>2011-03-21T19:02:00Z</cp:lastPrinted>
  <dcterms:created xsi:type="dcterms:W3CDTF">2011-03-21T18:38:00Z</dcterms:created>
  <dcterms:modified xsi:type="dcterms:W3CDTF">2013-02-11T10:21:00Z</dcterms:modified>
</cp:coreProperties>
</file>